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3dcac2d2c4da0" w:history="1">
              <w:r>
                <w:rPr>
                  <w:rStyle w:val="Hyperlink"/>
                </w:rPr>
                <w:t>2025-2031年中国门禁智能终端市场现状调研与发展前景报告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3dcac2d2c4da0" w:history="1">
              <w:r>
                <w:rPr>
                  <w:rStyle w:val="Hyperlink"/>
                </w:rPr>
                <w:t>2025-2031年中国门禁智能终端市场现状调研与发展前景报告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3dcac2d2c4da0" w:history="1">
                <w:r>
                  <w:rPr>
                    <w:rStyle w:val="Hyperlink"/>
                  </w:rPr>
                  <w:t>https://www.20087.com/3/67/MenJinZhiNengZhongDuanHangYeQianJing.html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智能终端是安装在入口处，用于身份验证和授权进入的智能设备，包括人脸识别、指纹识别、虹膜识别等多种生物识别技术。近年来，随着人工智能技术的发展和安全意识的提升，门禁智能终端市场需求迅速增长。目前，门禁智能终端不仅在安全性方面有了显著提高，还在用户体验和便捷性方面取得了进步，如支持移动支付、NFC等多种非接触式认证方式。</w:t>
      </w:r>
      <w:r>
        <w:rPr>
          <w:rFonts w:hint="eastAsia"/>
        </w:rPr>
        <w:br/>
      </w:r>
      <w:r>
        <w:rPr>
          <w:rFonts w:hint="eastAsia"/>
        </w:rPr>
        <w:t>　　未来，门禁智能终端的发展将更加侧重于技术创新和多场景应用。一方面，将继续探索更高级别的生物识别技术，提高识别的准确性和速度；另一方面，随着物联网技术的应用，门禁智能终端将更加注重与其他智能设备的集成，形成智慧楼宇和智慧城市的组成部分。此外，随着隐私保护法规的加强，门禁智能终端将更加注重用户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3dcac2d2c4da0" w:history="1">
        <w:r>
          <w:rPr>
            <w:rStyle w:val="Hyperlink"/>
          </w:rPr>
          <w:t>2025-2031年中国门禁智能终端市场现状调研与发展前景报告</w:t>
        </w:r>
      </w:hyperlink>
      <w:r>
        <w:rPr>
          <w:rFonts w:hint="eastAsia"/>
        </w:rPr>
        <w:t>》基于国家统计局及相关行业协会的详实数据，结合国内外门禁智能终端行业研究资料及深入市场调研，系统分析了门禁智能终端行业的市场规模、市场需求及产业链现状。报告重点探讨了门禁智能终端行业整体运行情况及细分领域特点，科学预测了门禁智能终端市场前景与发展趋势，揭示了门禁智能终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c3dcac2d2c4da0" w:history="1">
        <w:r>
          <w:rPr>
            <w:rStyle w:val="Hyperlink"/>
          </w:rPr>
          <w:t>2025-2031年中国门禁智能终端市场现状调研与发展前景报告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门禁智能终端行业界定及应用领域</w:t>
      </w:r>
      <w:r>
        <w:rPr>
          <w:rFonts w:hint="eastAsia"/>
        </w:rPr>
        <w:br/>
      </w:r>
      <w:r>
        <w:rPr>
          <w:rFonts w:hint="eastAsia"/>
        </w:rPr>
        <w:t>　　第一节 门禁智能终端行业定义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门禁智能终端主要应用领域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2024-2025年全球门禁智能终端行业市场调研分析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全球门禁智能终端行业经济环境分析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全球门禁智能终端市场总体情况分析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一、全球门禁智能终端行业的发展特点</w:t>
      </w:r>
      <w:r>
        <w:rPr>
          <w:rFonts w:hint="eastAsia"/>
        </w:rPr>
        <w:br/>
      </w:r>
      <w:r>
        <w:rPr>
          <w:rFonts w:hint="eastAsia"/>
        </w:rPr>
        <w:t>　　　　二、全球门禁智能终端市场结构</w:t>
      </w:r>
      <w:r>
        <w:rPr>
          <w:rFonts w:hint="eastAsia"/>
        </w:rPr>
        <w:br/>
      </w:r>
      <w:r>
        <w:rPr>
          <w:rFonts w:hint="eastAsia"/>
        </w:rPr>
        <w:t>　　　　三、全球门禁智能终端行业竞争格局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全球主要国家（地区）门禁智能终端市场分析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2025-2031年全球门禁智能终端行业发展趋势预测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2024-2025年门禁智能终端行业发展环境分析</w:t>
      </w:r>
      <w:r>
        <w:rPr>
          <w:rFonts w:hint="eastAsia"/>
        </w:rPr>
        <w:br/>
      </w:r>
      <w:r>
        <w:rPr>
          <w:rFonts w:hint="eastAsia"/>
        </w:rPr>
        <w:t>　　第一节 门禁智能终端行业环境分析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门禁智能终端行业相关政策、法规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2024-2025年门禁智能终端行业技术发展现状及趋势分析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门禁智能终端行业技术发展现状分析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国内外门禁智能终端行业技术差异与原因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门禁智能终端行业技术发展方向、趋势预测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提升门禁智能终端行业技术能力策略建议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中国门禁智能终端行业供给、需求分析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2024-2025年中国门禁智能终端市场现状</w:t>
      </w:r>
      <w:r>
        <w:rPr>
          <w:rFonts w:hint="eastAsia"/>
        </w:rPr>
        <w:br/>
      </w:r>
      <w:r>
        <w:rPr>
          <w:rFonts w:hint="eastAsia"/>
        </w:rPr>
        <w:t>　　第二节 中国门禁智能终端行业产量情况分析及预测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一、门禁智能终端总体产能规模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、2019-2024年中国门禁智能终端产量统计</w:t>
      </w:r>
      <w:r>
        <w:rPr>
          <w:rFonts w:hint="eastAsia"/>
        </w:rPr>
        <w:br/>
      </w:r>
      <w:r>
        <w:rPr>
          <w:rFonts w:hint="eastAsia"/>
        </w:rPr>
        <w:t>　　　　三、门禁智能终端生产区域分布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四、2025-2031年中国门禁智能终端产量预测</w:t>
      </w:r>
      <w:r>
        <w:rPr>
          <w:rFonts w:hint="eastAsia"/>
        </w:rPr>
        <w:br/>
      </w:r>
      <w:r>
        <w:rPr>
          <w:rFonts w:hint="eastAsia"/>
        </w:rPr>
        <w:t>　　第三节 中国门禁智能终端市场需求分析及预测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一、中国门禁智能终端市场需求特点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二、2019-2024年中国门禁智能终端市场需求统计</w:t>
      </w:r>
      <w:r>
        <w:rPr>
          <w:rFonts w:hint="eastAsia"/>
        </w:rPr>
        <w:br/>
      </w:r>
      <w:r>
        <w:rPr>
          <w:rFonts w:hint="eastAsia"/>
        </w:rPr>
        <w:t>　　　　三、门禁智能终端市场饱和度</w:t>
      </w:r>
      <w:r>
        <w:rPr>
          <w:rFonts w:hint="eastAsia"/>
        </w:rPr>
        <w:br/>
      </w:r>
      <w:r>
        <w:rPr>
          <w:rFonts w:hint="eastAsia"/>
        </w:rPr>
        <w:t>　　　　四、影响门禁智能终端市场需求的因素</w:t>
      </w:r>
      <w:r>
        <w:rPr>
          <w:rFonts w:hint="eastAsia"/>
        </w:rPr>
        <w:br/>
      </w:r>
      <w:r>
        <w:rPr>
          <w:rFonts w:hint="eastAsia"/>
        </w:rPr>
        <w:t>　　　　五、门禁智能终端市场潜力分析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六、2025-2031年中国门禁智能终端市场需求预测分析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中国门禁智能终端行业进出口分析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一、2019-2024年门禁智能终端进口量及增速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三、2025-2031年门禁智能终端进口量及增速预测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一、2019-2024年门禁智能终端出口量及增速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三、2025-2031年门禁智能终端出口量及增速预测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中国门禁智能终端行业重点地区调研分析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一、中国门禁智能终端行业区域市场分布情况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二、**地区门禁智能终端行业市场需求规模情况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三、**地区门禁智能终端行业市场需求规模情况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四、**地区门禁智能终端行业市场需求规模情况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五、**地区门禁智能终端行业市场需求规模情况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六、**地区门禁智能终端行业市场需求规模情况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2024-2025年中国门禁智能终端细分行业调研</w:t>
      </w:r>
      <w:r>
        <w:rPr>
          <w:rFonts w:hint="eastAsia"/>
        </w:rPr>
        <w:br/>
      </w:r>
      <w:r>
        <w:rPr>
          <w:rFonts w:hint="eastAsia"/>
        </w:rPr>
        <w:t>　　第一节 主要门禁智能终端细分行业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门禁智能终端行业重点企业发展调研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中国门禁智能终端企业营销及发展建议</w:t>
      </w:r>
      <w:r>
        <w:rPr>
          <w:rFonts w:hint="eastAsia"/>
        </w:rPr>
        <w:br/>
      </w:r>
      <w:r>
        <w:rPr>
          <w:rFonts w:hint="eastAsia"/>
        </w:rPr>
        <w:t>　　第一节 门禁智能终端企业营销策略分析及建议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门禁智能终端企业营销策略分析</w:t>
      </w:r>
      <w:r>
        <w:rPr>
          <w:rFonts w:hint="eastAsia"/>
        </w:rPr>
        <w:br/>
      </w:r>
      <w:r>
        <w:rPr>
          <w:rFonts w:hint="eastAsia"/>
        </w:rPr>
        <w:t>　　　　一、门禁智能终端企业营销策略</w:t>
      </w:r>
      <w:r>
        <w:rPr>
          <w:rFonts w:hint="eastAsia"/>
        </w:rPr>
        <w:br/>
      </w:r>
      <w:r>
        <w:rPr>
          <w:rFonts w:hint="eastAsia"/>
        </w:rPr>
        <w:t>　　　　二、门禁智能终端企业经验借鉴</w:t>
      </w:r>
      <w:r>
        <w:rPr>
          <w:rFonts w:hint="eastAsia"/>
        </w:rPr>
        <w:br/>
      </w:r>
      <w:r>
        <w:rPr>
          <w:rFonts w:hint="eastAsia"/>
        </w:rPr>
        <w:t>　　第三节 门禁智能终端企业营销模式演化与创新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门禁智能终端企业经营发展分析及建议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一、门禁智能终端企业存在的问题</w:t>
      </w:r>
      <w:r>
        <w:rPr>
          <w:rFonts w:hint="eastAsia"/>
        </w:rPr>
        <w:br/>
      </w:r>
      <w:r>
        <w:rPr>
          <w:rFonts w:hint="eastAsia"/>
        </w:rPr>
        <w:t>　　　　二、门禁智能终端企业应对的策略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门禁智能终端行业发展趋势及投资风险预警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2025年门禁智能终端市场前景分析</w:t>
      </w:r>
      <w:r>
        <w:rPr>
          <w:rFonts w:hint="eastAsia"/>
        </w:rPr>
        <w:br/>
      </w:r>
      <w:r>
        <w:rPr>
          <w:rFonts w:hint="eastAsia"/>
        </w:rPr>
        <w:t>　　第二节 2025年门禁智能终端行业发展趋势预测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影响门禁智能终端行业发展的主要因素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一、2025年影响门禁智能终端行业运行的有利因素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二、2025年影响门禁智能终端行业运行的稳定因素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三、2025年影响门禁智能终端行业运行的不利因素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四、2025年中国门禁智能终端行业发展面临的挑战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五、2025年中国门禁智能终端行业发展面临的机遇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专家对门禁智能终端行业投资风险预警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一、2025-2031年门禁智能终端行业市场风险及控制策略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二、2025-2031年门禁智能终端行业政策风险及控制策略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三、2025-2031年门禁智能终端行业经营风险及控制策略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四、2025-2031年门禁智能终端同业竞争风险及控制策略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五、2025-2031年门禁智能终端行业其他风险及控制策略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门禁智能终端行业投资战略研究</w:t>
      </w:r>
      <w:r>
        <w:rPr>
          <w:rFonts w:hint="eastAsia"/>
        </w:rPr>
        <w:br/>
      </w:r>
      <w:r>
        <w:rPr>
          <w:rFonts w:hint="eastAsia"/>
        </w:rPr>
        <w:t>　　第一节 门禁智能终端行业发展战略研究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对我国门禁智能终端品牌的战略思考</w:t>
      </w:r>
      <w:r>
        <w:rPr>
          <w:rFonts w:hint="eastAsia"/>
        </w:rPr>
        <w:br/>
      </w:r>
      <w:r>
        <w:rPr>
          <w:rFonts w:hint="eastAsia"/>
        </w:rPr>
        <w:t>　　　　一、门禁智能终端品牌的重要性</w:t>
      </w:r>
      <w:r>
        <w:rPr>
          <w:rFonts w:hint="eastAsia"/>
        </w:rPr>
        <w:br/>
      </w:r>
      <w:r>
        <w:rPr>
          <w:rFonts w:hint="eastAsia"/>
        </w:rPr>
        <w:t>　　　　二、门禁智能终端实施品牌战略的意义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三、门禁智能终端企业品牌的现状分析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四、我国门禁智能终端企业的品牌战略</w:t>
      </w:r>
      <w:r>
        <w:rPr>
          <w:rFonts w:hint="eastAsia"/>
        </w:rPr>
        <w:br/>
      </w:r>
      <w:r>
        <w:rPr>
          <w:rFonts w:hint="eastAsia"/>
        </w:rPr>
        <w:t>　　　　五、门禁智能终端品牌战略管理的策略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门禁智能终端经营策略分析</w:t>
      </w:r>
      <w:r>
        <w:rPr>
          <w:rFonts w:hint="eastAsia"/>
        </w:rPr>
        <w:br/>
      </w:r>
      <w:r>
        <w:rPr>
          <w:rFonts w:hint="eastAsia"/>
        </w:rPr>
        <w:t>　　　　一、门禁智能终端市场细分策略</w:t>
      </w:r>
      <w:r>
        <w:rPr>
          <w:rFonts w:hint="eastAsia"/>
        </w:rPr>
        <w:br/>
      </w:r>
      <w:r>
        <w:rPr>
          <w:rFonts w:hint="eastAsia"/>
        </w:rPr>
        <w:t>　　　　二、门禁智能终端市场创新策略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四、门禁智能终端新产品差异化战略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[:中:智:林:]门禁智能终端行业投资战略研究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一、2025-2031年门禁智能终端行业投资战略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门禁智能终端行业类别</w:t>
      </w:r>
      <w:r>
        <w:rPr>
          <w:rFonts w:hint="eastAsia"/>
        </w:rPr>
        <w:br/>
      </w:r>
      <w:r>
        <w:rPr>
          <w:rFonts w:hint="eastAsia"/>
        </w:rPr>
        <w:t>　　图表 门禁智能终端行业产业链调研</w:t>
      </w:r>
      <w:r>
        <w:rPr>
          <w:rFonts w:hint="eastAsia"/>
        </w:rPr>
        <w:br/>
      </w:r>
      <w:r>
        <w:rPr>
          <w:rFonts w:hint="eastAsia"/>
        </w:rPr>
        <w:t>　　图表 门禁智能终端行业现状</w:t>
      </w:r>
      <w:r>
        <w:rPr>
          <w:rFonts w:hint="eastAsia"/>
        </w:rPr>
        <w:br/>
      </w:r>
      <w:r>
        <w:rPr>
          <w:rFonts w:hint="eastAsia"/>
        </w:rPr>
        <w:t>　　图表 门禁智能终端行业标准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2019-2024年中国门禁智能终端市场规模</w:t>
      </w:r>
      <w:r>
        <w:rPr>
          <w:rFonts w:hint="eastAsia"/>
        </w:rPr>
        <w:br/>
      </w:r>
      <w:r>
        <w:rPr>
          <w:rFonts w:hint="eastAsia"/>
        </w:rPr>
        <w:t>　　图表 2025年中国门禁智能终端行业产能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2019-2024年中国门禁智能终端产量</w:t>
      </w:r>
      <w:r>
        <w:rPr>
          <w:rFonts w:hint="eastAsia"/>
        </w:rPr>
        <w:br/>
      </w:r>
      <w:r>
        <w:rPr>
          <w:rFonts w:hint="eastAsia"/>
        </w:rPr>
        <w:t>　　图表 门禁智能终端行业动态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2019-2024年中国门禁智能终端市场需求量</w:t>
      </w:r>
      <w:r>
        <w:rPr>
          <w:rFonts w:hint="eastAsia"/>
        </w:rPr>
        <w:br/>
      </w:r>
      <w:r>
        <w:rPr>
          <w:rFonts w:hint="eastAsia"/>
        </w:rPr>
        <w:t>　　图表 2025年中国门禁智能终端行业需求区域调研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2019-2024年中国门禁智能终端行情</w:t>
      </w:r>
      <w:r>
        <w:rPr>
          <w:rFonts w:hint="eastAsia"/>
        </w:rPr>
        <w:br/>
      </w:r>
      <w:r>
        <w:rPr>
          <w:rFonts w:hint="eastAsia"/>
        </w:rPr>
        <w:t>　　图表 2019-2024年中国门禁智能终端价格走势图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2019-2024年中国门禁智能终端行业销售收入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2019-2024年中国门禁智能终端行业盈利情况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2019-2024年中国门禁智能终端行业利润总额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2019-2024年中国门禁智能终端进口数据</w:t>
      </w:r>
      <w:r>
        <w:rPr>
          <w:rFonts w:hint="eastAsia"/>
        </w:rPr>
        <w:br/>
      </w:r>
      <w:r>
        <w:rPr>
          <w:rFonts w:hint="eastAsia"/>
        </w:rPr>
        <w:t>　　图表 2019-2024年中国门禁智能终端出口数据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2019-2024年中国门禁智能终端行业企业数量统计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**地区门禁智能终端市场规模</w:t>
      </w:r>
      <w:r>
        <w:rPr>
          <w:rFonts w:hint="eastAsia"/>
        </w:rPr>
        <w:br/>
      </w:r>
      <w:r>
        <w:rPr>
          <w:rFonts w:hint="eastAsia"/>
        </w:rPr>
        <w:t>　　图表 **地区门禁智能终端行业市场需求</w:t>
      </w:r>
      <w:r>
        <w:rPr>
          <w:rFonts w:hint="eastAsia"/>
        </w:rPr>
        <w:br/>
      </w:r>
      <w:r>
        <w:rPr>
          <w:rFonts w:hint="eastAsia"/>
        </w:rPr>
        <w:t>　　图表 **地区门禁智能终端市场调研</w:t>
      </w:r>
      <w:r>
        <w:rPr>
          <w:rFonts w:hint="eastAsia"/>
        </w:rPr>
        <w:br/>
      </w:r>
      <w:r>
        <w:rPr>
          <w:rFonts w:hint="eastAsia"/>
        </w:rPr>
        <w:t>　　图表 **地区门禁智能终端行业市场需求分析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**地区门禁智能终端市场规模</w:t>
      </w:r>
      <w:r>
        <w:rPr>
          <w:rFonts w:hint="eastAsia"/>
        </w:rPr>
        <w:br/>
      </w:r>
      <w:r>
        <w:rPr>
          <w:rFonts w:hint="eastAsia"/>
        </w:rPr>
        <w:t>　　图表 **地区门禁智能终端行业市场需求</w:t>
      </w:r>
      <w:r>
        <w:rPr>
          <w:rFonts w:hint="eastAsia"/>
        </w:rPr>
        <w:br/>
      </w:r>
      <w:r>
        <w:rPr>
          <w:rFonts w:hint="eastAsia"/>
        </w:rPr>
        <w:t>　　图表 **地区门禁智能终端市场调研</w:t>
      </w:r>
      <w:r>
        <w:rPr>
          <w:rFonts w:hint="eastAsia"/>
        </w:rPr>
        <w:br/>
      </w:r>
      <w:r>
        <w:rPr>
          <w:rFonts w:hint="eastAsia"/>
        </w:rPr>
        <w:t>　　图表 **地区门禁智能终端行业市场需求分析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门禁智能终端行业竞争对手分析</w:t>
      </w:r>
      <w:r>
        <w:rPr>
          <w:rFonts w:hint="eastAsia"/>
        </w:rPr>
        <w:br/>
      </w:r>
      <w:r>
        <w:rPr>
          <w:rFonts w:hint="eastAsia"/>
        </w:rPr>
        <w:t>　　图表 门禁智能终端重点企业（一）基本信息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门禁智能终端重点企业（一）经营情况分析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门禁智能终端重点企业（一）主要经济指标情况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门禁智能终端重点企业（一）盈利能力情况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门禁智能终端重点企业（一）偿债能力情况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门禁智能终端重点企业（一）运营能力情况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门禁智能终端重点企业（一）成长能力情况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门禁智能终端重点企业（二）基本信息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门禁智能终端重点企业（二）经营情况分析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门禁智能终端重点企业（二）主要经济指标情况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门禁智能终端重点企业（二）盈利能力情况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门禁智能终端重点企业（二）偿债能力情况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门禁智能终端重点企业（二）运营能力情况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门禁智能终端重点企业（二）成长能力情况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门禁智能终端重点企业（三）基本信息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门禁智能终端重点企业（三）经营情况分析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门禁智能终端重点企业（三）主要经济指标情况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门禁智能终端重点企业（三）盈利能力情况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门禁智能终端重点企业（三）偿债能力情况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门禁智能终端重点企业（三）运营能力情况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门禁智能终端重点企业（三）成长能力情况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2025-2031年中国门禁智能终端行业产能预测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2025-2031年中国门禁智能终端行业产量预测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2025-2031年中国门禁智能终端市场需求预测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2025-2031年中国门禁智能终端市场规模预测</w:t>
      </w:r>
      <w:r>
        <w:rPr>
          <w:rFonts w:hint="eastAsia"/>
        </w:rPr>
        <w:br/>
      </w:r>
      <w:r>
        <w:rPr>
          <w:rFonts w:hint="eastAsia"/>
        </w:rPr>
        <w:t>　　图表 门禁智能终端行业准入条件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2025-2031年中国门禁智能终端行业信息化</w:t>
      </w:r>
      <w:r>
        <w:rPr>
          <w:rFonts w:hint="eastAsia"/>
        </w:rPr>
        <w:br/>
      </w:r>
      <w:r>
        <w:rPr>
          <w:rFonts w:hint="eastAsia"/>
        </w:rPr>
        <w:t>　　图表 2025年中国门禁智能终端市场前景分析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2025-2031年中国门禁智能终端行业风险分析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2025-2031年中国门禁智能终端行业发展趋势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3dcac2d2c4da0" w:history="1">
        <w:r>
          <w:rPr>
            <w:rStyle w:val="Hyperlink"/>
          </w:rPr>
          <w:t>2025-2031年中国门禁智能终端市场现状调研与发展前景报告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3dcac2d2c4da0" w:history="1">
        <w:r>
          <w:rPr>
            <w:rStyle w:val="Hyperlink"/>
          </w:rPr>
          <w:t>https://www.20087.com/3/67/MenJinZhiNengZhongDuanHangYeQianJing.html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热点：智能门禁、门禁智能终端密码忘记了怎么找回来、rfid门禁系统、门禁智能终端怎么用、智慧小区门禁系统、门禁智能终端怎么安装、智能卡门禁系统、智能门禁终端管理软件、自助门禁系统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14fec446d4db0" w:history="1">
      <w:r>
        <w:rPr>
          <w:rStyle w:val="Hyperlink"/>
        </w:rPr>
        <w:t>2025-2031年中国门禁智能终端市场现状调研与发展前景报告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MenJinZhiNengZhongDuanHangYeQianJing.html" TargetMode="External" Id="R2ac3dcac2d2c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MenJinZhiNengZhongDuanHangYeQianJing.html" TargetMode="External" Id="R54214fec446d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2024-10-25T07:26:00Z</dcterms:created>
  <dcterms:modified xsi:type="dcterms:W3CDTF">2024-10-25T08:26:00Z</dcterms:modified>
  <dc:subject>2025-2031年中国门禁智能终端市场现状调研与发展前景报告</dc:subject>
  <dc:title>2025-2031年中国门禁智能终端市场现状调研与发展前景报告</dc:title>
  <cp:keywords>2025-2031年中国门禁智能终端市场现状调研与发展前景报告</cp:keywords>
  <dc:description>2025-2031年中国门禁智能终端市场现状调研与发展前景报告</dc:description>
</cp:coreProperties>
</file>