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338f7ef20435f" w:history="1">
              <w:r>
                <w:rPr>
                  <w:rStyle w:val="Hyperlink"/>
                </w:rPr>
                <w:t>2025-2031年中国全热交换器发展现状分析与前景趋势预测报告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338f7ef20435f" w:history="1">
              <w:r>
                <w:rPr>
                  <w:rStyle w:val="Hyperlink"/>
                </w:rPr>
                <w:t>2025-2031年中国全热交换器发展现状分析与前景趋势预测报告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338f7ef20435f" w:history="1">
                <w:r>
                  <w:rPr>
                    <w:rStyle w:val="Hyperlink"/>
                  </w:rPr>
                  <w:t>https://www.20087.com/5/97/QuanReJiaoHuanQiShiChangQianJing.html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热交换器是一种用于空气调节系统的能量回收设备，广泛应用于建筑通风、空调系统和智能家居领域。全热交换器能够在不损失室内空气质量的前提下，实现室内外空气的能量交换，提高能源利用效率。近年来，随着绿色建筑和节能技术的发展，全热交换器的技术水平不断提升，如采用高效换热材料和智能控制系统，提高了设备的能效比和运行稳定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全热交换器将继续朝着高性能和多功能方向发展。一方面，结合新材料和新技术，开发更多高附加值的产品，如功能性复合型全热交换器和智能监控型全热交换器，提升应用范围和市场竞争力；另一方面，推进智能制造技术的应用，实现生产过程的自动化和智能化，提高产品质量和生产效率。此外，随着个性化需求的增长，定制化全热交换器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338f7ef20435f" w:history="1">
        <w:r>
          <w:rPr>
            <w:rStyle w:val="Hyperlink"/>
          </w:rPr>
          <w:t>2025-2031年中国全热交换器发展现状分析与前景趋势预测报告</w:t>
        </w:r>
      </w:hyperlink>
      <w:r>
        <w:rPr>
          <w:rFonts w:hint="eastAsia"/>
        </w:rPr>
        <w:t>》系统分析了全热交换器行业的市场规模、供需关系及产业链结构，详细梳理了全热交换器细分市场的品牌竞争态势与价格变化，重点剖析了行业内主要企业的经营状况，揭示了全热交换器市场集中度与竞争格局。报告结合全热交换器技术现状及未来发展方向，对行业前景进行了科学预测，明确了全热交换器发展趋势、潜在机遇与风险。通过SWOT分析，为全热交换器企业、投资者及政府部门提供了权威、客观的行业洞察与决策支持，助力把握全热交换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全热交换器行业概述</w:t>
      </w:r>
      <w:r>
        <w:rPr>
          <w:rFonts w:hint="eastAsia"/>
        </w:rPr>
        <w:br/>
      </w:r>
      <w:r>
        <w:rPr>
          <w:rFonts w:hint="eastAsia"/>
        </w:rPr>
        <w:t>　　第一节 全热交换器定义与分类</w:t>
      </w:r>
      <w:r>
        <w:rPr>
          <w:rFonts w:hint="eastAsia"/>
        </w:rPr>
        <w:br/>
      </w:r>
      <w:r>
        <w:rPr>
          <w:rFonts w:hint="eastAsia"/>
        </w:rPr>
        <w:t>　　第二节 全热交换器应用领域</w:t>
      </w:r>
      <w:r>
        <w:rPr>
          <w:rFonts w:hint="eastAsia"/>
        </w:rPr>
        <w:br/>
      </w:r>
      <w:r>
        <w:rPr>
          <w:rFonts w:hint="eastAsia"/>
        </w:rPr>
        <w:t>　　第三节 全热交换器行业经济指标分析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一、全热交换器行业赢利性评估</w:t>
      </w:r>
      <w:r>
        <w:rPr>
          <w:rFonts w:hint="eastAsia"/>
        </w:rPr>
        <w:br/>
      </w:r>
      <w:r>
        <w:rPr>
          <w:rFonts w:hint="eastAsia"/>
        </w:rPr>
        <w:t>　　　　二、全热交换器行业成长速度分析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三、全热交换器附加值提升空间探讨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四、全热交换器行业进入壁垒分析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五、全热交换器行业风险性评估</w:t>
      </w:r>
      <w:r>
        <w:rPr>
          <w:rFonts w:hint="eastAsia"/>
        </w:rPr>
        <w:br/>
      </w:r>
      <w:r>
        <w:rPr>
          <w:rFonts w:hint="eastAsia"/>
        </w:rPr>
        <w:t>　　　　六、全热交换器行业周期性分析</w:t>
      </w:r>
      <w:r>
        <w:rPr>
          <w:rFonts w:hint="eastAsia"/>
        </w:rPr>
        <w:br/>
      </w:r>
      <w:r>
        <w:rPr>
          <w:rFonts w:hint="eastAsia"/>
        </w:rPr>
        <w:t>　　　　七、全热交换器行业竞争程度指标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八、全热交换器行业成熟度综合分析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全热交换器产业链及经营模式分析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三、全热交换器销售模式与渠道策略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全球全热交换器市场发展分析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2023-2024年全球全热交换器行业发展分析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一、全球全热交换器行业市场规模与趋势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二、全球全热交换器行业发展特点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三、全球全热交换器行业竞争格局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主要国家与地区全热交换器市场分析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2025-2031年全球全热交换器行业发展趋势与前景预测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一、全热交换器技术发展趋势</w:t>
      </w:r>
      <w:r>
        <w:rPr>
          <w:rFonts w:hint="eastAsia"/>
        </w:rPr>
        <w:br/>
      </w:r>
      <w:r>
        <w:rPr>
          <w:rFonts w:hint="eastAsia"/>
        </w:rPr>
        <w:t>　　　　二、全热交换器行业发展趋势</w:t>
      </w:r>
      <w:r>
        <w:rPr>
          <w:rFonts w:hint="eastAsia"/>
        </w:rPr>
        <w:br/>
      </w:r>
      <w:r>
        <w:rPr>
          <w:rFonts w:hint="eastAsia"/>
        </w:rPr>
        <w:t>　　　　三、全热交换器行业发展潜力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中国全热交换器行业市场分析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2023-2024年全热交换器产能与投资动态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一、国内全热交换器产能现状与利用效率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二、全热交换器产能扩张与投资动态分析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2025-2031年全热交换器行业产量统计与趋势预测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一、2020-2024年全热交换器行业数据与增长趋势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1、2020-2024年全热交换器产量及增长趋势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2、2020-2024年全热交换器细分产品产量及份额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二、全热交换器产量影响因素分析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三、2025-2031年全热交换器产量预测</w:t>
      </w:r>
      <w:r>
        <w:rPr>
          <w:rFonts w:hint="eastAsia"/>
        </w:rPr>
        <w:br/>
      </w:r>
      <w:r>
        <w:rPr>
          <w:rFonts w:hint="eastAsia"/>
        </w:rPr>
        <w:t>　　第三节 2025-2031年全热交换器市场需求与销售分析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一、2023-2024年全热交换器行业需求现状</w:t>
      </w:r>
      <w:r>
        <w:rPr>
          <w:rFonts w:hint="eastAsia"/>
        </w:rPr>
        <w:br/>
      </w:r>
      <w:r>
        <w:rPr>
          <w:rFonts w:hint="eastAsia"/>
        </w:rPr>
        <w:t>　　　　二、全热交换器客户群体与需求特点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三、2020-2024年全热交换器行业销售规模分析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四、2025-2031年全热交换器市场增长潜力与规模预测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中国全热交换器细分市场分析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一、2023-2024年全热交换器主要细分产品市场现状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2023-2024年中国全热交换器技术发展研究</w:t>
      </w:r>
      <w:r>
        <w:rPr>
          <w:rFonts w:hint="eastAsia"/>
        </w:rPr>
        <w:br/>
      </w:r>
      <w:r>
        <w:rPr>
          <w:rFonts w:hint="eastAsia"/>
        </w:rPr>
        <w:t>　　第一节 当前全热交换器技术发展现状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全热交换器技术未来发展趋势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全热交换器价格机制与竞争策略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一、2020-2024年全热交换器市场价格走势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全热交换器定价策略与方法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2025-2031年全热交换器价格竞争态势与趋势预测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中国全热交换器行业重点区域市场研究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2023-2024年重点区域全热交换器市场发展概况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二、2020-2024年全热交换器市场需求规模情况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三、2025-2031年全热交换器行业发展潜力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二、2020-2024年全热交换器市场需求规模情况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三、2025-2031年全热交换器行业发展潜力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二、2020-2024年全热交换器市场需求规模情况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三、2025-2031年全热交换器行业发展潜力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二、2020-2024年全热交换器市场需求规模情况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三、2025-2031年全热交换器行业发展潜力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二、2020-2024年全热交换器市场需求规模情况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三、2025-2031年全热交换器行业发展潜力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2020-2024年中国全热交换器行业进出口情况分析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全热交换器行业进口规模与来源分析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一、2020-2024年全热交换器进口规模分析</w:t>
      </w:r>
      <w:r>
        <w:rPr>
          <w:rFonts w:hint="eastAsia"/>
        </w:rPr>
        <w:br/>
      </w:r>
      <w:r>
        <w:rPr>
          <w:rFonts w:hint="eastAsia"/>
        </w:rPr>
        <w:t>　　　　二、全热交换器主要进口来源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全热交换器行业出口规模与目的地分析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一、2020-2024年全热交换器出口规模分析</w:t>
      </w:r>
      <w:r>
        <w:rPr>
          <w:rFonts w:hint="eastAsia"/>
        </w:rPr>
        <w:br/>
      </w:r>
      <w:r>
        <w:rPr>
          <w:rFonts w:hint="eastAsia"/>
        </w:rPr>
        <w:t>　　　　二、全热交换器主要出口目的地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2020-2024年中国全热交换器总体规模与财务指标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中国全热交换器行业总体规模分析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一、全热交换器企业数量与结构</w:t>
      </w:r>
      <w:r>
        <w:rPr>
          <w:rFonts w:hint="eastAsia"/>
        </w:rPr>
        <w:br/>
      </w:r>
      <w:r>
        <w:rPr>
          <w:rFonts w:hint="eastAsia"/>
        </w:rPr>
        <w:t>　　　　二、全热交换器从业人员规模</w:t>
      </w:r>
      <w:r>
        <w:rPr>
          <w:rFonts w:hint="eastAsia"/>
        </w:rPr>
        <w:br/>
      </w:r>
      <w:r>
        <w:rPr>
          <w:rFonts w:hint="eastAsia"/>
        </w:rPr>
        <w:t>　　　　三、全热交换器行业资产状况</w:t>
      </w:r>
      <w:r>
        <w:rPr>
          <w:rFonts w:hint="eastAsia"/>
        </w:rPr>
        <w:br/>
      </w:r>
      <w:r>
        <w:rPr>
          <w:rFonts w:hint="eastAsia"/>
        </w:rPr>
        <w:t>　　第二节 中国全热交换器行业财务指标总体分析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全热交换器行业重点企业经营状况分析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全热交换器重点企业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全热交换器领先企业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全热交换器标杆企业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全热交换器代表企业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全热交换器龙头企业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全热交换器重点企业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中国全热交换器行业竞争格局分析</w:t>
      </w:r>
      <w:r>
        <w:rPr>
          <w:rFonts w:hint="eastAsia"/>
        </w:rPr>
        <w:br/>
      </w:r>
      <w:r>
        <w:rPr>
          <w:rFonts w:hint="eastAsia"/>
        </w:rPr>
        <w:t>　　第一节 全热交换器行业竞争格局总览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2023-2024年全热交换器行业竞争力分析</w:t>
      </w:r>
      <w:r>
        <w:rPr>
          <w:rFonts w:hint="eastAsia"/>
        </w:rPr>
        <w:br/>
      </w:r>
      <w:r>
        <w:rPr>
          <w:rFonts w:hint="eastAsia"/>
        </w:rPr>
        <w:t>　　　　一、全热交换器供应商议价能力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四、全热交换器替代品威胁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2020-2024年全热交换器行业企业并购活动分析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2023-2024年全热交换器行业会展与招投标活动分析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一、全热交换器行业会展活动及其市场影响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2025年中国全热交换器企业发展策略分析</w:t>
      </w:r>
      <w:r>
        <w:rPr>
          <w:rFonts w:hint="eastAsia"/>
        </w:rPr>
        <w:br/>
      </w:r>
      <w:r>
        <w:rPr>
          <w:rFonts w:hint="eastAsia"/>
        </w:rPr>
        <w:t>　　第一节 全热交换器市场策略分析</w:t>
      </w:r>
      <w:r>
        <w:rPr>
          <w:rFonts w:hint="eastAsia"/>
        </w:rPr>
        <w:br/>
      </w:r>
      <w:r>
        <w:rPr>
          <w:rFonts w:hint="eastAsia"/>
        </w:rPr>
        <w:t>　　　　一、全热交换器市场定位与拓展策略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二、全热交换器市场细分与目标客户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全热交换器销售策略分析</w:t>
      </w:r>
      <w:r>
        <w:rPr>
          <w:rFonts w:hint="eastAsia"/>
        </w:rPr>
        <w:br/>
      </w:r>
      <w:r>
        <w:rPr>
          <w:rFonts w:hint="eastAsia"/>
        </w:rPr>
        <w:t>　　　　一、全热交换器销售渠道与网络建设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提高全热交换器企业竞争力建议</w:t>
      </w:r>
      <w:r>
        <w:rPr>
          <w:rFonts w:hint="eastAsia"/>
        </w:rPr>
        <w:br/>
      </w:r>
      <w:r>
        <w:rPr>
          <w:rFonts w:hint="eastAsia"/>
        </w:rPr>
        <w:t>　　　　一、全热交换器技术创新与管理优化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全热交换器品牌战略思考</w:t>
      </w:r>
      <w:r>
        <w:rPr>
          <w:rFonts w:hint="eastAsia"/>
        </w:rPr>
        <w:br/>
      </w:r>
      <w:r>
        <w:rPr>
          <w:rFonts w:hint="eastAsia"/>
        </w:rPr>
        <w:t>　　　　一、全热交换器品牌建设与维护</w:t>
      </w:r>
      <w:r>
        <w:rPr>
          <w:rFonts w:hint="eastAsia"/>
        </w:rPr>
        <w:br/>
      </w:r>
      <w:r>
        <w:rPr>
          <w:rFonts w:hint="eastAsia"/>
        </w:rPr>
        <w:t>　　　　二、全热交换器品牌影响力与市场竞争力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中国全热交换器行业风险与对策</w:t>
      </w:r>
      <w:r>
        <w:rPr>
          <w:rFonts w:hint="eastAsia"/>
        </w:rPr>
        <w:br/>
      </w:r>
      <w:r>
        <w:rPr>
          <w:rFonts w:hint="eastAsia"/>
        </w:rPr>
        <w:t>　　第一节 全热交换器行业SWOT分析</w:t>
      </w:r>
      <w:r>
        <w:rPr>
          <w:rFonts w:hint="eastAsia"/>
        </w:rPr>
        <w:br/>
      </w:r>
      <w:r>
        <w:rPr>
          <w:rFonts w:hint="eastAsia"/>
        </w:rPr>
        <w:t>　　　　一、全热交换器行业优势分析</w:t>
      </w:r>
      <w:r>
        <w:rPr>
          <w:rFonts w:hint="eastAsia"/>
        </w:rPr>
        <w:br/>
      </w:r>
      <w:r>
        <w:rPr>
          <w:rFonts w:hint="eastAsia"/>
        </w:rPr>
        <w:t>　　　　二、全热交换器行业劣势分析</w:t>
      </w:r>
      <w:r>
        <w:rPr>
          <w:rFonts w:hint="eastAsia"/>
        </w:rPr>
        <w:br/>
      </w:r>
      <w:r>
        <w:rPr>
          <w:rFonts w:hint="eastAsia"/>
        </w:rPr>
        <w:t>　　　　三、全热交换器市场机会探索</w:t>
      </w:r>
      <w:r>
        <w:rPr>
          <w:rFonts w:hint="eastAsia"/>
        </w:rPr>
        <w:br/>
      </w:r>
      <w:r>
        <w:rPr>
          <w:rFonts w:hint="eastAsia"/>
        </w:rPr>
        <w:t>　　　　四、全热交换器市场威胁评估</w:t>
      </w:r>
      <w:r>
        <w:rPr>
          <w:rFonts w:hint="eastAsia"/>
        </w:rPr>
        <w:br/>
      </w:r>
      <w:r>
        <w:rPr>
          <w:rFonts w:hint="eastAsia"/>
        </w:rPr>
        <w:t>　　第二节 全热交换器行业风险及对策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2025-2031年中国全热交换器行业前景与发展趋势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全热交换器行业发展环境分析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2025-2031年全热交换器行业发展趋势与方向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一、全热交换器行业发展方向预测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二、全热交换器发展趋势分析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2025-2031年全热交换器行业发展潜力与机遇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一、全热交换器市场发展潜力评估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二、全热交换器新兴市场与机遇探索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全热交换器行业研究结论与建议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[:中:智:林:]全热交换器行业发展建议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全热交换器行业历程</w:t>
      </w:r>
      <w:r>
        <w:rPr>
          <w:rFonts w:hint="eastAsia"/>
        </w:rPr>
        <w:br/>
      </w:r>
      <w:r>
        <w:rPr>
          <w:rFonts w:hint="eastAsia"/>
        </w:rPr>
        <w:t>　　图表 全热交换器行业生命周期</w:t>
      </w:r>
      <w:r>
        <w:rPr>
          <w:rFonts w:hint="eastAsia"/>
        </w:rPr>
        <w:br/>
      </w:r>
      <w:r>
        <w:rPr>
          <w:rFonts w:hint="eastAsia"/>
        </w:rPr>
        <w:t>　　图表 全热交换器行业产业链分析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2020-2024年中国全热交换器行业市场规模及增长情况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2020-2024年全热交换器行业市场容量分析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2020-2024年中国全热交换器行业产能统计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2020-2024年中国全热交换器行业产量及增长趋势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2020-2024年中国全热交换器市场需求量及增速统计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2024年中国全热交换器行业需求领域分布格局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2020-2024年中国全热交换器行业销售收入分析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2020-2024年中国全热交换器行业盈利情况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2020-2024年中国全热交换器行业利润总额统计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2020-2024年中国全热交换器进口数量分析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2020-2024年中国全热交换器进口金额分析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2020-2024年中国全热交换器出口数量分析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2020-2024年中国全热交换器出口金额分析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2024年中国全热交换器进口国家及地区分析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2024年中国全热交换器出口国家及地区分析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2020-2024年中国全热交换器行业企业数量情况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2020-2024年中国全热交换器行业企业平均规模情况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**地区全热交换器行业市场需求情况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全热交换器重点企业（一）基本信息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全热交换器重点企业（一）经营情况分析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全热交换器重点企业（一）主要经济指标情况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全热交换器重点企业（一）盈利能力情况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全热交换器重点企业（一）偿债能力情况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全热交换器重点企业（一）运营能力情况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全热交换器重点企业（一）成长能力情况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全热交换器重点企业（二）基本信息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全热交换器重点企业（二）经营情况分析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全热交换器重点企业（二）主要经济指标情况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全热交换器重点企业（二）盈利能力情况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全热交换器重点企业（二）偿债能力情况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全热交换器重点企业（二）运营能力情况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全热交换器重点企业（二）成长能力情况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全热交换器重点企业（三）基本信息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全热交换器重点企业（三）经营情况分析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全热交换器重点企业（三）主要经济指标情况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全热交换器重点企业（三）盈利能力情况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全热交换器重点企业（三）偿债能力情况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全热交换器重点企业（三）运营能力情况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全热交换器重点企业（三）成长能力情况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2025-2031年中国全热交换器行业产能预测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2025-2031年中国全热交换器行业产量预测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2025-2031年中国全热交换器市场需求量预测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2025-2031年中国全热交换器行业供需平衡预测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2025-2031年中国全热交换器行业市场容量预测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2025-2031年中国全热交换器行业市场规模预测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2025-2031年中国全热交换器市场前景分析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2025-2031年中国全热交换器行业发展趋势预测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338f7ef20435f" w:history="1">
        <w:r>
          <w:rPr>
            <w:rStyle w:val="Hyperlink"/>
          </w:rPr>
          <w:t>2025-2031年中国全热交换器发展现状分析与前景趋势预测报告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338f7ef20435f" w:history="1">
        <w:r>
          <w:rPr>
            <w:rStyle w:val="Hyperlink"/>
          </w:rPr>
          <w:t>https://www.20087.com/5/97/QuanReJiaoHuanQiShiChangQianJing.html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交换器是干嘛用的、全热交换器工作原理、全热交换器图片大全、全热交换器新风系统原理和特点、全热交换器多少钱一个、全热交换器是什么、选购新风机的步骤、全热交换器套什么定额、全热换热器的特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2344c84484ff7" w:history="1">
      <w:r>
        <w:rPr>
          <w:rStyle w:val="Hyperlink"/>
        </w:rPr>
        <w:t>2025-2031年中国全热交换器发展现状分析与前景趋势预测报告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QuanReJiaoHuanQiShiChangQianJing.html" TargetMode="External" Id="Raee338f7ef20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QuanReJiaoHuanQiShiChangQianJing.html" TargetMode="External" Id="R05f2344c8448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2025-01-01T04:14:02Z</dcterms:created>
  <dcterms:modified xsi:type="dcterms:W3CDTF">2025-01-01T05:14:02Z</dcterms:modified>
  <dc:subject>2025-2031年中国全热交换器发展现状分析与前景趋势预测报告</dc:subject>
  <dc:title>2025-2031年中国全热交换器发展现状分析与前景趋势预测报告</dc:title>
  <cp:keywords>2025-2031年中国全热交换器发展现状分析与前景趋势预测报告</cp:keywords>
  <dc:description>2025-2031年中国全热交换器发展现状分析与前景趋势预测报告</dc:description>
</cp:coreProperties>
</file>