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3dbe603a114ab0" w:history="1">
              <w:r>
                <w:rPr>
                  <w:rStyle w:val="Hyperlink"/>
                </w:rPr>
                <w:t>2025-2031年全球与中国牛角型铝电解电容行业调研及行业前景分析报告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3dbe603a114ab0" w:history="1">
              <w:r>
                <w:rPr>
                  <w:rStyle w:val="Hyperlink"/>
                </w:rPr>
                <w:t>2025-2031年全球与中国牛角型铝电解电容行业调研及行业前景分析报告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5397275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3dbe603a114ab0" w:history="1">
                <w:r>
                  <w:rPr>
                    <w:rStyle w:val="Hyperlink"/>
                  </w:rPr>
                  <w:t>https://www.20087.com/5/27/NiuJiaoXingLvDianJieDianRongHangYeXianZhuangJiQianJing.html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角型铝电解电容是一种具有大容量、高电压额定值与强纹波电流承受能力的电解电容器，因引出端呈“牛角”状而得名，广泛应用于工业电源、变频器、UPS、新能源发电及大功率电机驱动等高能量密度场景。该电容采用铝箔、电解液与纸隔膜卷绕结构，外壳多为铝质，具备良好的散热性能与机械强度。牛角型铝电解电容注重长寿命设计，通过优化电解液配方与密封工艺，提升在高温环境下的稳定性与耐久性。额定电压可达数百伏，电容值覆盖数千至数万微法，满足大电流滤波与储能需求。然而，体积相对较大，且存在电解液干涸导致性能衰减的固有局限，需定期维护或更换。</w:t>
      </w:r>
      <w:r>
        <w:rPr>
          <w:rFonts w:hint="eastAsia"/>
        </w:rPr>
        <w:br/>
      </w:r>
      <w:r>
        <w:rPr>
          <w:rFonts w:hint="eastAsia"/>
        </w:rPr>
        <w:t>　　未来，牛角型铝电解电容将向长寿命化、低阻抗与环境适应性方向持续优化。未来研发将聚焦于新型电解液体系，如固态混合或高稳定性有机体系，减少漏电流与气化风险，显著延长服役周期。电极材料与表面处理技术的进步将降低等效串联电阻（ESR）与等效串联电感（ESL），提升高频滤波效率。结构设计将优化内部散热路径与压力释放机制，增强在高温、高湿及剧烈温度循环下的可靠性。在绿色能源与智能制造推动下，电容将更注重环保材料应用与可回收性。行业将推动标准化尺寸与安装接口，提升互换性与系统集成效率。同时，状态监测功能的探索，如集成温度或阻抗传感，将支持预测性维护，减少意外停机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3dbe603a114ab0" w:history="1">
        <w:r>
          <w:rPr>
            <w:rStyle w:val="Hyperlink"/>
          </w:rPr>
          <w:t>2025-2031年全球与中国牛角型铝电解电容行业调研及行业前景分析报告</w:t>
        </w:r>
      </w:hyperlink>
      <w:r>
        <w:rPr>
          <w:rFonts w:hint="eastAsia"/>
        </w:rPr>
        <w:t>》依托多年行业监测数据，结合牛角型铝电解电容行业现状与未来前景，系统分析了牛角型铝电解电容市场需求、市场规模、产业链结构、价格机制及细分市场特征。报告对牛角型铝电解电容市场前景进行了客观评估，预测了牛角型铝电解电容行业发展趋势，并详细解读了品牌竞争格局、市场集中度及重点企业的运营表现。此外，报告通过SWOT分析识别了牛角型铝电解电容行业机遇与潜在风险，为投资者和决策者提供了科学、规范的战略建议，助力把握牛角型铝电解电容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牛角型铝电解电容市场概述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按照不同产品类型，牛角型铝电解电容主要可以分为如下几个类别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全球不同产品类型牛角型铝电解电容销售额增长趋势2020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高压</w:t>
      </w:r>
      <w:r>
        <w:rPr>
          <w:rFonts w:hint="eastAsia"/>
        </w:rPr>
        <w:br/>
      </w:r>
      <w:r>
        <w:rPr>
          <w:rFonts w:hint="eastAsia"/>
        </w:rPr>
        <w:t>　　　　1.2.3 低压</w:t>
      </w:r>
      <w:r>
        <w:rPr>
          <w:rFonts w:hint="eastAsia"/>
        </w:rPr>
        <w:br/>
      </w:r>
      <w:r>
        <w:rPr>
          <w:rFonts w:hint="eastAsia"/>
        </w:rPr>
        <w:t>　　1.3 从不同应用，牛角型铝电解电容主要包括如下几个方面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全球不同应用牛角型铝电解电容销售额增长趋势2020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消费电子</w:t>
      </w:r>
      <w:r>
        <w:rPr>
          <w:rFonts w:hint="eastAsia"/>
        </w:rPr>
        <w:br/>
      </w:r>
      <w:r>
        <w:rPr>
          <w:rFonts w:hint="eastAsia"/>
        </w:rPr>
        <w:t>　　　　1.3.3 家用电器</w:t>
      </w:r>
      <w:r>
        <w:rPr>
          <w:rFonts w:hint="eastAsia"/>
        </w:rPr>
        <w:br/>
      </w:r>
      <w:r>
        <w:rPr>
          <w:rFonts w:hint="eastAsia"/>
        </w:rPr>
        <w:t>　　　　1.3.4 汽车电子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牛角型铝电解电容行业背景、发展历史、现状及趋势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牛角型铝电解电容行业目前现状分析</w:t>
      </w:r>
      <w:r>
        <w:rPr>
          <w:rFonts w:hint="eastAsia"/>
        </w:rPr>
        <w:br/>
      </w:r>
      <w:r>
        <w:rPr>
          <w:rFonts w:hint="eastAsia"/>
        </w:rPr>
        <w:t>　　　　1.4.2 牛角型铝电解电容发展趋势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全球牛角型铝电解电容总体规模分析</w:t>
      </w:r>
      <w:r>
        <w:rPr>
          <w:rFonts w:hint="eastAsia"/>
        </w:rPr>
        <w:br/>
      </w:r>
      <w:r>
        <w:rPr>
          <w:rFonts w:hint="eastAsia"/>
        </w:rPr>
        <w:t>　　2.1 全球牛角型铝电解电容供需现状及预测（2020-2031）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全球牛角型铝电解电容产能、产量、产能利用率及发展趋势（2020-2031）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全球牛角型铝电解电容产量、需求量及发展趋势（2020-2031）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全球主要地区牛角型铝电解电容产量及发展趋势（2020-2031）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全球主要地区牛角型铝电解电容产量（2020-2025）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全球主要地区牛角型铝电解电容产量（2026-2031）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全球主要地区牛角型铝电解电容产量市场份额（2020-2031）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中国牛角型铝电解电容供需现状及预测（2020-2031）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中国牛角型铝电解电容产能、产量、产能利用率及发展趋势（2020-2031）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中国牛角型铝电解电容产量、市场需求量及发展趋势（2020-2031）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全球牛角型铝电解电容销量及销售额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全球市场牛角型铝电解电容销售额（2020-2031）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全球市场牛角型铝电解电容销量（2020-2031）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全球市场牛角型铝电解电容价格趋势（2020-2031）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全球牛角型铝电解电容主要地区分析</w:t>
      </w:r>
      <w:r>
        <w:rPr>
          <w:rFonts w:hint="eastAsia"/>
        </w:rPr>
        <w:br/>
      </w:r>
      <w:r>
        <w:rPr>
          <w:rFonts w:hint="eastAsia"/>
        </w:rPr>
        <w:t>　　3.1 全球主要地区牛角型铝电解电容市场规模分析：2020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全球主要地区牛角型铝电解电容销售收入及市场份额（2020-2025年）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全球主要地区牛角型铝电解电容销售收入预测（2026-2031年）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全球主要地区牛角型铝电解电容销量分析：2020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全球主要地区牛角型铝电解电容销量及市场份额（2020-2025年）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全球主要地区牛角型铝电解电容销量及市场份额预测（2026-2031）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北美市场牛角型铝电解电容销量、收入及增长率（2020-2031）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欧洲市场牛角型铝电解电容销量、收入及增长率（2020-2031）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中国市场牛角型铝电解电容销量、收入及增长率（2020-2031）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日本市场牛角型铝电解电容销量、收入及增长率（2020-2031）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东南亚市场牛角型铝电解电容销量、收入及增长率（2020-2031）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印度市场牛角型铝电解电容销量、收入及增长率（2020-2031）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全球市场主要厂商牛角型铝电解电容产能市场份额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全球市场主要厂商牛角型铝电解电容销量（2020-2025）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全球市场主要厂商牛角型铝电解电容销量（2020-2025）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全球市场主要厂商牛角型铝电解电容销售收入（2020-2025）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全球市场主要厂商牛角型铝电解电容销售价格（2020-2025）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2024年全球主要生产商牛角型铝电解电容收入排名</w:t>
      </w:r>
      <w:r>
        <w:rPr>
          <w:rFonts w:hint="eastAsia"/>
        </w:rPr>
        <w:br/>
      </w:r>
      <w:r>
        <w:rPr>
          <w:rFonts w:hint="eastAsia"/>
        </w:rPr>
        <w:t>　　4.3 中国市场主要厂商牛角型铝电解电容销量（2020-2025）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中国市场主要厂商牛角型铝电解电容销量（2020-2025）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中国市场主要厂商牛角型铝电解电容销售收入（2020-2025）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2024年中国主要生产商牛角型铝电解电容收入排名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中国市场主要厂商牛角型铝电解电容销售价格（2020-2025）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全球主要厂商牛角型铝电解电容总部及产地分布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全球主要厂商成立时间及牛角型铝电解电容商业化日期</w:t>
      </w:r>
      <w:r>
        <w:rPr>
          <w:rFonts w:hint="eastAsia"/>
        </w:rPr>
        <w:br/>
      </w:r>
      <w:r>
        <w:rPr>
          <w:rFonts w:hint="eastAsia"/>
        </w:rPr>
        <w:t>　　4.6 全球主要厂商牛角型铝电解电容产品类型及应用</w:t>
      </w:r>
      <w:r>
        <w:rPr>
          <w:rFonts w:hint="eastAsia"/>
        </w:rPr>
        <w:br/>
      </w:r>
      <w:r>
        <w:rPr>
          <w:rFonts w:hint="eastAsia"/>
        </w:rPr>
        <w:t>　　4.7 牛角型铝电解电容行业集中度、竞争程度分析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牛角型铝电解电容行业集中度分析：2024年全球Top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全球牛角型铝电解电容第一梯队、第二梯队和第三梯队生产商（品牌）及市场份额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重点企业（1）基本信息、牛角型铝电解电容生产基地、销售区域、竞争对手及市场地位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牛角型铝电解电容产品规格、参数及市场应用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牛角型铝电解电容销量、收入、价格及毛利率（2020-2025）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重点企业（2）基本信息、牛角型铝电解电容生产基地、销售区域、竞争对手及市场地位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牛角型铝电解电容产品规格、参数及市场应用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牛角型铝电解电容销量、收入、价格及毛利率（2020-2025）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重点企业（3）基本信息、牛角型铝电解电容生产基地、销售区域、竞争对手及市场地位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牛角型铝电解电容产品规格、参数及市场应用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牛角型铝电解电容销量、收入、价格及毛利率（2020-2025）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重点企业（4）基本信息、牛角型铝电解电容生产基地、销售区域、竞争对手及市场地位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牛角型铝电解电容产品规格、参数及市场应用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牛角型铝电解电容销量、收入、价格及毛利率（2020-2025）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重点企业（5）基本信息、牛角型铝电解电容生产基地、销售区域、竞争对手及市场地位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牛角型铝电解电容产品规格、参数及市场应用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牛角型铝电解电容销量、收入、价格及毛利率（2020-2025）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重点企业（6）基本信息、牛角型铝电解电容生产基地、销售区域、竞争对手及市场地位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牛角型铝电解电容产品规格、参数及市场应用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牛角型铝电解电容销量、收入、价格及毛利率（2020-2025）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重点企业（7）基本信息、牛角型铝电解电容生产基地、销售区域、竞争对手及市场地位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牛角型铝电解电容产品规格、参数及市场应用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牛角型铝电解电容销量、收入、价格及毛利率（2020-2025）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重点企业（8）基本信息、牛角型铝电解电容生产基地、销售区域、竞争对手及市场地位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牛角型铝电解电容产品规格、参数及市场应用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牛角型铝电解电容销量、收入、价格及毛利率（2020-2025）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重点企业（9）基本信息、牛角型铝电解电容生产基地、销售区域、竞争对手及市场地位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牛角型铝电解电容产品规格、参数及市场应用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牛角型铝电解电容销量、收入、价格及毛利率（2020-2025）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重点企业（10）基本信息、牛角型铝电解电容生产基地、销售区域、竞争对手及市场地位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牛角型铝电解电容产品规格、参数及市场应用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牛角型铝电解电容销量、收入、价格及毛利率（2020-2025）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重点企业（11）基本信息、牛角型铝电解电容生产基地、销售区域、竞争对手及市场地位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牛角型铝电解电容产品规格、参数及市场应用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牛角型铝电解电容销量、收入、价格及毛利率（2020-2025）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不同产品类型牛角型铝电解电容分析</w:t>
      </w:r>
      <w:r>
        <w:rPr>
          <w:rFonts w:hint="eastAsia"/>
        </w:rPr>
        <w:br/>
      </w:r>
      <w:r>
        <w:rPr>
          <w:rFonts w:hint="eastAsia"/>
        </w:rPr>
        <w:t>　　6.1 全球不同产品类型牛角型铝电解电容销量（2020-2031）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全球不同产品类型牛角型铝电解电容销量及市场份额（2020-2025）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全球不同产品类型牛角型铝电解电容销量预测（2026-2031）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全球不同产品类型牛角型铝电解电容收入（2020-2031）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全球不同产品类型牛角型铝电解电容收入及市场份额（2020-2025）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全球不同产品类型牛角型铝电解电容收入预测（2026-2031）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全球不同产品类型牛角型铝电解电容价格走势（2020-2031）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不同应用牛角型铝电解电容分析</w:t>
      </w:r>
      <w:r>
        <w:rPr>
          <w:rFonts w:hint="eastAsia"/>
        </w:rPr>
        <w:br/>
      </w:r>
      <w:r>
        <w:rPr>
          <w:rFonts w:hint="eastAsia"/>
        </w:rPr>
        <w:t>　　7.1 全球不同应用牛角型铝电解电容销量（2020-2031）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全球不同应用牛角型铝电解电容销量及市场份额（2020-2025）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全球不同应用牛角型铝电解电容销量预测（2026-2031）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全球不同应用牛角型铝电解电容收入（2020-2031）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全球不同应用牛角型铝电解电容收入及市场份额（2020-2025）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全球不同应用牛角型铝电解电容收入预测（2026-2031）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全球不同应用牛角型铝电解电容价格走势（2020-2031）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牛角型铝电解电容产业链分析</w:t>
      </w:r>
      <w:r>
        <w:rPr>
          <w:rFonts w:hint="eastAsia"/>
        </w:rPr>
        <w:br/>
      </w:r>
      <w:r>
        <w:rPr>
          <w:rFonts w:hint="eastAsia"/>
        </w:rPr>
        <w:t>　　8.2 牛角型铝电解电容工艺制造技术分析</w:t>
      </w:r>
      <w:r>
        <w:rPr>
          <w:rFonts w:hint="eastAsia"/>
        </w:rPr>
        <w:br/>
      </w:r>
      <w:r>
        <w:rPr>
          <w:rFonts w:hint="eastAsia"/>
        </w:rPr>
        <w:t>　　8.3 牛角型铝电解电容产业上游供应分析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牛角型铝电解电容下游客户分析</w:t>
      </w:r>
      <w:r>
        <w:rPr>
          <w:rFonts w:hint="eastAsia"/>
        </w:rPr>
        <w:br/>
      </w:r>
      <w:r>
        <w:rPr>
          <w:rFonts w:hint="eastAsia"/>
        </w:rPr>
        <w:t>　　8.5 牛角型铝电解电容销售渠道分析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牛角型铝电解电容行业发展机遇及主要驱动因素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牛角型铝电解电容行业发展面临的风险</w:t>
      </w:r>
      <w:r>
        <w:rPr>
          <w:rFonts w:hint="eastAsia"/>
        </w:rPr>
        <w:br/>
      </w:r>
      <w:r>
        <w:rPr>
          <w:rFonts w:hint="eastAsia"/>
        </w:rPr>
        <w:t>　　9.3 牛角型铝电解电容行业政策分析</w:t>
      </w:r>
      <w:r>
        <w:rPr>
          <w:rFonts w:hint="eastAsia"/>
        </w:rPr>
        <w:br/>
      </w:r>
      <w:r>
        <w:rPr>
          <w:rFonts w:hint="eastAsia"/>
        </w:rPr>
        <w:t>　　9.4 牛角型铝电解电容中国企业SWOT分析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全球不同产品类型牛角型铝电解电容销售额增长（CAGR）趋势2020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牛角型铝电解电容行业目前发展现状</w:t>
      </w:r>
      <w:r>
        <w:rPr>
          <w:rFonts w:hint="eastAsia"/>
        </w:rPr>
        <w:br/>
      </w:r>
      <w:r>
        <w:rPr>
          <w:rFonts w:hint="eastAsia"/>
        </w:rPr>
        <w:t>　　表 4： 牛角型铝电解电容发展趋势</w:t>
      </w:r>
      <w:r>
        <w:rPr>
          <w:rFonts w:hint="eastAsia"/>
        </w:rPr>
        <w:br/>
      </w:r>
      <w:r>
        <w:rPr>
          <w:rFonts w:hint="eastAsia"/>
        </w:rPr>
        <w:t>　　表 5： 全球主要地区牛角型铝电解电容产量增速（CAGR）：（2020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全球主要地区牛角型铝电解电容产量（2020-2025）&amp;（千件）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全球主要地区牛角型铝电解电容产量（2026-2031）&amp;（千件）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全球主要地区牛角型铝电解电容产量市场份额（2020-2025）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全球主要地区牛角型铝电解电容产量（2026-2031）&amp;（千件）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全球主要地区牛角型铝电解电容销售收入增速：（2020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全球主要地区牛角型铝电解电容销售收入（2020-2025）&amp;（百万美元）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全球主要地区牛角型铝电解电容销售收入市场份额（2020-2025）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全球主要地区牛角型铝电解电容收入（2026-2031）&amp;（百万美元）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全球主要地区牛角型铝电解电容收入市场份额（2026-2031）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全球主要地区牛角型铝电解电容销量（千件）：2020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全球主要地区牛角型铝电解电容销量（2020-2025）&amp;（千件）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全球主要地区牛角型铝电解电容销量市场份额（2020-2025）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全球主要地区牛角型铝电解电容销量（2026-2031）&amp;（千件）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全球主要地区牛角型铝电解电容销量份额（2026-2031）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全球市场主要厂商牛角型铝电解电容产能（2024-2025）&amp;（千件）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全球市场主要厂商牛角型铝电解电容销量（2020-2025）&amp;（千件）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全球市场主要厂商牛角型铝电解电容销量市场份额（2020-2025）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全球市场主要厂商牛角型铝电解电容销售收入（2020-2025）&amp;（百万美元）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全球市场主要厂商牛角型铝电解电容销售收入市场份额（2020-2025）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全球市场主要厂商牛角型铝电解电容销售价格（2020-2025）&amp;（美元/件）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2024年全球主要生产商牛角型铝电解电容收入排名（百万美元）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中国市场主要厂商牛角型铝电解电容销量（2020-2025）&amp;（千件）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中国市场主要厂商牛角型铝电解电容销量市场份额（2020-2025）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中国市场主要厂商牛角型铝电解电容销售收入（2020-2025）&amp;（百万美元）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中国市场主要厂商牛角型铝电解电容销售收入市场份额（2020-2025）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2024年中国主要生产商牛角型铝电解电容收入排名（百万美元）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中国市场主要厂商牛角型铝电解电容销售价格（2020-2025）&amp;（美元/件）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全球主要厂商牛角型铝电解电容总部及产地分布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全球主要厂商成立时间及牛角型铝电解电容商业化日期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全球主要厂商牛角型铝电解电容产品类型及应用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2024年全球牛角型铝电解电容主要厂商市场地位（第一梯队、第二梯队和第三梯队）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全球牛角型铝电解电容市场投资、并购等现状分析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牛角型铝电解电容生产基地、销售区域、竞争对手及市场地位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牛角型铝电解电容产品规格、参数及市场应用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牛角型铝电解电容销量（千件）、收入（百万美元）、价格（美元/件）及毛利率（2020-2025）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牛角型铝电解电容生产基地、销售区域、竞争对手及市场地位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牛角型铝电解电容产品规格、参数及市场应用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牛角型铝电解电容销量（千件）、收入（百万美元）、价格（美元/件）及毛利率（2020-2025）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牛角型铝电解电容生产基地、销售区域、竞争对手及市场地位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牛角型铝电解电容产品规格、参数及市场应用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牛角型铝电解电容销量（千件）、收入（百万美元）、价格（美元/件）及毛利率（2020-2025）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牛角型铝电解电容生产基地、销售区域、竞争对手及市场地位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牛角型铝电解电容产品规格、参数及市场应用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牛角型铝电解电容销量（千件）、收入（百万美元）、价格（美元/件）及毛利率（2020-2025）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牛角型铝电解电容生产基地、销售区域、竞争对手及市场地位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牛角型铝电解电容产品规格、参数及市场应用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牛角型铝电解电容销量（千件）、收入（百万美元）、价格（美元/件）及毛利率（2020-2025）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牛角型铝电解电容生产基地、销售区域、竞争对手及市场地位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牛角型铝电解电容产品规格、参数及市场应用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牛角型铝电解电容销量（千件）、收入（百万美元）、价格（美元/件）及毛利率（2020-2025）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牛角型铝电解电容生产基地、销售区域、竞争对手及市场地位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牛角型铝电解电容产品规格、参数及市场应用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牛角型铝电解电容销量（千件）、收入（百万美元）、价格（美元/件）及毛利率（2020-2025）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牛角型铝电解电容生产基地、销售区域、竞争对手及市场地位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牛角型铝电解电容产品规格、参数及市场应用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牛角型铝电解电容销量（千件）、收入（百万美元）、价格（美元/件）及毛利率（2020-2025）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牛角型铝电解电容生产基地、销售区域、竞争对手及市场地位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牛角型铝电解电容产品规格、参数及市场应用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牛角型铝电解电容销量（千件）、收入（百万美元）、价格（美元/件）及毛利率（2020-2025）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牛角型铝电解电容生产基地、销售区域、竞争对手及市场地位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牛角型铝电解电容产品规格、参数及市场应用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牛角型铝电解电容销量（千件）、收入（百万美元）、价格（美元/件）及毛利率（2020-2025）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牛角型铝电解电容生产基地、销售区域、竞争对手及市场地位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牛角型铝电解电容产品规格、参数及市场应用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牛角型铝电解电容销量（千件）、收入（百万美元）、价格（美元/件）及毛利率（2020-2025）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全球不同产品类型牛角型铝电解电容销量（2020-2025年）&amp;（千件）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94： 全球不同产品类型牛角型铝电解电容销量市场份额（2020-2025）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全球不同产品类型牛角型铝电解电容销量预测（2026-2031）&amp;（千件）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全球市场不同产品类型牛角型铝电解电容销量市场份额预测（2026-2031）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全球不同产品类型牛角型铝电解电容收入（2020-2025年）&amp;（百万美元）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全球不同产品类型牛角型铝电解电容收入市场份额（2020-2025）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全球不同产品类型牛角型铝电解电容收入预测（2026-2031）&amp;（百万美元）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全球不同产品类型牛角型铝电解电容收入市场份额预测（2026-2031）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全球不同应用牛角型铝电解电容销量（2020-2025年）&amp;（千件）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102： 全球不同应用牛角型铝电解电容销量市场份额（2020-2025）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全球不同应用牛角型铝电解电容销量预测（2026-2031）&amp;（千件）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104： 全球市场不同应用牛角型铝电解电容销量市场份额预测（2026-2031）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全球不同应用牛角型铝电解电容收入（2020-2025年）&amp;（百万美元）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全球不同应用牛角型铝电解电容收入市场份额（2020-2025）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全球不同应用牛角型铝电解电容收入预测（2026-2031）&amp;（百万美元）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全球不同应用牛角型铝电解电容收入市场份额预测（2026-2031）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牛角型铝电解电容上游原料供应商及联系方式列表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牛角型铝电解电容典型客户列表</w:t>
      </w:r>
      <w:r>
        <w:rPr>
          <w:rFonts w:hint="eastAsia"/>
        </w:rPr>
        <w:br/>
      </w:r>
      <w:r>
        <w:rPr>
          <w:rFonts w:hint="eastAsia"/>
        </w:rPr>
        <w:t>　　表 111： 牛角型铝电解电容主要销售模式及销售渠道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牛角型铝电解电容行业发展机遇及主要驱动因素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牛角型铝电解电容行业发展面临的风险</w:t>
      </w:r>
      <w:r>
        <w:rPr>
          <w:rFonts w:hint="eastAsia"/>
        </w:rPr>
        <w:br/>
      </w:r>
      <w:r>
        <w:rPr>
          <w:rFonts w:hint="eastAsia"/>
        </w:rPr>
        <w:t>　　表 114： 牛角型铝电解电容行业政策分析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牛角型铝电解电容产品图片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全球不同产品类型牛角型铝电解电容销售额2020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全球不同产品类型牛角型铝电解电容市场份额2024 &amp; 2031</w:t>
      </w:r>
      <w:r>
        <w:rPr>
          <w:rFonts w:hint="eastAsia"/>
        </w:rPr>
        <w:br/>
      </w:r>
      <w:r>
        <w:rPr>
          <w:rFonts w:hint="eastAsia"/>
        </w:rPr>
        <w:t>　　图 4： 高压产品图片</w:t>
      </w:r>
      <w:r>
        <w:rPr>
          <w:rFonts w:hint="eastAsia"/>
        </w:rPr>
        <w:br/>
      </w:r>
      <w:r>
        <w:rPr>
          <w:rFonts w:hint="eastAsia"/>
        </w:rPr>
        <w:t>　　图 5： 低压产品图片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全球不同应用牛角型铝电解电容市场份额2024 &amp; 2031</w:t>
      </w:r>
      <w:r>
        <w:rPr>
          <w:rFonts w:hint="eastAsia"/>
        </w:rPr>
        <w:br/>
      </w:r>
      <w:r>
        <w:rPr>
          <w:rFonts w:hint="eastAsia"/>
        </w:rPr>
        <w:t>　　图 8： 消费电子</w:t>
      </w:r>
      <w:r>
        <w:rPr>
          <w:rFonts w:hint="eastAsia"/>
        </w:rPr>
        <w:br/>
      </w:r>
      <w:r>
        <w:rPr>
          <w:rFonts w:hint="eastAsia"/>
        </w:rPr>
        <w:t>　　图 9： 家用电器</w:t>
      </w:r>
      <w:r>
        <w:rPr>
          <w:rFonts w:hint="eastAsia"/>
        </w:rPr>
        <w:br/>
      </w:r>
      <w:r>
        <w:rPr>
          <w:rFonts w:hint="eastAsia"/>
        </w:rPr>
        <w:t>　　图 10： 汽车电子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全球牛角型铝电解电容产能、产量、产能利用率及发展趋势（2020-2031）&amp;（千件）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全球牛角型铝电解电容产量、需求量及发展趋势（2020-2031）&amp;（千件）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全球主要地区牛角型铝电解电容产量（2020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全球主要地区牛角型铝电解电容产量市场份额（2020-2031）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中国牛角型铝电解电容产能、产量、产能利用率及发展趋势（2020-2031）&amp;（千件）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中国牛角型铝电解电容产量、市场需求量及发展趋势（2020-2031）&amp;（千件）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全球牛角型铝电解电容市场销售额及增长率：（2020-2031）&amp;（百万美元）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全球市场牛角型铝电解电容市场规模：2020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全球市场牛角型铝电解电容销量及增长率（2020-2031）&amp;（千件）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全球市场牛角型铝电解电容价格趋势（2020-2031）&amp;（美元/件）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全球主要地区牛角型铝电解电容销售收入（2020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全球主要地区牛角型铝电解电容销售收入市场份额（2020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北美市场牛角型铝电解电容销量及增长率（2020-2031）&amp;（千件）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北美市场牛角型铝电解电容收入及增长率（2020-2031）&amp;（百万美元）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欧洲市场牛角型铝电解电容销量及增长率（2020-2031）&amp;（千件）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欧洲市场牛角型铝电解电容收入及增长率（2020-2031）&amp;（百万美元）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中国市场牛角型铝电解电容销量及增长率（2020-2031）&amp;（千件）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中国市场牛角型铝电解电容收入及增长率（2020-2031）&amp;（百万美元）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日本市场牛角型铝电解电容销量及增长率（2020-2031）&amp;（千件）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日本市场牛角型铝电解电容收入及增长率（2020-2031）&amp;（百万美元）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东南亚市场牛角型铝电解电容销量及增长率（2020-2031）&amp;（千件）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东南亚市场牛角型铝电解电容收入及增长率（2020-2031）&amp;（百万美元）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印度市场牛角型铝电解电容销量及增长率（2020-2031）&amp;（千件）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印度市场牛角型铝电解电容收入及增长率（2020-2031）&amp;（百万美元）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2024年全球市场主要厂商牛角型铝电解电容销量市场份额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2024年全球市场主要厂商牛角型铝电解电容收入市场份额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2024年中国市场主要厂商牛角型铝电解电容销量市场份额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2024年中国市场主要厂商牛角型铝电解电容收入市场份额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2024年全球前五大生产商牛角型铝电解电容市场份额</w:t>
      </w:r>
      <w:r>
        <w:rPr>
          <w:rFonts w:hint="eastAsia"/>
        </w:rPr>
        <w:br/>
      </w:r>
      <w:r>
        <w:rPr>
          <w:rFonts w:hint="eastAsia"/>
        </w:rPr>
        <w:t>　　图 41： 2024年全球牛角型铝电解电容第一梯队、第二梯队和第三梯队厂商及市场份额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全球不同产品类型牛角型铝电解电容价格走势（2020-2031）&amp;（美元/件）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全球不同应用牛角型铝电解电容价格走势（2020-2031）&amp;（美元/件）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牛角型铝电解电容产业链</w:t>
      </w:r>
      <w:r>
        <w:rPr>
          <w:rFonts w:hint="eastAsia"/>
        </w:rPr>
        <w:br/>
      </w:r>
      <w:r>
        <w:rPr>
          <w:rFonts w:hint="eastAsia"/>
        </w:rPr>
        <w:t>　　图 45： 牛角型铝电解电容中国企业SWOT分析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3dbe603a114ab0" w:history="1">
        <w:r>
          <w:rPr>
            <w:rStyle w:val="Hyperlink"/>
          </w:rPr>
          <w:t>2025-2031年全球与中国牛角型铝电解电容行业调研及行业前景分析报告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5397275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3dbe603a114ab0" w:history="1">
        <w:r>
          <w:rPr>
            <w:rStyle w:val="Hyperlink"/>
          </w:rPr>
          <w:t>https://www.20087.com/5/27/NiuJiaoXingLvDianJieDianRongHangYeXianZhuangJiQianJing.html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d8bfc01fed4c7d" w:history="1">
      <w:r>
        <w:rPr>
          <w:rStyle w:val="Hyperlink"/>
        </w:rPr>
        <w:t>2025-2031年全球与中国牛角型铝电解电容行业调研及行业前景分析报告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NiuJiaoXingLvDianJieDianRongHangYeXianZhuangJiQianJing.html" TargetMode="External" Id="Rb33dbe603a114a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NiuJiaoXingLvDianJieDianRongHangYeXianZhuangJiQianJing.html" TargetMode="External" Id="R72d8bfc01fed4c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2025-03-03T00:51:52Z</dcterms:created>
  <dcterms:modified xsi:type="dcterms:W3CDTF">2025-03-03T01:51:52Z</dcterms:modified>
  <dc:subject>2025-2031年全球与中国牛角型铝电解电容行业调研及行业前景分析报告</dc:subject>
  <dc:title>2025-2031年全球与中国牛角型铝电解电容行业调研及行业前景分析报告</dc:title>
  <cp:keywords>2025-2031年全球与中国牛角型铝电解电容行业调研及行业前景分析报告</cp:keywords>
  <dc:description>2025-2031年全球与中国牛角型铝电解电容行业调研及行业前景分析报告</dc:description>
</cp:coreProperties>
</file>