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c70408b5c4b15" w:history="1">
              <w:r>
                <w:rPr>
                  <w:rStyle w:val="Hyperlink"/>
                </w:rPr>
                <w:t>2024-2030年全球与中国光刻胶剥离剂行业调研及发展前景分析报告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c70408b5c4b15" w:history="1">
              <w:r>
                <w:rPr>
                  <w:rStyle w:val="Hyperlink"/>
                </w:rPr>
                <w:t>2024-2030年全球与中国光刻胶剥离剂行业调研及发展前景分析报告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c70408b5c4b15" w:history="1">
                <w:r>
                  <w:rPr>
                    <w:rStyle w:val="Hyperlink"/>
                  </w:rPr>
                  <w:t>https://www.20087.com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剥离剂是一种用于半导体制造过程中的关键化学品，近年来随着集成电路技术的进步和精密制造的需求增加，市场需求持续增长。目前，光刻胶剥离剂不仅在剥离效率和选择性上有所提升，而且在环保性能和兼容性方面也有所改进。随着技术的进步，光刻胶剥离剂正逐步实现更高的剥离速度和更少的残留，如采用更先进的配方技术和更智能的使用指导。此外，随着对环保和安全性的需求增加，光刻胶剥离剂也在不断探索更环保、更安全的化学配方。</w:t>
      </w:r>
      <w:r>
        <w:rPr>
          <w:rFonts w:hint="eastAsia"/>
        </w:rPr>
        <w:br/>
      </w:r>
      <w:r>
        <w:rPr>
          <w:rFonts w:hint="eastAsia"/>
        </w:rPr>
        <w:t>　　未来，光刻胶剥离剂的发展将更加侧重于技术创新和服务创新。一方面，将持续探索更高效的化学配方和技术路径，提高光刻胶剥离剂的性能和环保性；另一方面，随着对个性化和定制化需求的增长，光刻胶剥离剂将更加注重开发适用于特定应用场景的产品，如支持远程监控和数据分析的智能剥离管理系统。此外，随着对环保和可持续性的重视，光刻胶剥离剂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c70408b5c4b15" w:history="1">
        <w:r>
          <w:rPr>
            <w:rStyle w:val="Hyperlink"/>
          </w:rPr>
          <w:t>2024-2030年全球与中国光刻胶剥离剂行业调研及发展前景分析报告</w:t>
        </w:r>
      </w:hyperlink>
      <w:r>
        <w:rPr>
          <w:rFonts w:hint="eastAsia"/>
        </w:rPr>
        <w:t>》全面分析了光刻胶剥离剂行业的市场规模、供需状况及产业链结构，深入探讨了光刻胶剥离剂各细分市场的品牌竞争情况和价格动态，聚焦光刻胶剥离剂重点企业经营现状，揭示了行业的集中度和竞争格局。此外，光刻胶剥离剂报告对光刻胶剥离剂行业的市场前景进行了科学预测，揭示了行业未来的发展趋势、潜在风险和机遇。光刻胶剥离剂报告旨在为光刻胶剥离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光刻胶剥离剂市场概述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按照不同产品类型，光刻胶剥离剂主要可以分为如下几个类别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全球不同产品类型光刻胶剥离剂销售额增长趋势2019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正性光刻胶剥离剂</w:t>
      </w:r>
      <w:r>
        <w:rPr>
          <w:rFonts w:hint="eastAsia"/>
        </w:rPr>
        <w:br/>
      </w:r>
      <w:r>
        <w:rPr>
          <w:rFonts w:hint="eastAsia"/>
        </w:rPr>
        <w:t>　　　　1.2.3 负性光刻胶剥离剂</w:t>
      </w:r>
      <w:r>
        <w:rPr>
          <w:rFonts w:hint="eastAsia"/>
        </w:rPr>
        <w:br/>
      </w:r>
      <w:r>
        <w:rPr>
          <w:rFonts w:hint="eastAsia"/>
        </w:rPr>
        <w:t>　　1.3 从不同应用，光刻胶剥离剂主要包括如下几个方面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全球不同应用光刻胶剥离剂销售额增长趋势2019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集成电路制造</w:t>
      </w:r>
      <w:r>
        <w:rPr>
          <w:rFonts w:hint="eastAsia"/>
        </w:rPr>
        <w:br/>
      </w:r>
      <w:r>
        <w:rPr>
          <w:rFonts w:hint="eastAsia"/>
        </w:rPr>
        <w:t>　　　　1.3.3 晶圆级封装</w:t>
      </w:r>
      <w:r>
        <w:rPr>
          <w:rFonts w:hint="eastAsia"/>
        </w:rPr>
        <w:br/>
      </w:r>
      <w:r>
        <w:rPr>
          <w:rFonts w:hint="eastAsia"/>
        </w:rPr>
        <w:t>　　1.4 光刻胶剥离剂行业背景、发展历史、现状及趋势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光刻胶剥离剂行业目前现状分析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光刻胶剥离剂发展趋势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全球光刻胶剥离剂总体规模分析</w:t>
      </w:r>
      <w:r>
        <w:rPr>
          <w:rFonts w:hint="eastAsia"/>
        </w:rPr>
        <w:br/>
      </w:r>
      <w:r>
        <w:rPr>
          <w:rFonts w:hint="eastAsia"/>
        </w:rPr>
        <w:t>　　2.1 全球光刻胶剥离剂供需现状及预测（2019-2030）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全球光刻胶剥离剂产能、产量、产能利用率及发展趋势（2019-2030）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全球光刻胶剥离剂产量、需求量及发展趋势（2019-2030）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全球主要地区光刻胶剥离剂产量及发展趋势（2019-2030）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全球主要地区光刻胶剥离剂产量（2019-2024）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全球主要地区光刻胶剥离剂产量（2025-2030）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全球主要地区光刻胶剥离剂产量市场份额（2019-2030）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中国光刻胶剥离剂供需现状及预测（2019-2030）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中国光刻胶剥离剂产能、产量、产能利用率及发展趋势（2019-2030）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中国光刻胶剥离剂产量、市场需求量及发展趋势（2019-2030）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全球光刻胶剥离剂销量及销售额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全球市场光刻胶剥离剂销售额（2019-2030）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全球市场光刻胶剥离剂销量（2019-2030）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全球市场光刻胶剥离剂价格趋势（2019-2030）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全球市场主要厂商光刻胶剥离剂产能市场份额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全球市场主要厂商光刻胶剥离剂销量（2019-2024）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全球市场主要厂商光刻胶剥离剂销量（2019-2024）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全球市场主要厂商光刻胶剥离剂销售收入（2019-2024）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全球市场主要厂商光刻胶剥离剂销售价格（2019-2024）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2023年全球主要生产商光刻胶剥离剂收入排名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中国市场主要厂商光刻胶剥离剂销量（2019-2024）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中国市场主要厂商光刻胶剥离剂销量（2019-2024）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中国市场主要厂商光刻胶剥离剂销售收入（2019-2024）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2023年中国主要生产商光刻胶剥离剂收入排名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中国市场主要厂商光刻胶剥离剂销售价格（2019-2024）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全球主要厂商光刻胶剥离剂总部及产地分布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全球主要厂商成立时间及光刻胶剥离剂商业化日期</w:t>
      </w:r>
      <w:r>
        <w:rPr>
          <w:rFonts w:hint="eastAsia"/>
        </w:rPr>
        <w:br/>
      </w:r>
      <w:r>
        <w:rPr>
          <w:rFonts w:hint="eastAsia"/>
        </w:rPr>
        <w:t>　　3.6 全球主要厂商光刻胶剥离剂产品类型及应用</w:t>
      </w:r>
      <w:r>
        <w:rPr>
          <w:rFonts w:hint="eastAsia"/>
        </w:rPr>
        <w:br/>
      </w:r>
      <w:r>
        <w:rPr>
          <w:rFonts w:hint="eastAsia"/>
        </w:rPr>
        <w:t>　　3.7 光刻胶剥离剂行业集中度、竞争程度分析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光刻胶剥离剂行业集中度分析：2023年全球Top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全球光刻胶剥离剂第一梯队、第二梯队和第三梯队生产商（品牌）及市场份额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全球光刻胶剥离剂主要地区分析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全球主要地区光刻胶剥离剂市场规模分析：2019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全球主要地区光刻胶剥离剂销售收入及市场份额（2019-2024年）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全球主要地区光刻胶剥离剂销售收入预测（2024-2030年）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全球主要地区光刻胶剥离剂销量分析：2019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全球主要地区光刻胶剥离剂销量及市场份额（2019-2024年）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全球主要地区光刻胶剥离剂销量及市场份额预测（2025-2030）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北美市场光刻胶剥离剂销量、收入及增长率（2019-2030）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欧洲市场光刻胶剥离剂销量、收入及增长率（2019-2030）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中国市场光刻胶剥离剂销量、收入及增长率（2019-2030）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日本市场光刻胶剥离剂销量、收入及增长率（2019-2030）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东南亚市场光刻胶剥离剂销量、收入及增长率（2019-2030）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印度市场光刻胶剥离剂销量、收入及增长率（2019-2030）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光刻胶剥离剂销量、收入、价格及毛利率（2019-2024）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不同产品类型光刻胶剥离剂分析</w:t>
      </w:r>
      <w:r>
        <w:rPr>
          <w:rFonts w:hint="eastAsia"/>
        </w:rPr>
        <w:br/>
      </w:r>
      <w:r>
        <w:rPr>
          <w:rFonts w:hint="eastAsia"/>
        </w:rPr>
        <w:t>　　6.1 全球不同产品类型光刻胶剥离剂销量（2019-2030）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全球不同产品类型光刻胶剥离剂销量及市场份额（2019-2024）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全球不同产品类型光刻胶剥离剂销量预测（2025-2030）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全球不同产品类型光刻胶剥离剂收入（2019-2030）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全球不同产品类型光刻胶剥离剂收入及市场份额（2019-2024）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全球不同产品类型光刻胶剥离剂收入预测（2025-2030）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全球不同产品类型光刻胶剥离剂价格走势（2019-2030）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不同应用光刻胶剥离剂分析</w:t>
      </w:r>
      <w:r>
        <w:rPr>
          <w:rFonts w:hint="eastAsia"/>
        </w:rPr>
        <w:br/>
      </w:r>
      <w:r>
        <w:rPr>
          <w:rFonts w:hint="eastAsia"/>
        </w:rPr>
        <w:t>　　7.1 全球不同应用光刻胶剥离剂销量（2019-2030）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全球不同应用光刻胶剥离剂销量及市场份额（2019-2024）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全球不同应用光刻胶剥离剂销量预测（2025-2030）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全球不同应用光刻胶剥离剂收入（2019-2030）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全球不同应用光刻胶剥离剂收入及市场份额（2019-2024）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全球不同应用光刻胶剥离剂收入预测（2025-2030）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全球不同应用光刻胶剥离剂价格走势（2019-2030）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光刻胶剥离剂产业链分析</w:t>
      </w:r>
      <w:r>
        <w:rPr>
          <w:rFonts w:hint="eastAsia"/>
        </w:rPr>
        <w:br/>
      </w:r>
      <w:r>
        <w:rPr>
          <w:rFonts w:hint="eastAsia"/>
        </w:rPr>
        <w:t>　　8.2 光刻胶剥离剂产业上游供应分析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光刻胶剥离剂下游典型客户</w:t>
      </w:r>
      <w:r>
        <w:rPr>
          <w:rFonts w:hint="eastAsia"/>
        </w:rPr>
        <w:br/>
      </w:r>
      <w:r>
        <w:rPr>
          <w:rFonts w:hint="eastAsia"/>
        </w:rPr>
        <w:t>　　8.4 光刻胶剥离剂销售渠道分析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光刻胶剥离剂行业发展机遇及主要驱动因素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光刻胶剥离剂行业发展面临的风险</w:t>
      </w:r>
      <w:r>
        <w:rPr>
          <w:rFonts w:hint="eastAsia"/>
        </w:rPr>
        <w:br/>
      </w:r>
      <w:r>
        <w:rPr>
          <w:rFonts w:hint="eastAsia"/>
        </w:rPr>
        <w:t>　　9.3 光刻胶剥离剂行业政策分析</w:t>
      </w:r>
      <w:r>
        <w:rPr>
          <w:rFonts w:hint="eastAsia"/>
        </w:rPr>
        <w:br/>
      </w:r>
      <w:r>
        <w:rPr>
          <w:rFonts w:hint="eastAsia"/>
        </w:rPr>
        <w:t>　　9.4 光刻胶剥离剂中国企业SWOT分析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全球不同产品类型光刻胶剥离剂销售额增长（CAGR）趋势2019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光刻胶剥离剂行业目前发展现状</w:t>
      </w:r>
      <w:r>
        <w:rPr>
          <w:rFonts w:hint="eastAsia"/>
        </w:rPr>
        <w:br/>
      </w:r>
      <w:r>
        <w:rPr>
          <w:rFonts w:hint="eastAsia"/>
        </w:rPr>
        <w:t>　　表 4： 光刻胶剥离剂发展趋势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全球主要地区光刻胶剥离剂产量增速（CAGR）：（2019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全球主要地区光刻胶剥离剂产量（2019-2024）&amp;（千件）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全球主要地区光刻胶剥离剂产量（2025-2030）&amp;（千件）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全球主要地区光刻胶剥离剂产量市场份额（2019-2024）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全球主要地区光刻胶剥离剂产量（2025-2030）&amp;（千件）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全球市场主要厂商光刻胶剥离剂产能（2023-2024）&amp;（千件）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全球市场主要厂商光刻胶剥离剂销量（2019-2024）&amp;（千件）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全球市场主要厂商光刻胶剥离剂销量市场份额（2019-2024）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全球市场主要厂商光刻胶剥离剂销售收入（2019-2024）&amp;（百万美元）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全球市场主要厂商光刻胶剥离剂销售收入市场份额（2019-2024）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全球市场主要厂商光刻胶剥离剂销售价格（2019-2024）&amp;（美元/件）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2023年全球主要生产商光刻胶剥离剂收入排名（百万美元）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中国市场主要厂商光刻胶剥离剂销量（2019-2024）&amp;（千件）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中国市场主要厂商光刻胶剥离剂销量市场份额（2019-2024）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中国市场主要厂商光刻胶剥离剂销售收入（2019-2024）&amp;（百万美元）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中国市场主要厂商光刻胶剥离剂销售收入市场份额（2019-2024）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2023年中国主要生产商光刻胶剥离剂收入排名（百万美元）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中国市场主要厂商光刻胶剥离剂销售价格（2019-2024）&amp;（美元/件）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全球主要厂商光刻胶剥离剂总部及产地分布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全球主要厂商成立时间及光刻胶剥离剂商业化日期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全球主要厂商光刻胶剥离剂产品类型及应用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2023年全球光刻胶剥离剂主要厂商市场地位（第一梯队、第二梯队和第三梯队）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全球光刻胶剥离剂市场投资、并购等现状分析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全球主要地区光刻胶剥离剂销售收入增速：（2019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全球主要地区光刻胶剥离剂销售收入（2019-2024）&amp;（百万美元）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全球主要地区光刻胶剥离剂销售收入市场份额（2019-2024）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全球主要地区光刻胶剥离剂收入（2025-2030）&amp;（百万美元）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全球主要地区光刻胶剥离剂收入市场份额（2025-2030）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全球主要地区光刻胶剥离剂销量（千件）：2019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全球主要地区光刻胶剥离剂销量（2019-2024）&amp;（千件）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全球主要地区光刻胶剥离剂销量市场份额（2019-2024）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全球主要地区光刻胶剥离剂销量（2025-2030）&amp;（千件）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全球主要地区光刻胶剥离剂销量份额（2025-2030）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光刻胶剥离剂生产基地、销售区域、竞争对手及市场地位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光刻胶剥离剂产品规格、参数及市场应用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光刻胶剥离剂销量（千件）、收入（百万美元）、价格（美元/件）及毛利率（2019-2024）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全球不同产品类型光刻胶剥离剂销量（2019-2024年）&amp;（千件）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全球不同产品类型光刻胶剥离剂销量市场份额（2019-2024）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全球不同产品类型光刻胶剥离剂销量预测（2025-2030）&amp;（千件）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全球市场不同产品类型光刻胶剥离剂销量市场份额预测（2025-2030）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全球不同产品类型光刻胶剥离剂收入（2019-2024年）&amp;（百万美元）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全球不同产品类型光刻胶剥离剂收入市场份额（2019-2024）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全球不同产品类型光刻胶剥离剂收入预测（2025-2030）&amp;（百万美元）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全球不同产品类型光刻胶剥离剂收入市场份额预测（2025-2030）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全球不同应用光刻胶剥离剂销量（2019-2024年）&amp;（千件）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全球不同应用光刻胶剥离剂销量市场份额（2019-2024）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全球不同应用光刻胶剥离剂销量预测（2025-2030）&amp;（千件）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全球市场不同应用光刻胶剥离剂销量市场份额预测（2025-2030）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全球不同应用光刻胶剥离剂收入（2019-2024年）&amp;（百万美元）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全球不同应用光刻胶剥离剂收入市场份额（2019-2024）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全球不同应用光刻胶剥离剂收入预测（2025-2030）&amp;（百万美元）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全球不同应用光刻胶剥离剂收入市场份额预测（2025-2030）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光刻胶剥离剂上游原料供应商及联系方式列表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光刻胶剥离剂典型客户列表</w:t>
      </w:r>
      <w:r>
        <w:rPr>
          <w:rFonts w:hint="eastAsia"/>
        </w:rPr>
        <w:br/>
      </w:r>
      <w:r>
        <w:rPr>
          <w:rFonts w:hint="eastAsia"/>
        </w:rPr>
        <w:t>　　表 111： 光刻胶剥离剂主要销售模式及销售渠道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光刻胶剥离剂行业发展机遇及主要驱动因素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光刻胶剥离剂行业发展面临的风险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光刻胶剥离剂行业政策分析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光刻胶剥离剂产品图片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全球不同产品类型光刻胶剥离剂销售额2019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全球不同产品类型光刻胶剥离剂市场份额2023 &amp; 2030</w:t>
      </w:r>
      <w:r>
        <w:rPr>
          <w:rFonts w:hint="eastAsia"/>
        </w:rPr>
        <w:br/>
      </w:r>
      <w:r>
        <w:rPr>
          <w:rFonts w:hint="eastAsia"/>
        </w:rPr>
        <w:t>　　图 4： 正性光刻胶剥离剂产品图片</w:t>
      </w:r>
      <w:r>
        <w:rPr>
          <w:rFonts w:hint="eastAsia"/>
        </w:rPr>
        <w:br/>
      </w:r>
      <w:r>
        <w:rPr>
          <w:rFonts w:hint="eastAsia"/>
        </w:rPr>
        <w:t>　　图 5： 负性光刻胶剥离剂产品图片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全球不同应用光刻胶剥离剂市场份额2023 &amp; 2030</w:t>
      </w:r>
      <w:r>
        <w:rPr>
          <w:rFonts w:hint="eastAsia"/>
        </w:rPr>
        <w:br/>
      </w:r>
      <w:r>
        <w:rPr>
          <w:rFonts w:hint="eastAsia"/>
        </w:rPr>
        <w:t>　　图 8： 集成电路制造</w:t>
      </w:r>
      <w:r>
        <w:rPr>
          <w:rFonts w:hint="eastAsia"/>
        </w:rPr>
        <w:br/>
      </w:r>
      <w:r>
        <w:rPr>
          <w:rFonts w:hint="eastAsia"/>
        </w:rPr>
        <w:t>　　图 9： 晶圆级封装</w:t>
      </w:r>
      <w:r>
        <w:rPr>
          <w:rFonts w:hint="eastAsia"/>
        </w:rPr>
        <w:br/>
      </w:r>
      <w:r>
        <w:rPr>
          <w:rFonts w:hint="eastAsia"/>
        </w:rPr>
        <w:t>　　图 10： 全球光刻胶剥离剂产能、产量、产能利用率及发展趋势（2019-2030）&amp;（千件）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全球光刻胶剥离剂产量、需求量及发展趋势（2019-2030）&amp;（千件）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全球主要地区光刻胶剥离剂产量（2019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全球主要地区光刻胶剥离剂产量市场份额（2019-2030）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中国光刻胶剥离剂产能、产量、产能利用率及发展趋势（2019-2030）&amp;（千件）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中国光刻胶剥离剂产量、市场需求量及发展趋势（2019-2030）&amp;（千件）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全球光刻胶剥离剂市场销售额及增长率：（2019-2030）&amp;（百万美元）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全球市场光刻胶剥离剂市场规模：2019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全球市场光刻胶剥离剂价格趋势（2019-2030）&amp;（美元/件）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2023年全球市场主要厂商光刻胶剥离剂销量市场份额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2023年全球市场主要厂商光刻胶剥离剂收入市场份额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2023年中国市场主要厂商光刻胶剥离剂销量市场份额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2023年中国市场主要厂商光刻胶剥离剂收入市场份额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2023年全球前五大生产商光刻胶剥离剂市场份额</w:t>
      </w:r>
      <w:r>
        <w:rPr>
          <w:rFonts w:hint="eastAsia"/>
        </w:rPr>
        <w:br/>
      </w:r>
      <w:r>
        <w:rPr>
          <w:rFonts w:hint="eastAsia"/>
        </w:rPr>
        <w:t>　　图 25： 2023年全球光刻胶剥离剂第一梯队、第二梯队和第三梯队厂商及市场份额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全球主要地区光刻胶剥离剂销售收入（2019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全球主要地区光刻胶剥离剂销售收入市场份额（2019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北美市场光刻胶剥离剂收入及增长率（2019-2030）&amp;（百万美元）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欧洲市场光刻胶剥离剂收入及增长率（2019-2030）&amp;（百万美元）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中国市场光刻胶剥离剂收入及增长率（2019-2030）&amp;（百万美元）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日本市场光刻胶剥离剂收入及增长率（2019-2030）&amp;（百万美元）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东南亚市场光刻胶剥离剂收入及增长率（2019-2030）&amp;（百万美元）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印度市场光刻胶剥离剂销量及增长率（2019-2030）&amp;（千件）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印度市场光刻胶剥离剂收入及增长率（2019-2030）&amp;（百万美元）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全球不同产品类型光刻胶剥离剂价格走势（2019-2030）&amp;（美元/件）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全球不同应用光刻胶剥离剂价格走势（2019-2030）&amp;（美元/件）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光刻胶剥离剂产业链</w:t>
      </w:r>
      <w:r>
        <w:rPr>
          <w:rFonts w:hint="eastAsia"/>
        </w:rPr>
        <w:br/>
      </w:r>
      <w:r>
        <w:rPr>
          <w:rFonts w:hint="eastAsia"/>
        </w:rPr>
        <w:t>　　图 43： 光刻胶剥离剂中国企业SWOT分析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c70408b5c4b15" w:history="1">
        <w:r>
          <w:rPr>
            <w:rStyle w:val="Hyperlink"/>
          </w:rPr>
          <w:t>2024-2030年全球与中国光刻胶剥离剂行业调研及发展前景分析报告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c70408b5c4b15" w:history="1">
        <w:r>
          <w:rPr>
            <w:rStyle w:val="Hyperlink"/>
          </w:rPr>
          <w:t>https://www.20087.com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dddb64d2a4a5e" w:history="1">
      <w:r>
        <w:rPr>
          <w:rStyle w:val="Hyperlink"/>
        </w:rPr>
        <w:t>2024-2030年全球与中国光刻胶剥离剂行业调研及发展前景分析报告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" TargetMode="External" Id="R44fc70408b5c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" TargetMode="External" Id="R398dddb64d2a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2024-09-03T01:28:43Z</dcterms:created>
  <dcterms:modified xsi:type="dcterms:W3CDTF">2024-09-03T02:28:43Z</dcterms:modified>
  <dc:subject>2024-2030年全球与中国光刻胶剥离剂行业调研及发展前景分析报告</dc:subject>
  <dc:title>2024-2030年全球与中国光刻胶剥离剂行业调研及发展前景分析报告</dc:title>
  <cp:keywords>2024-2030年全球与中国光刻胶剥离剂行业调研及发展前景分析报告</cp:keywords>
  <dc:description>2024-2030年全球与中国光刻胶剥离剂行业调研及发展前景分析报告</dc:description>
</cp:coreProperties>
</file>