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920b3aba74874" w:history="1">
              <w:r>
                <w:rPr>
                  <w:rStyle w:val="Hyperlink"/>
                </w:rPr>
                <w:t>2026-2032年全球与中国同轴阀市场调研及发展前景报告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920b3aba74874" w:history="1">
              <w:r>
                <w:rPr>
                  <w:rStyle w:val="Hyperlink"/>
                </w:rPr>
                <w:t>2026-2032年全球与中国同轴阀市场调研及发展前景报告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920b3aba74874" w:history="1">
                <w:r>
                  <w:rPr>
                    <w:rStyle w:val="Hyperlink"/>
                  </w:rPr>
                  <w:t>https://www.20087.com/6/67/TongZhouFaHangYeFaZhanQianJing.html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阀是一种采用内部同轴滑动阀芯设计的流体控制元件，通过电磁或气动驱动实现管路中介质的通断与换向。凭借独特的结构设计，同轴阀实现了流道的无阻碍直通，具备大流量、耐高压、抗污染及双向密封等卓越性能，能够从容应对高粘度液体、磨蚀性介质及强腐蚀性流体等严苛工况。目前，同轴阀在工业制造、石油化工、医疗设备、水处理及真空系统中得到广泛应用。为适应复杂工业环境，阀体材质多采用耐腐蚀的不锈钢或黄铜，并广泛配备ATEX防爆认证与IP65级防护。同时，现代同轴阀支持位置反馈开关与手动超控功能，极大提升了设备运行的安全性与可维护性。其紧凑的模块化设计也便于在集流系统中进行多阀组集成，有效节约了安装空间。</w:t>
      </w:r>
      <w:r>
        <w:rPr>
          <w:rFonts w:hint="eastAsia"/>
        </w:rPr>
        <w:br/>
      </w:r>
      <w:r>
        <w:rPr>
          <w:rFonts w:hint="eastAsia"/>
        </w:rPr>
        <w:t>　　未来，同轴阀将全面融入工业4.0与物联网生态，向智能化、高能效及绿色可持续方向跨越式发展。市场调研网认为，随着工业自动化的深化，同轴阀将集成更多智能传感与通信模块，实现流体状态的实时监控、预测性维护及数据驱动的智能决策。在环保法规趋严的背景下，同轴阀的设计将更加注重全生命周期的碳足迹，采用可回收材料与低能耗驱动技术，以契合全球制造业的可持续发展目标。此外，针对新能源汽车、氢能及高端医疗设备等新兴领域，同轴阀将向着更高频响、更精密流量控制及极端环境适应性的方向进行定制化研发。先进制造与材料科学的结合，也将进一步提升同轴阀的密封寿命与可靠性，使其在更为复杂的工业流体控制系统中发挥核心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920b3aba74874" w:history="1">
        <w:r>
          <w:rPr>
            <w:rStyle w:val="Hyperlink"/>
          </w:rPr>
          <w:t>2026-2032年全球与中国同轴阀市场调研及发展前景报告</w:t>
        </w:r>
      </w:hyperlink>
      <w:r>
        <w:rPr>
          <w:rFonts w:hint="eastAsia"/>
        </w:rPr>
        <w:t>》，2025年同轴阀行业市场规模达 亿元，预计2032年市场规模将达 亿元，期间年均复合增长率（CAGR）达 %。报告依托权威机构及行业协会数据，结合同轴阀行业的宏观环境与微观实践，从同轴阀市场规模、市场需求、技术现状及产业链结构等多维度进行了系统调研与分析。报告通过严谨的研究方法与翔实的数据支持，辅以直观图表，全面剖析了同轴阀行业发展趋势、重点企业表现及市场竞争格局，并通过SWOT分析揭示了行业机遇与潜在风险，为同轴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按产品类型细分，全球同轴阀市场规模2021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单通道同轴阀</w:t>
      </w:r>
      <w:r>
        <w:rPr>
          <w:rFonts w:hint="eastAsia"/>
        </w:rPr>
        <w:br/>
      </w:r>
      <w:r>
        <w:rPr>
          <w:rFonts w:hint="eastAsia"/>
        </w:rPr>
        <w:t>　　　　1.3.3 双通道同轴阀</w:t>
      </w:r>
      <w:r>
        <w:rPr>
          <w:rFonts w:hint="eastAsia"/>
        </w:rPr>
        <w:br/>
      </w:r>
      <w:r>
        <w:rPr>
          <w:rFonts w:hint="eastAsia"/>
        </w:rPr>
        <w:t>　　　　1.3.4 多通道同轴阀</w:t>
      </w:r>
      <w:r>
        <w:rPr>
          <w:rFonts w:hint="eastAsia"/>
        </w:rPr>
        <w:br/>
      </w:r>
      <w:r>
        <w:rPr>
          <w:rFonts w:hint="eastAsia"/>
        </w:rPr>
        <w:t>　　1.4 产品分类，按动力类型</w:t>
      </w:r>
      <w:r>
        <w:rPr>
          <w:rFonts w:hint="eastAsia"/>
        </w:rPr>
        <w:br/>
      </w:r>
      <w:r>
        <w:rPr>
          <w:rFonts w:hint="eastAsia"/>
        </w:rPr>
        <w:t>　　　　1.4.1 按动力类型细分，全球同轴阀市场规模2021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气动同轴阀</w:t>
      </w:r>
      <w:r>
        <w:rPr>
          <w:rFonts w:hint="eastAsia"/>
        </w:rPr>
        <w:br/>
      </w:r>
      <w:r>
        <w:rPr>
          <w:rFonts w:hint="eastAsia"/>
        </w:rPr>
        <w:t>　　　　1.4.3 电动同轴阀</w:t>
      </w:r>
      <w:r>
        <w:rPr>
          <w:rFonts w:hint="eastAsia"/>
        </w:rPr>
        <w:br/>
      </w:r>
      <w:r>
        <w:rPr>
          <w:rFonts w:hint="eastAsia"/>
        </w:rPr>
        <w:t>　　　　1.4.4 液压同轴阀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产品分类，按压力类型</w:t>
      </w:r>
      <w:r>
        <w:rPr>
          <w:rFonts w:hint="eastAsia"/>
        </w:rPr>
        <w:br/>
      </w:r>
      <w:r>
        <w:rPr>
          <w:rFonts w:hint="eastAsia"/>
        </w:rPr>
        <w:t>　　　　1.5.1 按压力类型细分，全球同轴阀市场规模2021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低压同轴阀</w:t>
      </w:r>
      <w:r>
        <w:rPr>
          <w:rFonts w:hint="eastAsia"/>
        </w:rPr>
        <w:br/>
      </w:r>
      <w:r>
        <w:rPr>
          <w:rFonts w:hint="eastAsia"/>
        </w:rPr>
        <w:t>　　　　1.5.3 中压同轴阀</w:t>
      </w:r>
      <w:r>
        <w:rPr>
          <w:rFonts w:hint="eastAsia"/>
        </w:rPr>
        <w:br/>
      </w:r>
      <w:r>
        <w:rPr>
          <w:rFonts w:hint="eastAsia"/>
        </w:rPr>
        <w:t>　　　　1.5.4 高压同轴阀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按应用细分，全球同轴阀市场规模2021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工业自动化系统</w:t>
      </w:r>
      <w:r>
        <w:rPr>
          <w:rFonts w:hint="eastAsia"/>
        </w:rPr>
        <w:br/>
      </w:r>
      <w:r>
        <w:rPr>
          <w:rFonts w:hint="eastAsia"/>
        </w:rPr>
        <w:t>　　　　1.6.3 石油与天然气</w:t>
      </w:r>
      <w:r>
        <w:rPr>
          <w:rFonts w:hint="eastAsia"/>
        </w:rPr>
        <w:br/>
      </w:r>
      <w:r>
        <w:rPr>
          <w:rFonts w:hint="eastAsia"/>
        </w:rPr>
        <w:t>　　　　1.6.4 化工与流程工业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同轴阀行业发展总体概况</w:t>
      </w:r>
      <w:r>
        <w:rPr>
          <w:rFonts w:hint="eastAsia"/>
        </w:rPr>
        <w:br/>
      </w:r>
      <w:r>
        <w:rPr>
          <w:rFonts w:hint="eastAsia"/>
        </w:rPr>
        <w:t>　　　　1.7.2 同轴阀行业发展主要特点</w:t>
      </w:r>
      <w:r>
        <w:rPr>
          <w:rFonts w:hint="eastAsia"/>
        </w:rPr>
        <w:br/>
      </w:r>
      <w:r>
        <w:rPr>
          <w:rFonts w:hint="eastAsia"/>
        </w:rPr>
        <w:t>　　　　1.7.3 同轴阀行业发展影响因素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同轴阀有利因素</w:t>
      </w:r>
      <w:r>
        <w:rPr>
          <w:rFonts w:hint="eastAsia"/>
        </w:rPr>
        <w:br/>
      </w:r>
      <w:r>
        <w:rPr>
          <w:rFonts w:hint="eastAsia"/>
        </w:rPr>
        <w:t>　　　　1.7.3 .2 同轴阀不利因素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全球市场，近三年同轴阀主要企业占有率及排名（按销量）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同轴阀主要企业在国际市场占有率（按销量，2023-2026）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2025年同轴阀主要企业在国际市场排名（按销量）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全球市场主要企业同轴阀销量（2023-2026）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全球市场，近三年同轴阀主要企业占有率及排名（按收入）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同轴阀主要企业在国际市场占有率（按收入，2023-2026）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2025年同轴阀主要企业在国际市场排名（按收入）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全球市场主要企业同轴阀销售收入（2023-2026）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全球市场主要企业同轴阀销售价格（2023-2026）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中国市场，近三年同轴阀主要企业占有率及排名（按销量）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同轴阀主要企业在中国市场占有率（按销量，2023-2026）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2025年同轴阀主要企业在中国市场排名（按销量）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中国市场主要企业同轴阀销量（2023-2026）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中国市场，近三年同轴阀主要企业占有率及排名（按收入）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同轴阀主要企业在中国市场占有率（按收入，2023-2026）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2025年同轴阀主要企业在中国市场排名（按收入）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中国市场主要企业同轴阀销售收入（2023-2026）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全球主要厂商同轴阀总部及产地分布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全球主要厂商成立时间及同轴阀商业化日期</w:t>
      </w:r>
      <w:r>
        <w:rPr>
          <w:rFonts w:hint="eastAsia"/>
        </w:rPr>
        <w:br/>
      </w:r>
      <w:r>
        <w:rPr>
          <w:rFonts w:hint="eastAsia"/>
        </w:rPr>
        <w:t>　　2.8 全球主要厂商同轴阀产品类型及应用</w:t>
      </w:r>
      <w:r>
        <w:rPr>
          <w:rFonts w:hint="eastAsia"/>
        </w:rPr>
        <w:br/>
      </w:r>
      <w:r>
        <w:rPr>
          <w:rFonts w:hint="eastAsia"/>
        </w:rPr>
        <w:t>　　2.9 同轴阀行业集中度、竞争程度分析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同轴阀行业集中度分析：2025年全球Top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全球同轴阀第一梯队、第二梯队和第三梯队生产商（品牌）及市场份额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全球同轴阀总体规模分析</w:t>
      </w:r>
      <w:r>
        <w:rPr>
          <w:rFonts w:hint="eastAsia"/>
        </w:rPr>
        <w:br/>
      </w:r>
      <w:r>
        <w:rPr>
          <w:rFonts w:hint="eastAsia"/>
        </w:rPr>
        <w:t>　　3.1 全球同轴阀供需现状及预测（2021-2032）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全球同轴阀产能、产量、产能利用率及发展趋势（2021-2032）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全球同轴阀产量、需求量及发展趋势（2021-2032）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全球主要地区同轴阀产量及发展趋势（2021-2032）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全球主要地区同轴阀产量（2021-2026）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全球主要地区同轴阀产量（2027-2032）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全球主要地区同轴阀产量市场份额（2021-2032）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中国同轴阀供需现状及预测（2021-2032）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中国同轴阀产能、产量、产能利用率及发展趋势（2021-2032）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中国同轴阀产量、市场需求量及发展趋势（2021-2032）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中国市场同轴阀进出口（2021-2032）</w:t>
      </w:r>
      <w:r>
        <w:rPr>
          <w:rFonts w:hint="eastAsia"/>
        </w:rPr>
        <w:br/>
      </w:r>
      <w:r>
        <w:rPr>
          <w:rFonts w:hint="eastAsia"/>
        </w:rPr>
        <w:t>　　3.4 全球同轴阀销量及销售额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全球市场同轴阀销售额（2021-2032）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全球市场同轴阀销量（2021-2032）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全球市场同轴阀价格趋势（2021-2032）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全球同轴阀主要地区分析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全球主要地区同轴阀市场规模分析：2021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全球主要地区同轴阀销售收入及市场份额（2021-2026）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全球主要地区同轴阀销售收入预测（2027-2032）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全球主要地区同轴阀销量分析：2021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全球主要地区同轴阀销量及市场份额（2021-2026）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全球主要地区同轴阀销量及市场份额预测（2027-2032）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北美市场同轴阀销量、收入及增长率（2021-2032）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欧洲市场同轴阀销量、收入及增长率（2021-2032）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中国市场同轴阀销量、收入及增长率（2021-2032）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日本市场同轴阀销量、收入及增长率（2021-2032）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东南亚市场同轴阀销量、收入及增长率（2021-2032）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印度市场同轴阀销量、收入及增长率（2021-2032）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南美市场同轴阀销量、收入及增长率（2021-2032）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中东市场同轴阀销量、收入及增长率（2021-2032）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同轴阀销量、收入、价格及毛利率（2021-2026）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不同产品类型同轴阀分析</w:t>
      </w:r>
      <w:r>
        <w:rPr>
          <w:rFonts w:hint="eastAsia"/>
        </w:rPr>
        <w:br/>
      </w:r>
      <w:r>
        <w:rPr>
          <w:rFonts w:hint="eastAsia"/>
        </w:rPr>
        <w:t>　　6.1 全球不同产品类型同轴阀销量（2021-2032）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全球不同产品类型同轴阀销量预测（2027-2032）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全球不同产品类型同轴阀收入（2021-2032）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全球不同产品类型同轴阀收入预测（2027-2032）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全球不同产品类型同轴阀价格走势（2021-2032）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中国不同产品类型同轴阀销量（2021-2032）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中国不同产品类型同轴阀销量及市场份额（2021-2026）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中国不同产品类型同轴阀销量预测（2027-2032）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中国不同产品类型同轴阀收入（2021-2032）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中国不同产品类型同轴阀收入及市场份额（2021-2026）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中国不同产品类型同轴阀收入预测（2027-2032）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不同应用同轴阀分析</w:t>
      </w:r>
      <w:r>
        <w:rPr>
          <w:rFonts w:hint="eastAsia"/>
        </w:rPr>
        <w:br/>
      </w:r>
      <w:r>
        <w:rPr>
          <w:rFonts w:hint="eastAsia"/>
        </w:rPr>
        <w:t>　　7.1 全球不同应用同轴阀销量（2021-2032）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全球不同应用同轴阀销量及市场份额（2021-2026）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全球不同应用同轴阀销量预测（2027-2032）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全球不同应用同轴阀收入（2021-2032）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全球不同应用同轴阀收入及市场份额（2021-2026）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全球不同应用同轴阀收入预测（2027-2032）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全球不同应用同轴阀价格走势（2021-2032）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中国不同应用同轴阀销量（2021-2032）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中国不同应用同轴阀销量及市场份额（2021-2026）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中国不同应用同轴阀销量预测（2027-2032）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中国不同应用同轴阀收入（2021-2032）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中国不同应用同轴阀收入及市场份额（2021-2026）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中国不同应用同轴阀收入预测（2027-2032）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同轴阀行业发展趋势</w:t>
      </w:r>
      <w:r>
        <w:rPr>
          <w:rFonts w:hint="eastAsia"/>
        </w:rPr>
        <w:br/>
      </w:r>
      <w:r>
        <w:rPr>
          <w:rFonts w:hint="eastAsia"/>
        </w:rPr>
        <w:t>　　8.2 同轴阀行业主要驱动因素</w:t>
      </w:r>
      <w:r>
        <w:rPr>
          <w:rFonts w:hint="eastAsia"/>
        </w:rPr>
        <w:br/>
      </w:r>
      <w:r>
        <w:rPr>
          <w:rFonts w:hint="eastAsia"/>
        </w:rPr>
        <w:t>　　8.3 同轴阀中国企业SWOT分析</w:t>
      </w:r>
      <w:r>
        <w:rPr>
          <w:rFonts w:hint="eastAsia"/>
        </w:rPr>
        <w:br/>
      </w:r>
      <w:r>
        <w:rPr>
          <w:rFonts w:hint="eastAsia"/>
        </w:rPr>
        <w:t>　　8.4 中国同轴阀行业政策环境分析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同轴阀行业产业链简介</w:t>
      </w:r>
      <w:r>
        <w:rPr>
          <w:rFonts w:hint="eastAsia"/>
        </w:rPr>
        <w:br/>
      </w:r>
      <w:r>
        <w:rPr>
          <w:rFonts w:hint="eastAsia"/>
        </w:rPr>
        <w:t>　　　　9.1.1 同轴阀行业供应链分析</w:t>
      </w:r>
      <w:r>
        <w:rPr>
          <w:rFonts w:hint="eastAsia"/>
        </w:rPr>
        <w:br/>
      </w:r>
      <w:r>
        <w:rPr>
          <w:rFonts w:hint="eastAsia"/>
        </w:rPr>
        <w:t>　　　　9.1.2 同轴阀主要原料及供应情况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同轴阀行业采购模式</w:t>
      </w:r>
      <w:r>
        <w:rPr>
          <w:rFonts w:hint="eastAsia"/>
        </w:rPr>
        <w:br/>
      </w:r>
      <w:r>
        <w:rPr>
          <w:rFonts w:hint="eastAsia"/>
        </w:rPr>
        <w:t>　　9.3 同轴阀行业生产模式</w:t>
      </w:r>
      <w:r>
        <w:rPr>
          <w:rFonts w:hint="eastAsia"/>
        </w:rPr>
        <w:br/>
      </w:r>
      <w:r>
        <w:rPr>
          <w:rFonts w:hint="eastAsia"/>
        </w:rPr>
        <w:t>　　9.4 同轴阀行业销售模式及销售渠道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按动力类型细分，全球同轴阀市场规模2021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按压力类型细分，全球同轴阀市场规模2021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按应用细分，全球同轴阀市场规模（CAGR）2021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同轴阀行业发展主要特点</w:t>
      </w:r>
      <w:r>
        <w:rPr>
          <w:rFonts w:hint="eastAsia"/>
        </w:rPr>
        <w:br/>
      </w:r>
      <w:r>
        <w:rPr>
          <w:rFonts w:hint="eastAsia"/>
        </w:rPr>
        <w:t>　　表 6： 同轴阀行业发展有利因素分析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同轴阀行业发展不利因素分析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进入同轴阀行业壁垒</w:t>
      </w:r>
      <w:r>
        <w:rPr>
          <w:rFonts w:hint="eastAsia"/>
        </w:rPr>
        <w:br/>
      </w:r>
      <w:r>
        <w:rPr>
          <w:rFonts w:hint="eastAsia"/>
        </w:rPr>
        <w:t>　　表 9： 同轴阀主要企业在国际市场占有率（按销量，2023-2026）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2025年同轴阀主要企业在国际市场排名（按销量）&amp;（台）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全球市场主要企业同轴阀销量（2023-2026）&amp;（台）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同轴阀主要企业在国际市场占有率（按收入，2023-2026）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2025年同轴阀主要企业在国际市场排名（按收入）&amp;（万元）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全球市场主要企业同轴阀销售收入（2023-2026）&amp;（万元）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全球市场主要企业同轴阀销售价格（2023-2026）&amp;（元/台）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同轴阀主要企业在中国市场占有率（按销量，2023-2026）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2025年同轴阀主要企业在中国市场排名（按销量）&amp;（台）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中国市场主要企业同轴阀销量（2023-2026）&amp;（台）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同轴阀主要企业在中国市场占有率（按收入，2023-2026）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2025年同轴阀主要企业在中国市场排名（按收入）&amp;（万元）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中国市场主要企业同轴阀销售收入（2023-2026）&amp;（万元）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全球主要厂商同轴阀总部及产地分布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全球主要厂商成立时间及同轴阀商业化日期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全球主要厂商同轴阀产品类型及应用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2025年全球同轴阀主要厂商市场地位（第一梯队、第二梯队和第三梯队）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全球同轴阀市场投资、并购等现状分析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全球主要地区同轴阀产量增速（CAGR）：（2021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全球主要地区同轴阀产量（2021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全球主要地区同轴阀产量（2021-2026）&amp;（台）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全球主要地区同轴阀产量（2027-2032）&amp;（台）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全球主要地区同轴阀产量市场份额（2021-2026）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全球主要地区同轴阀产量市场份额（2027-2032）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中国市场同轴阀产量、销量、进出口（2021-2026）&amp;（台）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中国市场同轴阀产量、销量、进出口预测（2027-2032）&amp;（台）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全球主要地区同轴阀销售收入增速：（2021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全球主要地区同轴阀销售收入（2021-2026）&amp;（万元）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全球主要地区同轴阀销售收入市场份额（2021-2026）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全球主要地区同轴阀收入（2027-2032）&amp;（万元）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全球主要地区同轴阀收入市场份额（2027-2032）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全球主要地区同轴阀销量（台）：2021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全球主要地区同轴阀销量（2021-2026）&amp;（台）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全球主要地区同轴阀销量市场份额（2021-2026）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全球主要地区同轴阀销量（2027-2032）&amp;（台）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全球主要地区同轴阀销量份额（2027-2032）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同轴阀生产基地、销售区域、竞争对手及市场地位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同轴阀产品规格、参数及市场应用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同轴阀销量（台）、收入（万元）、价格（元/台）及毛利率（2021-2026）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全球不同产品类型同轴阀销量（2021-2026）&amp;（台）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全球不同产品类型同轴阀销量市场份额（2021-2026）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全球不同产品类型同轴阀销量预测（2027-2032）&amp;（台）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全球市场不同产品类型同轴阀销量市场份额预测（2027-2032）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全球不同产品类型同轴阀收入（2021-2026）&amp;（万元）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全球不同产品类型同轴阀收入市场份额（2021-2026）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全球不同产品类型同轴阀收入预测（2027-2032）&amp;（万元）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全球不同产品类型同轴阀收入市场份额预测（2027-2032）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中国不同产品类型同轴阀销量（2021-2026）&amp;（台）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中国不同产品类型同轴阀销量市场份额（2021-2026）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中国不同产品类型同轴阀销量预测（2027-2032）&amp;（台）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全球市场不同产品类型同轴阀销量市场份额预测（2027-2032）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中国不同产品类型同轴阀收入（2021-2026）&amp;（万元）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中国不同产品类型同轴阀收入市场份额（2021-2026）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中国不同产品类型同轴阀收入预测（2027-2032）&amp;（万元）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中国不同产品类型同轴阀收入市场份额预测（2027-2032）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全球不同应用同轴阀销量（2021-2026）&amp;（台）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全球不同应用同轴阀销量市场份额（2021-2026）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全球不同应用同轴阀销量预测（2027-2032）&amp;（台）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全球市场不同应用同轴阀销量市场份额预测（2027-2032）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全球不同应用同轴阀收入（2021-2026）&amp;（万元）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全球不同应用同轴阀收入市场份额（2021-2026）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全球不同应用同轴阀收入预测（2027-2032）&amp;（万元）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全球不同应用同轴阀收入市场份额预测（2027-2032）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中国不同应用同轴阀销量（2021-2026）&amp;（台）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中国不同应用同轴阀销量市场份额（2021-2026）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中国不同应用同轴阀销量预测（2027-2032）&amp;（台）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中国市场不同应用同轴阀销量市场份额预测（2027-2032）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中国不同应用同轴阀收入（2021-2026）&amp;（万元）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中国不同应用同轴阀收入市场份额（2021-2026）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中国不同应用同轴阀收入预测（2027-2032）&amp;（万元）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中国不同应用同轴阀收入市场份额预测（2027-2032）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同轴阀行业发展趋势</w:t>
      </w:r>
      <w:r>
        <w:rPr>
          <w:rFonts w:hint="eastAsia"/>
        </w:rPr>
        <w:br/>
      </w:r>
      <w:r>
        <w:rPr>
          <w:rFonts w:hint="eastAsia"/>
        </w:rPr>
        <w:t>　　表 148： 同轴阀行业主要驱动因素</w:t>
      </w:r>
      <w:r>
        <w:rPr>
          <w:rFonts w:hint="eastAsia"/>
        </w:rPr>
        <w:br/>
      </w:r>
      <w:r>
        <w:rPr>
          <w:rFonts w:hint="eastAsia"/>
        </w:rPr>
        <w:t>　　表 149： 同轴阀行业供应链分析</w:t>
      </w:r>
      <w:r>
        <w:rPr>
          <w:rFonts w:hint="eastAsia"/>
        </w:rPr>
        <w:br/>
      </w:r>
      <w:r>
        <w:rPr>
          <w:rFonts w:hint="eastAsia"/>
        </w:rPr>
        <w:t>　　表 150： 同轴阀上游原料供应商</w:t>
      </w:r>
      <w:r>
        <w:rPr>
          <w:rFonts w:hint="eastAsia"/>
        </w:rPr>
        <w:br/>
      </w:r>
      <w:r>
        <w:rPr>
          <w:rFonts w:hint="eastAsia"/>
        </w:rPr>
        <w:t>　　表 151： 同轴阀主要地区不同应用客户分析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同轴阀典型经销商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同轴阀产品图片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全球不同产品类型同轴阀销售额2021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全球不同产品类型同轴阀市场份额2025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单通道同轴阀产品图片</w:t>
      </w:r>
      <w:r>
        <w:rPr>
          <w:rFonts w:hint="eastAsia"/>
        </w:rPr>
        <w:br/>
      </w:r>
      <w:r>
        <w:rPr>
          <w:rFonts w:hint="eastAsia"/>
        </w:rPr>
        <w:t>　　图 5： 双通道同轴阀产品图片</w:t>
      </w:r>
      <w:r>
        <w:rPr>
          <w:rFonts w:hint="eastAsia"/>
        </w:rPr>
        <w:br/>
      </w:r>
      <w:r>
        <w:rPr>
          <w:rFonts w:hint="eastAsia"/>
        </w:rPr>
        <w:t>　　图 6： 多通道同轴阀产品图片</w:t>
      </w:r>
      <w:r>
        <w:rPr>
          <w:rFonts w:hint="eastAsia"/>
        </w:rPr>
        <w:br/>
      </w:r>
      <w:r>
        <w:rPr>
          <w:rFonts w:hint="eastAsia"/>
        </w:rPr>
        <w:t>　　图 7： 全球不同动力类型同轴阀销售额2021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全球不同动力类型同轴阀市场份额2025 &amp; 2032</w:t>
      </w:r>
      <w:r>
        <w:rPr>
          <w:rFonts w:hint="eastAsia"/>
        </w:rPr>
        <w:br/>
      </w:r>
      <w:r>
        <w:rPr>
          <w:rFonts w:hint="eastAsia"/>
        </w:rPr>
        <w:t>　　图 9： 气动同轴阀产品图片</w:t>
      </w:r>
      <w:r>
        <w:rPr>
          <w:rFonts w:hint="eastAsia"/>
        </w:rPr>
        <w:br/>
      </w:r>
      <w:r>
        <w:rPr>
          <w:rFonts w:hint="eastAsia"/>
        </w:rPr>
        <w:t>　　图 10： 电动同轴阀产品图片</w:t>
      </w:r>
      <w:r>
        <w:rPr>
          <w:rFonts w:hint="eastAsia"/>
        </w:rPr>
        <w:br/>
      </w:r>
      <w:r>
        <w:rPr>
          <w:rFonts w:hint="eastAsia"/>
        </w:rPr>
        <w:t>　　图 11： 液压同轴阀产品图片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全球不同压力类型同轴阀销售额2021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全球不同压力类型同轴阀市场份额2025 &amp; 2032</w:t>
      </w:r>
      <w:r>
        <w:rPr>
          <w:rFonts w:hint="eastAsia"/>
        </w:rPr>
        <w:br/>
      </w:r>
      <w:r>
        <w:rPr>
          <w:rFonts w:hint="eastAsia"/>
        </w:rPr>
        <w:t>　　图 15： 低压同轴阀产品图片</w:t>
      </w:r>
      <w:r>
        <w:rPr>
          <w:rFonts w:hint="eastAsia"/>
        </w:rPr>
        <w:br/>
      </w:r>
      <w:r>
        <w:rPr>
          <w:rFonts w:hint="eastAsia"/>
        </w:rPr>
        <w:t>　　图 16： 中压同轴阀产品图片</w:t>
      </w:r>
      <w:r>
        <w:rPr>
          <w:rFonts w:hint="eastAsia"/>
        </w:rPr>
        <w:br/>
      </w:r>
      <w:r>
        <w:rPr>
          <w:rFonts w:hint="eastAsia"/>
        </w:rPr>
        <w:t>　　图 17： 高压同轴阀产品图片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全球不同应用同轴阀市场份额2025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工业自动化系统</w:t>
      </w:r>
      <w:r>
        <w:rPr>
          <w:rFonts w:hint="eastAsia"/>
        </w:rPr>
        <w:br/>
      </w:r>
      <w:r>
        <w:rPr>
          <w:rFonts w:hint="eastAsia"/>
        </w:rPr>
        <w:t>　　图 21： 石油与天然气</w:t>
      </w:r>
      <w:r>
        <w:rPr>
          <w:rFonts w:hint="eastAsia"/>
        </w:rPr>
        <w:br/>
      </w:r>
      <w:r>
        <w:rPr>
          <w:rFonts w:hint="eastAsia"/>
        </w:rPr>
        <w:t>　　图 22： 化工与流程工业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2025年全球前五大生产商同轴阀市场份额</w:t>
      </w:r>
      <w:r>
        <w:rPr>
          <w:rFonts w:hint="eastAsia"/>
        </w:rPr>
        <w:br/>
      </w:r>
      <w:r>
        <w:rPr>
          <w:rFonts w:hint="eastAsia"/>
        </w:rPr>
        <w:t>　　图 24： 2025年全球同轴阀第一梯队、第二梯队和第三梯队厂商及市场份额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全球同轴阀产能、产量、产能利用率及发展趋势（2021-2032）&amp;（台）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全球同轴阀产量、需求量及发展趋势（2021-2032）&amp;（台）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全球主要地区同轴阀产量市场份额（2021-2032）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中国同轴阀产能、产量、产能利用率及发展趋势（2021-2032）&amp;（台）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中国同轴阀产量、市场需求量及发展趋势（2021-2032）&amp;（台）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全球同轴阀市场销售额及增长率：（2021-2032）&amp;（万元）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全球市场同轴阀市场规模：2021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全球市场同轴阀销量及增长率（2021-2032）&amp;（台）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全球市场同轴阀价格趋势（2021-2032）&amp;（元/台）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全球主要地区同轴阀销售收入（2021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全球主要地区同轴阀销售收入市场份额（2021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北美市场同轴阀销量及增长率（2021-2032）&amp;（台）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北美市场同轴阀收入及增长率（2021-2032）&amp;（万元）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欧洲市场同轴阀销量及增长率（2021-2032）&amp;（台）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欧洲市场同轴阀收入及增长率（2021-2032）&amp;（万元）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中国市场同轴阀销量及增长率（2021-2032）&amp;（台）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中国市场同轴阀收入及增长率（2021-2032）&amp;（万元）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日本市场同轴阀销量及增长率（2021-2032）&amp;（台）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日本市场同轴阀收入及增长率（2021-2032）&amp;（万元）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东南亚市场同轴阀销量及增长率（2021-2032）&amp;（台）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东南亚市场同轴阀收入及增长率（2021-2032）&amp;（万元）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印度市场同轴阀销量及增长率（2021-2032）&amp;（台）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印度市场同轴阀收入及增长率（2021-2032）&amp;（万元）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南美市场同轴阀销量及增长率（2021-2032）&amp;（台）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南美市场同轴阀收入及增长率（2021-2032）&amp;（万元）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中东市场同轴阀销量及增长率（2021-2032）&amp;（台）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中东市场同轴阀收入及增长率（2021-2032）&amp;（万元）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全球不同产品类型同轴阀价格走势（2021-2032）&amp;（元/台）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全球不同应用同轴阀价格走势（2021-2032）&amp;（元/台）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同轴阀中国企业SWOT分析</w:t>
      </w:r>
      <w:r>
        <w:rPr>
          <w:rFonts w:hint="eastAsia"/>
        </w:rPr>
        <w:br/>
      </w:r>
      <w:r>
        <w:rPr>
          <w:rFonts w:hint="eastAsia"/>
        </w:rPr>
        <w:t>　　图 55： 同轴阀产业链</w:t>
      </w:r>
      <w:r>
        <w:rPr>
          <w:rFonts w:hint="eastAsia"/>
        </w:rPr>
        <w:br/>
      </w:r>
      <w:r>
        <w:rPr>
          <w:rFonts w:hint="eastAsia"/>
        </w:rPr>
        <w:t>　　图 56： 同轴阀行业采购模式分析</w:t>
      </w:r>
      <w:r>
        <w:rPr>
          <w:rFonts w:hint="eastAsia"/>
        </w:rPr>
        <w:br/>
      </w:r>
      <w:r>
        <w:rPr>
          <w:rFonts w:hint="eastAsia"/>
        </w:rPr>
        <w:t>　　图 57： 同轴阀行业生产模式</w:t>
      </w:r>
      <w:r>
        <w:rPr>
          <w:rFonts w:hint="eastAsia"/>
        </w:rPr>
        <w:br/>
      </w:r>
      <w:r>
        <w:rPr>
          <w:rFonts w:hint="eastAsia"/>
        </w:rPr>
        <w:t>　　图 58： 同轴阀行业销售模式分析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920b3aba74874" w:history="1">
        <w:r>
          <w:rPr>
            <w:rStyle w:val="Hyperlink"/>
          </w:rPr>
          <w:t>2026-2032年全球与中国同轴阀市场调研及发展前景报告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920b3aba74874" w:history="1">
        <w:r>
          <w:rPr>
            <w:rStyle w:val="Hyperlink"/>
          </w:rPr>
          <w:t>https://www.20087.com/6/67/TongZhouFaHangYeFaZhanQianJing.html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热点：同轴阀品牌、同轴阀原理、同轴阀的用途、同轴阀维修、同轴阀分类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155a1d6e54492" w:history="1">
      <w:r>
        <w:rPr>
          <w:rStyle w:val="Hyperlink"/>
        </w:rPr>
        <w:t>2026-2032年全球与中国同轴阀市场调研及发展前景报告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TongZhouFaHangYeFaZhanQianJing.html" TargetMode="External" Id="R1b3920b3aba7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TongZhouFaHangYeFaZhanQianJing.html" TargetMode="External" Id="Rf6a155a1d6e5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2026-06-20T05:40:56Z</dcterms:created>
  <dcterms:modified xsi:type="dcterms:W3CDTF">2026-06-20T06:40:56Z</dcterms:modified>
  <dc:subject>2026-2032年全球与中国同轴阀市场调研及发展前景报告</dc:subject>
  <dc:title>2026-2032年全球与中国同轴阀市场调研及发展前景报告</dc:title>
  <cp:keywords>2026-2032年全球与中国同轴阀市场调研及发展前景报告</cp:keywords>
  <dc:description>2026-2032年全球与中国同轴阀市场调研及发展前景报告</dc:description>
</cp:coreProperties>
</file>