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e48b04575469c" w:history="1">
              <w:r>
                <w:rPr>
                  <w:rStyle w:val="Hyperlink"/>
                </w:rPr>
                <w:t>2024-2030年全球与中国石英压力传感器市场研究分析及趋势预测报告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e48b04575469c" w:history="1">
              <w:r>
                <w:rPr>
                  <w:rStyle w:val="Hyperlink"/>
                </w:rPr>
                <w:t>2024-2030年全球与中国石英压力传感器市场研究分析及趋势预测报告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e48b04575469c" w:history="1">
                <w:r>
                  <w:rPr>
                    <w:rStyle w:val="Hyperlink"/>
                  </w:rPr>
                  <w:t>https://www.20087.com/6/37/ShiYingYaLiChuanGanQiHangYeQuShi.html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压力传感器因其高精度、稳定性好和可靠性强的特点，在航空航天、石油勘探、深海探测等领域有着不可替代的地位。近年来，随着微机电系统(MEMS)技术的进步，石英传感器的体积减小，灵敏度提高，同时成本有所下降，使其在汽车、医疗设备和智能家居等民用市场中的应用日益广泛。石英晶体的压电效应被有效利用，通过精密的电路设计，实现了对压力变化的高精度测量。</w:t>
      </w:r>
      <w:r>
        <w:rPr>
          <w:rFonts w:hint="eastAsia"/>
        </w:rPr>
        <w:br/>
      </w:r>
      <w:r>
        <w:rPr>
          <w:rFonts w:hint="eastAsia"/>
        </w:rPr>
        <w:t>　　未来，石英压力传感器将受益于材料科学和微纳制造技术的突破，朝着微型化、智能化和网络化方向发展。传感器将集成更多的功能，如自校准、自诊断和无线通信能力，以适应物联网(IoT)和工业4.0的需求。同时，高精度的石英传感器将在更苛刻的环境下得到应用，比如极端温度、高压和腐蚀性介质中，满足特殊行业的要求。此外，传感器的使用寿命和可维护性也将得到显著提升，以降低长期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e48b04575469c" w:history="1">
        <w:r>
          <w:rPr>
            <w:rStyle w:val="Hyperlink"/>
          </w:rPr>
          <w:t>2024-2030年全球与中国石英压力传感器市场研究分析及趋势预测报告</w:t>
        </w:r>
      </w:hyperlink>
      <w:r>
        <w:rPr>
          <w:rFonts w:hint="eastAsia"/>
        </w:rPr>
        <w:t>》在多年石英压力传感器行业研究的基础上，结合全球及中国石英压力传感器行业市场的发展现状，通过资深研究团队对石英压力传感器市场资料进行整理，并依托国家权威数据资源和长期市场监测的数据库，对石英压力传感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0e48b04575469c" w:history="1">
        <w:r>
          <w:rPr>
            <w:rStyle w:val="Hyperlink"/>
          </w:rPr>
          <w:t>2024-2030年全球与中国石英压力传感器市场研究分析及趋势预测报告</w:t>
        </w:r>
      </w:hyperlink>
      <w:r>
        <w:rPr>
          <w:rFonts w:hint="eastAsia"/>
        </w:rPr>
        <w:t>》可以帮助投资者准确把握石英压力传感器行业的市场现状，为投资者进行投资作出石英压力传感器行业前景预判，挖掘石英压力传感器行业投资价值，同时提出石英压力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不同产品类型石英压力传感器销售额增长趋势2019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压阻式石英压力传感器</w:t>
      </w:r>
      <w:r>
        <w:rPr>
          <w:rFonts w:hint="eastAsia"/>
        </w:rPr>
        <w:br/>
      </w:r>
      <w:r>
        <w:rPr>
          <w:rFonts w:hint="eastAsia"/>
        </w:rPr>
        <w:t>　　　　1.2.3 压电式石英压力传感器</w:t>
      </w:r>
      <w:r>
        <w:rPr>
          <w:rFonts w:hint="eastAsia"/>
        </w:rPr>
        <w:br/>
      </w:r>
      <w:r>
        <w:rPr>
          <w:rFonts w:hint="eastAsia"/>
        </w:rPr>
        <w:t>　　1.3 从不同应用，石英压力传感器主要包括如下几个方面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不同应用石英压力传感器销售额增长趋势2019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石油行业</w:t>
      </w:r>
      <w:r>
        <w:rPr>
          <w:rFonts w:hint="eastAsia"/>
        </w:rPr>
        <w:br/>
      </w:r>
      <w:r>
        <w:rPr>
          <w:rFonts w:hint="eastAsia"/>
        </w:rPr>
        <w:t>　　　　1.3.2 水电行业</w:t>
      </w:r>
      <w:r>
        <w:rPr>
          <w:rFonts w:hint="eastAsia"/>
        </w:rPr>
        <w:br/>
      </w:r>
      <w:r>
        <w:rPr>
          <w:rFonts w:hint="eastAsia"/>
        </w:rPr>
        <w:t>　　　　1.3.3 制造行业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石英压力传感器行业背景、发展历史、现状及趋势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石英压力传感器行业目前现状分析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石英压力传感器发展趋势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全球石英压力传感器总体规模分析</w:t>
      </w:r>
      <w:r>
        <w:rPr>
          <w:rFonts w:hint="eastAsia"/>
        </w:rPr>
        <w:br/>
      </w:r>
      <w:r>
        <w:rPr>
          <w:rFonts w:hint="eastAsia"/>
        </w:rPr>
        <w:t>　　2.1 全球石英压力传感器供需现状及预测（2019-2030）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全球石英压力传感器产能、产量、产能利用率及发展趋势（2019-2030）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全球石英压力传感器产量、需求量及发展趋势（2019-2030）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全球主要地区石英压力传感器产量及发展趋势（2019-2030）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中国石英压力传感器供需现状及预测（2019-2030）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中国石英压力传感器产能、产量、产能利用率及发展趋势（2019-2030）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中国石英压力传感器产量、市场需求量及发展趋势（2019-2030）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全球石英压力传感器销量及销售额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全球市场石英压力传感器销售额（2019-2030）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全球市场石英压力传感器销量（2019-2030）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全球市场石英压力传感器价格趋势（2019-2030）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全球市场主要厂商石英压力传感器产能市场份额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全球市场主要厂商石英压力传感器销量（2019-2024）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全球市场主要厂商石英压力传感器销量（2019-2024）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全球市场主要厂商石英压力传感器销售收入（2019-2024）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全球市场主要厂商石英压力传感器销售价格（2019-2024）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2024年全球主要生产商石英压力传感器收入排名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中国市场主要厂商石英压力传感器销量（2019-2024）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中国市场主要厂商石英压力传感器销量（2019-2024）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中国市场主要厂商石英压力传感器销售收入（2019-2024）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中国市场主要厂商石英压力传感器销售价格（2019-2024）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2024年中国主要生产商石英压力传感器收入排名</w:t>
      </w:r>
      <w:r>
        <w:rPr>
          <w:rFonts w:hint="eastAsia"/>
        </w:rPr>
        <w:br/>
      </w:r>
      <w:r>
        <w:rPr>
          <w:rFonts w:hint="eastAsia"/>
        </w:rPr>
        <w:t>　　3.4 全球主要厂商石英压力传感器产地分布及商业化日期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全球主要厂商石英压力传感器产品类型列表</w:t>
      </w:r>
      <w:r>
        <w:rPr>
          <w:rFonts w:hint="eastAsia"/>
        </w:rPr>
        <w:br/>
      </w:r>
      <w:r>
        <w:rPr>
          <w:rFonts w:hint="eastAsia"/>
        </w:rPr>
        <w:t>　　3.6 石英压力传感器行业集中度、竞争程度分析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石英压力传感器行业集中度分析：2024全球Top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全球石英压力传感器第一梯队、第二梯队和第三梯队生产商（品牌）及市场份额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全球主要地区石英压力传感器市场规模分析：2019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全球主要地区石英压力传感器销售收入及市场份额（2019-2024年）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全球主要地区石英压力传感器销售收入预测（2024-2030年）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全球主要地区石英压力传感器销量分析：2019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全球主要地区石英压力传感器销量及市场份额（2019-2024年）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全球主要地区石英压力传感器销量及市场份额预测（2024-2030）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北美市场石英压力传感器销量、收入及增长率（2019-2030）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欧洲市场石英压力传感器销量、收入及增长率（2019-2030）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中国市场石英压力传感器销量、收入及增长率（2019-2030）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印度市场石英压力传感器销量、收入及增长率（2019-2030）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中国台湾市场石英压力传感器销量、收入及增长率（2019-2030）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全球石英压力传感器主要生产商分析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重点企业（1）石英压力传感器销量、收入、价格及毛利率（2019-2024）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重点企业（2）石英压力传感器销量、收入、价格及毛利率（2019-2024）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重点企业（3）石英压力传感器销量、收入、价格及毛利率（2019-2024）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重点企业（4）石英压力传感器销量、收入、价格及毛利率（2019-2024）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重点企业（5）石英压力传感器销量、收入、价格及毛利率（2019-2024）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重点企业（6）石英压力传感器销量、收入、价格及毛利率（2019-2024）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重点企业（7）石英压力传感器销量、收入、价格及毛利率（2019-2024）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重点企业（8）石英压力传感器销量、收入、价格及毛利率（2019-2024）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重点企业（9）石英压力传感器销量、收入、价格及毛利率（2019-2024）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重点企业（10）石英压力传感器销量、收入、价格及毛利率（2019-2024）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重点企业（11）石英压力传感器销量、收入、价格及毛利率（2019-2024）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重点企业（12）石英压力传感器销量、收入、价格及毛利率（2019-2024）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全球不同产品类型石英压力传感器销量（2019-2030）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全球不同产品类型石英压力传感器销量及市场份额（2019-2024）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全球不同产品类型石英压力传感器销量预测（2024-2030）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全球不同产品类型石英压力传感器收入（2019-2030）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全球不同产品类型石英压力传感器收入及市场份额（2019-2024）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全球不同产品类型石英压力传感器收入预测（2024-2030）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全球不同产品类型石英压力传感器价格走势（2019-2030）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全球不同应用石英压力传感器销量（2019-2030）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全球不同应用石英压力传感器销量及市场份额（2019-2024）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全球不同应用石英压力传感器销量预测（2024-2030）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全球不同应用石英压力传感器收入（2019-2030）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全球不同应用石英压力传感器收入及市场份额（2019-2024）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全球不同应用石英压力传感器收入预测（2024-2030）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全球不同应用石英压力传感器价格走势（2019-2030）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石英压力传感器产业链分析</w:t>
      </w:r>
      <w:r>
        <w:rPr>
          <w:rFonts w:hint="eastAsia"/>
        </w:rPr>
        <w:br/>
      </w:r>
      <w:r>
        <w:rPr>
          <w:rFonts w:hint="eastAsia"/>
        </w:rPr>
        <w:t>　　8.2 石英压力传感器产业上游供应分析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石英压力传感器下游典型客户</w:t>
      </w:r>
      <w:r>
        <w:rPr>
          <w:rFonts w:hint="eastAsia"/>
        </w:rPr>
        <w:br/>
      </w:r>
      <w:r>
        <w:rPr>
          <w:rFonts w:hint="eastAsia"/>
        </w:rPr>
        <w:t>　　8.4 石英压力传感器销售渠道分析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石英压力传感器行业发展机遇及主要驱动因素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石英压力传感器行业发展面临的风险</w:t>
      </w:r>
      <w:r>
        <w:rPr>
          <w:rFonts w:hint="eastAsia"/>
        </w:rPr>
        <w:br/>
      </w:r>
      <w:r>
        <w:rPr>
          <w:rFonts w:hint="eastAsia"/>
        </w:rPr>
        <w:t>　　9.3 石英压力传感器行业政策分析</w:t>
      </w:r>
      <w:r>
        <w:rPr>
          <w:rFonts w:hint="eastAsia"/>
        </w:rPr>
        <w:br/>
      </w:r>
      <w:r>
        <w:rPr>
          <w:rFonts w:hint="eastAsia"/>
        </w:rPr>
        <w:t>　　9.4 石英压力传感器中国企业SWOT分析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不同产品类型石英压力传感器增长趋势2019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石英压力传感器行业目前发展现状</w:t>
      </w:r>
      <w:r>
        <w:rPr>
          <w:rFonts w:hint="eastAsia"/>
        </w:rPr>
        <w:br/>
      </w:r>
      <w:r>
        <w:rPr>
          <w:rFonts w:hint="eastAsia"/>
        </w:rPr>
        <w:t>　　表4 石英压力传感器发展趋势</w:t>
      </w:r>
      <w:r>
        <w:rPr>
          <w:rFonts w:hint="eastAsia"/>
        </w:rPr>
        <w:br/>
      </w:r>
      <w:r>
        <w:rPr>
          <w:rFonts w:hint="eastAsia"/>
        </w:rPr>
        <w:t>　　表5 全球主要地区石英压力传感器产量（千只）：2019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全球主要地区石英压力传感器产量（2019-2024）&amp;（千只）</w:t>
      </w:r>
      <w:r>
        <w:rPr>
          <w:rFonts w:hint="eastAsia"/>
        </w:rPr>
        <w:br/>
      </w:r>
      <w:r>
        <w:rPr>
          <w:rFonts w:hint="eastAsia"/>
        </w:rPr>
        <w:t>　　表7 全球主要地区石英压力传感器产量市场份额（2019-2024）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全球主要地区石英压力传感器产量（2024-2030）&amp;（千只）</w:t>
      </w:r>
      <w:r>
        <w:rPr>
          <w:rFonts w:hint="eastAsia"/>
        </w:rPr>
        <w:br/>
      </w:r>
      <w:r>
        <w:rPr>
          <w:rFonts w:hint="eastAsia"/>
        </w:rPr>
        <w:t>　　表9 全球市场主要厂商石英压力传感器产能（2023-2024）&amp;（千只）</w:t>
      </w:r>
      <w:r>
        <w:rPr>
          <w:rFonts w:hint="eastAsia"/>
        </w:rPr>
        <w:br/>
      </w:r>
      <w:r>
        <w:rPr>
          <w:rFonts w:hint="eastAsia"/>
        </w:rPr>
        <w:t>　　表10 全球市场主要厂商石英压力传感器销量（2019-2024）&amp;（千只）</w:t>
      </w:r>
      <w:r>
        <w:rPr>
          <w:rFonts w:hint="eastAsia"/>
        </w:rPr>
        <w:br/>
      </w:r>
      <w:r>
        <w:rPr>
          <w:rFonts w:hint="eastAsia"/>
        </w:rPr>
        <w:t>　　表11 全球市场主要厂商石英压力传感器销量市场份额（2019-2024）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全球市场主要厂商石英压力传感器销售收入（2019-2024）&amp;（百万美元）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全球市场主要厂商石英压力传感器销售收入市场份额（2019-2024）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全球市场主要厂商石英压力传感器销售价格（2019-2024）&amp;（美元\u002F只）</w:t>
      </w:r>
      <w:r>
        <w:rPr>
          <w:rFonts w:hint="eastAsia"/>
        </w:rPr>
        <w:br/>
      </w:r>
      <w:r>
        <w:rPr>
          <w:rFonts w:hint="eastAsia"/>
        </w:rPr>
        <w:t>　　表15 2024年全球主要生产商石英压力传感器收入排名（百万美元）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中国市场主要厂商石英压力传感器销量（2019-2024）&amp;（千只）</w:t>
      </w:r>
      <w:r>
        <w:rPr>
          <w:rFonts w:hint="eastAsia"/>
        </w:rPr>
        <w:br/>
      </w:r>
      <w:r>
        <w:rPr>
          <w:rFonts w:hint="eastAsia"/>
        </w:rPr>
        <w:t>　　表17 中国市场主要厂商石英压力传感器销量市场份额（2019-2024）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中国市场主要厂商石英压力传感器销售收入（2019-2024）&amp;（百万美元）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中国市场主要厂商石英压力传感器销售收入市场份额（2019-2024）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中国市场主要厂商石英压力传感器销售价格（2019-2024）&amp;（美元\u002F只）</w:t>
      </w:r>
      <w:r>
        <w:rPr>
          <w:rFonts w:hint="eastAsia"/>
        </w:rPr>
        <w:br/>
      </w:r>
      <w:r>
        <w:rPr>
          <w:rFonts w:hint="eastAsia"/>
        </w:rPr>
        <w:t>　　表21 2024年中国主要生产商石英压力传感器收入排名（百万美元）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全球主要厂商石英压力传感器产地分布及商业化日期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全球主要厂商石英压力传感器产品类型列表</w:t>
      </w:r>
      <w:r>
        <w:rPr>
          <w:rFonts w:hint="eastAsia"/>
        </w:rPr>
        <w:br/>
      </w:r>
      <w:r>
        <w:rPr>
          <w:rFonts w:hint="eastAsia"/>
        </w:rPr>
        <w:t>　　表24 2024全球石英压力传感器主要厂商市场地位（第一梯队、第二梯队和第三梯队）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全球石英压力传感器市场投资、并购等现状分析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全球主要地区石英压力传感器销售收入（百万美元）：2019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全球主要地区石英压力传感器销售收入（2019-2024）&amp;（百万美元）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全球主要地区石英压力传感器销售收入市场份额（2019-2024）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全球主要地区石英压力传感器收入（2024-2030）&amp;（百万美元）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全球主要地区石英压力传感器收入市场份额（2024-2030）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全球主要地区石英压力传感器销量（千只）：2019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全球主要地区石英压力传感器销量（2019-2024）&amp;（千只）</w:t>
      </w:r>
      <w:r>
        <w:rPr>
          <w:rFonts w:hint="eastAsia"/>
        </w:rPr>
        <w:br/>
      </w:r>
      <w:r>
        <w:rPr>
          <w:rFonts w:hint="eastAsia"/>
        </w:rPr>
        <w:t>　　表33 全球主要地区石英压力传感器销量市场份额（2019-2024）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全球主要地区石英压力传感器销量（2024-2030）&amp;（千只）</w:t>
      </w:r>
      <w:r>
        <w:rPr>
          <w:rFonts w:hint="eastAsia"/>
        </w:rPr>
        <w:br/>
      </w:r>
      <w:r>
        <w:rPr>
          <w:rFonts w:hint="eastAsia"/>
        </w:rPr>
        <w:t>　　表35 全球主要地区石英压力传感器销量份额（2024-2030）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重点企业（1）石英压力传感器销量（千只）、收入（百万美元）、价格（美元\u002F只）及毛利率（2019-2024）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重点企业（2）石英压力传感器销量（千只）、收入（百万美元）、价格（美元\u002F只）及毛利率（2019-2024）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重点企业（3）石英压力传感器销量（千只）、收入（百万美元）、价格（美元\u002F只）及毛利率（2019-2024）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重点企业（4）石英压力传感器销量（千只）、收入（百万美元）、价格（美元\u002F只）及毛利率（2019-2024）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重点企业（5）石英压力传感器销量（千只）、收入（百万美元）、价格（美元\u002F只）及毛利率（2019-2024）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重点企业（6）石英压力传感器销量（千只）、收入（百万美元）、价格（美元\u002F只）及毛利率（2019-2024）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重点企业（7）石英压力传感器销量（千只）、收入（百万美元）、价格（美元\u002F只）及毛利率（2019-2024）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重点企业（8）石英压力传感器销量（千只）、收入（百万美元）、价格（美元\u002F只）及毛利率（2019-2024）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重点企业（9）石英压力传感器销量（千只）、收入（百万美元）、价格（美元\u002F只）及毛利率（2019-2024）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重点企业（10）石英压力传感器销量（千只）、收入（百万美元）、价格（美元\u002F只）及毛利率（2019-2024）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重点企业（11）石英压力传感器销量（千只）、收入（百万美元）、价格（美元\u002F只）及毛利率（2019-2024）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重点企业（12）石英压力传感器生产基地、销售区域、竞争对手及市场地位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重点企业（12）石英压力传感器产品规格、参数及市场应用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重点企业（12）石英压力传感器销量（千只）、收入（百万美元）、价格（美元\u002F只）及毛利率（2019-2024）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全球不同产品类型石英压力传感器销量（2019-2024）&amp;（千只）</w:t>
      </w:r>
      <w:r>
        <w:rPr>
          <w:rFonts w:hint="eastAsia"/>
        </w:rPr>
        <w:br/>
      </w:r>
      <w:r>
        <w:rPr>
          <w:rFonts w:hint="eastAsia"/>
        </w:rPr>
        <w:t>　　表97 全球不同产品类型石英压力传感器销量市场份额（2019-2024）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全球不同产品类型石英压力传感器销量预测（2024-2030）&amp;（千只）</w:t>
      </w:r>
      <w:r>
        <w:rPr>
          <w:rFonts w:hint="eastAsia"/>
        </w:rPr>
        <w:br/>
      </w:r>
      <w:r>
        <w:rPr>
          <w:rFonts w:hint="eastAsia"/>
        </w:rPr>
        <w:t>　　表99 全球不同产品类型石英压力传感器销量市场份额预测（2024-2030）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全球不同产品类型石英压力传感器收入（百万美元）&amp;（2019-2024）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全球不同产品类型石英压力传感器收入市场份额（2019-2024）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全球不同产品类型石英压力传感器收入预测（百万美元）&amp;（2024-2030）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全球不同类型石英压力传感器收入市场份额预测（2024-2030）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全球不同产品类型石英压力传感器价格走势（2019-2030）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全球不同应用石英压力传感器销量（2019-2024年）&amp;（千只）</w:t>
      </w:r>
      <w:r>
        <w:rPr>
          <w:rFonts w:hint="eastAsia"/>
        </w:rPr>
        <w:br/>
      </w:r>
      <w:r>
        <w:rPr>
          <w:rFonts w:hint="eastAsia"/>
        </w:rPr>
        <w:t>　　表106 全球不同应用石英压力传感器销量市场份额（2019-2024）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全球不同应用石英压力传感器销量预测（2024-2030）&amp;（千只）</w:t>
      </w:r>
      <w:r>
        <w:rPr>
          <w:rFonts w:hint="eastAsia"/>
        </w:rPr>
        <w:br/>
      </w:r>
      <w:r>
        <w:rPr>
          <w:rFonts w:hint="eastAsia"/>
        </w:rPr>
        <w:t>　　表108 全球不同应用石英压力传感器销量市场份额预测（2024-2030）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全球不同应用石英压力传感器收入（2019-2024年）&amp;（百万美元）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全球不同应用石英压力传感器收入市场份额（2019-2024）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全球不同应用石英压力传感器收入预测（2024-2030）&amp;（百万美元）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全球不同应用石英压力传感器收入市场份额预测（2024-2030）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全球不同应用石英压力传感器价格走势（2019-2030）</w:t>
      </w:r>
      <w:r>
        <w:rPr>
          <w:rFonts w:hint="eastAsia"/>
        </w:rPr>
        <w:br/>
      </w:r>
      <w:r>
        <w:rPr>
          <w:rFonts w:hint="eastAsia"/>
        </w:rPr>
        <w:t>　　表114 石英压力传感器上游原料供应商及联系方式列表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石英压力传感器典型客户列表</w:t>
      </w:r>
      <w:r>
        <w:rPr>
          <w:rFonts w:hint="eastAsia"/>
        </w:rPr>
        <w:br/>
      </w:r>
      <w:r>
        <w:rPr>
          <w:rFonts w:hint="eastAsia"/>
        </w:rPr>
        <w:t>　　表116 石英压力传感器主要销售模式及销售渠道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表117 石英压力传感器行业发展机遇及主要驱动因素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石英压力传感器行业发展面临的风险</w:t>
      </w:r>
      <w:r>
        <w:rPr>
          <w:rFonts w:hint="eastAsia"/>
        </w:rPr>
        <w:br/>
      </w:r>
      <w:r>
        <w:rPr>
          <w:rFonts w:hint="eastAsia"/>
        </w:rPr>
        <w:t>　　表119 石英压力传感器行业政策分析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石英压力传感器产品图片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全球不同产品类型石英压力传感器产量市场份额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压阻式石英压力传感器产品图片</w:t>
      </w:r>
      <w:r>
        <w:rPr>
          <w:rFonts w:hint="eastAsia"/>
        </w:rPr>
        <w:br/>
      </w:r>
      <w:r>
        <w:rPr>
          <w:rFonts w:hint="eastAsia"/>
        </w:rPr>
        <w:t>　　图4 压电式石英压力传感器产品图片</w:t>
      </w:r>
      <w:r>
        <w:rPr>
          <w:rFonts w:hint="eastAsia"/>
        </w:rPr>
        <w:br/>
      </w:r>
      <w:r>
        <w:rPr>
          <w:rFonts w:hint="eastAsia"/>
        </w:rPr>
        <w:t>　　图5 全球不同应用石英压力传感器消费量市场份额2023 vs 2024</w:t>
      </w:r>
      <w:r>
        <w:rPr>
          <w:rFonts w:hint="eastAsia"/>
        </w:rPr>
        <w:br/>
      </w:r>
      <w:r>
        <w:rPr>
          <w:rFonts w:hint="eastAsia"/>
        </w:rPr>
        <w:t>　　图6 石油行业</w:t>
      </w:r>
      <w:r>
        <w:rPr>
          <w:rFonts w:hint="eastAsia"/>
        </w:rPr>
        <w:br/>
      </w:r>
      <w:r>
        <w:rPr>
          <w:rFonts w:hint="eastAsia"/>
        </w:rPr>
        <w:t>　　图7 水电行业</w:t>
      </w:r>
      <w:r>
        <w:rPr>
          <w:rFonts w:hint="eastAsia"/>
        </w:rPr>
        <w:br/>
      </w:r>
      <w:r>
        <w:rPr>
          <w:rFonts w:hint="eastAsia"/>
        </w:rPr>
        <w:t>　　图8 制造行业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全球石英压力传感器产能、产量、产能利用率及发展趋势（2019-2030）&amp;（千只）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图11 全球石英压力传感器产量、需求量及发展趋势（2019-2030）&amp;（千只）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图12 全球主要地区石英压力传感器产量市场份额（2019-2030）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中国石英压力传感器产能、产量、产能利用率及发展趋势（2019-2030）&amp;（千只）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图14 中国石英压力传感器产量、市场需求量及发展趋势（2019-2030）&amp;（千只）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图15 全球石英压力传感器市场销售额及增长率：（2019-2030）&amp;（百万美元）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全球市场石英压力传感器市场规模：2019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全球市场石英压力传感器销量及增长率（2019-2030）&amp;（千只）</w:t>
      </w:r>
      <w:r>
        <w:rPr>
          <w:rFonts w:hint="eastAsia"/>
        </w:rPr>
        <w:br/>
      </w:r>
      <w:r>
        <w:rPr>
          <w:rFonts w:hint="eastAsia"/>
        </w:rPr>
        <w:t>　　图18 全球市场石英压力传感器价格趋势（2019-2030）&amp;（千只）&amp;（美元\u002F只）</w:t>
      </w:r>
      <w:r>
        <w:rPr>
          <w:rFonts w:hint="eastAsia"/>
        </w:rPr>
        <w:br/>
      </w:r>
      <w:r>
        <w:rPr>
          <w:rFonts w:hint="eastAsia"/>
        </w:rPr>
        <w:t>　　图19 2024年全球市场主要厂商石英压力传感器销量市场份额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2024年全球市场主要厂商石英压力传感器收入市场份额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2024年中国市场主要厂商石英压力传感器销量市场份额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2024年中国市场主要厂商石英压力传感器收入市场份额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2024年全球前五大生产商石英压力传感器市场份额</w:t>
      </w:r>
      <w:r>
        <w:rPr>
          <w:rFonts w:hint="eastAsia"/>
        </w:rPr>
        <w:br/>
      </w:r>
      <w:r>
        <w:rPr>
          <w:rFonts w:hint="eastAsia"/>
        </w:rPr>
        <w:t>　　图24 2024全球石英压力传感器第一梯队、第二梯队和第三梯队生产商（品牌）及市场份额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全球主要地区石英压力传感器销售收入市场份额（2023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北美市场石英压力传感器销量及增长率（2019-2030） &amp;（千只）</w:t>
      </w:r>
      <w:r>
        <w:rPr>
          <w:rFonts w:hint="eastAsia"/>
        </w:rPr>
        <w:br/>
      </w:r>
      <w:r>
        <w:rPr>
          <w:rFonts w:hint="eastAsia"/>
        </w:rPr>
        <w:t>　　图27 北美市场石英压力传感器收入及增长率（2019-2030）&amp;（百万美元）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欧洲市场石英压力传感器销量及增长率（2019-2030） &amp;（千只）</w:t>
      </w:r>
      <w:r>
        <w:rPr>
          <w:rFonts w:hint="eastAsia"/>
        </w:rPr>
        <w:br/>
      </w:r>
      <w:r>
        <w:rPr>
          <w:rFonts w:hint="eastAsia"/>
        </w:rPr>
        <w:t>　　图29 欧洲市场石英压力传感器收入及增长率（2019-2030）&amp;（百万美元）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中国市场石英压力传感器销量及增长率（2019-2030）&amp; （千只）</w:t>
      </w:r>
      <w:r>
        <w:rPr>
          <w:rFonts w:hint="eastAsia"/>
        </w:rPr>
        <w:br/>
      </w:r>
      <w:r>
        <w:rPr>
          <w:rFonts w:hint="eastAsia"/>
        </w:rPr>
        <w:t>　　图31 中国市场石英压力传感器收入及增长率（2019-2030）&amp;（百万美元）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印度市场石英压力传感器销量及增长率（2019-2030）&amp; （千只）</w:t>
      </w:r>
      <w:r>
        <w:rPr>
          <w:rFonts w:hint="eastAsia"/>
        </w:rPr>
        <w:br/>
      </w:r>
      <w:r>
        <w:rPr>
          <w:rFonts w:hint="eastAsia"/>
        </w:rPr>
        <w:t>　　图33 印度市场石英压力传感器收入及增长率（2019-2030）&amp;（百万美元）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中国台湾市场石英压力传感器销量及增长率（2019-2030）&amp; （千只）</w:t>
      </w:r>
      <w:r>
        <w:rPr>
          <w:rFonts w:hint="eastAsia"/>
        </w:rPr>
        <w:br/>
      </w:r>
      <w:r>
        <w:rPr>
          <w:rFonts w:hint="eastAsia"/>
        </w:rPr>
        <w:t>　　图35 中国台湾市场石英压力传感器收入及增长率（2019-2030）&amp;（百万美元）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全球不同产品类型石英压力传感器价格走势（2019-2030）&amp;（美元\u002F只）</w:t>
      </w:r>
      <w:r>
        <w:rPr>
          <w:rFonts w:hint="eastAsia"/>
        </w:rPr>
        <w:br/>
      </w:r>
      <w:r>
        <w:rPr>
          <w:rFonts w:hint="eastAsia"/>
        </w:rPr>
        <w:t>　　图37 全球不同应用石英压力传感器价格走势（2019-2030）&amp;（美元\u002F只）</w:t>
      </w:r>
      <w:r>
        <w:rPr>
          <w:rFonts w:hint="eastAsia"/>
        </w:rPr>
        <w:br/>
      </w:r>
      <w:r>
        <w:rPr>
          <w:rFonts w:hint="eastAsia"/>
        </w:rPr>
        <w:t>　　图38 石英压力传感器产业链</w:t>
      </w:r>
      <w:r>
        <w:rPr>
          <w:rFonts w:hint="eastAsia"/>
        </w:rPr>
        <w:br/>
      </w:r>
      <w:r>
        <w:rPr>
          <w:rFonts w:hint="eastAsia"/>
        </w:rPr>
        <w:t>　　图39 石英压力传感器中国企业SWOT分析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e48b04575469c" w:history="1">
        <w:r>
          <w:rPr>
            <w:rStyle w:val="Hyperlink"/>
          </w:rPr>
          <w:t>2024-2030年全球与中国石英压力传感器市场研究分析及趋势预测报告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e48b04575469c" w:history="1">
        <w:r>
          <w:rPr>
            <w:rStyle w:val="Hyperlink"/>
          </w:rPr>
          <w:t>https://www.20087.com/6/37/ShiYingYaLiChuanGanQiHangYeQuShi.html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d3a10622f466c" w:history="1">
      <w:r>
        <w:rPr>
          <w:rStyle w:val="Hyperlink"/>
        </w:rPr>
        <w:t>2024-2030年全球与中国石英压力传感器市场研究分析及趋势预测报告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iYingYaLiChuanGanQiHangYeQuShi.html" TargetMode="External" Id="Rf30e48b04575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iYingYaLiChuanGanQiHangYeQuShi.html" TargetMode="External" Id="R20ed3a10622f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2024-02-14T04:02:00Z</dcterms:created>
  <dcterms:modified xsi:type="dcterms:W3CDTF">2024-02-14T05:02:00Z</dcterms:modified>
  <dc:subject>2024-2030年全球与中国石英压力传感器市场研究分析及趋势预测报告</dc:subject>
  <dc:title>2024-2030年全球与中国石英压力传感器市场研究分析及趋势预测报告</dc:title>
  <cp:keywords>2024-2030年全球与中国石英压力传感器市场研究分析及趋势预测报告</cp:keywords>
  <dc:description>2024-2030年全球与中国石英压力传感器市场研究分析及趋势预测报告</dc:description>
</cp:coreProperties>
</file>