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8bf53b5664b72" w:history="1">
              <w:r>
                <w:rPr>
                  <w:rStyle w:val="Hyperlink"/>
                </w:rPr>
                <w:t>中国二十辊轧机行业现状与发展趋势分析报告（2025-2031年）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8bf53b5664b72" w:history="1">
              <w:r>
                <w:rPr>
                  <w:rStyle w:val="Hyperlink"/>
                </w:rPr>
                <w:t>中国二十辊轧机行业现状与发展趋势分析报告（2025-2031年）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8bf53b5664b72" w:history="1">
                <w:r>
                  <w:rPr>
                    <w:rStyle w:val="Hyperlink"/>
                  </w:rPr>
                  <w:t>https://www.20087.com/6/17/ErShiGunYaJiHangYeQuShi.html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辊轧机作为精密金属板材加工的关键设备，广泛应用于航空航天、汽车、电子等行业，对材料的精度和表面质量有着极高要求。现代二十辊轧机集成了高度自动化控制技术和精密的厚度控制系统，能够实现极薄带材的稳定生产。随着制造业对材料性能要求的不断提升，对二十辊轧机的高精度、高效率及定制化需求日益增长。</w:t>
      </w:r>
      <w:r>
        <w:rPr>
          <w:rFonts w:hint="eastAsia"/>
        </w:rPr>
        <w:br/>
      </w:r>
      <w:r>
        <w:rPr>
          <w:rFonts w:hint="eastAsia"/>
        </w:rPr>
        <w:t>　　未来，二十辊轧机的技术创新将聚焦于智能化与灵活性。通过集成人工智能、物联网技术，实现生产过程的实时监控、故障预测与自我优化，提升生产效率与产品质量。同时，针对新材料的研发，如高强度合金、超薄复合材料的加工需求，将推动二十辊轧机向更高精度、更宽幅面、更快换辊速度的方向发展，以适应市场对高性能材料的多样化需求。此外，环保节能设计也将成为发展趋势，减少能耗与废弃物排放，符合制造业绿色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8bf53b5664b72" w:history="1">
        <w:r>
          <w:rPr>
            <w:rStyle w:val="Hyperlink"/>
          </w:rPr>
          <w:t>中国二十辊轧机行业现状与发展趋势分析报告（2025-2031年）</w:t>
        </w:r>
      </w:hyperlink>
      <w:r>
        <w:rPr>
          <w:rFonts w:hint="eastAsia"/>
        </w:rPr>
        <w:t>》依托权威机构及行业协会数据，结合二十辊轧机行业的宏观环境与微观实践，从二十辊轧机市场规模、市场需求、技术现状及产业链结构等多维度进行了系统调研与分析。报告通过严谨的研究方法与翔实的数据支持，辅以直观图表，全面剖析了二十辊轧机行业发展趋势、重点企业表现及市场竞争格局，并通过SWOT分析揭示了行业机遇与潜在风险，为二十辊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二十辊轧机市场概述</w:t>
      </w:r>
      <w:r>
        <w:rPr>
          <w:rFonts w:hint="eastAsia"/>
        </w:rPr>
        <w:br/>
      </w:r>
      <w:r>
        <w:rPr>
          <w:rFonts w:hint="eastAsia"/>
        </w:rPr>
        <w:t>　　第一节 二十辊轧机产品定义及统计范围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按照不同产品类型，二十辊轧机主要可以分为如下几个类别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一、不同产品类型二十辊轧机增长趋势2024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从不同应用，二十辊轧机主要包括如下几个方面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全球与中国二十辊轧机发展现状对比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一、2020-2031年全球二十辊轧机发展现状及未来趋势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二、2020-2031年中国二十辊轧机生产发展现状及未来趋势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2020-2031年全球二十辊轧机供需现状及预测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一、2020-2031年全球二十辊轧机产能、产量、产能利用率及发展趋势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二、2020-2031年全球二十辊轧机产量、表观消费量及发展趋势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2020-2031年中国二十辊轧机供需现状及预测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一、2020-2031年中国二十辊轧机产能、产量、产能利用率及发展趋势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二、2020-2031年中国二十辊轧机产量、表观消费量及发展趋势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三、2020-2031年中国二十辊轧机产量、市场需求量及发展趋势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全球与中国主要二十辊轧机厂商发展分析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2020-2025年全球二十辊轧机主要厂商列表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一、2020-2025年全球二十辊轧机主要厂商产量列表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二、2020-2025年全球二十辊轧机主要厂商产值列表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三、2025年全球主要生产商二十辊轧机收入排名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四、2020-2025年全球二十辊轧机主要厂商产品价格列表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中国市场二十辊轧机主要厂商发展分析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一、2020-2025年中国二十辊轧机主要厂商产量列表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二、2020-2025年中国二十辊轧机主要厂商产值列表</w:t>
      </w:r>
      <w:r>
        <w:rPr>
          <w:rFonts w:hint="eastAsia"/>
        </w:rPr>
        <w:br/>
      </w:r>
      <w:r>
        <w:rPr>
          <w:rFonts w:hint="eastAsia"/>
        </w:rPr>
        <w:t>　　第三节 二十辊轧机厂商产地分布及商业化日期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二十辊轧机行业集中度、竞争程度分析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一、二十辊轧机行业集中度分析：全球Top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二、全球二十辊轧机第一梯队、第二梯队和第三梯队生产商（品牌）及市场份额（2024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二十辊轧机全球领先企业SWOT分析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全球主要二十辊轧机企业采访及观点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全球二十辊轧机主要生产地区发展分析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全球主要地区二十辊轧机市场规模分析：2020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一、2020-2031年全球主要地区二十辊轧机产量及市场份额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二、2020-2031年全球主要地区二十辊轧机产量及市场份额预测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三、2020-2031年全球主要地区二十辊轧机产值及市场份额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四、2020-2031年全球主要地区二十辊轧机产值及市场份额预测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2020-2031年北美市场二十辊轧机产量、产值及增长率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2020-2031年欧洲市场二十辊轧机产量、产值及增长率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2020-2031年中国市场二十辊轧机产量、产值及增长率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2020-2031年日本市场二十辊轧机产量、产值及增长率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2020-2031年东南亚市场二十辊轧机产量、产值及增长率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2020-2031年印度市场二十辊轧机产量、产值及增长率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全球二十辊轧机消费主要地区发展分析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全球主要地区二十辊轧机消费展望2020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2020-2025年全球主要地区二十辊轧机消费量及增长率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2025-2031年全球主要地区二十辊轧机消费量预测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全球二十辊轧机重点厂商概况分析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不同类型二十辊轧机产品的发展分析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2020-2031年全球不同类型二十辊轧机产量</w:t>
      </w:r>
      <w:r>
        <w:rPr>
          <w:rFonts w:hint="eastAsia"/>
        </w:rPr>
        <w:br/>
      </w:r>
      <w:r>
        <w:rPr>
          <w:rFonts w:hint="eastAsia"/>
        </w:rPr>
        <w:t>　　　　一、2020-2025年全球二十辊轧机不同类型二十辊轧机产量及市场份额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二、2025-2031年全球不同类型二十辊轧机产量预测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2020-2031年全球不同类型二十辊轧机产值</w:t>
      </w:r>
      <w:r>
        <w:rPr>
          <w:rFonts w:hint="eastAsia"/>
        </w:rPr>
        <w:br/>
      </w:r>
      <w:r>
        <w:rPr>
          <w:rFonts w:hint="eastAsia"/>
        </w:rPr>
        <w:t>　　　　一、2020-2025年全球二十辊轧机不同类型二十辊轧机产值及市场份额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二、2025-2031年全球不同类型二十辊轧机产值预测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2020-2031年全球不同类型二十辊轧机价格走势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2020-2025年不同价格区间二十辊轧机市场份额对比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2020-2031年中国不同类型二十辊轧机产量</w:t>
      </w:r>
      <w:r>
        <w:rPr>
          <w:rFonts w:hint="eastAsia"/>
        </w:rPr>
        <w:br/>
      </w:r>
      <w:r>
        <w:rPr>
          <w:rFonts w:hint="eastAsia"/>
        </w:rPr>
        <w:t>　　　　一、2020-2025年中国二十辊轧机不同类型二十辊轧机产量及市场份额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二、2025-2031年中国不同类型二十辊轧机产量预测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2020-2031年中国不同类型二十辊轧机产值</w:t>
      </w:r>
      <w:r>
        <w:rPr>
          <w:rFonts w:hint="eastAsia"/>
        </w:rPr>
        <w:br/>
      </w:r>
      <w:r>
        <w:rPr>
          <w:rFonts w:hint="eastAsia"/>
        </w:rPr>
        <w:t>　　　　一、2020-2025年中国二十辊轧机不同类型二十辊轧机产值及市场份额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二、2025-2031年中国不同类型二十辊轧机产值预测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二十辊轧机上游原料及下游主要应用发展分析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二十辊轧机产业链分析</w:t>
      </w:r>
      <w:r>
        <w:rPr>
          <w:rFonts w:hint="eastAsia"/>
        </w:rPr>
        <w:br/>
      </w:r>
      <w:r>
        <w:rPr>
          <w:rFonts w:hint="eastAsia"/>
        </w:rPr>
        <w:t>　　第二节 二十辊轧机产业上游供应分析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2020-2031年全球不同应用二十辊轧机消费量、市场份额及增长率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一、2020-2025年全球不同应用二十辊轧机消费量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二、2025-2031年全球不同应用二十辊轧机消费量预测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2020-2031年中国不同应用二十辊轧机消费量、市场份额及增长率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一、2020-2025年中国不同应用二十辊轧机消费量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二、2025-2031年中国不同应用二十辊轧机消费量预测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中国二十辊轧机产量、消费量、进出口分析及未来趋势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2020-2031年中国二十辊轧机产量、消费量、进出口分析及未来趋势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中国二十辊轧机进出口贸易趋势</w:t>
      </w:r>
      <w:r>
        <w:rPr>
          <w:rFonts w:hint="eastAsia"/>
        </w:rPr>
        <w:br/>
      </w:r>
      <w:r>
        <w:rPr>
          <w:rFonts w:hint="eastAsia"/>
        </w:rPr>
        <w:t>　　第三节 中国二十辊轧机主要进口来源</w:t>
      </w:r>
      <w:r>
        <w:rPr>
          <w:rFonts w:hint="eastAsia"/>
        </w:rPr>
        <w:br/>
      </w:r>
      <w:r>
        <w:rPr>
          <w:rFonts w:hint="eastAsia"/>
        </w:rPr>
        <w:t>　　第四节 中国二十辊轧机主要出口目的地</w:t>
      </w:r>
      <w:r>
        <w:rPr>
          <w:rFonts w:hint="eastAsia"/>
        </w:rPr>
        <w:br/>
      </w:r>
      <w:r>
        <w:rPr>
          <w:rFonts w:hint="eastAsia"/>
        </w:rPr>
        <w:t>　　第五节 中国二十辊轧机行业未来发展的有利因素、不利因素分析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中国二十辊轧机主要地区分布</w:t>
      </w:r>
      <w:r>
        <w:rPr>
          <w:rFonts w:hint="eastAsia"/>
        </w:rPr>
        <w:br/>
      </w:r>
      <w:r>
        <w:rPr>
          <w:rFonts w:hint="eastAsia"/>
        </w:rPr>
        <w:t>　　第一节 中国二十辊轧机生产地区分布</w:t>
      </w:r>
      <w:r>
        <w:rPr>
          <w:rFonts w:hint="eastAsia"/>
        </w:rPr>
        <w:br/>
      </w:r>
      <w:r>
        <w:rPr>
          <w:rFonts w:hint="eastAsia"/>
        </w:rPr>
        <w:t>　　第二节 中国二十辊轧机消费地区分布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二十辊轧机技术及相关行业技术发展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未来二十辊轧机行业、产品及技术发展趋势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二十辊轧机行业及市场环境发展趋势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二十辊轧机产品及技术发展趋势</w:t>
      </w:r>
      <w:r>
        <w:rPr>
          <w:rFonts w:hint="eastAsia"/>
        </w:rPr>
        <w:br/>
      </w:r>
      <w:r>
        <w:rPr>
          <w:rFonts w:hint="eastAsia"/>
        </w:rPr>
        <w:t>　　第三节 二十辊轧机产品价格走势</w:t>
      </w:r>
      <w:r>
        <w:rPr>
          <w:rFonts w:hint="eastAsia"/>
        </w:rPr>
        <w:br/>
      </w:r>
      <w:r>
        <w:rPr>
          <w:rFonts w:hint="eastAsia"/>
        </w:rPr>
        <w:t>　　第四节 未来二十辊轧机市场消费形态、消费者偏好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二十辊轧机销售渠道分析及建议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国内市场二十辊轧机销售渠道</w:t>
      </w:r>
      <w:r>
        <w:rPr>
          <w:rFonts w:hint="eastAsia"/>
        </w:rPr>
        <w:br/>
      </w:r>
      <w:r>
        <w:rPr>
          <w:rFonts w:hint="eastAsia"/>
        </w:rPr>
        <w:t>　　第二节 企业海外二十辊轧机销售渠道</w:t>
      </w:r>
      <w:r>
        <w:rPr>
          <w:rFonts w:hint="eastAsia"/>
        </w:rPr>
        <w:br/>
      </w:r>
      <w:r>
        <w:rPr>
          <w:rFonts w:hint="eastAsia"/>
        </w:rPr>
        <w:t>　　第三节 二十辊轧机销售/营销策略建议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二十辊轧机行业研究成果及结论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按照不同产品类型，二十辊轧机主要可以分为如下几个类别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不同种类二十辊轧机增长趋势2024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从不同应用，二十辊轧机主要包括如下几个方面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不同应用二十辊轧机消费量增长趋势2024 VS 2025</w:t>
      </w:r>
      <w:r>
        <w:rPr>
          <w:rFonts w:hint="eastAsia"/>
        </w:rPr>
        <w:br/>
      </w:r>
      <w:r>
        <w:rPr>
          <w:rFonts w:hint="eastAsia"/>
        </w:rPr>
        <w:t>　　表 二十辊轧机中国及欧美日等地区政策分析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二十辊轧机潜在市场机会、挑战及风险分析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2020-2025年全球二十辊轧机主要厂商产量列表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2020-2025年全球二十辊轧机主要厂商产量市场份额列表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2020-2025年全球二十辊轧机主要厂商产值列表</w:t>
      </w:r>
      <w:r>
        <w:rPr>
          <w:rFonts w:hint="eastAsia"/>
        </w:rPr>
        <w:br/>
      </w:r>
      <w:r>
        <w:rPr>
          <w:rFonts w:hint="eastAsia"/>
        </w:rPr>
        <w:t>　　表 全球二十辊轧机主要厂商产值市场份额列表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2025年全球主要生产商二十辊轧机收入排名</w:t>
      </w:r>
      <w:r>
        <w:rPr>
          <w:rFonts w:hint="eastAsia"/>
        </w:rPr>
        <w:br/>
      </w:r>
      <w:r>
        <w:rPr>
          <w:rFonts w:hint="eastAsia"/>
        </w:rPr>
        <w:t>　　表 2020-2025年全球二十辊轧机主要厂商产品价格列表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2020-2025年中国市场二十辊轧机主要厂商产品产量列表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2020-2025年中国二十辊轧机主要厂商产量市场份额列表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2020-2025年中国二十辊轧机主要厂商产值列表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2020-2025年中国二十辊轧机主要厂商产值市场份额列表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全球主要厂商二十辊轧机厂商产地分布及商业化日期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全球主要二十辊轧机企业采访及观点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全球主要地区二十辊轧机产值：2020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2020-2025年全球主要地区二十辊轧机产量市场份额列表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2025-2031年全球主要地区二十辊轧机产量列表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2025-2031年全球主要地区二十辊轧机产量份额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2020-2025年全球主要地区二十辊轧机产值列表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2020-2025年全球主要地区二十辊轧机产值份额列表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2020-2025年全球主要地区二十辊轧机消费量列表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2020-2025年全球主要地区二十辊轧机消费量市场份额列表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2020-2025年重点企业（八）二十辊轧机产能、产量、产值、价格及毛利率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重点企业（八）二十辊轧机产品规格及价格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2020-2025年全球不同产品类型二十辊轧机产量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2020-2025年全球不同产品类型二十辊轧机产量市场份额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2020-2025年全球不同产品类型二十辊轧机产量市场份额预测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2020-2025年全球不同类型二十辊轧机产值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2020-2025年全球不同类型二十辊轧机产值市场份额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全球不同类型二十辊轧机产值预测（2025-2031）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全球不同类型二十辊轧机产值市场预测份额（2025-2031）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2020-2025年全球不同价格区间二十辊轧机市场份额对比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2020-2025年中国不同产品类型二十辊轧机产量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2020-2025年中国不同产品类型二十辊轧机产量市场份额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中国不同产品类型二十辊轧机产量预测（2025-2031）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中国不同产品类型二十辊轧机产量市场份额预测（2025-2031）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2020-2025年中国不同产品类型二十辊轧机产值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2020-2025年中国不同产品类型二十辊轧机产值市场份额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中国不同产品类型二十辊轧机产值预测（2025-2031）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中国不同产品类型二十辊轧机产值市场份额预测（2025-2031）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二十辊轧机上游原料供应商及联系方式列表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2020-2025年全球不同应用二十辊轧机消费量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2020-2025年全球不同应用二十辊轧机消费量市场份额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全球不同应用二十辊轧机消费量预测（2025-2031）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全球不同应用二十辊轧机消费量市场份额预测（2025-2031）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2020-2025年中国不同应用二十辊轧机消费量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2020-2025年中国不同应用二十辊轧机消费量市场份额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中国不同应用二十辊轧机消费量预测（2025-2031）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中国不同应用二十辊轧机消费量市场份额预测（2025-2031）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2020-2025年中国二十辊轧机产量、消费量、进出口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中国二十辊轧机产量、消费量、进出口预测（2025-2031）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中国市场二十辊轧机进出口贸易趋势</w:t>
      </w:r>
      <w:r>
        <w:rPr>
          <w:rFonts w:hint="eastAsia"/>
        </w:rPr>
        <w:br/>
      </w:r>
      <w:r>
        <w:rPr>
          <w:rFonts w:hint="eastAsia"/>
        </w:rPr>
        <w:t>　　表 中国市场二十辊轧机主要进口来源</w:t>
      </w:r>
      <w:r>
        <w:rPr>
          <w:rFonts w:hint="eastAsia"/>
        </w:rPr>
        <w:br/>
      </w:r>
      <w:r>
        <w:rPr>
          <w:rFonts w:hint="eastAsia"/>
        </w:rPr>
        <w:t>　　表 中国市场二十辊轧机主要出口目的地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中国二十辊轧机生产地区分布</w:t>
      </w:r>
      <w:r>
        <w:rPr>
          <w:rFonts w:hint="eastAsia"/>
        </w:rPr>
        <w:br/>
      </w:r>
      <w:r>
        <w:rPr>
          <w:rFonts w:hint="eastAsia"/>
        </w:rPr>
        <w:t>　　表 中国二十辊轧机消费地区分布</w:t>
      </w:r>
      <w:r>
        <w:rPr>
          <w:rFonts w:hint="eastAsia"/>
        </w:rPr>
        <w:br/>
      </w:r>
      <w:r>
        <w:rPr>
          <w:rFonts w:hint="eastAsia"/>
        </w:rPr>
        <w:t>　　表 二十辊轧机行业及市场环境发展趋势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 二十辊轧机产品及技术发展趋势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国内当前及未来二十辊轧机主要销售模式及销售渠道趋势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欧美日等地区当前及未来二十辊轧机主要销售模式及销售渠道趋势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二十辊轧机产品市场定位及目标消费者分析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二十辊轧机产品图片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2025年全球不同产品类型二十辊轧机产量市场份额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全球产品类型二十辊轧机消费量市场份额2024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2020-2031年中国二十辊轧机产量及发展趋势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2020-2031年中国二十辊轧机产值及未来发展趋势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2020-2031年全球二十辊轧机产能、产量、产能利用率及发展趋势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2020-2031年全球二十辊轧机产量、市场需求量及发展趋势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2020-2031年中国二十辊轧机产能、产量、产能利用率及发展趋势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2020-2031年中国二十辊轧机产量、市场需求量及发展趋势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全球二十辊轧机主要厂商2025年产量市场份额列表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全球二十辊轧机主要厂商2025年产值市场份额列表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2020-2025年中国市场二十辊轧机主要厂商2025年产量市场份额列表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中国二十辊轧机主要厂商2025年产量市场份额列表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中国二十辊轧机主要厂商2025年产值市场份额列表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2025年全球前五及前十大生产商二十辊轧机市场份额</w:t>
      </w:r>
      <w:r>
        <w:rPr>
          <w:rFonts w:hint="eastAsia"/>
        </w:rPr>
        <w:br/>
      </w:r>
      <w:r>
        <w:rPr>
          <w:rFonts w:hint="eastAsia"/>
        </w:rPr>
        <w:t>　　图 全球二十辊轧机第一梯队、第二梯队和第三梯队生产商（品牌）及市场份额（2024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二十辊轧机全球领先企业SWOT分析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全球主要地区二十辊轧机消费量市场份额（2024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2020-2031年印度市场二十辊轧机产量及增长率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2020-2031年印度市场二十辊轧机产值及增长率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全球主要地区二十辊轧机消费量市场份额（2024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全球主要地区二十辊轧机消费量市场份额（2024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2020-2031年印度市场二十辊轧机消费量、增长率及发展预测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二十辊轧机产业链图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二十辊轧机产品价格走势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8bf53b5664b72" w:history="1">
        <w:r>
          <w:rPr>
            <w:rStyle w:val="Hyperlink"/>
          </w:rPr>
          <w:t>中国二十辊轧机行业现状与发展趋势分析报告（2025-2031年）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8bf53b5664b72" w:history="1">
        <w:r>
          <w:rPr>
            <w:rStyle w:val="Hyperlink"/>
          </w:rPr>
          <w:t>https://www.20087.com/6/17/ErShiGunYaJiHangYeQuShi.html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辊轧机背衬轴承、二十辊轧机工作原理、二十辊轧机改造的意义和价值、二十辊轧机及高精度冷轧钢带生产、铝杆连铸连轧生产线、二十辊轧机最新招聘信息、20辊轧机价格、二十辊轧机轧辊装配图、二十辊轧机一中间辊锥度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ddf486e041ec" w:history="1">
      <w:r>
        <w:rPr>
          <w:rStyle w:val="Hyperlink"/>
        </w:rPr>
        <w:t>中国二十辊轧机行业现状与发展趋势分析报告（2025-2031年）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ShiGunYaJiHangYeQuShi.html" TargetMode="External" Id="R9958bf53b56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ShiGunYaJiHangYeQuShi.html" TargetMode="External" Id="Rfb7cddf486e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2025-01-27T02:24:00Z</dcterms:created>
  <dcterms:modified xsi:type="dcterms:W3CDTF">2025-01-27T03:24:00Z</dcterms:modified>
  <dc:subject>中国二十辊轧机行业现状与发展趋势分析报告（2025-2031年）</dc:subject>
  <dc:title>中国二十辊轧机行业现状与发展趋势分析报告（2025-2031年）</dc:title>
  <cp:keywords>中国二十辊轧机行业现状与发展趋势分析报告（2025-2031年）</cp:keywords>
  <dc:description>中国二十辊轧机行业现状与发展趋势分析报告（2025-2031年）</dc:description>
</cp:coreProperties>
</file>