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076d8f3234a40" w:history="1">
              <w:r>
                <w:rPr>
                  <w:rStyle w:val="Hyperlink"/>
                </w:rPr>
                <w:t>中国爬楼机器人市场现状与发展前景预测报告（2024-2030年）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076d8f3234a40" w:history="1">
              <w:r>
                <w:rPr>
                  <w:rStyle w:val="Hyperlink"/>
                </w:rPr>
                <w:t>中国爬楼机器人市场现状与发展前景预测报告（2024-2030年）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076d8f3234a40" w:history="1">
                <w:r>
                  <w:rPr>
                    <w:rStyle w:val="Hyperlink"/>
                  </w:rPr>
                  <w:t>https://www.20087.com/6/37/PaLouJiQiRenHangYeQianJingFenXi.html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楼机器人是一种用于协助搬运重物上下楼梯的智能设备，广泛应用于家居、物流和医疗领域。近年来，随着机器人技术的进步和市场需求的增加，爬楼机器人的机动性、负载能力和智能化水平不断提高。现代爬楼机器人能够自动识别楼梯结构，平稳搬运货物，减轻人工负担，提高工作效率。</w:t>
      </w:r>
      <w:r>
        <w:rPr>
          <w:rFonts w:hint="eastAsia"/>
        </w:rPr>
        <w:br/>
      </w:r>
      <w:r>
        <w:rPr>
          <w:rFonts w:hint="eastAsia"/>
        </w:rPr>
        <w:t>　　未来，爬楼机器人将更加注重自主性和适应性。一方面，通过集成更高级的传感器和AI算法，爬楼机器人将能够更好地适应各种环境，如狭窄空间、不规则楼梯等，同时实现自主导航和避障，减少人为干预。另一方面，随着服务机器人的普及，爬楼机器人将融入更多服务功能，如语音交互和物品识别，成为智能家居和智能物流系统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076d8f3234a40" w:history="1">
        <w:r>
          <w:rPr>
            <w:rStyle w:val="Hyperlink"/>
          </w:rPr>
          <w:t>中国爬楼机器人市场现状与发展前景预测报告（2024-2030年）</w:t>
        </w:r>
      </w:hyperlink>
      <w:r>
        <w:rPr>
          <w:rFonts w:hint="eastAsia"/>
        </w:rPr>
        <w:t>》依托权威数据资源与长期市场监测，系统分析了爬楼机器人行业的市场规模、市场需求及产业链结构，深入探讨了爬楼机器人价格变动与细分市场特征。报告科学预测了爬楼机器人市场前景及未来发展趋势，重点剖析了行业集中度、竞争格局及重点企业的市场地位，并通过SWOT分析揭示了爬楼机器人行业机遇与潜在风险。报告为投资者及业内企业提供了全面的市场洞察与决策参考，助力把握爬楼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爬楼机器人行业界定</w:t>
      </w:r>
      <w:r>
        <w:rPr>
          <w:rFonts w:hint="eastAsia"/>
        </w:rPr>
        <w:br/>
      </w:r>
      <w:r>
        <w:rPr>
          <w:rFonts w:hint="eastAsia"/>
        </w:rPr>
        <w:t>　　第一节 爬楼机器人行业定义</w:t>
      </w:r>
      <w:r>
        <w:rPr>
          <w:rFonts w:hint="eastAsia"/>
        </w:rPr>
        <w:br/>
      </w:r>
      <w:r>
        <w:rPr>
          <w:rFonts w:hint="eastAsia"/>
        </w:rPr>
        <w:t>　　第二节 爬楼机器人行业特点分析</w:t>
      </w:r>
      <w:r>
        <w:rPr>
          <w:rFonts w:hint="eastAsia"/>
        </w:rPr>
        <w:br/>
      </w:r>
      <w:r>
        <w:rPr>
          <w:rFonts w:hint="eastAsia"/>
        </w:rPr>
        <w:t>　　第三节 爬楼机器人产业链分析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2023年世界爬楼机器人行业市场运行形势分析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2023年全球爬楼机器人行业发展概况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世界爬楼机器人行业发展走势</w:t>
      </w:r>
      <w:r>
        <w:rPr>
          <w:rFonts w:hint="eastAsia"/>
        </w:rPr>
        <w:br/>
      </w:r>
      <w:r>
        <w:rPr>
          <w:rFonts w:hint="eastAsia"/>
        </w:rPr>
        <w:t>　　　　二、全球爬楼机器人行业市场分布情况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三、全球爬楼机器人行业发展趋势分析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全球爬楼机器人行业重点国家和区域分析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中国爬楼机器人行业发展环境分析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2023年爬楼机器人行业技术发展现状及趋势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当前我国爬楼机器人技术发展现状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中外爬楼机器人技术差距及产生差距的主要原因分析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提高我国爬楼机器人技术的对策</w:t>
      </w:r>
      <w:r>
        <w:rPr>
          <w:rFonts w:hint="eastAsia"/>
        </w:rPr>
        <w:br/>
      </w:r>
      <w:r>
        <w:rPr>
          <w:rFonts w:hint="eastAsia"/>
        </w:rPr>
        <w:t>　　第四节 我国爬楼机器人研发、设计发展趋势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中国爬楼机器人发展现状调研</w:t>
      </w:r>
      <w:r>
        <w:rPr>
          <w:rFonts w:hint="eastAsia"/>
        </w:rPr>
        <w:br/>
      </w:r>
      <w:r>
        <w:rPr>
          <w:rFonts w:hint="eastAsia"/>
        </w:rPr>
        <w:t>　　第一节 中国爬楼机器人市场现状分析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中国爬楼机器人行业产量情况分析及预测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一、爬楼机器人总体产能规模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三、2018-2023年中国爬楼机器人产量统计</w:t>
      </w:r>
      <w:r>
        <w:rPr>
          <w:rFonts w:hint="eastAsia"/>
        </w:rPr>
        <w:br/>
      </w:r>
      <w:r>
        <w:rPr>
          <w:rFonts w:hint="eastAsia"/>
        </w:rPr>
        <w:t>　　　　二、爬楼机器人生产区域分布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三、2024-2030年中国爬楼机器人产量预测分析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中国爬楼机器人市场需求分析及预测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一、中国爬楼机器人市场需求特点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二、2018-2023年中国爬楼机器人市场需求量统计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三、2024-2030年中国爬楼机器人市场需求量预测分析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中国爬楼机器人行业进出口情况分析预测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2018-2023年中国爬楼机器人行业进出口情况分析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一、2018-2023年中国爬楼机器人行业进口分析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二、2018-2023年中国爬楼机器人行业出口分析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2024-2030年中国爬楼机器人行业进出口情况预测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一、2024-2030年中国爬楼机器人行业进口预测分析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二、2024-2030年中国爬楼机器人行业出口预测分析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影响爬楼机器人行业进出口变化的主要原因分析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2018-2023年中国爬楼机器人行业重点地区调研分析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一、中国爬楼机器人行业重点区域市场结构调研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二、**地区爬楼机器人市场调研分析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三、**地区爬楼机器人市场调研分析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四、**地区爬楼机器人市场调研分析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五、**地区爬楼机器人市场调研分析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六、**地区爬楼机器人市场调研分析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爬楼机器人行业竞争格局分析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爬楼机器人行业集中度分析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一、爬楼机器人市场集中度分析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二、爬楼机器人企业集中度分析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三、爬楼机器人区域集中度分析</w:t>
      </w:r>
      <w:r>
        <w:rPr>
          <w:rFonts w:hint="eastAsia"/>
        </w:rPr>
        <w:br/>
      </w:r>
      <w:r>
        <w:rPr>
          <w:rFonts w:hint="eastAsia"/>
        </w:rPr>
        <w:t>　　第二节 爬楼机器人行业主要企业竞争力分析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爬楼机器人行业竞争格局分析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一、2023年爬楼机器人行业竞争分析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二、2023年中外爬楼机器人产品竞争分析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三、2018-2023年我国爬楼机器人市场竞争分析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四、2024-2030年国内主要爬楼机器人企业动向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爬楼机器人行业细分产品市场调研分析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爬楼机器人行业上、下游市场分析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爬楼机器人行业上游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爬楼机器人行业下游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爬楼机器人行业重点企业发展调研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爬楼机器人重点企业（一）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爬楼机器人重点企业（二）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爬楼机器人重点企业（三）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爬楼机器人重点企业（四）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爬楼机器人重点企业（五）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爬楼机器人重点企业（六）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爬楼机器人企业管理策略建议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提高爬楼机器人企业竞争力的策略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一、提高中国爬楼机器人企业核心竞争力的对策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二、爬楼机器人企业提升竞争力的主要方向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三、影响爬楼机器人企业核心竞争力的因素及提升途径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四、提高爬楼机器人企业竞争力的策略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对我国爬楼机器人品牌的战略思考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一、爬楼机器人实施品牌战略的意义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二、爬楼机器人企业品牌的现状分析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三、我国爬楼机器人企业的品牌战略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四、爬楼机器人品牌战略管理的策略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2024-2030年中国爬楼机器人行业前景与风险预测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2024年中国爬楼机器人市场前景分析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2024-2030年中国爬楼机器人发展趋势预测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2024-2030年中国爬楼机器人行业投资特性分析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一、2024-2030年中国爬楼机器人行业进入壁垒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二、2024-2030年中国爬楼机器人行业盈利模式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三、2024-2030年中国爬楼机器人行业盈利因素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2024-2030年中国爬楼机器人行业投资机会分析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一、2024-2030年中国爬楼机器人细分市场投资机会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二、2024-2030年中国爬楼机器人行业区域市场投资潜力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2024-2030年中国爬楼机器人行业投资风险分析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一、2024-2030年中国爬楼机器人行业市场竞争风险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二、2024-2030年中国爬楼机器人行业技术风险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三、2024-2030年中国爬楼机器人行业政策风险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四、2024-2030年中国爬楼机器人行业进入退出风险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爬楼机器人行业研究结论</w:t>
      </w:r>
      <w:r>
        <w:rPr>
          <w:rFonts w:hint="eastAsia"/>
        </w:rPr>
        <w:br/>
      </w:r>
      <w:r>
        <w:rPr>
          <w:rFonts w:hint="eastAsia"/>
        </w:rPr>
        <w:t>　　第二节 爬楼机器人行业投资价值评估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[中-智-林-]爬楼机器人行业投资建议</w:t>
      </w:r>
      <w:r>
        <w:rPr>
          <w:rFonts w:hint="eastAsia"/>
        </w:rPr>
        <w:br/>
      </w:r>
      <w:r>
        <w:rPr>
          <w:rFonts w:hint="eastAsia"/>
        </w:rPr>
        <w:t>　　　　一、爬楼机器人行业投资策略建议</w:t>
      </w:r>
      <w:r>
        <w:rPr>
          <w:rFonts w:hint="eastAsia"/>
        </w:rPr>
        <w:br/>
      </w:r>
      <w:r>
        <w:rPr>
          <w:rFonts w:hint="eastAsia"/>
        </w:rPr>
        <w:t>　　　　二、爬楼机器人行业投资方向建议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三、爬楼机器人行业投资方式建议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爬楼机器人行业历程</w:t>
      </w:r>
      <w:r>
        <w:rPr>
          <w:rFonts w:hint="eastAsia"/>
        </w:rPr>
        <w:br/>
      </w:r>
      <w:r>
        <w:rPr>
          <w:rFonts w:hint="eastAsia"/>
        </w:rPr>
        <w:t>　　图表 爬楼机器人行业生命周期</w:t>
      </w:r>
      <w:r>
        <w:rPr>
          <w:rFonts w:hint="eastAsia"/>
        </w:rPr>
        <w:br/>
      </w:r>
      <w:r>
        <w:rPr>
          <w:rFonts w:hint="eastAsia"/>
        </w:rPr>
        <w:t>　　图表 爬楼机器人行业产业链分析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2018-2023年中国爬楼机器人行业市场规模及增长情况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2018-2023年爬楼机器人行业市场容量分析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2018-2023年中国爬楼机器人行业产能统计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2018-2023年中国爬楼机器人行业产量及增长趋势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2018-2023年中国爬楼机器人市场需求量及增速统计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2023年中国爬楼机器人行业需求领域分布格局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2018-2023年中国爬楼机器人行业销售收入分析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2018-2023年中国爬楼机器人行业盈利情况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2018-2023年中国爬楼机器人行业利润总额统计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2018-2023年中国爬楼机器人进口数量分析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2018-2023年中国爬楼机器人进口金额分析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2018-2023年中国爬楼机器人出口数量分析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2018-2023年中国爬楼机器人出口金额分析</w:t>
      </w:r>
      <w:r>
        <w:rPr>
          <w:rFonts w:hint="eastAsia"/>
        </w:rPr>
        <w:br/>
      </w:r>
      <w:r>
        <w:rPr>
          <w:rFonts w:hint="eastAsia"/>
        </w:rPr>
        <w:t>　　图表 2023年中国爬楼机器人进口国家及地区分析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2023年中国爬楼机器人出口国家及地区分析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2018-2023年中国爬楼机器人行业企业数量情况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2018-2023年中国爬楼机器人行业企业平均规模情况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**地区爬楼机器人市场规模及增长情况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**地区爬楼机器人行业市场需求情况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**地区爬楼机器人市场规模及增长情况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**地区爬楼机器人行业市场需求情况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**地区爬楼机器人市场规模及增长情况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**地区爬楼机器人行业市场需求情况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**地区爬楼机器人市场规模及增长情况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**地区爬楼机器人行业市场需求情况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爬楼机器人重点企业（一）基本信息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爬楼机器人重点企业（一）经营情况分析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爬楼机器人重点企业（一）主要经济指标情况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爬楼机器人重点企业（一）盈利能力情况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爬楼机器人重点企业（一）偿债能力情况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爬楼机器人重点企业（一）运营能力情况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爬楼机器人重点企业（一）成长能力情况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爬楼机器人重点企业（二）基本信息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爬楼机器人重点企业（二）经营情况分析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爬楼机器人重点企业（二）主要经济指标情况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爬楼机器人重点企业（二）盈利能力情况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爬楼机器人重点企业（二）偿债能力情况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爬楼机器人重点企业（二）运营能力情况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爬楼机器人重点企业（二）成长能力情况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爬楼机器人企业信息</w:t>
      </w:r>
      <w:r>
        <w:rPr>
          <w:rFonts w:hint="eastAsia"/>
        </w:rPr>
        <w:br/>
      </w:r>
      <w:r>
        <w:rPr>
          <w:rFonts w:hint="eastAsia"/>
        </w:rPr>
        <w:t>　　图表 爬楼机器人企业经营情况分析</w:t>
      </w:r>
      <w:r>
        <w:rPr>
          <w:rFonts w:hint="eastAsia"/>
        </w:rPr>
        <w:br/>
      </w:r>
      <w:r>
        <w:rPr>
          <w:rFonts w:hint="eastAsia"/>
        </w:rPr>
        <w:t>　　图表 爬楼机器人重点企业（三）主要经济指标情况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爬楼机器人重点企业（三）盈利能力情况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爬楼机器人重点企业（三）偿债能力情况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爬楼机器人重点企业（三）运营能力情况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爬楼机器人重点企业（三）成长能力情况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2024-2030年中国爬楼机器人行业产能预测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2024-2030年中国爬楼机器人行业产量预测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2024-2030年中国爬楼机器人市场需求量预测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2024-2030年中国爬楼机器人行业供需平衡预测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2024-2030年中国爬楼机器人行业市场容量预测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2024-2030年中国爬楼机器人行业市场规模预测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2024-2030年中国爬楼机器人市场前景分析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2024-2030年中国爬楼机器人发展趋势预测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076d8f3234a40" w:history="1">
        <w:r>
          <w:rPr>
            <w:rStyle w:val="Hyperlink"/>
          </w:rPr>
          <w:t>中国爬楼机器人市场现状与发展前景预测报告（2024-2030年）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076d8f3234a40" w:history="1">
        <w:r>
          <w:rPr>
            <w:rStyle w:val="Hyperlink"/>
          </w:rPr>
          <w:t>https://www.20087.com/6/37/PaLouJiQiRenHangYeQianJingFenXi.html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公路巡检机器人、爬楼机器人设计方案、中国十大机器人公司、爬楼机器人结构设计、连续移动式爬杆机器人、爬楼机器人简笔画、自动爬楼梯的电动车、爬楼机器人的市场现状、爬楼梯的机器狗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a1a53d20c4947" w:history="1">
      <w:r>
        <w:rPr>
          <w:rStyle w:val="Hyperlink"/>
        </w:rPr>
        <w:t>中国爬楼机器人市场现状与发展前景预测报告（2024-2030年）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PaLouJiQiRenHangYeQianJingFenXi.html" TargetMode="External" Id="Rc5e076d8f323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PaLouJiQiRenHangYeQianJingFenXi.html" TargetMode="External" Id="R2e0a1a53d20c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2023-12-26T02:32:58Z</dcterms:created>
  <dcterms:modified xsi:type="dcterms:W3CDTF">2023-12-26T03:32:58Z</dcterms:modified>
  <dc:subject>中国爬楼机器人市场现状与发展前景预测报告（2024-2030年）</dc:subject>
  <dc:title>中国爬楼机器人市场现状与发展前景预测报告（2024-2030年）</dc:title>
  <cp:keywords>中国爬楼机器人市场现状与发展前景预测报告（2024-2030年）</cp:keywords>
  <dc:description>中国爬楼机器人市场现状与发展前景预测报告（2024-2030年）</dc:description>
</cp:coreProperties>
</file>