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b8e380bec49ac" w:history="1">
              <w:r>
                <w:rPr>
                  <w:rStyle w:val="Hyperlink"/>
                </w:rPr>
                <w:t>全球与中国电触头材料行业现状及市场前景分析报告（2025-2031年）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b8e380bec49ac" w:history="1">
              <w:r>
                <w:rPr>
                  <w:rStyle w:val="Hyperlink"/>
                </w:rPr>
                <w:t>全球与中国电触头材料行业现状及市场前景分析报告（2025-2031年）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b8e380bec49ac" w:history="1">
                <w:r>
                  <w:rPr>
                    <w:rStyle w:val="Hyperlink"/>
                  </w:rPr>
                  <w:t>https://www.20087.com/6/27/DianChuTouCaiLiaoDeQianJing.html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触头材料是电气开关和继电器中的关键组件，直接影响到设备的性能和寿命。近年来，随着电气设备向小型化、高功率和高可靠性方向发展，对电触头材料的要求也越来越高。新材料和涂层技术的应用，如银合金、碳化钨和陶瓷复合材料，提高了触头的电导率、耐磨性和抗电弧侵蚀能力。同时，智能触头技术，通过集成传感器和智能控制，实现了触头状态的实时监测和预测性维护。</w:t>
      </w:r>
      <w:r>
        <w:rPr>
          <w:rFonts w:hint="eastAsia"/>
        </w:rPr>
        <w:br/>
      </w:r>
      <w:r>
        <w:rPr>
          <w:rFonts w:hint="eastAsia"/>
        </w:rPr>
        <w:t>　　未来，电触头材料的发展将更加侧重于智能性和环境适应性。通过集成微电子和纳米技术，电触头将具备自诊断和自修复能力，提高系统的整体稳定性和安全性。同时，针对极端环境下的应用，如深海、太空和高温环境，将开发出耐腐蚀、耐辐射和耐高温的新型触头材料，拓宽电触头材料的应用范围。此外，通过3D打印和快速原型技术，将实现触头材料的定制化生产，满足特定设计和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b8e380bec49ac" w:history="1">
        <w:r>
          <w:rPr>
            <w:rStyle w:val="Hyperlink"/>
          </w:rPr>
          <w:t>全球与中国电触头材料行业现状及市场前景分析报告（2025-2031年）</w:t>
        </w:r>
      </w:hyperlink>
      <w:r>
        <w:rPr>
          <w:rFonts w:hint="eastAsia"/>
        </w:rPr>
        <w:t>》通过全面的行业调研，系统梳理了电触头材料产业链的各个环节，详细分析了电触头材料市场规模、需求变化及价格趋势。报告结合当前电触头材料行业现状，科学预测了市场前景与发展方向，并解读了重点企业的竞争格局、市场集中度及品牌表现。同时，报告对电触头材料细分市场进行了深入探讨，结合电触头材料技术现状与SWOT分析，揭示了电触头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电触头材料行业概述及市场现状分析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电触头材料行业介绍</w:t>
      </w:r>
      <w:r>
        <w:rPr>
          <w:rFonts w:hint="eastAsia"/>
        </w:rPr>
        <w:br/>
      </w:r>
      <w:r>
        <w:rPr>
          <w:rFonts w:hint="eastAsia"/>
        </w:rPr>
        <w:t>　　第二节 电触头材料产品主要分类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一、不同种类电触头材料产量占比（2024年）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二、不同种类电触头材料价格走势（2020-2031年）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电触头材料主要应用领域分析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一、电触头材料主要应用领域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二、全球电触头材料不同应用领域消费量占比（2024年）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全球与中国电触头材料市场发展现状对比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一、全球电触头材料市场现状及发展趋势（2020-2031年）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二、中国电触头材料市场现状及发展趋势（2020-2031年）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全球电触头材料供需现状及趋势预测（2020-2031年）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一、全球电触头材料产能、产量、产能利用率情况及趋势（2020-2031年）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二、全球电触头材料产量、表观消费量情况及趋势（2020-2031年）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中国电触头材料供需现状及趋势预测（2020-2031年）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一、中国电触头材料产能、产量、产能利用率情况及趋势（2020-2031年）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二、中国电触头材料产量、表观消费量情况及趋势（2020-2031年）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三、中国电触头材料产量、需求量、市场缺口情况及趋势（2020-2031年）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中国电触头材料行业政策分析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全球与中国电触头材料重点企业产量、产值、集中度分析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全球市场电触头材料重点企业2024和2025年产量、产值统计分析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一、全球市场电触头材料重点企业2024和2025年产量统计分析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二、全球市场电触头材料重点企业2024和2025年产值统计分析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三、全球市场电触头材料重点企业2024和2025年产品价格分析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中国市场电触头材料重点企业2024和2025年产量、产值统计分析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一、中国市场电触头材料重点企业2024和2025年产量统计分析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二、中国市场电触头材料重点企业2024和2025年产值统计分析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电触头材料重点厂商总部</w:t>
      </w:r>
      <w:r>
        <w:rPr>
          <w:rFonts w:hint="eastAsia"/>
        </w:rPr>
        <w:br/>
      </w:r>
      <w:r>
        <w:rPr>
          <w:rFonts w:hint="eastAsia"/>
        </w:rPr>
        <w:t>　　第四节 电触头材料行业企业集中度分析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全球重点电触头材料企业SWOT分析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中国重点电触头材料企业SWOT分析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全球主要地区电触头材料产量、产值、市场份额情况及趋势预测（2020-2031年）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全球主要地区电触头材料产量、产值及市场份额情况及趋势（2020-2031年）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一、全球主要地区电触头材料产量及市场份额情况及趋势（2020-2031年）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二、全球主要地区电触头材料产值及市场份额情况及趋势（2020-2031年）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中国市场2020-2031年电触头材料产量、产值情况及趋势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北美市场2020-2031年电触头材料产量、产值情况及趋势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欧洲市场2020-2031年电触头材料产量、产值情况及趋势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日本市场2020-2031年电触头材料产量、产值情况及趋势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全球主要地区电触头材料消费量、市场份额及发展趋势分析（2020-2031年）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全球主要地区电触头材料消费量、市场份额及发展趋势（2020-2031年）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中国市场2020-2031年电触头材料消费情况及发展趋势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北美市场2020-2031年电触头材料消费情况及发展趋势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欧洲市场2020-2031年电触头材料消费情况及发展趋势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日本市场2020-2031年电触头材料消费情况及发展趋势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主要电触头材料企业调研分析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二、企业电触头材料产品</w:t>
      </w:r>
      <w:r>
        <w:rPr>
          <w:rFonts w:hint="eastAsia"/>
        </w:rPr>
        <w:br/>
      </w:r>
      <w:r>
        <w:rPr>
          <w:rFonts w:hint="eastAsia"/>
        </w:rPr>
        <w:t>　　　　三、企业电触头材料产量、价格、收入、成本、毛利情况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二、企业电触头材料产品</w:t>
      </w:r>
      <w:r>
        <w:rPr>
          <w:rFonts w:hint="eastAsia"/>
        </w:rPr>
        <w:br/>
      </w:r>
      <w:r>
        <w:rPr>
          <w:rFonts w:hint="eastAsia"/>
        </w:rPr>
        <w:t>　　　　三、企业电触头材料产量、价格、收入、成本、毛利情况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二、企业电触头材料产品</w:t>
      </w:r>
      <w:r>
        <w:rPr>
          <w:rFonts w:hint="eastAsia"/>
        </w:rPr>
        <w:br/>
      </w:r>
      <w:r>
        <w:rPr>
          <w:rFonts w:hint="eastAsia"/>
        </w:rPr>
        <w:t>　　　　三、企业电触头材料产量、价格、收入、成本、毛利情况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二、企业电触头材料产品</w:t>
      </w:r>
      <w:r>
        <w:rPr>
          <w:rFonts w:hint="eastAsia"/>
        </w:rPr>
        <w:br/>
      </w:r>
      <w:r>
        <w:rPr>
          <w:rFonts w:hint="eastAsia"/>
        </w:rPr>
        <w:t>　　　　三、企业电触头材料产量、价格、收入、成本、毛利情况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二、企业电触头材料产品</w:t>
      </w:r>
      <w:r>
        <w:rPr>
          <w:rFonts w:hint="eastAsia"/>
        </w:rPr>
        <w:br/>
      </w:r>
      <w:r>
        <w:rPr>
          <w:rFonts w:hint="eastAsia"/>
        </w:rPr>
        <w:t>　　　　三、企业电触头材料产量、价格、收入、成本、毛利情况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二、企业电触头材料产品</w:t>
      </w:r>
      <w:r>
        <w:rPr>
          <w:rFonts w:hint="eastAsia"/>
        </w:rPr>
        <w:br/>
      </w:r>
      <w:r>
        <w:rPr>
          <w:rFonts w:hint="eastAsia"/>
        </w:rPr>
        <w:t>　　　　三、企业电触头材料产量、价格、收入、成本、毛利情况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二、企业电触头材料产品</w:t>
      </w:r>
      <w:r>
        <w:rPr>
          <w:rFonts w:hint="eastAsia"/>
        </w:rPr>
        <w:br/>
      </w:r>
      <w:r>
        <w:rPr>
          <w:rFonts w:hint="eastAsia"/>
        </w:rPr>
        <w:t>　　　　三、企业电触头材料产量、价格、收入、成本、毛利情况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二、企业电触头材料产品</w:t>
      </w:r>
      <w:r>
        <w:rPr>
          <w:rFonts w:hint="eastAsia"/>
        </w:rPr>
        <w:br/>
      </w:r>
      <w:r>
        <w:rPr>
          <w:rFonts w:hint="eastAsia"/>
        </w:rPr>
        <w:t>　　　　三、企业电触头材料产量、价格、收入、成本、毛利情况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二、企业电触头材料产品</w:t>
      </w:r>
      <w:r>
        <w:rPr>
          <w:rFonts w:hint="eastAsia"/>
        </w:rPr>
        <w:br/>
      </w:r>
      <w:r>
        <w:rPr>
          <w:rFonts w:hint="eastAsia"/>
        </w:rPr>
        <w:t>　　　　三、企业电触头材料产量、价格、收入、成本、毛利情况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二、企业电触头材料产品</w:t>
      </w:r>
      <w:r>
        <w:rPr>
          <w:rFonts w:hint="eastAsia"/>
        </w:rPr>
        <w:br/>
      </w:r>
      <w:r>
        <w:rPr>
          <w:rFonts w:hint="eastAsia"/>
        </w:rPr>
        <w:t>　　　　三、企业电触头材料产量、价格、收入、成本、毛利情况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不同种类电触头材料产量、价格、产值及市场份额情况（2020-2031）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全球市场不同种类电触头材料产量、产值及市场份额情况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一、全球市场不同种类电触头材料产量、市场份额情况（2020-2031年）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二、全球市场不同种类电触头材料产值、市场份额情况（2020-2031年）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三、全球市场不同种类电触头材料价格走势分析（2020-2031年）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中国市场不同种类电触头材料产量、产值及市场份额情况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一、中国市场不同种类电触头材料产量、市场份额情况（2020-2031年）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二、中国市场不同种类电触头材料产值、市场份额情况（2020-2031年）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三、中国市场不同种类电触头材料价格走势分析（2020-2031年）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电触头材料上游原料及下游主要应用领域分析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电触头材料产业链分析</w:t>
      </w:r>
      <w:r>
        <w:rPr>
          <w:rFonts w:hint="eastAsia"/>
        </w:rPr>
        <w:br/>
      </w:r>
      <w:r>
        <w:rPr>
          <w:rFonts w:hint="eastAsia"/>
        </w:rPr>
        <w:t>　　第二节 电触头材料产业上游供应分析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全球市场电触头材料下游主要应用领域消费量、市场份额及增长情况（2020-2031年）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中国市场电触头材料下游主要应用领域消费量、市场份额及增长情况（2020-2031年）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中国市场电触头材料产量、消费量、进出口分析及发展趋势（2020-2031年）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中国市场电触头材料产量、消费量、进出口分析及发展趋势（2020-2031年）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中国市场电触头材料进出口贸易趋势（2020-2031年）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中国市场电触头材料主要进口来源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中国市场电触头材料主要出口目的地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中国市场电触头材料主要地区分布（2025年）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中国电触头材料生产地区分布</w:t>
      </w:r>
      <w:r>
        <w:rPr>
          <w:rFonts w:hint="eastAsia"/>
        </w:rPr>
        <w:br/>
      </w:r>
      <w:r>
        <w:rPr>
          <w:rFonts w:hint="eastAsia"/>
        </w:rPr>
        <w:t>　　第二节 中国电触头材料消费地区分布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影响中国市场电触头材料供需因素分析</w:t>
      </w:r>
      <w:r>
        <w:rPr>
          <w:rFonts w:hint="eastAsia"/>
        </w:rPr>
        <w:br/>
      </w:r>
      <w:r>
        <w:rPr>
          <w:rFonts w:hint="eastAsia"/>
        </w:rPr>
        <w:t>　　第一节 电触头材料及相关行业技术发展概况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电触头材料进出口贸易现状及趋势（2020-2031年）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电触头材料产品技术趋势与价格走势预测（2020-2031年）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电触头材料行业市场环境发展趋势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不同种类电触头材料产品技术发展趋势（2020-2031年）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电触头材料价格走势预测（2020-2031年）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电触头材料销售渠道分析及建议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国内市场电触头材料销售渠道分析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一、当前电触头材料主要销售模式及销售渠道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二、国内市场电触头材料销售模式及销售渠道趋势（2020-2031年）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海外市场电触头材料销售渠道分析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中-智-林-：电触头材料行业营销策略建议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一、电触头材料市场定位及目标消费者分析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二、电触头材料行业营销模式及销售渠道建议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电触头材料产品介绍</w:t>
      </w:r>
      <w:r>
        <w:rPr>
          <w:rFonts w:hint="eastAsia"/>
        </w:rPr>
        <w:br/>
      </w:r>
      <w:r>
        <w:rPr>
          <w:rFonts w:hint="eastAsia"/>
        </w:rPr>
        <w:t>　　表 电触头材料产品分类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2024年全球不同种类电触头材料产量份额</w:t>
      </w:r>
      <w:r>
        <w:rPr>
          <w:rFonts w:hint="eastAsia"/>
        </w:rPr>
        <w:br/>
      </w:r>
      <w:r>
        <w:rPr>
          <w:rFonts w:hint="eastAsia"/>
        </w:rPr>
        <w:t>　　表 不同种类电触头材料价格及趋势（2020-2031年）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电触头材料主要应用领域</w:t>
      </w:r>
      <w:r>
        <w:rPr>
          <w:rFonts w:hint="eastAsia"/>
        </w:rPr>
        <w:br/>
      </w:r>
      <w:r>
        <w:rPr>
          <w:rFonts w:hint="eastAsia"/>
        </w:rPr>
        <w:t>　　图 全球2024年电触头材料不同应用领域消费量份额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全球市场电触头材料产量及增长情况（2020-2031年）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全球市场电触头材料产值及增长情况（2020-2031年）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中国市场电触头材料产量、增长率及趋势（2020-2031年）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中国市场电触头材料产值、增长率及趋势（2020-2031年）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全球电触头材料产能、产量、产能利用率及趋势（2020-2031年）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全球电触头材料产量、表观消费量及趋势（2020-2031年）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中国电触头材料产能、产量、产能利用率及趋势（2020-2031年）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中国电触头材料产量、表观消费量及趋势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中国电触头材料产量、市场需求量及趋势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电触头材料行业政策分析</w:t>
      </w:r>
      <w:r>
        <w:rPr>
          <w:rFonts w:hint="eastAsia"/>
        </w:rPr>
        <w:br/>
      </w:r>
      <w:r>
        <w:rPr>
          <w:rFonts w:hint="eastAsia"/>
        </w:rPr>
        <w:t>　　表 全球市场电触头材料重点企业2024和2025年产量统计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全球市场电触头材料重点企业2024和2025年产量、市场份额统计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全球市场电触头材料重点企业2025年产量、市场份额统计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全球市场电触头材料重点企业2025年产量、市场份额统计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全球市场电触头材料重点企业2024和2025年产值统计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全球市场电触头材料重点企业2024和2025年产值市场份额统计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全球市场电触头材料重点企业2025年产值、市场份额统计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全球市场电触头材料重点企业2025年产值、市场份额统计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全球市场电触头材料重点企业2024和2025年产品价格统计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中国市场电触头材料重点企业2024和2025年产量统计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中国市场电触头材料重点企业2024和2025年产量市场份额统计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中国市场电触头材料重点企业2025年产量、市场份额统计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中国市场电触头材料重点企业2025年产量、市场份额统计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中国市场电触头材料重点企业2024和2025年产值统计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中国市场电触头材料重点企业2024和2025年产值市场份额统计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中国市场电触头材料重点企业2025年产值、市场份额统计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中国市场电触头材料重点企业2025年产值、市场份额统计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电触头材料企业总部</w:t>
      </w:r>
      <w:r>
        <w:rPr>
          <w:rFonts w:hint="eastAsia"/>
        </w:rPr>
        <w:br/>
      </w:r>
      <w:r>
        <w:rPr>
          <w:rFonts w:hint="eastAsia"/>
        </w:rPr>
        <w:t>　　表 全球市场电触头材料重点企业2024和2025年产值市场份额统计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全球电触头材料重点企业SWOT分析</w:t>
      </w:r>
      <w:r>
        <w:rPr>
          <w:rFonts w:hint="eastAsia"/>
        </w:rPr>
        <w:br/>
      </w:r>
      <w:r>
        <w:rPr>
          <w:rFonts w:hint="eastAsia"/>
        </w:rPr>
        <w:t>　　表 中国电触头材料重点企业SWOT分析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全球主要地区2020-2025年电触头材料产量统计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全球主要地区2025-2031年电触头材料产量预测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全球主要地区2020-2031年电触头材料产量市场份额统计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全球主要地区2025年电触头材料产量市场份额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全球主要地区2020-2025年电触头材料产值统计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全球主要地区2025-2031年电触头材料产值预测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全球主要地区2020-2031年电触头材料产值市场份额统计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全球主要地区2025年电触头材料产值市场份额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中国市场2020-2031年电触头材料产量及增长情况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中国市场2020-2031年电触头材料产值及增长情况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北美市场2020-2031年电触头材料产量及增长情况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北美市场2020-2031年电触头材料产值及增长情况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欧洲市场2020-2031年电触头材料产量及增长情况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欧洲市场2020-2031年电触头材料产值及增长情况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日本市场2020-2031年电触头材料产量及增长情况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日本市场2020-2031年电触头材料产值及增长情况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全球主要地区2020-2025年电触头材料消费量统计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全球主要地区2025-2031年电触头材料消费量预测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全球主要地区2020-2031年电触头材料消费量市场份额统计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全球主要地区2025年电触头材料消费量市场份额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中国市场2020-2031年电触头材料消费量、增长率及趋势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北美市场2020-2031年电触头材料消费量、增长率及趋势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欧洲市场2020-2031年电触头材料消费量、增长率及趋势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日本市场2020-2031年电触头材料消费量、增长率及趋势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企业（一）电触头材料产品情况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企业（一）2020-2025年电触头材料产量、价格、收入、成本、毛利情况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企业（二）电触头材料产品情况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企业（二）2020-2025年电触头材料产量、价格、收入、成本、毛利情况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企业（三）电触头材料产品情况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企业（三）2020-2025年电触头材料产量、价格、收入、成本、毛利情况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企业（四）电触头材料产品情况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企业（四）2020-2025年电触头材料产量、价格、收入、成本、毛利情况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企业（五）电触头材料产品情况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企业（五）2020-2025年电触头材料产量、价格、收入、成本、毛利情况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企业（六）电触头材料产品情况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企业（六）2020-2025年电触头材料产量、价格、收入、成本、毛利情况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企业（七）电触头材料产品情况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企业（七）2020-2025年电触头材料产量、价格、收入、成本、毛利情况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企业（八）电触头材料产品情况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企业（八）2020-2025年电触头材料产量、价格、收入、成本、毛利情况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企业（九）电触头材料产品情况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企业（九）2020-2025年电触头材料产量、价格、收入、成本、毛利情况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企业（十）电触头材料产品情况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企业（十）2020-2025年电触头材料产量、价格、收入、成本、毛利情况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全球市场不同种类电触头材料产量统计（2020-2025年）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全球市场不同种类电触头材料产量预测（2025-2031年）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全球市场不同种类电触头材料产量市场份额（2020-2031年）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全球市场不同种类电触头材料产值统计（2020-2025年）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全球市场不同种类电触头材料产值预测（2025-2031年）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全球市场不同种类电触头材料产值市场份额（2020-2031年）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全球市场不同种类电触头材料价格走势（2020-2031年）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中国市场不同种类电触头材料产量统计（2020-2025年）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中国市场不同种类电触头材料产量预测（2025-2031年）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中国市场不同种类电触头材料产量市场份额（2020-2031年）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中国市场不同种类电触头材料产值统计（2020-2025年）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中国市场不同种类电触头材料产值预测（2025-2031年）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中国市场不同种类电触头材料产值市场份额（2020-2031年）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中国市场不同种类电触头材料价格走势（2020-2031年）</w:t>
      </w:r>
      <w:r>
        <w:rPr>
          <w:rFonts w:hint="eastAsia"/>
        </w:rPr>
        <w:br/>
      </w:r>
      <w:r>
        <w:rPr>
          <w:rFonts w:hint="eastAsia"/>
        </w:rPr>
        <w:t>　　图 电触头材料产业链</w:t>
      </w:r>
      <w:r>
        <w:rPr>
          <w:rFonts w:hint="eastAsia"/>
        </w:rPr>
        <w:br/>
      </w:r>
      <w:r>
        <w:rPr>
          <w:rFonts w:hint="eastAsia"/>
        </w:rPr>
        <w:t>　　表 电触头材料原材料</w:t>
      </w:r>
      <w:r>
        <w:rPr>
          <w:rFonts w:hint="eastAsia"/>
        </w:rPr>
        <w:br/>
      </w:r>
      <w:r>
        <w:rPr>
          <w:rFonts w:hint="eastAsia"/>
        </w:rPr>
        <w:t>　　表 电触头材料上游原料供应商及联系方式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全球市场电触头材料主要应用领域消费量统计（2020-2025年）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全球市场电触头材料主要应用领域消费量预测（2025-2031年）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全球市场电触头材料主要应用领域消费量市场份额（2020-2031年）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2025年全球市场电触头材料主要应用领域消费量市场份额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全球市场电触头材料主要应用领域消费量增长率（2020-2031年）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中国市场电触头材料主要应用领域消费量统计（2020-2025年）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中国市场电触头材料主要应用领域消费量预测（2025-2031年）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中国市场电触头材料主要应用领域消费量市场份额（2020-2031年）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中国市场电触头材料主要应用领域消费量增长率（2020-2031年）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中国市场电触头材料产量、消费量、进出口情况分析（2020-2025年）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中国市场电触头材料产量、消费量、进出口情况预测（2025-2031年）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2020-2031年中国市场电触头材料进出口量</w:t>
      </w:r>
      <w:r>
        <w:rPr>
          <w:rFonts w:hint="eastAsia"/>
        </w:rPr>
        <w:br/>
      </w:r>
      <w:r>
        <w:rPr>
          <w:rFonts w:hint="eastAsia"/>
        </w:rPr>
        <w:t>　　图 2025年电触头材料生产地区分布</w:t>
      </w:r>
      <w:r>
        <w:rPr>
          <w:rFonts w:hint="eastAsia"/>
        </w:rPr>
        <w:br/>
      </w:r>
      <w:r>
        <w:rPr>
          <w:rFonts w:hint="eastAsia"/>
        </w:rPr>
        <w:t>　　图 2025年电触头材料消费地区分布</w:t>
      </w:r>
      <w:r>
        <w:rPr>
          <w:rFonts w:hint="eastAsia"/>
        </w:rPr>
        <w:br/>
      </w:r>
      <w:r>
        <w:rPr>
          <w:rFonts w:hint="eastAsia"/>
        </w:rPr>
        <w:t>　　图 中国电触头材料进口量及趋势预测（2020-2031年）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中国电触头材料出口量及趋势预测（2020-2031年）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不同种类电触头材料产量占比（2025-2031年）</w:t>
      </w:r>
      <w:r>
        <w:rPr>
          <w:rFonts w:hint="eastAsia"/>
        </w:rPr>
        <w:br/>
      </w:r>
      <w:r>
        <w:rPr>
          <w:rFonts w:hint="eastAsia"/>
        </w:rPr>
        <w:t>　　图 电触头材料价格走势预测（2025-2031年）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国内市场电触头材料未来销售渠道趋势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b8e380bec49ac" w:history="1">
        <w:r>
          <w:rPr>
            <w:rStyle w:val="Hyperlink"/>
          </w:rPr>
          <w:t>全球与中国电触头材料行业现状及市场前景分析报告（2025-2031年）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b8e380bec49ac" w:history="1">
        <w:r>
          <w:rPr>
            <w:rStyle w:val="Hyperlink"/>
          </w:rPr>
          <w:t>https://www.20087.com/6/27/DianChuTouCaiLiaoDeQianJing.html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热点：常用的触头材料哪三种、电触头材料有哪些、高压柜触头的材料、电触头材料企业排名、高压真空断路器、电触头材料的特点、触头是什么材料做的、电触头材料用纯铜粉、配电箱型号字母代表什么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4b2803e294650" w:history="1">
      <w:r>
        <w:rPr>
          <w:rStyle w:val="Hyperlink"/>
        </w:rPr>
        <w:t>全球与中国电触头材料行业现状及市场前景分析报告（2025-2031年）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DianChuTouCaiLiaoDeQianJing.html" TargetMode="External" Id="R8f6b8e380bec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DianChuTouCaiLiaoDeQianJing.html" TargetMode="External" Id="Rae84b2803e29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2025-04-17T01:28:00Z</dcterms:created>
  <dcterms:modified xsi:type="dcterms:W3CDTF">2025-04-17T02:28:00Z</dcterms:modified>
  <dc:subject>全球与中国电触头材料行业现状及市场前景分析报告（2025-2031年）</dc:subject>
  <dc:title>全球与中国电触头材料行业现状及市场前景分析报告（2025-2031年）</dc:title>
  <cp:keywords>全球与中国电触头材料行业现状及市场前景分析报告（2025-2031年）</cp:keywords>
  <dc:description>全球与中国电触头材料行业现状及市场前景分析报告（2025-2031年）</dc:description>
</cp:coreProperties>
</file>