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518ad136147a7" w:history="1">
              <w:r>
                <w:rPr>
                  <w:rStyle w:val="Hyperlink"/>
                </w:rPr>
                <w:t>2025-2031年全球与中国四坑冲击电锤钻行业发展调研及前景趋势报告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518ad136147a7" w:history="1">
              <w:r>
                <w:rPr>
                  <w:rStyle w:val="Hyperlink"/>
                </w:rPr>
                <w:t>2025-2031年全球与中国四坑冲击电锤钻行业发展调研及前景趋势报告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518ad136147a7" w:history="1">
                <w:r>
                  <w:rPr>
                    <w:rStyle w:val="Hyperlink"/>
                  </w:rPr>
                  <w:t>https://www.20087.com/7/27/SiKengChongJiDianChuiZuanHangYeQuShi.html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坑冲击电锤钻是一种高效、多功能的电动工具，广泛应用于建筑、装修、机械安装等领域。目前，四坑冲击电锤钻市场正朝着高功率、高效能、智能化的方向发展。随着消费者对工具性能和使用便捷性的要求不断提高，四坑冲击电锤钻在电机转速、冲击力度、操控系统等方面进行了持续优化。同时，为了适应不同工作场景的需求，市场上也推出了多种型号和规格的四坑冲击电锤钻。</w:t>
      </w:r>
      <w:r>
        <w:rPr>
          <w:rFonts w:hint="eastAsia"/>
        </w:rPr>
        <w:br/>
      </w:r>
      <w:r>
        <w:rPr>
          <w:rFonts w:hint="eastAsia"/>
        </w:rPr>
        <w:t>　　未来，四坑冲击电锤钻市场将保持稳健增长。随着全球电动工具市场的不断扩大和消费者对高品质工具的追求，四坑冲击电锤钻的市场需求将持续增加。此外，随着新材料和新技术的应用，四坑冲击电锤钻的性能和耐用性将得到进一步提升，为相关工作领域提供更加优质、高效的工具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518ad136147a7" w:history="1">
        <w:r>
          <w:rPr>
            <w:rStyle w:val="Hyperlink"/>
          </w:rPr>
          <w:t>2025-2031年全球与中国四坑冲击电锤钻行业发展调研及前景趋势报告</w:t>
        </w:r>
      </w:hyperlink>
      <w:r>
        <w:rPr>
          <w:rFonts w:hint="eastAsia"/>
        </w:rPr>
        <w:t>》基于多年四坑冲击电锤钻行业研究积累，结合当前市场发展现状，依托国家权威数据资源和长期市场监测数据库，对四坑冲击电锤钻行业进行了全面调研与分析。报告详细阐述了四坑冲击电锤钻市场规模、市场前景、发展趋势、技术现状及未来方向，重点分析了行业内主要企业的竞争格局，并通过SWOT分析揭示了四坑冲击电锤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f518ad136147a7" w:history="1">
        <w:r>
          <w:rPr>
            <w:rStyle w:val="Hyperlink"/>
          </w:rPr>
          <w:t>2025-2031年全球与中国四坑冲击电锤钻行业发展调研及前景趋势报告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》为投资者提供了准确的市场现状解读，帮助预判行业前景，挖掘投资价值，同时从投资策略和营销策略等角度提出实用建议，助力投资者在四坑冲击电锤钻行业中把握机遇、规避风险。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四坑冲击电锤钻市场概述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按照不同分类，四坑冲击电锤钻主要可以分为如下几个类别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不同分类四坑冲击电锤钻增长趋势2020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从不同应用，四坑冲击电锤钻主要包括如下几个方面</w:t>
      </w:r>
      <w:r>
        <w:rPr>
          <w:rFonts w:hint="eastAsia"/>
        </w:rPr>
        <w:br/>
      </w:r>
      <w:r>
        <w:rPr>
          <w:rFonts w:hint="eastAsia"/>
        </w:rPr>
        <w:t>　　1.4 四坑冲击电锤钻行业背景、发展历史、现状及趋势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四坑冲击电锤钻行业目前现状分析</w:t>
      </w:r>
      <w:r>
        <w:rPr>
          <w:rFonts w:hint="eastAsia"/>
        </w:rPr>
        <w:br/>
      </w:r>
      <w:r>
        <w:rPr>
          <w:rFonts w:hint="eastAsia"/>
        </w:rPr>
        <w:t>　　　　1.4.2 四坑冲击电锤钻发展趋势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全球四坑冲击电锤钻总体规模分析</w:t>
      </w:r>
      <w:r>
        <w:rPr>
          <w:rFonts w:hint="eastAsia"/>
        </w:rPr>
        <w:br/>
      </w:r>
      <w:r>
        <w:rPr>
          <w:rFonts w:hint="eastAsia"/>
        </w:rPr>
        <w:t>　　2.1 全球四坑冲击电锤钻供需现状及预测（2020-2031）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全球四坑冲击电锤钻产能、产量、产能利用率及发展趋势（2020-2031）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全球四坑冲击电锤钻产量、需求量及发展趋势（2020-2031）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全球主要地区四坑冲击电锤钻产量及发展趋势（2020-2031）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中国四坑冲击电锤钻供需现状及预测（2020-2031）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中国四坑冲击电锤钻产能、产量、产能利用率及发展趋势（2020-2031）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中国四坑冲击电锤钻产量、市场需求量及发展趋势（2020-2031）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全球四坑冲击电锤钻销量及销售额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全球市场四坑冲击电锤钻销售额（2020-2031）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全球市场四坑冲击电锤钻销量（2020-2031）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全球市场四坑冲击电锤钻价格趋势（2020-2031）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全球市场主要厂商四坑冲击电锤钻产能、产量及市场份额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全球市场主要厂商四坑冲击电锤钻销量（2020-2025）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全球市场主要厂商四坑冲击电锤钻销售收入（2020-2025）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2025年全球主要生产商四坑冲击电锤钻收入排名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全球市场主要厂商四坑冲击电锤钻销售价格（2020-2025）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中国市场主要厂商四坑冲击电锤钻销量（2020-2025）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中国市场主要厂商四坑冲击电锤钻销售收入（2020-2025）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2025年中国主要生产商四坑冲击电锤钻收入排名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中国市场主要厂商四坑冲击电锤钻销售价格（2020-2025）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全球主要厂商四坑冲击电锤钻产地分布及商业化日期</w:t>
      </w:r>
      <w:r>
        <w:rPr>
          <w:rFonts w:hint="eastAsia"/>
        </w:rPr>
        <w:br/>
      </w:r>
      <w:r>
        <w:rPr>
          <w:rFonts w:hint="eastAsia"/>
        </w:rPr>
        <w:t>　　3.5 四坑冲击电锤钻行业集中度、竞争程度分析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四坑冲击电锤钻行业集中度分析：全球Top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全球四坑冲击电锤钻第一梯队、第二梯队和第三梯队生产商（品牌）及市场份额（2024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全球四坑冲击电锤钻主要地区分析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全球主要地区四坑冲击电锤钻市场规模分析：2020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全球主要地区四坑冲击电锤钻销售收入及市场份额（2020-2025年）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全球主要地区四坑冲击电锤钻销售收入预测（2025-2031年）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全球主要地区四坑冲击电锤钻销量分析：2020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全球主要地区四坑冲击电锤钻销量及市场份额（2020-2025年）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全球主要地区四坑冲击电锤钻销量及市场份额预测（2025-2031）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北美市场四坑冲击电锤钻销量、收入及增长率（2020-2031）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欧洲市场四坑冲击电锤钻销量、收入及增长率（2020-2031）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中国市场四坑冲击电锤钻销量、收入及增长率（2020-2031）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日本市场四坑冲击电锤钻销量、收入及增长率（2020-2031）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东南亚市场四坑冲击电锤钻销量、收入及增长率（2020-2031）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印度市场四坑冲击电锤钻销量、收入及增长率（2020-2031）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全球四坑冲击电锤钻主要生产商分析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重点企业（1）基本信息、四坑冲击电锤钻生产基地、销售区域、竞争对手及市场地位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重点企业（1）四坑冲击电锤钻产品规格、参数及市场应用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重点企业（1）四坑冲击电锤钻销量、收入、价格及毛利率（2020-2025）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重点企业（2）基本信息、四坑冲击电锤钻生产基地、销售区域、竞争对手及市场地位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重点企业（2）四坑冲击电锤钻产品规格、参数及市场应用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重点企业（2）四坑冲击电锤钻销量、收入、价格及毛利率（2020-2025）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重点企业（3）基本信息、四坑冲击电锤钻生产基地、销售区域、竞争对手及市场地位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重点企业（3）四坑冲击电锤钻产品规格、参数及市场应用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重点企业（3）四坑冲击电锤钻销量、收入、价格及毛利率（2020-2025）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重点企业（4）基本信息、四坑冲击电锤钻生产基地、销售区域、竞争对手及市场地位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重点企业（4）四坑冲击电锤钻产品规格、参数及市场应用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重点企业（4）四坑冲击电锤钻销量、收入、价格及毛利率（2020-2025）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重点企业（5）基本信息、四坑冲击电锤钻生产基地、销售区域、竞争对手及市场地位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重点企业（5）四坑冲击电锤钻产品规格、参数及市场应用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重点企业（5）四坑冲击电锤钻销量、收入、价格及毛利率（2020-2025）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重点企业（6）基本信息、四坑冲击电锤钻生产基地、销售区域、竞争对手及市场地位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重点企业（6）四坑冲击电锤钻产品规格、参数及市场应用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重点企业（6）四坑冲击电锤钻销量、收入、价格及毛利率（2020-2025）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重点企业（7）基本信息、四坑冲击电锤钻生产基地、销售区域、竞争对手及市场地位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重点企业（7）四坑冲击电锤钻产品规格、参数及市场应用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重点企业（7）四坑冲击电锤钻销量、收入、价格及毛利率（2020-2025）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重点企业（8）基本信息、四坑冲击电锤钻生产基地、销售区域、竞争对手及市场地位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重点企业（8）四坑冲击电锤钻产品规格、参数及市场应用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重点企业（8）四坑冲击电锤钻销量、收入、价格及毛利率（2020-2025）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重点企业（9）基本信息、四坑冲击电锤钻生产基地、销售区域、竞争对手及市场地位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重点企业（9）四坑冲击电锤钻产品规格、参数及市场应用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重点企业（9）四坑冲击电锤钻销量、收入、价格及毛利率（2020-2025）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重点企业（10）基本信息、四坑冲击电锤钻生产基地、销售区域、竞争对手及市场地位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重点企业（10）四坑冲击电锤钻产品规格、参数及市场应用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重点企业（10）四坑冲击电锤钻销量、收入、价格及毛利率（2020-2025）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不同分类四坑冲击电锤钻分析</w:t>
      </w:r>
      <w:r>
        <w:rPr>
          <w:rFonts w:hint="eastAsia"/>
        </w:rPr>
        <w:br/>
      </w:r>
      <w:r>
        <w:rPr>
          <w:rFonts w:hint="eastAsia"/>
        </w:rPr>
        <w:t>　　6.1 全球不同分类四坑冲击电锤钻销量（2020-2031）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全球不同分类四坑冲击电锤钻销量及市场份额（2020-2025）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全球不同分类四坑冲击电锤钻销量预测（2025-2031）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全球不同分类四坑冲击电锤钻收入（2020-2031）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全球不同分类四坑冲击电锤钻收入及市场份额（2020-2025）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全球不同分类四坑冲击电锤钻收入预测（2025-2031）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全球不同分类四坑冲击电锤钻价格走势（2020-2031）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中国不同分类四坑冲击电锤钻销量（2020-2031）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中国不同分类四坑冲击电锤钻销量及市场份额（2020-2025）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中国不同分类四坑冲击电锤钻销量预测（2025-2031）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中国不同分类四坑冲击电锤钻收入（2020-2031）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中国不同分类四坑冲击电锤钻收入及市场份额（2020-2025）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中国不同分类四坑冲击电锤钻收入预测（2025-2031）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不同应用四坑冲击电锤钻分析</w:t>
      </w:r>
      <w:r>
        <w:rPr>
          <w:rFonts w:hint="eastAsia"/>
        </w:rPr>
        <w:br/>
      </w:r>
      <w:r>
        <w:rPr>
          <w:rFonts w:hint="eastAsia"/>
        </w:rPr>
        <w:t>　　7.1 全球不同应用四坑冲击电锤钻销量（2020-2031）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全球不同应用四坑冲击电锤钻销量及市场份额（2020-2025）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全球不同应用四坑冲击电锤钻销量预测（2025-2031）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全球不同应用四坑冲击电锤钻收入（2020-2031）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全球不同应用四坑冲击电锤钻收入及市场份额（2020-2025）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全球不同应用四坑冲击电锤钻收入预测（2025-2031）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全球不同应用四坑冲击电锤钻价格走势（2020-2031）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中国不同应用四坑冲击电锤钻销量（2020-2031）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中国不同应用四坑冲击电锤钻销量及市场份额（2020-2025）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中国不同应用四坑冲击电锤钻销量预测（2025-2031）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中国不同应用四坑冲击电锤钻收入（2020-2031）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中国不同应用四坑冲击电锤钻收入及市场份额（2020-2025）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中国不同应用四坑冲击电锤钻收入预测（2025-2031）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四坑冲击电锤钻产业链分析</w:t>
      </w:r>
      <w:r>
        <w:rPr>
          <w:rFonts w:hint="eastAsia"/>
        </w:rPr>
        <w:br/>
      </w:r>
      <w:r>
        <w:rPr>
          <w:rFonts w:hint="eastAsia"/>
        </w:rPr>
        <w:t>　　8.2 四坑冲击电锤钻产业上游供应分析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四坑冲击电锤钻下游典型客户</w:t>
      </w:r>
      <w:r>
        <w:rPr>
          <w:rFonts w:hint="eastAsia"/>
        </w:rPr>
        <w:br/>
      </w:r>
      <w:r>
        <w:rPr>
          <w:rFonts w:hint="eastAsia"/>
        </w:rPr>
        <w:t>　　8.4 四坑冲击电锤钻销售渠道分析及建议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中国市场四坑冲击电锤钻产量、销量、进出口分析及未来趋势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中国市场四坑冲击电锤钻产量、销量、进出口分析及未来趋势（2020-2031）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中国市场四坑冲击电锤钻进出口贸易趋势</w:t>
      </w:r>
      <w:r>
        <w:rPr>
          <w:rFonts w:hint="eastAsia"/>
        </w:rPr>
        <w:br/>
      </w:r>
      <w:r>
        <w:rPr>
          <w:rFonts w:hint="eastAsia"/>
        </w:rPr>
        <w:t>　　9.3 中国市场四坑冲击电锤钻主要进口来源</w:t>
      </w:r>
      <w:r>
        <w:rPr>
          <w:rFonts w:hint="eastAsia"/>
        </w:rPr>
        <w:br/>
      </w:r>
      <w:r>
        <w:rPr>
          <w:rFonts w:hint="eastAsia"/>
        </w:rPr>
        <w:t>　　9.4 中国市场四坑冲击电锤钻主要出口目的地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中国市场四坑冲击电锤钻主要地区分布</w:t>
      </w:r>
      <w:r>
        <w:rPr>
          <w:rFonts w:hint="eastAsia"/>
        </w:rPr>
        <w:br/>
      </w:r>
      <w:r>
        <w:rPr>
          <w:rFonts w:hint="eastAsia"/>
        </w:rPr>
        <w:t>　　10.1 中国四坑冲击电锤钻生产地区分布</w:t>
      </w:r>
      <w:r>
        <w:rPr>
          <w:rFonts w:hint="eastAsia"/>
        </w:rPr>
        <w:br/>
      </w:r>
      <w:r>
        <w:rPr>
          <w:rFonts w:hint="eastAsia"/>
        </w:rPr>
        <w:t>　　10.2 中国四坑冲击电锤钻消费地区分布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四坑冲击电锤钻行业主要的增长驱动因素</w:t>
      </w:r>
      <w:r>
        <w:rPr>
          <w:rFonts w:hint="eastAsia"/>
        </w:rPr>
        <w:br/>
      </w:r>
      <w:r>
        <w:rPr>
          <w:rFonts w:hint="eastAsia"/>
        </w:rPr>
        <w:t>　　11.2 四坑冲击电锤钻行业发展的有利因素及发展机遇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四坑冲击电锤钻行业发展面临的阻碍因素及挑战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四坑冲击电锤钻行业政策分析</w:t>
      </w:r>
      <w:r>
        <w:rPr>
          <w:rFonts w:hint="eastAsia"/>
        </w:rPr>
        <w:br/>
      </w:r>
      <w:r>
        <w:rPr>
          <w:rFonts w:hint="eastAsia"/>
        </w:rPr>
        <w:t>　　11.5 四坑冲击电锤钻中国企业SWOT分析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不同分类四坑冲击电锤钻增长趋势2020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四坑冲击电锤钻行业目前发展现状</w:t>
      </w:r>
      <w:r>
        <w:rPr>
          <w:rFonts w:hint="eastAsia"/>
        </w:rPr>
        <w:br/>
      </w:r>
      <w:r>
        <w:rPr>
          <w:rFonts w:hint="eastAsia"/>
        </w:rPr>
        <w:t>　　表： 四坑冲击电锤钻发展趋势</w:t>
      </w:r>
      <w:r>
        <w:rPr>
          <w:rFonts w:hint="eastAsia"/>
        </w:rPr>
        <w:br/>
      </w:r>
      <w:r>
        <w:rPr>
          <w:rFonts w:hint="eastAsia"/>
        </w:rPr>
        <w:t>　　表： 全球主要地区四坑冲击电锤钻产量：2020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全球主要地区四坑冲击电锤钻产量（2020-2025）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全球主要地区四坑冲击电锤钻产量市场份额（2020-2025）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全球主要地区四坑冲击电锤钻产量（2025-2031）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全球市场主要厂商四坑冲击电锤钻产能及产量（2024-2025）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全球市场主要厂商四坑冲击电锤钻销量（2020-2025）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全球市场主要厂商四坑冲击电锤钻产量市场份额（2020-2025）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全球市场主要厂商四坑冲击电锤钻销售收入（2020-2025）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全球市场主要厂商四坑冲击电锤钻销售收入市场份额（2020-2025）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2025年全球主要生产商四坑冲击电锤钻收入排名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全球市场主要厂商四坑冲击电锤钻销售价格（2020-2025）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中国市场主要厂商四坑冲击电锤钻销量（2020-2025）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中国市场主要厂商四坑冲击电锤钻产量市场份额（2020-2025）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中国市场主要厂商四坑冲击电锤钻销售收入（2020-2025）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中国市场主要厂商四坑冲击电锤钻销售收入市场份额（2020-2025）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2025年中国主要生产商四坑冲击电锤钻收入排名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中国市场主要厂商四坑冲击电锤钻销售价格（2020-2025）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全球主要厂商四坑冲击电锤钻产地分布及商业化日期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全球主要地区四坑冲击电锤钻销售收入：2020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全球主要地区四坑冲击电锤钻销售收入（2020-2025）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全球主要地区四坑冲击电锤钻销售收入市场份额（2020-2025）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全球主要地区四坑冲击电锤钻收入（2025-2031）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全球主要地区四坑冲击电锤钻收入市场份额（2025-2031）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全球主要地区四坑冲击电锤钻销量：2020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全球主要地区四坑冲击电锤钻销量（2020-2025）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全球主要地区四坑冲击电锤钻销量市场份额（2020-2025）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全球主要地区四坑冲击电锤钻销量（2025-2031）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全球主要地区四坑冲击电锤钻销量份额（2025-2031）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重点企业（1）四坑冲击电锤钻生产基地、销售区域、竞争对手及市场地位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重点企业（1）四坑冲击电锤钻产品规格、参数及市场应用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重点企业（1）四坑冲击电锤钻销量、收入、价格及毛利率（2020-2025）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重点企业（2）四坑冲击电锤钻生产基地、销售区域、竞争对手及市场地位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重点企业（2）四坑冲击电锤钻产品规格、参数及市场应用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重点企业（2）四坑冲击电锤钻销量、收入、价格及毛利率（2020-2025）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重点企业（3）四坑冲击电锤钻生产基地、销售区域、竞争对手及市场地位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重点企业（3）四坑冲击电锤钻产品规格、参数及市场应用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重点企业（3）四坑冲击电锤钻销量、收入、价格及毛利率（2020-2025）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四坑冲击电锤钻生产基地、销售区域、竞争对手及市场地位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重点企业（4）四坑冲击电锤钻产品规格、参数及市场应用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重点企业（4）四坑冲击电锤钻销量、收入、价格及毛利率（2020-2025）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四坑冲击电锤钻生产基地、销售区域、竞争对手及市场地位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重点企业（5）四坑冲击电锤钻产品规格、参数及市场应用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重点企业（5）四坑冲击电锤钻销量、收入、价格及毛利率（2020-2025）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四坑冲击电锤钻生产基地、销售区域、竞争对手及市场地位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重点企业（6）四坑冲击电锤钻产品规格、参数及市场应用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重点企业（6）四坑冲击电锤钻销量、收入、价格及毛利率（2020-2025）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四坑冲击电锤钻生产基地、销售区域、竞争对手及市场地位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重点企业（7）四坑冲击电锤钻产品规格、参数及市场应用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重点企业（7）四坑冲击电锤钻销量、收入、价格及毛利率（2020-2025）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四坑冲击电锤钻生产基地、销售区域、竞争对手及市场地位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重点企业（8）四坑冲击电锤钻产品规格、参数及市场应用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重点企业（8）四坑冲击电锤钻销量、收入、价格及毛利率（2020-2025）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四坑冲击电锤钻生产基地、销售区域、竞争对手及市场地位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重点企业（9）四坑冲击电锤钻产品规格、参数及市场应用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重点企业（9）四坑冲击电锤钻销量、收入、价格及毛利率（2020-2025）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四坑冲击电锤钻生产基地、销售区域、竞争对手及市场地位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重点企业（10）四坑冲击电锤钻产品规格、参数及市场应用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重点企业（10）四坑冲击电锤钻销量、收入、价格及毛利率（2020-2025）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全球不同分类四坑冲击电锤钻销量（2020-2025年）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全球不同分类四坑冲击电锤钻销量市场份额（2020-2025）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全球不同分类四坑冲击电锤钻销量预测（2025-2031）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全球市场不同分类四坑冲击电锤钻销量市场份额预测（2025-2031）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全球不同分类四坑冲击电锤钻收入（2020-2025年）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全球不同分类四坑冲击电锤钻收入市场份额（2020-2025）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全球不同分类四坑冲击电锤钻收入预测（2025-2031）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全球不同分类四坑冲击电锤钻收入市场份额预测（2025-2031）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全球不同分类四坑冲击电锤钻价格走势（2020-2031）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全球不同应用四坑冲击电锤钻销量（2020-2025年）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全球不同应用四坑冲击电锤钻销量市场份额（2020-2025）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全球不同应用四坑冲击电锤钻销量预测（2025-2031）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全球市场不同应用四坑冲击电锤钻销量市场份额预测（2025-2031）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全球不同应用四坑冲击电锤钻收入（2020-2025年）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全球不同应用四坑冲击电锤钻收入市场份额（2020-2025）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全球不同应用四坑冲击电锤钻收入预测（2025-2031）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全球不同应用四坑冲击电锤钻收入市场份额预测（2025-2031）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全球不同应用四坑冲击电锤钻价格走势（2020-2031）</w:t>
      </w:r>
      <w:r>
        <w:rPr>
          <w:rFonts w:hint="eastAsia"/>
        </w:rPr>
        <w:br/>
      </w:r>
      <w:r>
        <w:rPr>
          <w:rFonts w:hint="eastAsia"/>
        </w:rPr>
        <w:t>　　表： 四坑冲击电锤钻上游原料供应商及联系方式列表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四坑冲击电锤钻典型客户列表</w:t>
      </w:r>
      <w:r>
        <w:rPr>
          <w:rFonts w:hint="eastAsia"/>
        </w:rPr>
        <w:br/>
      </w:r>
      <w:r>
        <w:rPr>
          <w:rFonts w:hint="eastAsia"/>
        </w:rPr>
        <w:t>　　表： 四坑冲击电锤钻主要销售模式及销售渠道趋势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中国市场四坑冲击电锤钻产量、销量、进出口（2020-2025年）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中国市场四坑冲击电锤钻产量、销量、进出口预测（2025-2031）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中国市场四坑冲击电锤钻进出口贸易趋势</w:t>
      </w:r>
      <w:r>
        <w:rPr>
          <w:rFonts w:hint="eastAsia"/>
        </w:rPr>
        <w:br/>
      </w:r>
      <w:r>
        <w:rPr>
          <w:rFonts w:hint="eastAsia"/>
        </w:rPr>
        <w:t>　　表： 中国市场四坑冲击电锤钻主要进口来源</w:t>
      </w:r>
      <w:r>
        <w:rPr>
          <w:rFonts w:hint="eastAsia"/>
        </w:rPr>
        <w:br/>
      </w:r>
      <w:r>
        <w:rPr>
          <w:rFonts w:hint="eastAsia"/>
        </w:rPr>
        <w:t>　　表： 中国市场四坑冲击电锤钻主要出口目的地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中国四坑冲击电锤钻生产地区分布</w:t>
      </w:r>
      <w:r>
        <w:rPr>
          <w:rFonts w:hint="eastAsia"/>
        </w:rPr>
        <w:br/>
      </w:r>
      <w:r>
        <w:rPr>
          <w:rFonts w:hint="eastAsia"/>
        </w:rPr>
        <w:t>　　表： 中国四坑冲击电锤钻消费地区分布</w:t>
      </w:r>
      <w:r>
        <w:rPr>
          <w:rFonts w:hint="eastAsia"/>
        </w:rPr>
        <w:br/>
      </w:r>
      <w:r>
        <w:rPr>
          <w:rFonts w:hint="eastAsia"/>
        </w:rPr>
        <w:t>　　表： 四坑冲击电锤钻行业主要的增长驱动因素</w:t>
      </w:r>
      <w:r>
        <w:rPr>
          <w:rFonts w:hint="eastAsia"/>
        </w:rPr>
        <w:br/>
      </w:r>
      <w:r>
        <w:rPr>
          <w:rFonts w:hint="eastAsia"/>
        </w:rPr>
        <w:t>　　表： 四坑冲击电锤钻行业发展的有利因素及发展机遇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四坑冲击电锤钻行业发展面临的阻碍因素及挑战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四坑冲击电锤钻行业政策分析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四坑冲击电锤钻产品图片</w:t>
      </w:r>
      <w:r>
        <w:rPr>
          <w:rFonts w:hint="eastAsia"/>
        </w:rPr>
        <w:br/>
      </w:r>
      <w:r>
        <w:rPr>
          <w:rFonts w:hint="eastAsia"/>
        </w:rPr>
        <w:t>　　图： 全球不同分类四坑冲击电锤钻市场份额2025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全球不同应用四坑冲击电锤钻市场份额2024 VS 2025</w:t>
      </w:r>
      <w:r>
        <w:rPr>
          <w:rFonts w:hint="eastAsia"/>
        </w:rPr>
        <w:br/>
      </w:r>
      <w:r>
        <w:rPr>
          <w:rFonts w:hint="eastAsia"/>
        </w:rPr>
        <w:t>　　图： 全球四坑冲击电锤钻产能、产量、产能利用率及发展趋势（2020-2031）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全球四坑冲击电锤钻产量、需求量及发展趋势（2020-2031）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全球主要地区四坑冲击电锤钻产量市场份额（2020-2031）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中国四坑冲击电锤钻产能、产量、产能利用率及发展趋势（2020-2031）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中国四坑冲击电锤钻产量、市场需求量及发展趋势（2020-2031）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全球四坑冲击电锤钻市场销售额及增长率:（2020-2031）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全球市场四坑冲击电锤钻市场规模：2020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全球市场四坑冲击电锤钻销量及增长率（2020-2031）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全球市场四坑冲击电锤钻价格趋势（2020-2031）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2025年全球市场主要厂商四坑冲击电锤钻销量市场份额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2025年全球市场主要厂商四坑冲击电锤钻收入市场份额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2025年中国市场主要厂商四坑冲击电锤钻销量市场份额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2025年中国市场主要厂商四坑冲击电锤钻收入市场份额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2025年全球前五及前十大生产商四坑冲击电锤钻市场份额</w:t>
      </w:r>
      <w:r>
        <w:rPr>
          <w:rFonts w:hint="eastAsia"/>
        </w:rPr>
        <w:br/>
      </w:r>
      <w:r>
        <w:rPr>
          <w:rFonts w:hint="eastAsia"/>
        </w:rPr>
        <w:t>　　图： 全球四坑冲击电锤钻第一梯队、第二梯队和第三梯队生产商（品牌）及市场份额（2024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全球主要地区四坑冲击电锤钻销售收入市场份额（2020-2025）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全球主要地区四坑冲击电锤钻销售收入市场份额（2024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全球主要地区四坑冲击电锤钻收入市场份额（2025-2031）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全球主要地区四坑冲击电锤钻销量市场份额（2024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北美市场四坑冲击电锤钻销量及增长率（2020-2031）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北美市场四坑冲击电锤钻收入及增长率（2020-2031）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欧洲市场四坑冲击电锤钻销量及增长率（2020-2031）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欧洲市场四坑冲击电锤钻收入及增长率（2020-2031）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中国市场四坑冲击电锤钻销量及增长率（2020-2031）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中国市场四坑冲击电锤钻收入及增长率（2020-2031）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日本市场四坑冲击电锤钻销量及增长率（2020-2031）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日本市场四坑冲击电锤钻收入及增长率（2020-2031）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东南亚市场四坑冲击电锤钻销量及增长率（2020-2031）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东南亚市场四坑冲击电锤钻收入及增长率（2020-2031）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印度市场四坑冲击电锤钻销量及增长率（2020-2031）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印度市场四坑冲击电锤钻收入及增长率（2020-2031）</w:t>
      </w:r>
      <w:r>
        <w:rPr>
          <w:rFonts w:hint="eastAsia"/>
        </w:rPr>
        <w:br/>
      </w:r>
      <w:r>
        <w:rPr>
          <w:rFonts w:hint="eastAsia"/>
        </w:rPr>
        <w:t>　　图： 四坑冲击电锤钻产业链图</w:t>
      </w:r>
      <w:r>
        <w:rPr>
          <w:rFonts w:hint="eastAsia"/>
        </w:rPr>
        <w:br/>
      </w:r>
      <w:r>
        <w:rPr>
          <w:rFonts w:hint="eastAsia"/>
        </w:rPr>
        <w:t>　　图： 四坑冲击电锤钻中国企业SWOT分析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518ad136147a7" w:history="1">
        <w:r>
          <w:rPr>
            <w:rStyle w:val="Hyperlink"/>
          </w:rPr>
          <w:t>2025-2031年全球与中国四坑冲击电锤钻行业发展调研及前景趋势报告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518ad136147a7" w:history="1">
        <w:r>
          <w:rPr>
            <w:rStyle w:val="Hyperlink"/>
          </w:rPr>
          <w:t>https://www.20087.com/7/27/SiKengChongJiDianChuiZuanHangYeQuShi.html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热点：四坑电锤钻头规格型号、电锤冲击钻多少钱一把、冲击电锤钻头怎么安装、电锤冲击钻价格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d6b67949f4346" w:history="1">
      <w:r>
        <w:rPr>
          <w:rStyle w:val="Hyperlink"/>
        </w:rPr>
        <w:t>2025-2031年全球与中国四坑冲击电锤钻行业发展调研及前景趋势报告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iKengChongJiDianChuiZuanHangYeQuShi.html" TargetMode="External" Id="Rd8f518ad1361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iKengChongJiDianChuiZuanHangYeQuShi.html" TargetMode="External" Id="R3f8d6b67949f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2025-04-08T06:57:00Z</dcterms:created>
  <dcterms:modified xsi:type="dcterms:W3CDTF">2025-04-08T07:57:00Z</dcterms:modified>
  <dc:subject>2025-2031年全球与中国四坑冲击电锤钻行业发展调研及前景趋势报告</dc:subject>
  <dc:title>2025-2031年全球与中国四坑冲击电锤钻行业发展调研及前景趋势报告</dc:title>
  <cp:keywords>2025-2031年全球与中国四坑冲击电锤钻行业发展调研及前景趋势报告</cp:keywords>
  <dc:description>2025-2031年全球与中国四坑冲击电锤钻行业发展调研及前景趋势报告</dc:description>
</cp:coreProperties>
</file>