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703f18b894fed" w:history="1">
              <w:r>
                <w:rPr>
                  <w:rStyle w:val="Hyperlink"/>
                </w:rPr>
                <w:t>2024-2030年全球与中国3D打印机喷嘴行业市场分析及前景趋势报告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703f18b894fed" w:history="1">
              <w:r>
                <w:rPr>
                  <w:rStyle w:val="Hyperlink"/>
                </w:rPr>
                <w:t>2024-2030年全球与中国3D打印机喷嘴行业市场分析及前景趋势报告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703f18b894fed" w:history="1">
                <w:r>
                  <w:rPr>
                    <w:rStyle w:val="Hyperlink"/>
                  </w:rPr>
                  <w:t>https://www.20087.com/7/87/3DDaYinJiPenZuiDeFaZhanQianJing.html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机喷嘴是一种用于3D打印过程中的关键部件，近年来随着3D打印技术的发展和技术进步，市场需求持续增长。目前，3D打印机喷嘴不仅在精度和耐用性方面实现了优化，还在设计上更加注重智能化和操作简便性。此外，随着新材料技术的应用，3D打印机喷嘴的性能得到了进一步提升，如提高了加热效率和兼容性。</w:t>
      </w:r>
      <w:r>
        <w:rPr>
          <w:rFonts w:hint="eastAsia"/>
        </w:rPr>
        <w:br/>
      </w:r>
      <w:r>
        <w:rPr>
          <w:rFonts w:hint="eastAsia"/>
        </w:rPr>
        <w:t>　　未来，3D打印机喷嘴市场将朝着更加高效和智能化的方向发展。一方面，随着3D打印技术的要求提高，3D打印机喷嘴将更加注重提高精度和耐用性，以适应不同应用场景的需求。另一方面，为了提高智能化程度和操作简便性，3D打印机喷嘴的设计将更加注重集成更多智能化功能，如自动调节温度、远程监控等。此外，随着新材料技术的进步，3D打印机喷嘴将探索更多新型应用领域，如智能3D打印系统集成、特殊用途3D打印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703f18b894fed" w:history="1">
        <w:r>
          <w:rPr>
            <w:rStyle w:val="Hyperlink"/>
          </w:rPr>
          <w:t>2024-2030年全球与中国3D打印机喷嘴行业市场分析及前景趋势报告</w:t>
        </w:r>
      </w:hyperlink>
      <w:r>
        <w:rPr>
          <w:rFonts w:hint="eastAsia"/>
        </w:rPr>
        <w:t>》依据国家权威机构及3D打印机喷嘴相关协会等渠道的权威资料数据，结合3D打印机喷嘴行业发展所处的环境，从理论到实践、从宏观到微观等多个角度对3D打印机喷嘴行业进行调研分析。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703f18b894fed" w:history="1">
        <w:r>
          <w:rPr>
            <w:rStyle w:val="Hyperlink"/>
          </w:rPr>
          <w:t>2024-2030年全球与中国3D打印机喷嘴行业市场分析及前景趋势报告</w:t>
        </w:r>
      </w:hyperlink>
      <w:r>
        <w:rPr>
          <w:rFonts w:hint="eastAsia"/>
        </w:rPr>
        <w:t>》内容严谨、数据翔实，通过辅以大量直观的图表帮助3D打印机喷嘴行业企业准确把握3D打印机喷嘴行业发展动向、正确制定企业发展战略和投资策略。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58703f18b894fed" w:history="1">
        <w:r>
          <w:rPr>
            <w:rStyle w:val="Hyperlink"/>
          </w:rPr>
          <w:t>2024-2030年全球与中国3D打印机喷嘴行业市场分析及前景趋势报告</w:t>
        </w:r>
      </w:hyperlink>
      <w:r>
        <w:rPr>
          <w:rFonts w:hint="eastAsia"/>
        </w:rPr>
        <w:t>是3D打印机喷嘴业内企业、相关投资公司及政府部门准确把握3D打印机喷嘴行业发展趋势，洞悉3D打印机喷嘴行业竞争格局，规避经营和投资风险，制定正确竞争和投资战略决策的重要决策依据之一。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3D打印机喷嘴市场概述</w:t>
      </w:r>
      <w:r>
        <w:rPr>
          <w:rFonts w:hint="eastAsia"/>
        </w:rPr>
        <w:br/>
      </w:r>
      <w:r>
        <w:rPr>
          <w:rFonts w:hint="eastAsia"/>
        </w:rPr>
        <w:t>　　1.1 3D打印机喷嘴行业概述及统计范围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按照不同材料，3D打印机喷嘴主要可以分为如下几个类别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不同材料3D打印机喷嘴增长趋势2019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黄铜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硬化钢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从不同应用，3D打印机喷嘴主要包括如下几个方面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不同应用3D打印机喷嘴增长趋势2019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航天航空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3D打印机喷嘴行业发展总体概况</w:t>
      </w:r>
      <w:r>
        <w:rPr>
          <w:rFonts w:hint="eastAsia"/>
        </w:rPr>
        <w:br/>
      </w:r>
      <w:r>
        <w:rPr>
          <w:rFonts w:hint="eastAsia"/>
        </w:rPr>
        <w:t>　　　　1.4.2 3D打印机喷嘴行业发展主要特点</w:t>
      </w:r>
      <w:r>
        <w:rPr>
          <w:rFonts w:hint="eastAsia"/>
        </w:rPr>
        <w:br/>
      </w:r>
      <w:r>
        <w:rPr>
          <w:rFonts w:hint="eastAsia"/>
        </w:rPr>
        <w:t>　　　　1.4.3 3D打印机喷嘴行业发展影响因素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全球3D打印机喷嘴供需现状及预测（2019-2030）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全球3D打印机喷嘴产能、产量、产能利用率及发展趋势（2019-2030）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全球3D打印机喷嘴产量、需求量及发展趋势（2019-2030）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全球主要地区3D打印机喷嘴产量及发展趋势（2019-2030）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中国3D打印机喷嘴供需现状及预测（2019-2030）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中国3D打印机喷嘴产能、产量、产能利用率及发展趋势（2019-2030）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中国3D打印机喷嘴产量、市场需求量及发展趋势（2019-2030）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中国3D打印机喷嘴产能和产量占全球的比重（2019-2030）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全球3D打印机喷嘴销量及收入（2019-2030）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全球市场3D打印机喷嘴收入（2019-2030）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全球市场3D打印机喷嘴销量（2019-2030）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全球市场3D打印机喷嘴价格趋势（2019-2030）</w:t>
      </w:r>
      <w:r>
        <w:rPr>
          <w:rFonts w:hint="eastAsia"/>
        </w:rPr>
        <w:br/>
      </w:r>
      <w:r>
        <w:rPr>
          <w:rFonts w:hint="eastAsia"/>
        </w:rPr>
        <w:t>　　2.4 中国3D打印机喷嘴销量及收入（2019-2030）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中国市场3D打印机喷嘴收入（2019-2030）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中国市场3D打印机喷嘴销量（2019-2030）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中国市场3D打印机喷嘴销量和收入占全球的比重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全球3D打印机喷嘴主要地区分析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全球主要地区3D打印机喷嘴市场规模分析：2019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全球主要地区3D打印机喷嘴销售收入及市场份额（2019-2024年）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全球主要地区3D打印机喷嘴销售收入预测（2024-2030年）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全球主要地区3D打印机喷嘴销量分析：2019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全球主要地区3D打印机喷嘴销量及市场份额（2019-2024年）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全球主要地区3D打印机喷嘴销量及市场份额预测（2024-2030）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北美（美国和加拿大）3D打印机喷嘴销量（2019-2030）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北美（美国和加拿大）3D打印机喷嘴收入（2019-2030）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欧洲（德国、英国、法国和意大利等国家）3D打印机喷嘴销量（2019-2030）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欧洲（德国、英国、法国和意大利等国家）3D打印机喷嘴收入（2019-2030）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亚太（中国、日本、韩国、中国台湾、印度和东南亚等）3D打印机喷嘴销量（2019-2030）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亚太（中国、日本、韩国、中国台湾、印度和东南亚等）3D打印机喷嘴收入（2019-2030）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拉美地区（墨西哥、巴西等国家）3D打印机喷嘴销量（2019-2030）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拉美地区（墨西哥、巴西等国家）3D打印机喷嘴收入（2019-2030）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中东及非洲（土耳其、沙特等国家）3D打印机喷嘴销量（2019-2030）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中东及非洲（土耳其、沙特等国家）3D打印机喷嘴收入（2019-2030）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全球市场主要厂商3D打印机喷嘴产能市场份额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全球市场主要厂商3D打印机喷嘴销量（2019-2024）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全球市场主要厂商3D打印机喷嘴销售收入（2019-2024）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全球市场主要厂商3D打印机喷嘴销售价格（2019-2024）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2024年全球主要生产商3D打印机喷嘴收入排名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中国市场主要厂商3D打印机喷嘴销量（2019-2024）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中国市场主要厂商3D打印机喷嘴销售收入（2019-2024）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中国市场主要厂商3D打印机喷嘴销售价格（2019-2024）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2024年中国主要生产商3D打印机喷嘴收入排名</w:t>
      </w:r>
      <w:r>
        <w:rPr>
          <w:rFonts w:hint="eastAsia"/>
        </w:rPr>
        <w:br/>
      </w:r>
      <w:r>
        <w:rPr>
          <w:rFonts w:hint="eastAsia"/>
        </w:rPr>
        <w:t>　　4.3 全球主要厂商3D打印机喷嘴产地分布及商业化日期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全球主要厂商3D打印机喷嘴产品类型列表</w:t>
      </w:r>
      <w:r>
        <w:rPr>
          <w:rFonts w:hint="eastAsia"/>
        </w:rPr>
        <w:br/>
      </w:r>
      <w:r>
        <w:rPr>
          <w:rFonts w:hint="eastAsia"/>
        </w:rPr>
        <w:t>　　4.5 3D打印机喷嘴行业集中度、竞争程度分析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3D打印机喷嘴行业集中度分析：全球头部厂商份额（Top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全球3D打印机喷嘴第一梯队、第二梯队和第三梯队生产商（品牌）及市场份额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不同材料3D打印机喷嘴分析</w:t>
      </w:r>
      <w:r>
        <w:rPr>
          <w:rFonts w:hint="eastAsia"/>
        </w:rPr>
        <w:br/>
      </w:r>
      <w:r>
        <w:rPr>
          <w:rFonts w:hint="eastAsia"/>
        </w:rPr>
        <w:t>　　5.1 全球市场不同材料3D打印机喷嘴销量（2019-2030）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全球市场不同材料3D打印机喷嘴销量及市场份额（2019-2024）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全球市场不同材料3D打印机喷嘴销量预测（2024-2030）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全球市场不同材料3D打印机喷嘴收入（2019-2030）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全球市场不同材料3D打印机喷嘴收入及市场份额（2019-2024）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全球市场不同材料3D打印机喷嘴收入预测（2024-2030）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全球市场不同材料3D打印机喷嘴价格走势（2019-2030）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中国市场不同材料3D打印机喷嘴销量（2019-2030）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中国市场不同材料3D打印机喷嘴销量及市场份额（2019-2024）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中国市场不同材料3D打印机喷嘴销量预测（2024-2030）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中国市场不同材料3D打印机喷嘴收入（2019-2030）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中国市场不同材料3D打印机喷嘴收入及市场份额（2019-2024）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中国市场不同材料3D打印机喷嘴收入预测（2024-2030）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不同应用3D打印机喷嘴分析</w:t>
      </w:r>
      <w:r>
        <w:rPr>
          <w:rFonts w:hint="eastAsia"/>
        </w:rPr>
        <w:br/>
      </w:r>
      <w:r>
        <w:rPr>
          <w:rFonts w:hint="eastAsia"/>
        </w:rPr>
        <w:t>　　6.1 全球市场不同应用3D打印机喷嘴销量（2019-2030）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全球市场不同应用3D打印机喷嘴销量及市场份额（2019-2024）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全球市场不同应用3D打印机喷嘴销量预测（2024-2030）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全球市场不同应用3D打印机喷嘴收入（2019-2030）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全球市场不同应用3D打印机喷嘴收入及市场份额（2019-2024）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全球市场不同应用3D打印机喷嘴收入预测（2024-2030）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全球市场不同应用3D打印机喷嘴价格走势（2019-2030）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中国市场不同应用3D打印机喷嘴销量（2019-2030）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中国市场不同应用3D打印机喷嘴销量及市场份额（2019-2024）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中国市场不同应用3D打印机喷嘴销量预测（2024-2030）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中国市场不同应用3D打印机喷嘴收入（2019-2030）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中国市场不同应用3D打印机喷嘴收入及市场份额（2019-2024）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中国市场不同应用3D打印机喷嘴收入预测（2024-2030）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3D打印机喷嘴行业发展趋势</w:t>
      </w:r>
      <w:r>
        <w:rPr>
          <w:rFonts w:hint="eastAsia"/>
        </w:rPr>
        <w:br/>
      </w:r>
      <w:r>
        <w:rPr>
          <w:rFonts w:hint="eastAsia"/>
        </w:rPr>
        <w:t>　　7.2 3D打印机喷嘴行业主要驱动因素</w:t>
      </w:r>
      <w:r>
        <w:rPr>
          <w:rFonts w:hint="eastAsia"/>
        </w:rPr>
        <w:br/>
      </w:r>
      <w:r>
        <w:rPr>
          <w:rFonts w:hint="eastAsia"/>
        </w:rPr>
        <w:t>　　7.3 3D打印机喷嘴中国企业SWOT分析</w:t>
      </w:r>
      <w:r>
        <w:rPr>
          <w:rFonts w:hint="eastAsia"/>
        </w:rPr>
        <w:br/>
      </w:r>
      <w:r>
        <w:rPr>
          <w:rFonts w:hint="eastAsia"/>
        </w:rPr>
        <w:t>　　7.4 中国3D打印机喷嘴行业政策环境分析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3D打印机喷嘴行业产业链简介</w:t>
      </w:r>
      <w:r>
        <w:rPr>
          <w:rFonts w:hint="eastAsia"/>
        </w:rPr>
        <w:br/>
      </w:r>
      <w:r>
        <w:rPr>
          <w:rFonts w:hint="eastAsia"/>
        </w:rPr>
        <w:t>　　　　8.2.1 3D打印机喷嘴行业供应链分析</w:t>
      </w:r>
      <w:r>
        <w:rPr>
          <w:rFonts w:hint="eastAsia"/>
        </w:rPr>
        <w:br/>
      </w:r>
      <w:r>
        <w:rPr>
          <w:rFonts w:hint="eastAsia"/>
        </w:rPr>
        <w:t>　　　　8.2.2 3D打印机喷嘴主要原料及供应情况</w:t>
      </w:r>
      <w:r>
        <w:rPr>
          <w:rFonts w:hint="eastAsia"/>
        </w:rPr>
        <w:br/>
      </w:r>
      <w:r>
        <w:rPr>
          <w:rFonts w:hint="eastAsia"/>
        </w:rPr>
        <w:t>　　　　8.2.3 3D打印机喷嘴行业主要下游客户</w:t>
      </w:r>
      <w:r>
        <w:rPr>
          <w:rFonts w:hint="eastAsia"/>
        </w:rPr>
        <w:br/>
      </w:r>
      <w:r>
        <w:rPr>
          <w:rFonts w:hint="eastAsia"/>
        </w:rPr>
        <w:t>　　8.3 3D打印机喷嘴行业采购模式</w:t>
      </w:r>
      <w:r>
        <w:rPr>
          <w:rFonts w:hint="eastAsia"/>
        </w:rPr>
        <w:br/>
      </w:r>
      <w:r>
        <w:rPr>
          <w:rFonts w:hint="eastAsia"/>
        </w:rPr>
        <w:t>　　8.4 3D打印机喷嘴行业生产模式</w:t>
      </w:r>
      <w:r>
        <w:rPr>
          <w:rFonts w:hint="eastAsia"/>
        </w:rPr>
        <w:br/>
      </w:r>
      <w:r>
        <w:rPr>
          <w:rFonts w:hint="eastAsia"/>
        </w:rPr>
        <w:t>　　8.5 3D打印机喷嘴行业销售模式及销售渠道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全球市场主要3D打印机喷嘴厂商简介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重点企业（1）3D打印机喷嘴销量、收入、价格及毛利率（2019-2024）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重点企业（2）3D打印机喷嘴销量、收入、价格及毛利率（2019-2024）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重点企业（3）3D打印机喷嘴销量、收入、价格及毛利率（2019-2024）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重点企业（4）3D打印机喷嘴销量、收入、价格及毛利率（2019-2024）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重点企业（5）3D打印机喷嘴销量、收入、价格及毛利率（2019-2024）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重点企业（6）3D打印机喷嘴销量、收入、价格及毛利率（2019-2024）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重点企业（7）3D打印机喷嘴销量、收入、价格及毛利率（2019-2024）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重点企业（8）3D打印机喷嘴销量、收入、价格及毛利率（2019-2024）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重点企业（9）3D打印机喷嘴销量、收入、价格及毛利率（2019-2024）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重点企业（10）3D打印机喷嘴销量、收入、价格及毛利率（2019-2024）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重点企业（11）3D打印机喷嘴销量、收入、价格及毛利率（2019-2024）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中国市场3D打印机喷嘴产量、销量、进出口分析及未来趋势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中国市场3D打印机喷嘴产量、销量、进出口分析及未来趋势（2019-2030）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中国市场3D打印机喷嘴进出口贸易趋势</w:t>
      </w:r>
      <w:r>
        <w:rPr>
          <w:rFonts w:hint="eastAsia"/>
        </w:rPr>
        <w:br/>
      </w:r>
      <w:r>
        <w:rPr>
          <w:rFonts w:hint="eastAsia"/>
        </w:rPr>
        <w:t>　　10.3 中国市场3D打印机喷嘴主要进口来源</w:t>
      </w:r>
      <w:r>
        <w:rPr>
          <w:rFonts w:hint="eastAsia"/>
        </w:rPr>
        <w:br/>
      </w:r>
      <w:r>
        <w:rPr>
          <w:rFonts w:hint="eastAsia"/>
        </w:rPr>
        <w:t>　　10.4 中国市场3D打印机喷嘴主要出口目的地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中国市场3D打印机喷嘴主要地区分布</w:t>
      </w:r>
      <w:r>
        <w:rPr>
          <w:rFonts w:hint="eastAsia"/>
        </w:rPr>
        <w:br/>
      </w:r>
      <w:r>
        <w:rPr>
          <w:rFonts w:hint="eastAsia"/>
        </w:rPr>
        <w:t>　　11.1 中国3D打印机喷嘴生产地区分布</w:t>
      </w:r>
      <w:r>
        <w:rPr>
          <w:rFonts w:hint="eastAsia"/>
        </w:rPr>
        <w:br/>
      </w:r>
      <w:r>
        <w:rPr>
          <w:rFonts w:hint="eastAsia"/>
        </w:rPr>
        <w:t>　　11.2 中国3D打印机喷嘴消费地区分布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全球不同材料3D打印机喷嘴增长趋势2019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不同应用3D打印机喷嘴增长趋势2019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3D打印机喷嘴行业发展主要特点</w:t>
      </w:r>
      <w:r>
        <w:rPr>
          <w:rFonts w:hint="eastAsia"/>
        </w:rPr>
        <w:br/>
      </w:r>
      <w:r>
        <w:rPr>
          <w:rFonts w:hint="eastAsia"/>
        </w:rPr>
        <w:t>　　表4 3D打印机喷嘴行业发展有利因素分析</w:t>
      </w:r>
      <w:r>
        <w:rPr>
          <w:rFonts w:hint="eastAsia"/>
        </w:rPr>
        <w:br/>
      </w:r>
      <w:r>
        <w:rPr>
          <w:rFonts w:hint="eastAsia"/>
        </w:rPr>
        <w:t>　　表5 3D打印机喷嘴行业发展不利因素分析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进入3D打印机喷嘴行业壁垒</w:t>
      </w:r>
      <w:r>
        <w:rPr>
          <w:rFonts w:hint="eastAsia"/>
        </w:rPr>
        <w:br/>
      </w:r>
      <w:r>
        <w:rPr>
          <w:rFonts w:hint="eastAsia"/>
        </w:rPr>
        <w:t>　　表7 全球主要地区3D打印机喷嘴产量（千件）：2019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全球主要地区3D打印机喷嘴产量（2019-2024）&amp;（千件）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全球主要地区3D打印机喷嘴产量市场份额（2019-2024）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全球主要地区3D打印机喷嘴产量（2024-2030）&amp;（千件）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全球主要地区3D打印机喷嘴销售收入（百万美元）：2019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全球主要地区3D打印机喷嘴销售收入（2019-2024）&amp;（百万美元）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全球主要地区3D打印机喷嘴销售收入市场份额（2019-2024）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全球主要地区3D打印机喷嘴收入（2024-2030）&amp;（百万美元）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全球主要地区3D打印机喷嘴收入市场份额（2024-2030）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全球主要地区3D打印机喷嘴销量（千件）：2019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全球主要地区3D打印机喷嘴销量（2019-2024）&amp;（千件）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全球主要地区3D打印机喷嘴销量市场份额（2019-2024）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全球主要地区3D打印机喷嘴销量（2024-2030）&amp;（千件）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全球主要地区3D打印机喷嘴销量份额（2024-2030）</w:t>
      </w:r>
      <w:r>
        <w:rPr>
          <w:rFonts w:hint="eastAsia"/>
        </w:rPr>
        <w:br/>
      </w:r>
      <w:r>
        <w:rPr>
          <w:rFonts w:hint="eastAsia"/>
        </w:rPr>
        <w:t>　　表21 北美3D打印机喷嘴基本情况分析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北美（美国和加拿大）3D打印机喷嘴销量（2019-2030）&amp;（千件）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北美（美国和加拿大）3D打印机喷嘴收入（2019-2030）&amp;（百万美元）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欧洲3D打印机喷嘴基本情况分析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欧洲（德国、英国、法国和意大利等国家）3D打印机喷嘴销量（2019-2030）&amp;（千件）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欧洲（德国、英国、法国和意大利等国家）3D打印机喷嘴收入（2019-2030）&amp;（百万美元）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亚太地区3D打印机喷嘴基本情况分析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亚太（中国、日本、韩国、中国台湾、印度和东南亚等）3D打印机喷嘴销量（2019-2030）&amp;（千件）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亚太（中国、日本、韩国、中国台湾、印度和东南亚等）3D打印机喷嘴收入（2019-2030）&amp;（百万美元）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拉美地区3D打印机喷嘴基本情况分析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拉美地区（墨西哥、巴西等国家）3D打印机喷嘴销量（2019-2030）&amp;（千件）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拉美地区（墨西哥、巴西等国家）3D打印机喷嘴收入（2019-2030）&amp;（百万美元）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中东及非洲3D打印机喷嘴基本情况分析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中东及非洲（土耳其、沙特等国家）3D打印机喷嘴销量（2019-2030）&amp;（千件）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中东及非洲（土耳其、沙特等国家）3D打印机喷嘴收入（2019-2030）&amp;（百万美元）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全球市场主要厂商3D打印机喷嘴产能（2023-2024）&amp;（千件）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全球市场主要厂商3D打印机喷嘴销量（2019-2024）&amp;（千件）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全球市场主要厂商3D打印机喷嘴销量市场份额（2019-2024）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全球市场主要厂商3D打印机喷嘴销售收入（2019-2024）&amp;（百万美元）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全球市场主要厂商3D打印机喷嘴销售收入市场份额（2019-2024）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全球市场主要厂商3D打印机喷嘴销售价格（2019-2024）&amp;（美元\u002F件）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2024年全球主要生产商3D打印机喷嘴收入排名（百万美元）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中国市场主要厂商3D打印机喷嘴销量（2019-2024）&amp;（千件）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中国市场主要厂商3D打印机喷嘴销量市场份额（2019-2024）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中国市场主要厂商3D打印机喷嘴销售收入（2019-2024）&amp;（百万美元）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中国市场主要厂商3D打印机喷嘴销售收入市场份额（2019-2024）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中国市场主要厂商3D打印机喷嘴销售价格（2019-2024）&amp;（美元\u002F件）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2024年中国主要生产商3D打印机喷嘴收入排名（百万美元）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全球主要厂商3D打印机喷嘴产地分布及商业化日期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全球主要厂商3D打印机喷嘴产品类型列表</w:t>
      </w:r>
      <w:r>
        <w:rPr>
          <w:rFonts w:hint="eastAsia"/>
        </w:rPr>
        <w:br/>
      </w:r>
      <w:r>
        <w:rPr>
          <w:rFonts w:hint="eastAsia"/>
        </w:rPr>
        <w:t>　　表51 2024全球3D打印机喷嘴主要厂商市场地位（第一梯队、第二梯队和第三梯队）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全球不同材料3D打印机喷嘴销量（2019-2024年）&amp;（千件）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全球不同材料3D打印机喷嘴销量市场份额（2019-2024）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全球不同材料3D打印机喷嘴销量预测（2024-2030）&amp;（千件）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全球市场不同材料3D打印机喷嘴销量市场份额预测（2024-2030）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全球不同材料3D打印机喷嘴收入（2019-2024年）&amp;（百万美元）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全球不同材料3D打印机喷嘴收入市场份额（2019-2024）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全球不同材料3D打印机喷嘴收入预测（2024-2030）&amp;（百万美元）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全球不同材料3D打印机喷嘴收入市场份额预测（2024-2030）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全球不同材料3D打印机喷嘴价格走势（2019-2030）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中国不同材料3D打印机喷嘴销量（2019-2024年）&amp;（千件）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中国不同材料3D打印机喷嘴销量市场份额（2019-2024）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中国不同材料3D打印机喷嘴销量预测（2024-2030）&amp;（千件）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中国不同材料3D打印机喷嘴销量市场份额预测（2024-2030）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中国不同材料3D打印机喷嘴收入（2019-2024年）&amp;（百万美元）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中国不同材料3D打印机喷嘴收入市场份额（2019-2024）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中国不同材料3D打印机喷嘴收入预测（2024-2030）&amp;（百万美元）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中国不同材料3D打印机喷嘴收入市场份额预测（2024-2030）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全球不同应用3D打印机喷嘴销量（2019-2024年）&amp;（千件）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全球不同应用3D打印机喷嘴销量市场份额（2019-2024）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全球不同应用3D打印机喷嘴销量预测（2024-2030）&amp;（千件）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全球市场不同应用3D打印机喷嘴销量市场份额预测（2024-2030）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全球不同应用3D打印机喷嘴收入（2019-2024年）&amp;（百万美元）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全球不同应用3D打印机喷嘴收入市场份额（2019-2024）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全球不同应用3D打印机喷嘴收入预测（2024-2030）&amp;（百万美元）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全球不同应用3D打印机喷嘴收入市场份额预测（2024-2030）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全球不同应用3D打印机喷嘴价格走势（2019-2030）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中国不同应用3D打印机喷嘴销量（2019-2024年）&amp;（千件）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中国不同应用3D打印机喷嘴销量市场份额（2019-2024）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中国不同应用3D打印机喷嘴销量预测（2024-2030）&amp;（千件）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中国不同应用3D打印机喷嘴销量市场份额预测（2024-2030）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中国不同应用3D打印机喷嘴收入（2019-2024年）&amp;（百万美元）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中国不同应用3D打印机喷嘴收入市场份额（2019-2024）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中国不同应用3D打印机喷嘴收入预测（2024-2030）&amp;（百万美元）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中国不同应用3D打印机喷嘴收入市场份额预测（2024-2030）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3D打印机喷嘴行业技术发展趋势</w:t>
      </w:r>
      <w:r>
        <w:rPr>
          <w:rFonts w:hint="eastAsia"/>
        </w:rPr>
        <w:br/>
      </w:r>
      <w:r>
        <w:rPr>
          <w:rFonts w:hint="eastAsia"/>
        </w:rPr>
        <w:t>　　表87 3D打印机喷嘴行业主要驱动因素</w:t>
      </w:r>
      <w:r>
        <w:rPr>
          <w:rFonts w:hint="eastAsia"/>
        </w:rPr>
        <w:br/>
      </w:r>
      <w:r>
        <w:rPr>
          <w:rFonts w:hint="eastAsia"/>
        </w:rPr>
        <w:t>　　表88 3D打印机喷嘴行业供应链分析</w:t>
      </w:r>
      <w:r>
        <w:rPr>
          <w:rFonts w:hint="eastAsia"/>
        </w:rPr>
        <w:br/>
      </w:r>
      <w:r>
        <w:rPr>
          <w:rFonts w:hint="eastAsia"/>
        </w:rPr>
        <w:t>　　表89 3D打印机喷嘴上游原料供应商</w:t>
      </w:r>
      <w:r>
        <w:rPr>
          <w:rFonts w:hint="eastAsia"/>
        </w:rPr>
        <w:br/>
      </w:r>
      <w:r>
        <w:rPr>
          <w:rFonts w:hint="eastAsia"/>
        </w:rPr>
        <w:t>　　表90 3D打印机喷嘴行业主要下游客户</w:t>
      </w:r>
      <w:r>
        <w:rPr>
          <w:rFonts w:hint="eastAsia"/>
        </w:rPr>
        <w:br/>
      </w:r>
      <w:r>
        <w:rPr>
          <w:rFonts w:hint="eastAsia"/>
        </w:rPr>
        <w:t>　　表91 3D打印机喷嘴行业典型经销商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重点企业（1）3D打印机喷嘴销量（千件）、收入（百万美元）、价格（美元\u002F件）及毛利率（2019-2024）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重点企业（2）3D打印机喷嘴销量（千件）、收入（百万美元）、价格（美元\u002F件）及毛利率（2019-2024）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重点企业（3）3D打印机喷嘴销量（千件）、收入（百万美元）、价格（美元\u002F件）及毛利率（2019-2024）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重点企业（4）3D打印机喷嘴销量（千件）、收入（百万美元）、价格（美元\u002F件）及毛利率（2019-2024）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重点企业（5）3D打印机喷嘴销量（千件）、收入（百万美元）、价格（美元\u002F件）及毛利率（2019-2024）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重点企业（6）3D打印机喷嘴销量（千件）、收入（百万美元）、价格（美元\u002F件）及毛利率（2019-2024）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重点企业（7）3D打印机喷嘴销量（千件）、收入（百万美元）、价格（美元\u002F件）及毛利率（2019-2024）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重点企业（8）3D打印机喷嘴销量（千件）、收入（百万美元）、价格（美元\u002F件）及毛利率（2019-2024）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重点企业（9）3D打印机喷嘴销量（千件）、收入（百万美元）、价格（美元\u002F件）及毛利率（2019-2024）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重点企业（10）3D打印机喷嘴销量（千件）、收入（百万美元）、价格（美元\u002F件）及毛利率（2019-2024）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重点企业（11）3D打印机喷嘴销量（千件）、收入（百万美元）、价格（美元\u002F件）及毛利率（2019-2024）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中国市场3D打印机喷嘴产量、销量、进出口（2019-2024年）&amp;（千件）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中国市场3D打印机喷嘴产量、销量、进出口预测（2024-2030）&amp;（千件）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中国市场3D打印机喷嘴进出口贸易趋势</w:t>
      </w:r>
      <w:r>
        <w:rPr>
          <w:rFonts w:hint="eastAsia"/>
        </w:rPr>
        <w:br/>
      </w:r>
      <w:r>
        <w:rPr>
          <w:rFonts w:hint="eastAsia"/>
        </w:rPr>
        <w:t>　　表150 中国市场3D打印机喷嘴主要进口来源</w:t>
      </w:r>
      <w:r>
        <w:rPr>
          <w:rFonts w:hint="eastAsia"/>
        </w:rPr>
        <w:br/>
      </w:r>
      <w:r>
        <w:rPr>
          <w:rFonts w:hint="eastAsia"/>
        </w:rPr>
        <w:t>　　表151 中国市场3D打印机喷嘴主要出口目的地</w:t>
      </w:r>
      <w:r>
        <w:rPr>
          <w:rFonts w:hint="eastAsia"/>
        </w:rPr>
        <w:br/>
      </w:r>
      <w:r>
        <w:rPr>
          <w:rFonts w:hint="eastAsia"/>
        </w:rPr>
        <w:t>　　表152 中国3D打印机喷嘴生产地区分布</w:t>
      </w:r>
      <w:r>
        <w:rPr>
          <w:rFonts w:hint="eastAsia"/>
        </w:rPr>
        <w:br/>
      </w:r>
      <w:r>
        <w:rPr>
          <w:rFonts w:hint="eastAsia"/>
        </w:rPr>
        <w:t>　　表153 中国3D打印机喷嘴消费地区分布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3D打印机喷嘴产品图片</w:t>
      </w:r>
      <w:r>
        <w:rPr>
          <w:rFonts w:hint="eastAsia"/>
        </w:rPr>
        <w:br/>
      </w:r>
      <w:r>
        <w:rPr>
          <w:rFonts w:hint="eastAsia"/>
        </w:rPr>
        <w:t>　　图2 全球不同材料3D打印机喷嘴市场份额2023 &amp; 2024</w:t>
      </w:r>
      <w:r>
        <w:rPr>
          <w:rFonts w:hint="eastAsia"/>
        </w:rPr>
        <w:br/>
      </w:r>
      <w:r>
        <w:rPr>
          <w:rFonts w:hint="eastAsia"/>
        </w:rPr>
        <w:t>　　图3 黄铜产品图片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硬化钢产品图片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全球不同应用3D打印机喷嘴市场份额2023 vs 2024</w:t>
      </w:r>
      <w:r>
        <w:rPr>
          <w:rFonts w:hint="eastAsia"/>
        </w:rPr>
        <w:br/>
      </w:r>
      <w:r>
        <w:rPr>
          <w:rFonts w:hint="eastAsia"/>
        </w:rPr>
        <w:t>　　图8 医疗行业</w:t>
      </w:r>
      <w:r>
        <w:rPr>
          <w:rFonts w:hint="eastAsia"/>
        </w:rPr>
        <w:br/>
      </w:r>
      <w:r>
        <w:rPr>
          <w:rFonts w:hint="eastAsia"/>
        </w:rPr>
        <w:t>　　图9 航天航空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食品饮料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全球3D打印机喷嘴产能、产量、产能利用率及发展趋势（2019-2030）&amp;（千件）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全球3D打印机喷嘴产量、需求量及发展趋势（2019-2030）&amp;（千件）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全球主要地区3D打印机喷嘴产量市场份额（2019-2030）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中国3D打印机喷嘴产能、产量、产能利用率及发展趋势（2019-2030）&amp;（千件）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中国3D打印机喷嘴产量、市场需求量及发展趋势（2019-2030）&amp;（千件）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中国3D打印机喷嘴总产能占全球比重（2019-2030）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中国3D打印机喷嘴总产量占全球比重（2019-2030）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全球3D打印机喷嘴市场收入及增长率：（2019-2030）&amp;（百万美元）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全球市场3D打印机喷嘴市场规模：2019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全球市场3D打印机喷嘴销量及增长率（2019-2030）&amp;（千件）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全球市场3D打印机喷嘴价格趋势（2019-2030）&amp;（美元\u002F件）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图24 中国3D打印机喷嘴市场收入及增长率：（2019-2030）&amp;（百万美元）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中国市场3D打印机喷嘴市场规模：2019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中国市场3D打印机喷嘴销量及增长率（2019-2030）&amp;（千件）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图27 中国市场3D打印机喷嘴销量占全球比重（2019-2030）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中国3D打印机喷嘴收入占全球比重（2019-2030）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全球主要地区3D打印机喷嘴销售收入市场份额（2019-2024）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全球主要地区3D打印机喷嘴销售收入市场份额（2023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全球主要地区3D打印机喷嘴收入市场份额（2024-2030）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北美（美国和加拿大）3D打印机喷嘴销量份额（2019-2030）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北美（美国和加拿大）3D打印机喷嘴收入份额（2019-2030）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欧洲（德国、英国、法国和意大利等国家）3D打印机喷嘴销量份额（2019-2030）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欧洲（德国、英国、法国和意大利等国家）3D打印机喷嘴收入份额（2019-2030）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亚太（中国、日本、韩国、中国台湾、印度和东南亚等）3D打印机喷嘴销量份额（2019-2030）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亚太（中国、日本、韩国、中国台湾、印度和东南亚等）3D打印机喷嘴收入份额（2019-2030）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拉美地区（墨西哥、巴西等国家）3D打印机喷嘴销量份额（2019-2030）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拉美地区（墨西哥、巴西等国家）3D打印机喷嘴收入份额（2019-2030）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中东及非洲（土耳其、沙特等国家）3D打印机喷嘴销量份额（2019-2030）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中东及非洲（土耳其、沙特等国家）3D打印机喷嘴收入份额（2019-2030）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2024年全球市场主要厂商3D打印机喷嘴销量市场份额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2024年全球市场主要厂商3D打印机喷嘴收入市场份额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2024年中国市场主要厂商3D打印机喷嘴销量市场份额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2024年中国市场主要厂商3D打印机喷嘴收入市场份额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2024年全球前五大生产商3D打印机喷嘴市场份额</w:t>
      </w:r>
      <w:r>
        <w:rPr>
          <w:rFonts w:hint="eastAsia"/>
        </w:rPr>
        <w:br/>
      </w:r>
      <w:r>
        <w:rPr>
          <w:rFonts w:hint="eastAsia"/>
        </w:rPr>
        <w:t>　　图47 全球3D打印机喷嘴第一梯队、第二梯队和第三梯队生产商（品牌）及市场份额（2024）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全球不同材料3D打印机喷嘴价格走势（2019-2030）&amp;（美元\u002F件）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全球不同应用3D打印机喷嘴价格走势（2019-2030）&amp;（美元\u002F件）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3D打印机喷嘴中国企业SWOT分析</w:t>
      </w:r>
      <w:r>
        <w:rPr>
          <w:rFonts w:hint="eastAsia"/>
        </w:rPr>
        <w:br/>
      </w:r>
      <w:r>
        <w:rPr>
          <w:rFonts w:hint="eastAsia"/>
        </w:rPr>
        <w:t>　　图51 3D打印机喷嘴产业链</w:t>
      </w:r>
      <w:r>
        <w:rPr>
          <w:rFonts w:hint="eastAsia"/>
        </w:rPr>
        <w:br/>
      </w:r>
      <w:r>
        <w:rPr>
          <w:rFonts w:hint="eastAsia"/>
        </w:rPr>
        <w:t>　　图52 3D打印机喷嘴行业采购模式分析</w:t>
      </w:r>
      <w:r>
        <w:rPr>
          <w:rFonts w:hint="eastAsia"/>
        </w:rPr>
        <w:br/>
      </w:r>
      <w:r>
        <w:rPr>
          <w:rFonts w:hint="eastAsia"/>
        </w:rPr>
        <w:t>　　图53 3D打印机喷嘴行业销售模式分析</w:t>
      </w:r>
      <w:r>
        <w:rPr>
          <w:rFonts w:hint="eastAsia"/>
        </w:rPr>
        <w:br/>
      </w:r>
      <w:r>
        <w:rPr>
          <w:rFonts w:hint="eastAsia"/>
        </w:rPr>
        <w:t>　　图54 3D打印机喷嘴行业销售模式分析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703f18b894fed" w:history="1">
        <w:r>
          <w:rPr>
            <w:rStyle w:val="Hyperlink"/>
          </w:rPr>
          <w:t>2024-2030年全球与中国3D打印机喷嘴行业市场分析及前景趋势报告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703f18b894fed" w:history="1">
        <w:r>
          <w:rPr>
            <w:rStyle w:val="Hyperlink"/>
          </w:rPr>
          <w:t>https://www.20087.com/7/87/3DDaYinJiPenZuiDeFaZhanQianJing.html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27d15265349cb" w:history="1">
      <w:r>
        <w:rPr>
          <w:rStyle w:val="Hyperlink"/>
        </w:rPr>
        <w:t>2024-2030年全球与中国3D打印机喷嘴行业市场分析及前景趋势报告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3DDaYinJiPenZuiDeFaZhanQianJing.html" TargetMode="External" Id="Rf58703f18b89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3DDaYinJiPenZuiDeFaZhanQianJing.html" TargetMode="External" Id="R7f627d152653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2024-02-09T23:26:00Z</dcterms:created>
  <dcterms:modified xsi:type="dcterms:W3CDTF">2024-02-10T00:26:00Z</dcterms:modified>
  <dc:subject>2024-2030年全球与中国3D打印机喷嘴行业市场分析及前景趋势报告</dc:subject>
  <dc:title>2024-2030年全球与中国3D打印机喷嘴行业市场分析及前景趋势报告</dc:title>
  <cp:keywords>2024-2030年全球与中国3D打印机喷嘴行业市场分析及前景趋势报告</cp:keywords>
  <dc:description>2024-2030年全球与中国3D打印机喷嘴行业市场分析及前景趋势报告</dc:description>
</cp:coreProperties>
</file>