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f58c5985494f" w:history="1">
              <w:r>
                <w:rPr>
                  <w:rStyle w:val="Hyperlink"/>
                </w:rPr>
                <w:t>2025-2031年全球与中国便携式汽车衡行业研究分析及前景趋势报告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f58c5985494f" w:history="1">
              <w:r>
                <w:rPr>
                  <w:rStyle w:val="Hyperlink"/>
                </w:rPr>
                <w:t>2025-2031年全球与中国便携式汽车衡行业研究分析及前景趋势报告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2f58c5985494f" w:history="1">
                <w:r>
                  <w:rPr>
                    <w:rStyle w:val="Hyperlink"/>
                  </w:rPr>
                  <w:t>https://www.20087.com/7/27/BianXieShiQiCheHengFaZhanXianZhuangQianJing.html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汽车衡主要用于临时称重场合，如物流运输、农产品收购等场景中，以其便捷性和灵活性受到欢迎。近年来，随着物流行业的快速发展，对于精确、快速称重的需求不断增加，推动了便携式汽车衡技术的进步。然而，市场上产品质量差异较大，部分产品存在精度不高、稳定性差等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便携式汽车衡的发展将是高精度与智能化融合。一方面，通过采用先进的传感器技术和数据处理算法，提高测量精度和稳定性，确保每次称重结果的准确性；另一方面，结合物联网和云计算技术，实现数据的实时传输和云端存储，便于管理和分析。此外，随着移动互联网的普及，开发配套的移动应用程序，使用户能够随时随地查看和管理称重数据，也将大大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f58c5985494f" w:history="1">
        <w:r>
          <w:rPr>
            <w:rStyle w:val="Hyperlink"/>
          </w:rPr>
          <w:t>2025-2031年全球与中国便携式汽车衡行业研究分析及前景趋势报告</w:t>
        </w:r>
      </w:hyperlink>
      <w:r>
        <w:rPr>
          <w:rFonts w:hint="eastAsia"/>
        </w:rPr>
        <w:t>》依据国家统计局、相关行业协会及科研机构的详实数据，系统分析了便携式汽车衡行业的产业链结构、市场规模与需求状况，并探讨了便携式汽车衡市场价格及行业现状。报告特别关注了便携式汽车衡行业的重点企业，对便携式汽车衡市场竞争格局、集中度和品牌影响力进行了剖析。此外，报告对便携式汽车衡行业的市场前景和发展趋势进行了科学预测，同时进一步细分市场，指出了便携式汽车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便携式汽车衡市场概述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按照不同产品类型，便携式汽车衡主要可以分为如下几个类别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全球不同产品类型便携式汽车衡销售额增长趋势2020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电子汽车衡</w:t>
      </w:r>
      <w:r>
        <w:rPr>
          <w:rFonts w:hint="eastAsia"/>
        </w:rPr>
        <w:br/>
      </w:r>
      <w:r>
        <w:rPr>
          <w:rFonts w:hint="eastAsia"/>
        </w:rPr>
        <w:t>　　　　1.2.3 数字汽车衡</w:t>
      </w:r>
      <w:r>
        <w:rPr>
          <w:rFonts w:hint="eastAsia"/>
        </w:rPr>
        <w:br/>
      </w:r>
      <w:r>
        <w:rPr>
          <w:rFonts w:hint="eastAsia"/>
        </w:rPr>
        <w:t>　　　　1.2.4 机械汽车衡</w:t>
      </w:r>
      <w:r>
        <w:rPr>
          <w:rFonts w:hint="eastAsia"/>
        </w:rPr>
        <w:br/>
      </w:r>
      <w:r>
        <w:rPr>
          <w:rFonts w:hint="eastAsia"/>
        </w:rPr>
        <w:t>　　1.3 从不同应用，便携式汽车衡主要包括如下几个方面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全球不同应用便携式汽车衡销售额增长趋势2020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物流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便携式汽车衡行业背景、发展历史、现状及趋势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便携式汽车衡行业目前现状分析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便携式汽车衡发展趋势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全球便携式汽车衡总体规模分析</w:t>
      </w:r>
      <w:r>
        <w:rPr>
          <w:rFonts w:hint="eastAsia"/>
        </w:rPr>
        <w:br/>
      </w:r>
      <w:r>
        <w:rPr>
          <w:rFonts w:hint="eastAsia"/>
        </w:rPr>
        <w:t>　　2.1 全球便携式汽车衡供需现状及预测（2020-2031）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全球便携式汽车衡产能、产量、产能利用率及发展趋势（2020-2031）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全球便携式汽车衡产量、需求量及发展趋势（2020-2031）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全球主要地区便携式汽车衡产量及发展趋势（2020-2031）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全球主要地区便携式汽车衡产量（2020-2025）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全球主要地区便携式汽车衡产量（2026-2031）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全球主要地区便携式汽车衡产量市场份额（2020-2031）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中国便携式汽车衡供需现状及预测（2020-2031）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中国便携式汽车衡产能、产量、产能利用率及发展趋势（2020-2031）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中国便携式汽车衡产量、市场需求量及发展趋势（2020-2031）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全球便携式汽车衡销量及销售额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全球市场便携式汽车衡销售额（2020-2031）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全球市场便携式汽车衡销量（2020-2031）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全球市场便携式汽车衡价格趋势（2020-2031）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全球便携式汽车衡主要地区分析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全球主要地区便携式汽车衡市场规模分析：2020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全球主要地区便携式汽车衡销售收入及市场份额（2020-2025年）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全球主要地区便携式汽车衡销售收入预测（2026-2031年）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全球主要地区便携式汽车衡销量分析：2020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全球主要地区便携式汽车衡销量及市场份额（2020-2025年）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全球主要地区便携式汽车衡销量及市场份额预测（2026-2031）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印度市场便携式汽车衡销量、收入及增长率（2020-2031）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全球市场主要厂商便携式汽车衡产能市场份额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全球市场主要厂商便携式汽车衡销量（2020-2025）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全球市场主要厂商便携式汽车衡销量（2020-2025）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全球市场主要厂商便携式汽车衡销售收入（2020-2025）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全球市场主要厂商便携式汽车衡销售价格（2020-2025）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2024年全球主要生产商便携式汽车衡收入排名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中国市场主要厂商便携式汽车衡销量（2020-2025）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中国市场主要厂商便携式汽车衡销量（2020-2025）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中国市场主要厂商便携式汽车衡销售收入（2020-2025）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2024年中国主要生产商便携式汽车衡收入排名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中国市场主要厂商便携式汽车衡销售价格（2020-2025）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全球主要厂商便携式汽车衡总部及产地分布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全球主要厂商成立时间及便携式汽车衡商业化日期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全球主要厂商便携式汽车衡产品类型及应用</w:t>
      </w:r>
      <w:r>
        <w:rPr>
          <w:rFonts w:hint="eastAsia"/>
        </w:rPr>
        <w:br/>
      </w:r>
      <w:r>
        <w:rPr>
          <w:rFonts w:hint="eastAsia"/>
        </w:rPr>
        <w:t>　　4.7 便携式汽车衡行业集中度、竞争程度分析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便携式汽车衡行业集中度分析：2024年全球Top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全球便携式汽车衡第一梯队、第二梯队和第三梯队生产商（品牌）及市场份额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便携式汽车衡销量、收入、价格及毛利率（2020-2025）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不同产品类型便携式汽车衡分析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全球不同产品类型便携式汽车衡销量（2020-2031）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全球不同产品类型便携式汽车衡销量及市场份额（2020-2025）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全球不同产品类型便携式汽车衡销量预测（2026-2031）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全球不同产品类型便携式汽车衡收入（2020-2031）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全球不同产品类型便携式汽车衡收入及市场份额（2020-2025）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全球不同产品类型便携式汽车衡收入预测（2026-2031）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全球不同产品类型便携式汽车衡价格走势（2020-2031）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不同应用便携式汽车衡分析</w:t>
      </w:r>
      <w:r>
        <w:rPr>
          <w:rFonts w:hint="eastAsia"/>
        </w:rPr>
        <w:br/>
      </w:r>
      <w:r>
        <w:rPr>
          <w:rFonts w:hint="eastAsia"/>
        </w:rPr>
        <w:t>　　7.1 全球不同应用便携式汽车衡销量（2020-2031）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全球不同应用便携式汽车衡销量及市场份额（2020-2025）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全球不同应用便携式汽车衡销量预测（2026-2031）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全球不同应用便携式汽车衡收入（2020-2031）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全球不同应用便携式汽车衡收入及市场份额（2020-2025）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全球不同应用便携式汽车衡收入预测（2026-2031）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全球不同应用便携式汽车衡价格走势（2020-2031）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便携式汽车衡产业链分析</w:t>
      </w:r>
      <w:r>
        <w:rPr>
          <w:rFonts w:hint="eastAsia"/>
        </w:rPr>
        <w:br/>
      </w:r>
      <w:r>
        <w:rPr>
          <w:rFonts w:hint="eastAsia"/>
        </w:rPr>
        <w:t>　　8.2 便携式汽车衡工艺制造技术分析</w:t>
      </w:r>
      <w:r>
        <w:rPr>
          <w:rFonts w:hint="eastAsia"/>
        </w:rPr>
        <w:br/>
      </w:r>
      <w:r>
        <w:rPr>
          <w:rFonts w:hint="eastAsia"/>
        </w:rPr>
        <w:t>　　8.3 便携式汽车衡产业上游供应分析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便携式汽车衡下游客户分析</w:t>
      </w:r>
      <w:r>
        <w:rPr>
          <w:rFonts w:hint="eastAsia"/>
        </w:rPr>
        <w:br/>
      </w:r>
      <w:r>
        <w:rPr>
          <w:rFonts w:hint="eastAsia"/>
        </w:rPr>
        <w:t>　　8.5 便携式汽车衡销售渠道分析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便携式汽车衡行业发展机遇及主要驱动因素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便携式汽车衡行业发展面临的风险</w:t>
      </w:r>
      <w:r>
        <w:rPr>
          <w:rFonts w:hint="eastAsia"/>
        </w:rPr>
        <w:br/>
      </w:r>
      <w:r>
        <w:rPr>
          <w:rFonts w:hint="eastAsia"/>
        </w:rPr>
        <w:t>　　9.3 便携式汽车衡行业政策分析</w:t>
      </w:r>
      <w:r>
        <w:rPr>
          <w:rFonts w:hint="eastAsia"/>
        </w:rPr>
        <w:br/>
      </w:r>
      <w:r>
        <w:rPr>
          <w:rFonts w:hint="eastAsia"/>
        </w:rPr>
        <w:t>　　9.4 便携式汽车衡中国企业SWOT分析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全球不同产品类型便携式汽车衡销售额增长（CAGR）趋势2020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便携式汽车衡行业目前发展现状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便携式汽车衡发展趋势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全球主要地区便携式汽车衡产量增速（CAGR）：（2020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全球主要地区便携式汽车衡产量（2020-2025）&amp;（千台）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全球主要地区便携式汽车衡产量（2026-2031）&amp;（千台）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全球主要地区便携式汽车衡产量市场份额（2020-2025）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全球主要地区便携式汽车衡产量（2026-2031）&amp;（千台）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全球主要地区便携式汽车衡销售收入增速：（2020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全球主要地区便携式汽车衡销售收入（2020-2025）&amp;（百万美元）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全球主要地区便携式汽车衡销售收入市场份额（2020-2025）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全球主要地区便携式汽车衡收入（2026-2031）&amp;（百万美元）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全球主要地区便携式汽车衡收入市场份额（2026-2031）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全球主要地区便携式汽车衡销量（千台）：2020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全球主要地区便携式汽车衡销量（2020-2025）&amp;（千台）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全球主要地区便携式汽车衡销量市场份额（2020-2025）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全球主要地区便携式汽车衡销量（2026-2031）&amp;（千台）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全球主要地区便携式汽车衡销量份额（2026-2031）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全球市场主要厂商便携式汽车衡产能（2024-2025）&amp;（千台）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全球市场主要厂商便携式汽车衡销量（2020-2025）&amp;（千台）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全球市场主要厂商便携式汽车衡销量市场份额（2020-2025）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全球市场主要厂商便携式汽车衡销售收入（2020-2025）&amp;（百万美元）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全球市场主要厂商便携式汽车衡销售收入市场份额（2020-2025）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全球市场主要厂商便携式汽车衡销售价格（2020-2025）&amp;（美元/台）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2024年全球主要生产商便携式汽车衡收入排名（百万美元）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中国市场主要厂商便携式汽车衡销量（2020-2025）&amp;（千台）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中国市场主要厂商便携式汽车衡销量市场份额（2020-2025）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中国市场主要厂商便携式汽车衡销售收入（2020-2025）&amp;（百万美元）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中国市场主要厂商便携式汽车衡销售收入市场份额（2020-2025）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2024年中国主要生产商便携式汽车衡收入排名（百万美元）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中国市场主要厂商便携式汽车衡销售价格（2020-2025）&amp;（美元/台）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全球主要厂商便携式汽车衡总部及产地分布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全球主要厂商成立时间及便携式汽车衡商业化日期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全球主要厂商便携式汽车衡产品类型及应用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2024年全球便携式汽车衡主要厂商市场地位（第一梯队、第二梯队和第三梯队）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全球便携式汽车衡市场投资、并购等现状分析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便携式汽车衡生产基地、销售区域、竞争对手及市场地位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便携式汽车衡产品规格、参数及市场应用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便携式汽车衡销量（千台）、收入（百万美元）、价格（美元/台）及毛利率（2020-2025）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全球不同产品类型便携式汽车衡销量（2020-2025年）&amp;（千台）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全球不同产品类型便携式汽车衡销量市场份额（2020-2025）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全球不同产品类型便携式汽车衡销量预测（2026-2031）&amp;（千台）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全球市场不同产品类型便携式汽车衡销量市场份额预测（2026-2031）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全球不同产品类型便携式汽车衡收入（2020-2025年）&amp;（百万美元）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全球不同产品类型便携式汽车衡收入市场份额（2020-2025）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全球不同产品类型便携式汽车衡收入预测（2026-2031）&amp;（百万美元）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全球不同产品类型便携式汽车衡收入市场份额预测（2026-2031）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全球不同应用便携式汽车衡销量（2020-2025年）&amp;（千台）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全球不同应用便携式汽车衡销量市场份额（2020-2025）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全球不同应用便携式汽车衡销量预测（2026-2031）&amp;（千台）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全球市场不同应用便携式汽车衡销量市场份额预测（2026-2031）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全球不同应用便携式汽车衡收入（2020-2025年）&amp;（百万美元）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全球不同应用便携式汽车衡收入市场份额（2020-2025）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全球不同应用便携式汽车衡收入预测（2026-2031）&amp;（百万美元）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全球不同应用便携式汽车衡收入市场份额预测（2026-2031）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便携式汽车衡上游原料供应商及联系方式列表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便携式汽车衡典型客户列表</w:t>
      </w:r>
      <w:r>
        <w:rPr>
          <w:rFonts w:hint="eastAsia"/>
        </w:rPr>
        <w:br/>
      </w:r>
      <w:r>
        <w:rPr>
          <w:rFonts w:hint="eastAsia"/>
        </w:rPr>
        <w:t>　　表 111： 便携式汽车衡主要销售模式及销售渠道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便携式汽车衡行业发展机遇及主要驱动因素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便携式汽车衡行业发展面临的风险</w:t>
      </w:r>
      <w:r>
        <w:rPr>
          <w:rFonts w:hint="eastAsia"/>
        </w:rPr>
        <w:br/>
      </w:r>
      <w:r>
        <w:rPr>
          <w:rFonts w:hint="eastAsia"/>
        </w:rPr>
        <w:t>　　表 114： 便携式汽车衡行业政策分析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便携式汽车衡产品图片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全球不同产品类型便携式汽车衡销售额2020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全球不同产品类型便携式汽车衡市场份额2024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电子汽车衡产品图片</w:t>
      </w:r>
      <w:r>
        <w:rPr>
          <w:rFonts w:hint="eastAsia"/>
        </w:rPr>
        <w:br/>
      </w:r>
      <w:r>
        <w:rPr>
          <w:rFonts w:hint="eastAsia"/>
        </w:rPr>
        <w:t>　　图 5： 数字汽车衡产品图片</w:t>
      </w:r>
      <w:r>
        <w:rPr>
          <w:rFonts w:hint="eastAsia"/>
        </w:rPr>
        <w:br/>
      </w:r>
      <w:r>
        <w:rPr>
          <w:rFonts w:hint="eastAsia"/>
        </w:rPr>
        <w:t>　　图 6： 机械汽车衡产品图片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全球不同应用便携式汽车衡市场份额2024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物流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全球便携式汽车衡产能、产量、产能利用率及发展趋势（2020-2031）&amp;（千台）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全球便携式汽车衡产量、需求量及发展趋势（2020-2031）&amp;（千台）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全球主要地区便携式汽车衡产量（2020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全球主要地区便携式汽车衡产量市场份额（2020-2031）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中国便携式汽车衡产能、产量、产能利用率及发展趋势（2020-2031）&amp;（千台）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中国便携式汽车衡产量、市场需求量及发展趋势（2020-2031）&amp;（千台）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全球便携式汽车衡市场销售额及增长率：（2020-2031）&amp;（百万美元）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全球市场便携式汽车衡市场规模：2020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全球市场便携式汽车衡价格趋势（2020-2031）&amp;（美元/台）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全球主要地区便携式汽车衡销售收入（2020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全球主要地区便携式汽车衡销售收入市场份额（2020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印度市场便携式汽车衡销量及增长率（2020-2031）&amp;（千台）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印度市场便携式汽车衡收入及增长率（2020-2031）&amp;（百万美元）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2024年全球市场主要厂商便携式汽车衡销量市场份额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2024年全球市场主要厂商便携式汽车衡收入市场份额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2024年中国市场主要厂商便携式汽车衡销量市场份额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2024年中国市场主要厂商便携式汽车衡收入市场份额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2024年全球前五大生产商便携式汽车衡市场份额</w:t>
      </w:r>
      <w:r>
        <w:rPr>
          <w:rFonts w:hint="eastAsia"/>
        </w:rPr>
        <w:br/>
      </w:r>
      <w:r>
        <w:rPr>
          <w:rFonts w:hint="eastAsia"/>
        </w:rPr>
        <w:t>　　图 43： 2024年全球便携式汽车衡第一梯队、第二梯队和第三梯队厂商及市场份额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全球不同产品类型便携式汽车衡价格走势（2020-2031）&amp;（美元/台）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全球不同应用便携式汽车衡价格走势（2020-2031）&amp;（美元/台）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便携式汽车衡产业链</w:t>
      </w:r>
      <w:r>
        <w:rPr>
          <w:rFonts w:hint="eastAsia"/>
        </w:rPr>
        <w:br/>
      </w:r>
      <w:r>
        <w:rPr>
          <w:rFonts w:hint="eastAsia"/>
        </w:rPr>
        <w:t>　　图 47： 便携式汽车衡中国企业SWOT分析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f58c5985494f" w:history="1">
        <w:r>
          <w:rPr>
            <w:rStyle w:val="Hyperlink"/>
          </w:rPr>
          <w:t>2025-2031年全球与中国便携式汽车衡行业研究分析及前景趋势报告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2f58c5985494f" w:history="1">
        <w:r>
          <w:rPr>
            <w:rStyle w:val="Hyperlink"/>
          </w:rPr>
          <w:t>https://www.20087.com/7/27/BianXieShiQiCheHengFaZhanXianZhuangQianJing.html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热点：成都二手地磅交易市场、便携式汽车衡价格、scs-100型电子汽车衡、便携式汽车衡生产厂家、传感器回收多少钱一个、简易汽车衡、地磅秤30至50吨价格多少、可移式汽车衡、无人值守自动过磅系统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2f99cd4a4a0c" w:history="1">
      <w:r>
        <w:rPr>
          <w:rStyle w:val="Hyperlink"/>
        </w:rPr>
        <w:t>2025-2031年全球与中国便携式汽车衡行业研究分析及前景趋势报告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anXieShiQiCheHengFaZhanXianZhuangQianJing.html" TargetMode="External" Id="Rbda2f58c5985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anXieShiQiCheHengFaZhanXianZhuangQianJing.html" TargetMode="External" Id="Rcec62f99cd4a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2024-12-25T01:22:45Z</dcterms:created>
  <dcterms:modified xsi:type="dcterms:W3CDTF">2024-12-25T02:22:45Z</dcterms:modified>
  <dc:subject>2025-2031年全球与中国便携式汽车衡行业研究分析及前景趋势报告</dc:subject>
  <dc:title>2025-2031年全球与中国便携式汽车衡行业研究分析及前景趋势报告</dc:title>
  <cp:keywords>2025-2031年全球与中国便携式汽车衡行业研究分析及前景趋势报告</cp:keywords>
  <dc:description>2025-2031年全球与中国便携式汽车衡行业研究分析及前景趋势报告</dc:description>
</cp:coreProperties>
</file>