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7a751671844a7" w:history="1">
              <w:r>
                <w:rPr>
                  <w:rStyle w:val="Hyperlink"/>
                </w:rPr>
                <w:t>中国射频网络分析仪发展现状与市场前景预测报告（2025-2031年）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7a751671844a7" w:history="1">
              <w:r>
                <w:rPr>
                  <w:rStyle w:val="Hyperlink"/>
                </w:rPr>
                <w:t>中国射频网络分析仪发展现状与市场前景预测报告（2025-2031年）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7a751671844a7" w:history="1">
                <w:r>
                  <w:rPr>
                    <w:rStyle w:val="Hyperlink"/>
                  </w:rPr>
                  <w:t>https://www.20087.com/7/87/ShePinWangLuoFenXiYiFaZhanXianZhuangQianJing.html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网络分析仪是一种用于无线通信和电子设备测试的重要工具，在近年来随着信息技术和市场需求的变化，其性能和应用领域得到了显著提升。目前，射频网络分析仪不仅在提高测量精度和稳定性方面有所突破，还在改善操作简便性和兼容性方面进行了改进。随着新材料和制造技术的应用，射频网络分析仪的设计更加注重高效材料的选择和结构优化，以满足不同测试需求。此外，随着消费者对高性能测试设备的需求增长和技术的进步，射频网络分析仪的应用范围也在不断扩展，特别是在无线通信、雷达系统和卫星通信等领域。</w:t>
      </w:r>
      <w:r>
        <w:rPr>
          <w:rFonts w:hint="eastAsia"/>
        </w:rPr>
        <w:br/>
      </w:r>
      <w:r>
        <w:rPr>
          <w:rFonts w:hint="eastAsia"/>
        </w:rPr>
        <w:t>　　未来，射频网络分析仪的发展将更加注重技术创新和智能化升级。一方面，随着信息技术和制造技术的进步，射频网络分析仪将进一步提高其测量精度和稳定性，例如通过采用更先进的信号处理技术和更精细的校准方法。另一方面，随着5G通信技术和物联网的发展，射频网络分析仪将更加注重集成智能分析平台和远程数据传输功能，以支持更高效和灵活的测试服务。此外，随着新技术的应用，射频网络分析仪还将更加注重开发新的应用场景，如在智能工厂和网络安全测试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7a751671844a7" w:history="1">
        <w:r>
          <w:rPr>
            <w:rStyle w:val="Hyperlink"/>
          </w:rPr>
          <w:t>中国射频网络分析仪发展现状与市场前景预测报告（2025-2031年）</w:t>
        </w:r>
      </w:hyperlink>
      <w:r>
        <w:rPr>
          <w:rFonts w:hint="eastAsia"/>
        </w:rPr>
        <w:t>》系统分析了我国射频网络分析仪行业的市场规模、市场需求及价格动态，深入探讨了射频网络分析仪产业链结构与发展特点。报告对射频网络分析仪细分市场进行了详细剖析，基于科学数据预测了市场前景及未来发展趋势，同时聚焦射频网络分析仪重点企业，评估了品牌影响力、市场竞争力及行业集中度变化。通过专业分析与客观洞察，报告为投资者、产业链相关企业及政府决策部门提供了重要参考，是把握射频网络分析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射频网络分析仪产品概述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射频网络分析仪市场特点分析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射频网络分析仪行业发展周期特征分析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2024-2025年中国射频网络分析仪行业发展环境分析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射频网络分析仪行业发展经济环境分析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射频网络分析仪行业发展政策环境分析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一、射频网络分析仪行业政策影响分析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二、相关射频网络分析仪行业标准分析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2024-2025年射频网络分析仪行业技术发展现状及趋势分析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射频网络分析仪行业技术发展现状分析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国内外射频网络分析仪行业技术差异与原因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射频网络分析仪行业技术发展方向、趋势预测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提升射频网络分析仪行业技术能力策略建议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全球射频网络分析仪行业市场发展调研分析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全球射频网络分析仪行业市场运行环境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全球射频网络分析仪行业市场发展情况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一、全球射频网络分析仪行业市场供给分析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二、全球射频网络分析仪行业市场需求分析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三、全球射频网络分析仪行业主要国家地区发展情况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2025-2031年全球射频网络分析仪行业市场规模趋势预测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中国射频网络分析仪行业市场供需现状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中国射频网络分析仪市场现状</w:t>
      </w:r>
      <w:r>
        <w:rPr>
          <w:rFonts w:hint="eastAsia"/>
        </w:rPr>
        <w:br/>
      </w:r>
      <w:r>
        <w:rPr>
          <w:rFonts w:hint="eastAsia"/>
        </w:rPr>
        <w:t>　　第二节 中国射频网络分析仪行业产量情况分析及预测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一、射频网络分析仪总体产能规模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二、2019-2024年中国射频网络分析仪产量统计分析</w:t>
      </w:r>
      <w:r>
        <w:rPr>
          <w:rFonts w:hint="eastAsia"/>
        </w:rPr>
        <w:br/>
      </w:r>
      <w:r>
        <w:rPr>
          <w:rFonts w:hint="eastAsia"/>
        </w:rPr>
        <w:t>　　　　三、射频网络分析仪行业供给区域分布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四、2025-2031年中国射频网络分析仪产量预测分析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中国射频网络分析仪市场需求分析及预测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一、2019-2024年中国射频网络分析仪市场需求统计</w:t>
      </w:r>
      <w:r>
        <w:rPr>
          <w:rFonts w:hint="eastAsia"/>
        </w:rPr>
        <w:br/>
      </w:r>
      <w:r>
        <w:rPr>
          <w:rFonts w:hint="eastAsia"/>
        </w:rPr>
        <w:t>　　　　二、中国射频网络分析仪市场需求特点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三、2025-2031年中国射频网络分析仪市场需求量预测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中国射频网络分析仪行业现状调研分析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中国射频网络分析仪行业发展现状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一、2024-2025年射频网络分析仪行业品牌发展现状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二、2024-2025年射频网络分析仪行业需求市场现状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三、2024-2025年射频网络分析仪市场需求层次分析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四、2024-2025年中国射频网络分析仪市场走向分析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中国射频网络分析仪行业存在的问题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一、2024-2025年射频网络分析仪产品市场存在的主要问题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二、2024-2025年国内射频网络分析仪产品市场的三大瓶颈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三、2024-2025年射频网络分析仪产品市场遭遇的规模难题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对中国射频网络分析仪市场的分析及思考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一、射频网络分析仪市场特点</w:t>
      </w:r>
      <w:r>
        <w:rPr>
          <w:rFonts w:hint="eastAsia"/>
        </w:rPr>
        <w:br/>
      </w:r>
      <w:r>
        <w:rPr>
          <w:rFonts w:hint="eastAsia"/>
        </w:rPr>
        <w:t>　　　　二、射频网络分析仪市场分析</w:t>
      </w:r>
      <w:r>
        <w:rPr>
          <w:rFonts w:hint="eastAsia"/>
        </w:rPr>
        <w:br/>
      </w:r>
      <w:r>
        <w:rPr>
          <w:rFonts w:hint="eastAsia"/>
        </w:rPr>
        <w:t>　　　　三、射频网络分析仪市场变化的方向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四、中国射频网络分析仪行业发展的新思路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五、对中国射频网络分析仪行业发展的思考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2019-2024年中国射频网络分析仪产品市场进出口数据分析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2019-2024年中国射频网络分析仪产品出口统计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2019-2024年中国射频网络分析仪产品进口统计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2019-2024年中国射频网络分析仪产品进出口价格对比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中国射频网络分析仪主要进口来源地及出口目的地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射频网络分析仪行业细分产品调研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射频网络分析仪细分产品结构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2019-2024年中国射频网络分析仪行业竞争态势分析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2025年射频网络分析仪行业集中度分析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一、射频网络分析仪市场集中度分析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二、射频网络分析仪企业分布区域集中度分析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三、射频网络分析仪区域消费集中度分析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2019-2024年射频网络分析仪主要企业竞争力分析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2025年射频网络分析仪行业竞争格局分析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一、射频网络分析仪行业竞争分析</w:t>
      </w:r>
      <w:r>
        <w:rPr>
          <w:rFonts w:hint="eastAsia"/>
        </w:rPr>
        <w:br/>
      </w:r>
      <w:r>
        <w:rPr>
          <w:rFonts w:hint="eastAsia"/>
        </w:rPr>
        <w:t>　　　　二、中外射频网络分析仪产品竞争分析</w:t>
      </w:r>
      <w:r>
        <w:rPr>
          <w:rFonts w:hint="eastAsia"/>
        </w:rPr>
        <w:br/>
      </w:r>
      <w:r>
        <w:rPr>
          <w:rFonts w:hint="eastAsia"/>
        </w:rPr>
        <w:t>　　　　三、国内射频网络分析仪行业重点企业发展动向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射频网络分析仪行业上下游产业链发展情况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射频网络分析仪上游产业发展分析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射频网络分析仪下游产业发展分析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射频网络分析仪行业重点企业竞争力分析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三、企业射频网络分析仪经营状况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三、企业射频网络分析仪经营状况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三、企业射频网络分析仪经营状况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三、企业射频网络分析仪经营状况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三、企业射频网络分析仪经营状况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三、企业射频网络分析仪经营状况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射频网络分析仪企业管理策略建议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提高射频网络分析仪企业竞争力的策略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一、提高中国射频网络分析仪企业核心竞争力的对策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二、射频网络分析仪企业提升竞争力的主要方向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三、影响射频网络分析仪企业核心竞争力的因素及提升途径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四、提高射频网络分析仪企业竞争力的策略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对中国射频网络分析仪品牌的战略思考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一、射频网络分析仪实施品牌战略的意义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二、射频网络分析仪企业品牌的现状分析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三、中国射频网络分析仪企业的品牌战略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四、射频网络分析仪品牌战略管理的策略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射频网络分析仪行业发展趋势及投资风险预警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2025年射频网络分析仪市场前景分析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2025年射频网络分析仪行业发展趋势预测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影响射频网络分析仪行业发展的主要因素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一、2025年影响射频网络分析仪行业运行的有利因素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二、2025年影响射频网络分析仪行业运行的稳定因素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三、2025年影响射频网络分析仪行业运行的不利因素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四、2025年中国射频网络分析仪行业发展面临的挑战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五、2025年中国射频网络分析仪行业发展面临的机遇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射频网络分析仪行业投资风险预警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一、2025年射频网络分析仪行业市场风险及控制策略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二、2025年射频网络分析仪行业政策风险及控制策略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三、2025年射频网络分析仪行业经营风险及控制策略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四、2025年射频网络分析仪同业竞争风险及控制策略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五、2025年射频网络分析仪行业其他风险及控制策略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射频网络分析仪市场研究结论</w:t>
      </w:r>
      <w:r>
        <w:rPr>
          <w:rFonts w:hint="eastAsia"/>
        </w:rPr>
        <w:br/>
      </w:r>
      <w:r>
        <w:rPr>
          <w:rFonts w:hint="eastAsia"/>
        </w:rPr>
        <w:t>　　第二节 射频网络分析仪子行业研究结论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中^智^林－射频网络分析仪市场发展建议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2019-2024年中国射频网络分析仪市场规模及增长情况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2019-2024年中国射频网络分析仪行业产量及增长趋势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2025-2031年中国射频网络分析仪行业产量预测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2019-2024年中国射频网络分析仪行业市场需求及增长情况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2025-2031年中国射频网络分析仪行业市场需求预测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2019-2024年中国射频网络分析仪行业利润及增长情况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**地区射频网络分析仪市场规模及增长情况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**地区射频网络分析仪行业市场需求情况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**地区射频网络分析仪市场规模及增长情况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**地区射频网络分析仪行业市场需求情况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2019-2024年中国射频网络分析仪行业进口量及增速统计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2019-2024年中国射频网络分析仪行业出口量及增速统计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射频网络分析仪重点企业经营情况分析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2025年射频网络分析仪市场前景分析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2025-2031年中国射频网络分析仪市场需求预测</w:t>
      </w:r>
      <w:r>
        <w:rPr>
          <w:rFonts w:hint="eastAsia"/>
        </w:rPr>
        <w:br/>
      </w:r>
      <w:r>
        <w:rPr>
          <w:rFonts w:hint="eastAsia"/>
        </w:rPr>
        <w:t>　　图表 2025年射频网络分析仪发展趋势预测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7a751671844a7" w:history="1">
        <w:r>
          <w:rPr>
            <w:rStyle w:val="Hyperlink"/>
          </w:rPr>
          <w:t>中国射频网络分析仪发展现状与市场前景预测报告（2025-2031年）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7a751671844a7" w:history="1">
        <w:r>
          <w:rPr>
            <w:rStyle w:val="Hyperlink"/>
          </w:rPr>
          <w:t>https://www.20087.com/7/87/ShePinWangLuoFenXiYiFaZhanXianZhuangQianJing.html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热点：射频测试仪器、射频网络分析仪工作原理、射频仪器有哪些、射频网络分析仪分析芯片、射频设备、射频网络分析仪分析波形图、射频仪器的原理、射频网络分析仪四条线的作用、射频光电类项目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b7ef8046346b9" w:history="1">
      <w:r>
        <w:rPr>
          <w:rStyle w:val="Hyperlink"/>
        </w:rPr>
        <w:t>中国射频网络分析仪发展现状与市场前景预测报告（2025-2031年）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ShePinWangLuoFenXiYiFaZhanXianZhuangQianJing.html" TargetMode="External" Id="Rba67a7516718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ShePinWangLuoFenXiYiFaZhanXianZhuangQianJing.html" TargetMode="External" Id="R09bb7ef80463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2024-09-14T23:19:00Z</dcterms:created>
  <dcterms:modified xsi:type="dcterms:W3CDTF">2024-09-15T00:19:00Z</dcterms:modified>
  <dc:subject>中国射频网络分析仪发展现状与市场前景预测报告（2025-2031年）</dc:subject>
  <dc:title>中国射频网络分析仪发展现状与市场前景预测报告（2025-2031年）</dc:title>
  <cp:keywords>中国射频网络分析仪发展现状与市场前景预测报告（2025-2031年）</cp:keywords>
  <dc:description>中国射频网络分析仪发展现状与市场前景预测报告（2025-2031年）</dc:description>
</cp:coreProperties>
</file>