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b3ea395474407" w:history="1">
              <w:r>
                <w:rPr>
                  <w:rStyle w:val="Hyperlink"/>
                </w:rPr>
                <w:t>2025-2031年全球与中国止动环市场现状及前景分析报告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b3ea395474407" w:history="1">
              <w:r>
                <w:rPr>
                  <w:rStyle w:val="Hyperlink"/>
                </w:rPr>
                <w:t>2025-2031年全球与中国止动环市场现状及前景分析报告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b3ea395474407" w:history="1">
                <w:r>
                  <w:rPr>
                    <w:rStyle w:val="Hyperlink"/>
                  </w:rPr>
                  <w:t>https://www.20087.com/7/87/ZhiDongHuanHangYeQianJingQuShi.html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动环是一种用于机械装配中的紧固件，主要用于轴或孔的位置锁定，以防止零件发生轴向位移。止动环通常由金属材料制成，具有良好的强度和韧性，能够承受较大的载荷。在汽车、航空航天、精密仪器等领域，止动环的应用十分广泛。随着制造业技术的进步，止动环的制造工艺也得到了优化，例如采用精密冲压和热处理技术，提高了产品的尺寸精度和表面质量。此外，为了适应特殊环境的要求，如高温、高压或腐蚀性介质，止动环的材料也在不断拓展，如不锈钢、钛合金等。</w:t>
      </w:r>
      <w:r>
        <w:rPr>
          <w:rFonts w:hint="eastAsia"/>
        </w:rPr>
        <w:br/>
      </w:r>
      <w:r>
        <w:rPr>
          <w:rFonts w:hint="eastAsia"/>
        </w:rPr>
        <w:t>　　未来，止动环的发展将更加注重材料的创新和应用的多元化。一方面，随着新材料技术的发展，可能会出现具有更高强度和更轻重量的合金材料，使得止动环能够在更严苛的条件下使用。另一方面，为了满足智能制造的需求，止动环的设计将更加标准化、模块化，便于自动化装配线的使用。此外，随着环保法规的趋严，开发可回收或生物降解的止动环材料也将成为研究方向之一。同时，为了提高产品的附加值，止动环可能还会集成其他功能，如自润滑、自锁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b3ea395474407" w:history="1">
        <w:r>
          <w:rPr>
            <w:rStyle w:val="Hyperlink"/>
          </w:rPr>
          <w:t>2025-2031年全球与中国止动环市场现状及前景分析报告</w:t>
        </w:r>
      </w:hyperlink>
      <w:r>
        <w:rPr>
          <w:rFonts w:hint="eastAsia"/>
        </w:rPr>
        <w:t>》从产业链视角出发，系统分析了止动环行业的市场现状与需求动态，详细解读了止动环市场规模、价格波动及上下游影响因素。报告深入剖析了止动环细分领域的发展特点，基于权威数据对市场前景及未来趋势进行了科学预测，同时揭示了止动环重点企业的竞争格局与市场集中度变化。报告客观翔实地指出了止动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止动环市场概述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按照不同产品类型，止动环主要可以分为如下几个类别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全球不同产品类型止动环销售额增长趋势2020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一体式止动环</w:t>
      </w:r>
      <w:r>
        <w:rPr>
          <w:rFonts w:hint="eastAsia"/>
        </w:rPr>
        <w:br/>
      </w:r>
      <w:r>
        <w:rPr>
          <w:rFonts w:hint="eastAsia"/>
        </w:rPr>
        <w:t>　　　　1.2.3 分体式止动环</w:t>
      </w:r>
      <w:r>
        <w:rPr>
          <w:rFonts w:hint="eastAsia"/>
        </w:rPr>
        <w:br/>
      </w:r>
      <w:r>
        <w:rPr>
          <w:rFonts w:hint="eastAsia"/>
        </w:rPr>
        <w:t>　　1.3 从不同应用，止动环主要包括如下几个方面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全球不同应用止动环销售额增长趋势2020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止动环行业背景、发展历史、现状及趋势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止动环行业目前现状分析</w:t>
      </w:r>
      <w:r>
        <w:rPr>
          <w:rFonts w:hint="eastAsia"/>
        </w:rPr>
        <w:br/>
      </w:r>
      <w:r>
        <w:rPr>
          <w:rFonts w:hint="eastAsia"/>
        </w:rPr>
        <w:t>　　　　1.4.2 止动环发展趋势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全球止动环总体规模分析</w:t>
      </w:r>
      <w:r>
        <w:rPr>
          <w:rFonts w:hint="eastAsia"/>
        </w:rPr>
        <w:br/>
      </w:r>
      <w:r>
        <w:rPr>
          <w:rFonts w:hint="eastAsia"/>
        </w:rPr>
        <w:t>　　2.1 全球止动环供需现状及预测（2020-2031）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全球止动环产能、产量、产能利用率及发展趋势（2020-2031）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全球止动环产量、需求量及发展趋势（2020-2031）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全球主要地区止动环产量及发展趋势（2020-2031）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全球主要地区止动环产量（2020-2025）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全球主要地区止动环产量（2025-2031）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全球主要地区止动环产量市场份额（2020-2031）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中国止动环供需现状及预测（2020-2031）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中国止动环产能、产量、产能利用率及发展趋势（2020-2031）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中国止动环产量、市场需求量及发展趋势（2020-2031）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全球止动环销量及销售额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全球市场止动环销售额（2020-2031）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全球市场止动环销量（2020-2031）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全球市场止动环价格趋势（2020-2031）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全球市场主要厂商止动环产能市场份额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全球市场主要厂商止动环销量（2020-2025）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全球市场主要厂商止动环销量（2020-2025）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全球市场主要厂商止动环销售收入（2020-2025）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全球市场主要厂商止动环销售价格（2020-2025）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2025年全球主要生产商止动环收入排名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中国市场主要厂商止动环销量（2020-2025）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中国市场主要厂商止动环销量（2020-2025）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中国市场主要厂商止动环销售收入（2020-2025）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2025年中国主要生产商止动环收入排名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中国市场主要厂商止动环销售价格（2020-2025）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全球主要厂商止动环总部及产地分布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全球主要厂商成立时间及止动环商业化日期</w:t>
      </w:r>
      <w:r>
        <w:rPr>
          <w:rFonts w:hint="eastAsia"/>
        </w:rPr>
        <w:br/>
      </w:r>
      <w:r>
        <w:rPr>
          <w:rFonts w:hint="eastAsia"/>
        </w:rPr>
        <w:t>　　3.6 全球主要厂商止动环产品类型及应用</w:t>
      </w:r>
      <w:r>
        <w:rPr>
          <w:rFonts w:hint="eastAsia"/>
        </w:rPr>
        <w:br/>
      </w:r>
      <w:r>
        <w:rPr>
          <w:rFonts w:hint="eastAsia"/>
        </w:rPr>
        <w:t>　　3.7 止动环行业集中度、竞争程度分析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止动环行业集中度分析：2025年全球Top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全球止动环第一梯队、第二梯队和第三梯队生产商（品牌）及市场份额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全球止动环主要地区分析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全球主要地区止动环市场规模分析：2020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全球主要地区止动环销售收入及市场份额（2020-2025年）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全球主要地区止动环销售收入预测（2025-2031年）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全球主要地区止动环销量分析：2020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全球主要地区止动环销量及市场份额（2020-2025年）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全球主要地区止动环销量及市场份额预测（2025-2031）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北美市场止动环销量、收入及增长率（2020-2031）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欧洲市场止动环销量、收入及增长率（2020-2031）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中国市场止动环销量、收入及增长率（2020-2031）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日本市场止动环销量、收入及增长率（2020-2031）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东南亚市场止动环销量、收入及增长率（2020-2031）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印度市场止动环销量、收入及增长率（2020-2031）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止动环销量、收入、价格及毛利率（2020-2025）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止动环销量、收入、价格及毛利率（2020-2025）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止动环销量、收入、价格及毛利率（2020-2025）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止动环销量、收入、价格及毛利率（2020-2025）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止动环销量、收入、价格及毛利率（2020-2025）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止动环销量、收入、价格及毛利率（2020-2025）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止动环销量、收入、价格及毛利率（2020-2025）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不同产品类型止动环分析</w:t>
      </w:r>
      <w:r>
        <w:rPr>
          <w:rFonts w:hint="eastAsia"/>
        </w:rPr>
        <w:br/>
      </w:r>
      <w:r>
        <w:rPr>
          <w:rFonts w:hint="eastAsia"/>
        </w:rPr>
        <w:t>　　6.1 全球不同产品类型止动环销量（2020-2031）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全球不同产品类型止动环销量及市场份额（2020-2025）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全球不同产品类型止动环销量预测（2025-2031）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全球不同产品类型止动环收入（2020-2031）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全球不同产品类型止动环收入及市场份额（2020-2025）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全球不同产品类型止动环收入预测（2025-2031）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全球不同产品类型止动环价格走势（2020-2031）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不同应用止动环分析</w:t>
      </w:r>
      <w:r>
        <w:rPr>
          <w:rFonts w:hint="eastAsia"/>
        </w:rPr>
        <w:br/>
      </w:r>
      <w:r>
        <w:rPr>
          <w:rFonts w:hint="eastAsia"/>
        </w:rPr>
        <w:t>　　7.1 全球不同应用止动环销量（2020-2031）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全球不同应用止动环销量及市场份额（2020-2025）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全球不同应用止动环销量预测（2025-2031）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全球不同应用止动环收入（2020-2031）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全球不同应用止动环收入及市场份额（2020-2025）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全球不同应用止动环收入预测（2025-2031）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全球不同应用止动环价格走势（2020-2031）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止动环产业链分析</w:t>
      </w:r>
      <w:r>
        <w:rPr>
          <w:rFonts w:hint="eastAsia"/>
        </w:rPr>
        <w:br/>
      </w:r>
      <w:r>
        <w:rPr>
          <w:rFonts w:hint="eastAsia"/>
        </w:rPr>
        <w:t>　　8.2 止动环产业上游供应分析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止动环下游典型客户</w:t>
      </w:r>
      <w:r>
        <w:rPr>
          <w:rFonts w:hint="eastAsia"/>
        </w:rPr>
        <w:br/>
      </w:r>
      <w:r>
        <w:rPr>
          <w:rFonts w:hint="eastAsia"/>
        </w:rPr>
        <w:t>　　8.4 止动环销售渠道分析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止动环行业发展机遇及主要驱动因素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止动环行业发展面临的风险</w:t>
      </w:r>
      <w:r>
        <w:rPr>
          <w:rFonts w:hint="eastAsia"/>
        </w:rPr>
        <w:br/>
      </w:r>
      <w:r>
        <w:rPr>
          <w:rFonts w:hint="eastAsia"/>
        </w:rPr>
        <w:t>　　9.3 止动环行业政策分析</w:t>
      </w:r>
      <w:r>
        <w:rPr>
          <w:rFonts w:hint="eastAsia"/>
        </w:rPr>
        <w:br/>
      </w:r>
      <w:r>
        <w:rPr>
          <w:rFonts w:hint="eastAsia"/>
        </w:rPr>
        <w:t>　　9.4 止动环中国企业SWOT分析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全球不同产品类型止动环销售额增长（CAGR）趋势2020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止动环行业目前发展现状</w:t>
      </w:r>
      <w:r>
        <w:rPr>
          <w:rFonts w:hint="eastAsia"/>
        </w:rPr>
        <w:br/>
      </w:r>
      <w:r>
        <w:rPr>
          <w:rFonts w:hint="eastAsia"/>
        </w:rPr>
        <w:t>　　表 4： 止动环发展趋势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全球主要地区止动环产量增速（CAGR）：（2020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全球主要地区止动环产量（2020-2025）&amp;（千件）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全球主要地区止动环产量（2025-2031）&amp;（千件）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全球主要地区止动环产量市场份额（2020-2025）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全球主要地区止动环产量（2025-2031）&amp;（千件）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全球市场主要厂商止动环产能（2024-2025）&amp;（千件）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全球市场主要厂商止动环销量（2020-2025）&amp;（千件）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全球市场主要厂商止动环销量市场份额（2020-2025）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全球市场主要厂商止动环销售收入（2020-2025）&amp;（百万美元）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全球市场主要厂商止动环销售收入市场份额（2020-2025）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全球市场主要厂商止动环销售价格（2020-2025）&amp;（美元/件）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2025年全球主要生产商止动环收入排名（百万美元）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中国市场主要厂商止动环销量（2020-2025）&amp;（千件）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中国市场主要厂商止动环销量市场份额（2020-2025）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中国市场主要厂商止动环销售收入（2020-2025）&amp;（百万美元）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中国市场主要厂商止动环销售收入市场份额（2020-2025）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2025年中国主要生产商止动环收入排名（百万美元）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中国市场主要厂商止动环销售价格（2020-2025）&amp;（美元/件）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全球主要厂商止动环总部及产地分布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全球主要厂商成立时间及止动环商业化日期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全球主要厂商止动环产品类型及应用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2025年全球止动环主要厂商市场地位（第一梯队、第二梯队和第三梯队）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全球止动环市场投资、并购等现状分析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全球主要地区止动环销售收入增速：（2020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全球主要地区止动环销售收入（2020-2025）&amp;（百万美元）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全球主要地区止动环销售收入市场份额（2020-2025）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全球主要地区止动环收入（2025-2031）&amp;（百万美元）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全球主要地区止动环收入市场份额（2025-2031）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全球主要地区止动环销量（千件）：2020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全球主要地区止动环销量（2020-2025）&amp;（千件）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全球主要地区止动环销量市场份额（2020-2025）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全球主要地区止动环销量（2025-2031）&amp;（千件）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全球主要地区止动环销量份额（2025-2031）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止动环销量（千件）、收入（百万美元）、价格（美元/件）及毛利率（2020-2025）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止动环销量（千件）、收入（百万美元）、价格（美元/件）及毛利率（2020-2025）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止动环销量（千件）、收入（百万美元）、价格（美元/件）及毛利率（2020-2025）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止动环销量（千件）、收入（百万美元）、价格（美元/件）及毛利率（2020-2025）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止动环销量（千件）、收入（百万美元）、价格（美元/件）及毛利率（2020-2025）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止动环销量（千件）、收入（百万美元）、价格（美元/件）及毛利率（2020-2025）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止动环生产基地、销售区域、竞争对手及市场地位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止动环产品规格、参数及市场应用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止动环销量（千件）、收入（百万美元）、价格（美元/件）及毛利率（2020-2025）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全球不同产品类型止动环销量（2020-2025年）&amp;（千件）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全球不同产品类型止动环销量市场份额（2020-2025）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全球不同产品类型止动环销量预测（2025-2031）&amp;（千件）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全球市场不同产品类型止动环销量市场份额预测（2025-2031）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全球不同产品类型止动环收入（2020-2025年）&amp;（百万美元）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全球不同产品类型止动环收入市场份额（2020-2025）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全球不同产品类型止动环收入预测（2025-2031）&amp;（百万美元）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全球不同产品类型止动环收入市场份额预测（2025-2031）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全球不同应用止动环销量（2020-2025年）&amp;（千件）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全球不同应用止动环销量市场份额（2020-2025）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全球不同应用止动环销量预测（2025-2031）&amp;（千件）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全球市场不同应用止动环销量市场份额预测（2025-2031）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全球不同应用止动环收入（2020-2025年）&amp;（百万美元）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全球不同应用止动环收入市场份额（2020-2025）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全球不同应用止动环收入预测（2025-2031）&amp;（百万美元）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全球不同应用止动环收入市场份额预测（2025-2031）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止动环上游原料供应商及联系方式列表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止动环典型客户列表</w:t>
      </w:r>
      <w:r>
        <w:rPr>
          <w:rFonts w:hint="eastAsia"/>
        </w:rPr>
        <w:br/>
      </w:r>
      <w:r>
        <w:rPr>
          <w:rFonts w:hint="eastAsia"/>
        </w:rPr>
        <w:t>　　表 91： 止动环主要销售模式及销售渠道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止动环行业发展机遇及主要驱动因素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止动环行业发展面临的风险</w:t>
      </w:r>
      <w:r>
        <w:rPr>
          <w:rFonts w:hint="eastAsia"/>
        </w:rPr>
        <w:br/>
      </w:r>
      <w:r>
        <w:rPr>
          <w:rFonts w:hint="eastAsia"/>
        </w:rPr>
        <w:t>　　表 94： 止动环行业政策分析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止动环产品图片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全球不同产品类型止动环销售额2020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全球不同产品类型止动环市场份额2024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一体式止动环产品图片</w:t>
      </w:r>
      <w:r>
        <w:rPr>
          <w:rFonts w:hint="eastAsia"/>
        </w:rPr>
        <w:br/>
      </w:r>
      <w:r>
        <w:rPr>
          <w:rFonts w:hint="eastAsia"/>
        </w:rPr>
        <w:t>　　图 5： 分体式止动环产品图片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全球不同应用止动环市场份额2024 VS 2025</w:t>
      </w:r>
      <w:r>
        <w:rPr>
          <w:rFonts w:hint="eastAsia"/>
        </w:rPr>
        <w:br/>
      </w:r>
      <w:r>
        <w:rPr>
          <w:rFonts w:hint="eastAsia"/>
        </w:rPr>
        <w:t>　　图 8： 陆上</w:t>
      </w:r>
      <w:r>
        <w:rPr>
          <w:rFonts w:hint="eastAsia"/>
        </w:rPr>
        <w:br/>
      </w:r>
      <w:r>
        <w:rPr>
          <w:rFonts w:hint="eastAsia"/>
        </w:rPr>
        <w:t>　　图 9： 海上</w:t>
      </w:r>
      <w:r>
        <w:rPr>
          <w:rFonts w:hint="eastAsia"/>
        </w:rPr>
        <w:br/>
      </w:r>
      <w:r>
        <w:rPr>
          <w:rFonts w:hint="eastAsia"/>
        </w:rPr>
        <w:t>　　图 10： 全球止动环产能、产量、产能利用率及发展趋势（2020-2031）&amp;（千件）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全球止动环产量、需求量及发展趋势（2020-2031）&amp;（千件）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全球主要地区止动环产量（2020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全球主要地区止动环产量市场份额（2020-2031）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中国止动环产能、产量、产能利用率及发展趋势（2020-2031）&amp;（千件）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中国止动环产量、市场需求量及发展趋势（2020-2031）&amp;（千件）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全球止动环市场销售额及增长率：（2020-2031）&amp;（百万美元）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全球市场止动环市场规模：2020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全球市场止动环销量及增长率（2020-2031）&amp;（千件）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全球市场止动环价格趋势（2020-2031）&amp;（美元/件）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2025年全球市场主要厂商止动环销量市场份额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2025年全球市场主要厂商止动环收入市场份额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2025年中国市场主要厂商止动环销量市场份额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2025年中国市场主要厂商止动环收入市场份额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2025年全球前五大生产商止动环市场份额</w:t>
      </w:r>
      <w:r>
        <w:rPr>
          <w:rFonts w:hint="eastAsia"/>
        </w:rPr>
        <w:br/>
      </w:r>
      <w:r>
        <w:rPr>
          <w:rFonts w:hint="eastAsia"/>
        </w:rPr>
        <w:t>　　图 25： 2025年全球止动环第一梯队、第二梯队和第三梯队厂商及市场份额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全球主要地区止动环销售收入（2020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全球主要地区止动环销售收入市场份额（2024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北美市场止动环销量及增长率（2020-2031）&amp;（千件）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北美市场止动环收入及增长率（2020-2031）&amp;（百万美元）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欧洲市场止动环销量及增长率（2020-2031）&amp;（千件）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欧洲市场止动环收入及增长率（2020-2031）&amp;（百万美元）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中国市场止动环销量及增长率（2020-2031）&amp;（千件）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中国市场止动环收入及增长率（2020-2031）&amp;（百万美元）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日本市场止动环销量及增长率（2020-2031）&amp;（千件）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日本市场止动环收入及增长率（2020-2031）&amp;（百万美元）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东南亚市场止动环销量及增长率（2020-2031）&amp;（千件）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东南亚市场止动环收入及增长率（2020-2031）&amp;（百万美元）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印度市场止动环销量及增长率（2020-2031）&amp;（千件）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印度市场止动环收入及增长率（2020-2031）&amp;（百万美元）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全球不同产品类型止动环价格走势（2020-2031）&amp;（美元/件）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全球不同应用止动环价格走势（2020-2031）&amp;（美元/件）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止动环产业链</w:t>
      </w:r>
      <w:r>
        <w:rPr>
          <w:rFonts w:hint="eastAsia"/>
        </w:rPr>
        <w:br/>
      </w:r>
      <w:r>
        <w:rPr>
          <w:rFonts w:hint="eastAsia"/>
        </w:rPr>
        <w:t>　　图 43： 止动环中国企业SWOT分析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b3ea395474407" w:history="1">
        <w:r>
          <w:rPr>
            <w:rStyle w:val="Hyperlink"/>
          </w:rPr>
          <w:t>2025-2031年全球与中国止动环市场现状及前景分析报告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b3ea395474407" w:history="1">
        <w:r>
          <w:rPr>
            <w:rStyle w:val="Hyperlink"/>
          </w:rPr>
          <w:t>https://www.20087.com/7/87/ZhiDongHuanHangYeQianJingQuShi.html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热点：轴承止动环、止动环安装图解、止动垫圈图片、止动环工作原理、机械锚栓的图片、止动环是什么、止动环工作原理、止动环定制、机械密封动环和静环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fcfa523574397" w:history="1">
      <w:r>
        <w:rPr>
          <w:rStyle w:val="Hyperlink"/>
        </w:rPr>
        <w:t>2025-2031年全球与中国止动环市场现状及前景分析报告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DongHuanHangYeQianJingQuShi.html" TargetMode="External" Id="Re5fb3ea39547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DongHuanHangYeQianJingQuShi.html" TargetMode="External" Id="R745fcfa5235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2025-01-21T01:49:00Z</dcterms:created>
  <dcterms:modified xsi:type="dcterms:W3CDTF">2025-01-21T02:49:00Z</dcterms:modified>
  <dc:subject>2025-2031年全球与中国止动环市场现状及前景分析报告</dc:subject>
  <dc:title>2025-2031年全球与中国止动环市场现状及前景分析报告</dc:title>
  <cp:keywords>2025-2031年全球与中国止动环市场现状及前景分析报告</cp:keywords>
  <dc:description>2025-2031年全球与中国止动环市场现状及前景分析报告</dc:description>
</cp:coreProperties>
</file>