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f7b017d424f22" w:history="1">
              <w:r>
                <w:rPr>
                  <w:rStyle w:val="Hyperlink"/>
                </w:rPr>
                <w:t>2024-2030年全球与中国冷冻食品贩卖机市场深度调研与发展趋势分析报告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f7b017d424f22" w:history="1">
              <w:r>
                <w:rPr>
                  <w:rStyle w:val="Hyperlink"/>
                </w:rPr>
                <w:t>2024-2030年全球与中国冷冻食品贩卖机市场深度调研与发展趋势分析报告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2602778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f7b017d424f22" w:history="1">
                <w:r>
                  <w:rPr>
                    <w:rStyle w:val="Hyperlink"/>
                  </w:rPr>
                  <w:t>https://www.20087.com/8/77/LengDongShiPinFanMaiJiHangYeFaZh.html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食品贩卖机是一种自动化的零售设备，能够在低温环境下储存和销售冷冻食品。近年来，随着快节奏生活方式的普及和便利店的快速发展，冷冻食品贩卖机的需求不断增加。目前，市场上的冷冻食品贩卖机种类繁多，功能各异，包括智能库存管理、远程监控等。生产商通过改进设备的设计和功能，提升用户体验和运营效率。</w:t>
      </w:r>
      <w:r>
        <w:rPr>
          <w:rFonts w:hint="eastAsia"/>
        </w:rPr>
        <w:br/>
      </w:r>
      <w:r>
        <w:rPr>
          <w:rFonts w:hint="eastAsia"/>
        </w:rPr>
        <w:t>　　未来，冷冻食品贩卖机的发展将更加注重智能化和个性化。通过集成物联网技术和大数据分析，实现库存管理和补货的自动化，降低运营成本。同时，开发新型冷冻食品贩卖机，满足不同消费者的个性化需求，如增加健康食品选项和多样化的支付方式。此外，随着无人零售和智能城市的推进，冷冻食品贩卖机将在更多场景中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bf7b017d424f22" w:history="1">
        <w:r>
          <w:rPr>
            <w:rStyle w:val="Hyperlink"/>
          </w:rPr>
          <w:t>2024-2030年全球与中国冷冻食品贩卖机市场深度调研与发展趋势分析报告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冷冻食品贩卖机行业的市场规模、需求变化、价格波动以及产业链构成。冷冻食品贩卖机报告深入剖析了当前市场现状，科学预测了未来冷冻食品贩卖机市场前景与发展趋势，特别关注了冷冻食品贩卖机细分市场的机会与挑战。同时，对冷冻食品贩卖机重点企业的竞争地位、品牌影响力和市场集中度进行了全面评估。冷冻食品贩卖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冷冻食品贩卖机行业简介</w:t>
      </w:r>
      <w:r>
        <w:rPr>
          <w:rFonts w:hint="eastAsia"/>
        </w:rPr>
        <w:br/>
      </w:r>
      <w:r>
        <w:rPr>
          <w:rFonts w:hint="eastAsia"/>
        </w:rPr>
        <w:t>　　　　1.1.1 冷冻食品贩卖机行业界定及分类</w:t>
      </w:r>
      <w:r>
        <w:rPr>
          <w:rFonts w:hint="eastAsia"/>
        </w:rPr>
        <w:br/>
      </w:r>
      <w:r>
        <w:rPr>
          <w:rFonts w:hint="eastAsia"/>
        </w:rPr>
        <w:t>　　　　1.1.2 冷冻食品贩卖机行业特征</w:t>
      </w:r>
      <w:r>
        <w:rPr>
          <w:rFonts w:hint="eastAsia"/>
        </w:rPr>
        <w:br/>
      </w:r>
      <w:r>
        <w:rPr>
          <w:rFonts w:hint="eastAsia"/>
        </w:rPr>
        <w:t>　　1.2 冷冻食品贩卖机产品主要分类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不同种类冷冻食品贩卖机价格走势（2018-2030年）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S形货道贩卖机</w:t>
      </w:r>
      <w:r>
        <w:rPr>
          <w:rFonts w:hint="eastAsia"/>
        </w:rPr>
        <w:br/>
      </w:r>
      <w:r>
        <w:rPr>
          <w:rFonts w:hint="eastAsia"/>
        </w:rPr>
        <w:t>　　　　1.2.3 弹簧货道贩卖机</w:t>
      </w:r>
      <w:r>
        <w:rPr>
          <w:rFonts w:hint="eastAsia"/>
        </w:rPr>
        <w:br/>
      </w:r>
      <w:r>
        <w:rPr>
          <w:rFonts w:hint="eastAsia"/>
        </w:rPr>
        <w:t>　　　　1.2.4 履带货道贩卖机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冷冻食品贩卖机主要应用领域分析</w:t>
      </w:r>
      <w:r>
        <w:rPr>
          <w:rFonts w:hint="eastAsia"/>
        </w:rPr>
        <w:br/>
      </w:r>
      <w:r>
        <w:rPr>
          <w:rFonts w:hint="eastAsia"/>
        </w:rPr>
        <w:t>　　　　1.3.1 学校</w:t>
      </w:r>
      <w:r>
        <w:rPr>
          <w:rFonts w:hint="eastAsia"/>
        </w:rPr>
        <w:br/>
      </w:r>
      <w:r>
        <w:rPr>
          <w:rFonts w:hint="eastAsia"/>
        </w:rPr>
        <w:t>　　　　1.3.2 商场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全球冷冻食品贩卖机供需现状及预测（2018-2030年）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全球冷冻食品贩卖机产能、产量、产能利用率及发展趋势（2018-2030年）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全球冷冻食品贩卖机产量、表观消费量及发展趋势（2018-2030年）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全球冷冻食品贩卖机产量、市场需求量及发展趋势（2018-2030年）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中国冷冻食品贩卖机供需现状及预测（2018-2030年）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中国冷冻食品贩卖机产能、产量、产能利用率及发展趋势（2018-2030年）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中国冷冻食品贩卖机产量、表观消费量及发展趋势（2018-2030年）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中国冷冻食品贩卖机产量、市场需求量及发展趋势（2018-2030年）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冷冻食品贩卖机中国及欧美日等行业政策分析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全球与中国主要厂商冷冻食品贩卖机产量、产值及竞争分析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全球市场冷冻食品贩卖机主要厂商2022和2023年产量、产值及市场份额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全球市场冷冻食品贩卖机主要厂商2022和2023年产量列表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全球市场冷冻食品贩卖机主要厂商2022和2023年产值列表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全球市场冷冻食品贩卖机主要厂商2022和2023年产品价格列表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中国市场冷冻食品贩卖机主要厂商2022和2023年产量、产值及市场份额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中国市场冷冻食品贩卖机主要厂商2022和2023年产量列表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中国市场冷冻食品贩卖机主要厂商2022和2023年产值列表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冷冻食品贩卖机厂商产地分布及商业化日期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冷冻食品贩卖机行业集中度、竞争程度分析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冷冻食品贩卖机行业集中度分析</w:t>
      </w:r>
      <w:r>
        <w:rPr>
          <w:rFonts w:hint="eastAsia"/>
        </w:rPr>
        <w:br/>
      </w:r>
      <w:r>
        <w:rPr>
          <w:rFonts w:hint="eastAsia"/>
        </w:rPr>
        <w:t>　　　　2.4.2 冷冻食品贩卖机行业竞争程度分析</w:t>
      </w:r>
      <w:r>
        <w:rPr>
          <w:rFonts w:hint="eastAsia"/>
        </w:rPr>
        <w:br/>
      </w:r>
      <w:r>
        <w:rPr>
          <w:rFonts w:hint="eastAsia"/>
        </w:rPr>
        <w:t>　　2.5 冷冻食品贩卖机全球领先企业SWOT分析</w:t>
      </w:r>
      <w:r>
        <w:rPr>
          <w:rFonts w:hint="eastAsia"/>
        </w:rPr>
        <w:br/>
      </w:r>
      <w:r>
        <w:rPr>
          <w:rFonts w:hint="eastAsia"/>
        </w:rPr>
        <w:t>　　2.6 冷冻食品贩卖机中国企业SWOT分析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从生产角度分析全球主要地区冷冻食品贩卖机产量、产值、市场份额、增长率及发展趋势（2018-2030年）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全球主要地区冷冻食品贩卖机产量、产值及市场份额（2018-2030年）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全球主要地区冷冻食品贩卖机产量及市场份额（2018-2030年）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全球主要地区冷冻食品贩卖机产值及市场份额（2018-2030年）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中国市场冷冻食品贩卖机2024-2030年产量、产值及增长率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从消费角度分析全球主要地区冷冻食品贩卖机消费量、市场份额及发展趋势（2018-2030年）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全球主要地区冷冻食品贩卖机消费量、市场份额及发展预测（2018-2030年）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印度市场冷冻食品贩卖机2018-2030年消费量、增长率及发展预测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全球与中国冷冻食品贩卖机主要生产商分析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重点企业（10）冷冻食品贩卖机产品规格、参数及特点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重点企业（10）冷冻食品贩卖机产能、产量、产值、价格及毛利率（2018-2023年）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不同类型冷冻食品贩卖机产量、价格、产值及市场份额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全球市场不同类型冷冻食品贩卖机产量、产值及市场份额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全球市场冷冻食品贩卖机不同类型冷冻食品贩卖机产量及市场份额（2018-2030年）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全球市场不同类型冷冻食品贩卖机产值、市场份额（2018-2030年）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全球市场不同类型冷冻食品贩卖机价格走势（2018-2030年）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中国市场冷冻食品贩卖机主要分类产量、产值及市场份额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中国市场冷冻食品贩卖机主要分类产量及市场份额及（2018-2030年）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中国市场冷冻食品贩卖机主要分类产值、市场份额（2018-2030年）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中国市场冷冻食品贩卖机主要分类价格走势（2018-2030年）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冷冻食品贩卖机上游原料及下游主要应用领域分析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冷冻食品贩卖机产业链分析</w:t>
      </w:r>
      <w:r>
        <w:rPr>
          <w:rFonts w:hint="eastAsia"/>
        </w:rPr>
        <w:br/>
      </w:r>
      <w:r>
        <w:rPr>
          <w:rFonts w:hint="eastAsia"/>
        </w:rPr>
        <w:t>　　7.2 冷冻食品贩卖机产业上游供应分析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全球市场冷冻食品贩卖机下游主要应用领域消费量、市场份额及增长率（2018-2030年）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中国市场冷冻食品贩卖机主要应用领域消费量、市场份额及增长率（2018-2030年）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中国市场冷冻食品贩卖机产量、消费量、进出口分析及未来趋势（2018-2030年）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中国市场冷冻食品贩卖机产量、消费量、进出口分析及未来趋势（2018-2030年）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中国市场冷冻食品贩卖机进出口贸易趋势</w:t>
      </w:r>
      <w:r>
        <w:rPr>
          <w:rFonts w:hint="eastAsia"/>
        </w:rPr>
        <w:br/>
      </w:r>
      <w:r>
        <w:rPr>
          <w:rFonts w:hint="eastAsia"/>
        </w:rPr>
        <w:t>　　8.3 中国市场冷冻食品贩卖机主要进口来源</w:t>
      </w:r>
      <w:r>
        <w:rPr>
          <w:rFonts w:hint="eastAsia"/>
        </w:rPr>
        <w:br/>
      </w:r>
      <w:r>
        <w:rPr>
          <w:rFonts w:hint="eastAsia"/>
        </w:rPr>
        <w:t>　　8.4 中国市场冷冻食品贩卖机主要出口目的地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中国市场冷冻食品贩卖机主要地区分布</w:t>
      </w:r>
      <w:r>
        <w:rPr>
          <w:rFonts w:hint="eastAsia"/>
        </w:rPr>
        <w:br/>
      </w:r>
      <w:r>
        <w:rPr>
          <w:rFonts w:hint="eastAsia"/>
        </w:rPr>
        <w:t>　　9.1 中国冷冻食品贩卖机生产地区分布</w:t>
      </w:r>
      <w:r>
        <w:rPr>
          <w:rFonts w:hint="eastAsia"/>
        </w:rPr>
        <w:br/>
      </w:r>
      <w:r>
        <w:rPr>
          <w:rFonts w:hint="eastAsia"/>
        </w:rPr>
        <w:t>　　9.2 中国冷冻食品贩卖机消费地区分布</w:t>
      </w:r>
      <w:r>
        <w:rPr>
          <w:rFonts w:hint="eastAsia"/>
        </w:rPr>
        <w:br/>
      </w:r>
      <w:r>
        <w:rPr>
          <w:rFonts w:hint="eastAsia"/>
        </w:rPr>
        <w:t>　　9.3 中国冷冻食品贩卖机市场集中度及发展趋势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冷冻食品贩卖机技术及相关行业技术发展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冷冻食品贩卖机销售渠道分析及建议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国内市场冷冻食品贩卖机销售渠道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国内市场冷冻食品贩卖机未来销售模式及销售渠道的趋势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企业海外冷冻食品贩卖机销售渠道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欧美日等地区冷冻食品贩卖机销售渠道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欧美日等地区冷冻食品贩卖机未来销售模式及销售渠道的趋势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冷冻食品贩卖机销售/营销策略建议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冷冻食品贩卖机产品市场定位及目标消费者分析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冷冻食品贩卖机产品图片</w:t>
      </w:r>
      <w:r>
        <w:rPr>
          <w:rFonts w:hint="eastAsia"/>
        </w:rPr>
        <w:br/>
      </w:r>
      <w:r>
        <w:rPr>
          <w:rFonts w:hint="eastAsia"/>
        </w:rPr>
        <w:t>　　表 冷冻食品贩卖机产品分类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2023年全球不同种类冷冻食品贩卖机产量市场份额</w:t>
      </w:r>
      <w:r>
        <w:rPr>
          <w:rFonts w:hint="eastAsia"/>
        </w:rPr>
        <w:br/>
      </w:r>
      <w:r>
        <w:rPr>
          <w:rFonts w:hint="eastAsia"/>
        </w:rPr>
        <w:t>　　表 不同种类冷冻食品贩卖机价格列表及趋势（2018-2030年）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S形货道贩卖机产品图片</w:t>
      </w:r>
      <w:r>
        <w:rPr>
          <w:rFonts w:hint="eastAsia"/>
        </w:rPr>
        <w:br/>
      </w:r>
      <w:r>
        <w:rPr>
          <w:rFonts w:hint="eastAsia"/>
        </w:rPr>
        <w:t>　　图 弹簧货道贩卖机产品图片</w:t>
      </w:r>
      <w:r>
        <w:rPr>
          <w:rFonts w:hint="eastAsia"/>
        </w:rPr>
        <w:br/>
      </w:r>
      <w:r>
        <w:rPr>
          <w:rFonts w:hint="eastAsia"/>
        </w:rPr>
        <w:t>　　图 履带货道贩卖机产品图片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冷冻食品贩卖机主要应用领域表</w:t>
      </w:r>
      <w:r>
        <w:rPr>
          <w:rFonts w:hint="eastAsia"/>
        </w:rPr>
        <w:br/>
      </w:r>
      <w:r>
        <w:rPr>
          <w:rFonts w:hint="eastAsia"/>
        </w:rPr>
        <w:t>　　图 全球2023年冷冻食品贩卖机不同应用领域消费量市场份额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全球市场冷冻食品贩卖机产量（千台）及增长率（2018-2030年）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全球市场冷冻食品贩卖机产值（万元）及增长率（2018-2030年）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中国市场冷冻食品贩卖机产量（千台）、增长率及发展趋势（2018-2030年）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中国市场冷冻食品贩卖机产值（万元）、增长率及未来发展趋势（2018-2030年）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全球冷冻食品贩卖机产能（千台）、产量（千台）、产能利用率及发展趋势（2018-2030年）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全球冷冻食品贩卖机产量（千台）、表观消费量及发展趋势（2018-2030年）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全球冷冻食品贩卖机产量（千台）、市场需求量及发展趋势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中国冷冻食品贩卖机产能（千台）、产量（千台）、产能利用率及发展趋势（2018-2030年）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中国冷冻食品贩卖机产量（千台）、表观消费量及发展趋势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中国冷冻食品贩卖机产量（千台）、市场需求量及发展趋势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全球市场冷冻食品贩卖机主要厂商2023年产量市场份额列表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全球市场冷冻食品贩卖机主要厂商2022年产量市场份额列表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全球市场冷冻食品贩卖机主要厂商2023年产值市场份额列表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全球市场冷冻食品贩卖机主要厂商2022年产值市场份额列表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中国市场冷冻食品贩卖机主要厂商2022和2023年产量（千台）列表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中国市场冷冻食品贩卖机主要厂商2023年产量市场份额列表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中国市场冷冻食品贩卖机主要厂商2022年产量市场份额列表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中国市场冷冻食品贩卖机主要厂商2023年产值市场份额列表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中国市场冷冻食品贩卖机主要厂商2022年产值市场份额列表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冷冻食品贩卖机厂商产地分布及商业化日期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冷冻食品贩卖机全球领先企业SWOT分析</w:t>
      </w:r>
      <w:r>
        <w:rPr>
          <w:rFonts w:hint="eastAsia"/>
        </w:rPr>
        <w:br/>
      </w:r>
      <w:r>
        <w:rPr>
          <w:rFonts w:hint="eastAsia"/>
        </w:rPr>
        <w:t>　　表 冷冻食品贩卖机中国企业SWOT分析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全球主要地区冷冻食品贩卖机2024-2030年产量（千台）列表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全球主要地区冷冻食品贩卖机2024-2030年产值（万元）列表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北美市场冷冻食品贩卖机2024-2030年产值（万元）及增长率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欧洲市场冷冻食品贩卖机2024-2030年产值（万元）及增长率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日本市场冷冻食品贩卖机2024-2030年产值（万元）及增长率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东南亚市场冷冻食品贩卖机2024-2030年产值（万元）及增长率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印度市场冷冻食品贩卖机2024-2030年产值（万元）及增长率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中国市场冷冻食品贩卖机2024-2030年产量（千台）及增长率</w:t>
      </w:r>
      <w:r>
        <w:rPr>
          <w:rFonts w:hint="eastAsia"/>
        </w:rPr>
        <w:br/>
      </w:r>
      <w:r>
        <w:rPr>
          <w:rFonts w:hint="eastAsia"/>
        </w:rPr>
        <w:t>　　图 中国市场冷冻食品贩卖机2024-2030年产值（万元）及增长率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全球主要地区冷冻食品贩卖机2024-2030年消费量（千台）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全球主要地区冷冻食品贩卖机2023年消费量市场份额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印度市场冷冻食品贩卖机2018-2030年消费量（千台）、增长率及发展预测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重点企业（10）冷冻食品贩卖机产品规格、参数、特点及价格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重点企业（10）冷冻食品贩卖机产品规格及价格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重点企业（10）冷冻食品贩卖机产能（千台）、产量（千台）、产值（万元）、价格及毛利率（2018-2023年）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重点企业（10）冷冻食品贩卖机产量全球市场份额（2022年）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重点企业（10）冷冻食品贩卖机产量全球市场份额（2023年）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全球市场不同类型冷冻食品贩卖机产量（千台）（2018-2030年）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全球市场不同类型冷冻食品贩卖机产量市场份额（2018-2030年）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全球市场不同类型冷冻食品贩卖机产值（万元）（2018-2030年）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全球市场不同类型冷冻食品贩卖机产值市场份额（2018-2030年）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全球市场不同类型冷冻食品贩卖机价格走势（2018-2030年）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中国市场冷冻食品贩卖机主要分类产量（千台）（2018-2030年）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冷冻食品贩卖机产业链图</w:t>
      </w:r>
      <w:r>
        <w:rPr>
          <w:rFonts w:hint="eastAsia"/>
        </w:rPr>
        <w:br/>
      </w:r>
      <w:r>
        <w:rPr>
          <w:rFonts w:hint="eastAsia"/>
        </w:rPr>
        <w:t>　　表 冷冻食品贩卖机上游原料供应商及联系方式列表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2023年全球市场冷冻食品贩卖机主要应用领域消费量市场份额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全球市场冷冻食品贩卖机主要应用领域消费量增长率（2018-2030年）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中国市场冷冻食品贩卖机主要应用领域消费量（千台）（2018-2030年）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中国市场冷冻食品贩卖机产量（千台）、消费量（千台）、进出口分析及未来趋势（2018-2030年）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f7b017d424f22" w:history="1">
        <w:r>
          <w:rPr>
            <w:rStyle w:val="Hyperlink"/>
          </w:rPr>
          <w:t>2024-2030年全球与中国冷冻食品贩卖机市场深度调研与发展趋势分析报告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2602778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f7b017d424f22" w:history="1">
        <w:r>
          <w:rPr>
            <w:rStyle w:val="Hyperlink"/>
          </w:rPr>
          <w:t>https://www.20087.com/8/77/LengDongShiPinFanMaiJiHangYeFaZh.html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1c63ca192d4dbb" w:history="1">
      <w:r>
        <w:rPr>
          <w:rStyle w:val="Hyperlink"/>
        </w:rPr>
        <w:t>2024-2030年全球与中国冷冻食品贩卖机市场深度调研与发展趋势分析报告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7/LengDongShiPinFanMaiJiHangYeFaZh.html" TargetMode="External" Id="Rbabf7b017d42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7/LengDongShiPinFanMaiJiHangYeFaZh.html" TargetMode="External" Id="Rff1c63ca192d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2023-09-26T02:36:00Z</dcterms:created>
  <dcterms:modified xsi:type="dcterms:W3CDTF">2023-09-26T03:36:00Z</dcterms:modified>
  <dc:subject>2024-2030年全球与中国冷冻食品贩卖机市场深度调研与发展趋势分析报告</dc:subject>
  <dc:title>2024-2030年全球与中国冷冻食品贩卖机市场深度调研与发展趋势分析报告</dc:title>
  <cp:keywords>2024-2030年全球与中国冷冻食品贩卖机市场深度调研与发展趋势分析报告</cp:keywords>
  <dc:description>2024-2030年全球与中国冷冻食品贩卖机市场深度调研与发展趋势分析报告</dc:description>
</cp:coreProperties>
</file>