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b9bb0be254d3d" w:history="1">
              <w:r>
                <w:rPr>
                  <w:rStyle w:val="Hyperlink"/>
                </w:rPr>
                <w:t>2025-2031年中国工业扣件行业研究与市场前景分析报告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b9bb0be254d3d" w:history="1">
              <w:r>
                <w:rPr>
                  <w:rStyle w:val="Hyperlink"/>
                </w:rPr>
                <w:t>2025-2031年中国工业扣件行业研究与市场前景分析报告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b9bb0be254d3d" w:history="1">
                <w:r>
                  <w:rPr>
                    <w:rStyle w:val="Hyperlink"/>
                  </w:rPr>
                  <w:t>https://www.20087.com/8/27/GongYeKouJianHangYeQianJingQuShi.html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扣件是广泛应用于机械设备、建筑结构、交通工具等领域的基础连接元件，涵盖螺栓、铆钉、卡扣、销轴等多种类型。目前，该类产品以金属材质为主流，部分场景采用高强度合金、不锈钢或工程塑料制造，具备良好的承载能力、耐腐蚀性与抗疲劳性能。随着制造业向精密化、轻量化方向发展，工业扣件正从标准化产品向定制化、功能化方向延伸，例如防松、防盗、自锁等功能设计日益普及。生产企业通过优化表面处理工艺、提升加工精度与材料稳定性，不断增强产品的可靠性与适用范围。同时，在汽车、航空航天、轨道交通等领域，对扣件的强度等级与安全系数要求持续提高。</w:t>
      </w:r>
      <w:r>
        <w:rPr>
          <w:rFonts w:hint="eastAsia"/>
        </w:rPr>
        <w:br/>
      </w:r>
      <w:r>
        <w:rPr>
          <w:rFonts w:hint="eastAsia"/>
        </w:rPr>
        <w:t>　　未来，工业扣件将围绕高性能材料、智能化装配与绿色制造方向持续升级。复合材料与纳米涂层技术的应用将大大提升扣件在高温、高湿、腐蚀环境下的使用寿命与安全性。智能制造技术的发展将推动其与自动化装配线深度融合，实现智能识别、自动安装与扭矩反馈控制，提升生产效率与装配质量。同时，循环经济理念促使企业加强可回收材料的研发与再利用体系构建，降低资源消耗与环境影响。模块化设计理念也将加快，便于快速更换与维修。整体来看，工业扣件将在高端装备与智能制造双重驱动下，持续强化其在现代工业体系中的关键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b9bb0be254d3d" w:history="1">
        <w:r>
          <w:rPr>
            <w:rStyle w:val="Hyperlink"/>
          </w:rPr>
          <w:t>2025-2031年中国工业扣件行业研究与市场前景分析报告</w:t>
        </w:r>
      </w:hyperlink>
      <w:r>
        <w:rPr>
          <w:rFonts w:hint="eastAsia"/>
        </w:rPr>
        <w:t>》依据国家统计局、相关行业协会及科研机构的详实数据，系统分析了工业扣件行业的产业链结构、市场规模与需求状况，并探讨了工业扣件市场价格及行业现状。报告特别关注了工业扣件行业的重点企业，对工业扣件市场竞争格局、集中度和品牌影响力进行了剖析。此外，报告对工业扣件行业的市场前景和发展趋势进行了科学预测，同时进一步细分市场，指出了工业扣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工业扣件行业概述</w:t>
      </w:r>
      <w:r>
        <w:rPr>
          <w:rFonts w:hint="eastAsia"/>
        </w:rPr>
        <w:br/>
      </w:r>
      <w:r>
        <w:rPr>
          <w:rFonts w:hint="eastAsia"/>
        </w:rPr>
        <w:t>　　第一节 工业扣件定义与分类</w:t>
      </w:r>
      <w:r>
        <w:rPr>
          <w:rFonts w:hint="eastAsia"/>
        </w:rPr>
        <w:br/>
      </w:r>
      <w:r>
        <w:rPr>
          <w:rFonts w:hint="eastAsia"/>
        </w:rPr>
        <w:t>　　第二节 工业扣件应用领域</w:t>
      </w:r>
      <w:r>
        <w:rPr>
          <w:rFonts w:hint="eastAsia"/>
        </w:rPr>
        <w:br/>
      </w:r>
      <w:r>
        <w:rPr>
          <w:rFonts w:hint="eastAsia"/>
        </w:rPr>
        <w:t>　　第三节 工业扣件行业经济指标分析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工业扣件产业链及经营模式分析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三、工业扣件销售模式及销售渠道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全球工业扣件市场发展综述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2019-2024年全球工业扣件市场规模与趋势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主要国家与地区工业扣件市场分析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2025-2031年全球工业扣件行业发展趋势与前景预测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中国工业扣件行业市场分析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2024-2025年工业扣件产能与投资动态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一、国内工业扣件产能及利用情况</w:t>
      </w:r>
      <w:r>
        <w:rPr>
          <w:rFonts w:hint="eastAsia"/>
        </w:rPr>
        <w:br/>
      </w:r>
      <w:r>
        <w:rPr>
          <w:rFonts w:hint="eastAsia"/>
        </w:rPr>
        <w:t>　　　　二、工业扣件产能扩张与投资动态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2025-2031年工业扣件行业产量统计与趋势预测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一、2019-2024年工业扣件行业产量数据统计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1、2019-2024年工业扣件产量及增长趋势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2、2019-2024年工业扣件细分产品产量及份额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二、影响工业扣件产量的关键因素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三、2025-2031年工业扣件产量预测</w:t>
      </w:r>
      <w:r>
        <w:rPr>
          <w:rFonts w:hint="eastAsia"/>
        </w:rPr>
        <w:br/>
      </w:r>
      <w:r>
        <w:rPr>
          <w:rFonts w:hint="eastAsia"/>
        </w:rPr>
        <w:t>　　第三节 2025-2031年工业扣件市场需求与销售分析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一、2024-2025年工业扣件行业需求现状</w:t>
      </w:r>
      <w:r>
        <w:rPr>
          <w:rFonts w:hint="eastAsia"/>
        </w:rPr>
        <w:br/>
      </w:r>
      <w:r>
        <w:rPr>
          <w:rFonts w:hint="eastAsia"/>
        </w:rPr>
        <w:t>　　　　二、工业扣件客户群体与需求特点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三、2019-2024年工业扣件行业销售规模分析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四、2025-2031年工业扣件市场增长潜力与规模预测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中国工业扣件细分市场与下游应用领域分析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工业扣件细分市场分析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一、2024-2025年工业扣件主要细分产品市场现状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工业扣件下游应用与客户群体分析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一、2024-2025年工业扣件各应用领域市场现状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2024-2025年工业扣件行业技术发展现状及趋势分析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工业扣件行业技术发展现状分析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国内外工业扣件行业技术差异与原因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工业扣件行业技术发展方向、趋势预测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提升工业扣件行业技术能力策略建议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工业扣件价格机制与竞争策略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一、2019-2024年工业扣件市场价格走势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工业扣件定价策略与方法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2025-2031年工业扣件价格竞争态势与趋势预测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中国工业扣件行业重点区域市场研究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2024-2025年重点区域工业扣件市场发展概况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二、2019-2024年工业扣件市场需求规模情况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三、2025-2031年工业扣件行业发展潜力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二、2019-2024年工业扣件市场需求规模情况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三、2025-2031年工业扣件行业发展潜力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二、2019-2024年工业扣件市场需求规模情况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三、2025-2031年工业扣件行业发展潜力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二、2019-2024年工业扣件市场需求规模情况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三、2025-2031年工业扣件行业发展潜力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二、2019-2024年工业扣件市场需求规模情况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三、2025-2031年工业扣件行业发展潜力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2019-2024年中国工业扣件行业进出口情况分析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工业扣件行业进口情况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一、2019-2024年工业扣件进口规模及增长情况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二、工业扣件主要进口来源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工业扣件行业出口情况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一、2019-2024年工业扣件出口规模及增长情况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二、工业扣件主要出口目的地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2019-2024年中国工业扣件行业总体发展与财务状况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2019-2024年中国工业扣件行业规模情况</w:t>
      </w:r>
      <w:r>
        <w:rPr>
          <w:rFonts w:hint="eastAsia"/>
        </w:rPr>
        <w:br/>
      </w:r>
      <w:r>
        <w:rPr>
          <w:rFonts w:hint="eastAsia"/>
        </w:rPr>
        <w:t>　　　　一、工业扣件行业企业数量规模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二、工业扣件行业从业人员规模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三、工业扣件行业市场敏感性分析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2019-2024年中国工业扣件行业财务能力分析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一、工业扣件行业盈利能力</w:t>
      </w:r>
      <w:r>
        <w:rPr>
          <w:rFonts w:hint="eastAsia"/>
        </w:rPr>
        <w:br/>
      </w:r>
      <w:r>
        <w:rPr>
          <w:rFonts w:hint="eastAsia"/>
        </w:rPr>
        <w:t>　　　　二、工业扣件行业偿债能力</w:t>
      </w:r>
      <w:r>
        <w:rPr>
          <w:rFonts w:hint="eastAsia"/>
        </w:rPr>
        <w:br/>
      </w:r>
      <w:r>
        <w:rPr>
          <w:rFonts w:hint="eastAsia"/>
        </w:rPr>
        <w:t>　　　　三、工业扣件行业营运能力</w:t>
      </w:r>
      <w:r>
        <w:rPr>
          <w:rFonts w:hint="eastAsia"/>
        </w:rPr>
        <w:br/>
      </w:r>
      <w:r>
        <w:rPr>
          <w:rFonts w:hint="eastAsia"/>
        </w:rPr>
        <w:t>　　　　四、工业扣件行业发展能力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工业扣件行业重点企业调研分析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二、企业工业扣件业务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二、企业工业扣件业务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二、企业工业扣件业务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二、企业工业扣件业务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二、企业工业扣件业务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二、企业工业扣件业务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中国工业扣件行业竞争格局分析</w:t>
      </w:r>
      <w:r>
        <w:rPr>
          <w:rFonts w:hint="eastAsia"/>
        </w:rPr>
        <w:br/>
      </w:r>
      <w:r>
        <w:rPr>
          <w:rFonts w:hint="eastAsia"/>
        </w:rPr>
        <w:t>　　第一节 工业扣件行业竞争格局总览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2024-2025年工业扣件行业竞争力分析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2019-2024年工业扣件行业企业并购活动分析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2024-2025年工业扣件行业会展与招投标活动分析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一、工业扣件行业会展活动及其市场影响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2025年中国工业扣件企业发展企业发展策略与建议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工业扣件销售模式与渠道策略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工业扣件品牌与市场推广策略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工业扣件研发投入与技术创新能力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工业扣件合作联盟与资源整合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中国工业扣件行业风险与对策</w:t>
      </w:r>
      <w:r>
        <w:rPr>
          <w:rFonts w:hint="eastAsia"/>
        </w:rPr>
        <w:br/>
      </w:r>
      <w:r>
        <w:rPr>
          <w:rFonts w:hint="eastAsia"/>
        </w:rPr>
        <w:t>　　第一节 工业扣件行业SWOT分析</w:t>
      </w:r>
      <w:r>
        <w:rPr>
          <w:rFonts w:hint="eastAsia"/>
        </w:rPr>
        <w:br/>
      </w:r>
      <w:r>
        <w:rPr>
          <w:rFonts w:hint="eastAsia"/>
        </w:rPr>
        <w:t>　　　　一、工业扣件行业优势</w:t>
      </w:r>
      <w:r>
        <w:rPr>
          <w:rFonts w:hint="eastAsia"/>
        </w:rPr>
        <w:br/>
      </w:r>
      <w:r>
        <w:rPr>
          <w:rFonts w:hint="eastAsia"/>
        </w:rPr>
        <w:t>　　　　二、工业扣件行业劣势</w:t>
      </w:r>
      <w:r>
        <w:rPr>
          <w:rFonts w:hint="eastAsia"/>
        </w:rPr>
        <w:br/>
      </w:r>
      <w:r>
        <w:rPr>
          <w:rFonts w:hint="eastAsia"/>
        </w:rPr>
        <w:t>　　　　三、工业扣件市场机会</w:t>
      </w:r>
      <w:r>
        <w:rPr>
          <w:rFonts w:hint="eastAsia"/>
        </w:rPr>
        <w:br/>
      </w:r>
      <w:r>
        <w:rPr>
          <w:rFonts w:hint="eastAsia"/>
        </w:rPr>
        <w:t>　　　　四、工业扣件市场威胁</w:t>
      </w:r>
      <w:r>
        <w:rPr>
          <w:rFonts w:hint="eastAsia"/>
        </w:rPr>
        <w:br/>
      </w:r>
      <w:r>
        <w:rPr>
          <w:rFonts w:hint="eastAsia"/>
        </w:rPr>
        <w:t>　　第二节 工业扣件行业风险及对策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2025-2031年中国工业扣件行业前景与发展趋势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2024-2025年工业扣件行业发展环境分析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一、工业扣件行业主管部门与监管体制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二、工业扣件行业主要法律法规及政策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三、工业扣件行业标准与质量监管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2025-2031年工业扣件行业发展趋势与方向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2025-2031年工业扣件行业发展潜力与机遇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工业扣件行业研究结论与建议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中-智林-：工业扣件行业发展建议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工业扣件行业类别</w:t>
      </w:r>
      <w:r>
        <w:rPr>
          <w:rFonts w:hint="eastAsia"/>
        </w:rPr>
        <w:br/>
      </w:r>
      <w:r>
        <w:rPr>
          <w:rFonts w:hint="eastAsia"/>
        </w:rPr>
        <w:t>　　图表 工业扣件行业产业链调研</w:t>
      </w:r>
      <w:r>
        <w:rPr>
          <w:rFonts w:hint="eastAsia"/>
        </w:rPr>
        <w:br/>
      </w:r>
      <w:r>
        <w:rPr>
          <w:rFonts w:hint="eastAsia"/>
        </w:rPr>
        <w:t>　　图表 工业扣件行业现状</w:t>
      </w:r>
      <w:r>
        <w:rPr>
          <w:rFonts w:hint="eastAsia"/>
        </w:rPr>
        <w:br/>
      </w:r>
      <w:r>
        <w:rPr>
          <w:rFonts w:hint="eastAsia"/>
        </w:rPr>
        <w:t>　　图表 工业扣件行业标准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2019-2024年中国工业扣件行业市场规模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2024年中国工业扣件行业产能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2019-2024年中国工业扣件行业产量统计</w:t>
      </w:r>
      <w:r>
        <w:rPr>
          <w:rFonts w:hint="eastAsia"/>
        </w:rPr>
        <w:br/>
      </w:r>
      <w:r>
        <w:rPr>
          <w:rFonts w:hint="eastAsia"/>
        </w:rPr>
        <w:t>　　图表 工业扣件行业动态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2019-2024年中国工业扣件市场需求量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2024年中国工业扣件行业需求区域调研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2019-2024年中国工业扣件行情</w:t>
      </w:r>
      <w:r>
        <w:rPr>
          <w:rFonts w:hint="eastAsia"/>
        </w:rPr>
        <w:br/>
      </w:r>
      <w:r>
        <w:rPr>
          <w:rFonts w:hint="eastAsia"/>
        </w:rPr>
        <w:t>　　图表 2019-2024年中国工业扣件价格走势图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2019-2024年中国工业扣件行业销售收入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2019-2024年中国工业扣件行业盈利情况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2019-2024年中国工业扣件行业利润总额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2019-2024年中国工业扣件进口统计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2019-2024年中国工业扣件出口统计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2019-2024年中国工业扣件行业企业数量统计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**地区工业扣件市场规模</w:t>
      </w:r>
      <w:r>
        <w:rPr>
          <w:rFonts w:hint="eastAsia"/>
        </w:rPr>
        <w:br/>
      </w:r>
      <w:r>
        <w:rPr>
          <w:rFonts w:hint="eastAsia"/>
        </w:rPr>
        <w:t>　　图表 **地区工业扣件行业市场需求</w:t>
      </w:r>
      <w:r>
        <w:rPr>
          <w:rFonts w:hint="eastAsia"/>
        </w:rPr>
        <w:br/>
      </w:r>
      <w:r>
        <w:rPr>
          <w:rFonts w:hint="eastAsia"/>
        </w:rPr>
        <w:t>　　图表 **地区工业扣件市场调研</w:t>
      </w:r>
      <w:r>
        <w:rPr>
          <w:rFonts w:hint="eastAsia"/>
        </w:rPr>
        <w:br/>
      </w:r>
      <w:r>
        <w:rPr>
          <w:rFonts w:hint="eastAsia"/>
        </w:rPr>
        <w:t>　　图表 **地区工业扣件行业市场需求分析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**地区工业扣件市场规模</w:t>
      </w:r>
      <w:r>
        <w:rPr>
          <w:rFonts w:hint="eastAsia"/>
        </w:rPr>
        <w:br/>
      </w:r>
      <w:r>
        <w:rPr>
          <w:rFonts w:hint="eastAsia"/>
        </w:rPr>
        <w:t>　　图表 **地区工业扣件行业市场需求</w:t>
      </w:r>
      <w:r>
        <w:rPr>
          <w:rFonts w:hint="eastAsia"/>
        </w:rPr>
        <w:br/>
      </w:r>
      <w:r>
        <w:rPr>
          <w:rFonts w:hint="eastAsia"/>
        </w:rPr>
        <w:t>　　图表 **地区工业扣件市场调研</w:t>
      </w:r>
      <w:r>
        <w:rPr>
          <w:rFonts w:hint="eastAsia"/>
        </w:rPr>
        <w:br/>
      </w:r>
      <w:r>
        <w:rPr>
          <w:rFonts w:hint="eastAsia"/>
        </w:rPr>
        <w:t>　　图表 **地区工业扣件行业市场需求分析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工业扣件行业竞争对手分析</w:t>
      </w:r>
      <w:r>
        <w:rPr>
          <w:rFonts w:hint="eastAsia"/>
        </w:rPr>
        <w:br/>
      </w:r>
      <w:r>
        <w:rPr>
          <w:rFonts w:hint="eastAsia"/>
        </w:rPr>
        <w:t>　　图表 工业扣件重点企业（一）基本信息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工业扣件重点企业（一）经营情况分析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工业扣件重点企业（一）主要经济指标情况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工业扣件重点企业（一）盈利能力情况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工业扣件重点企业（一）偿债能力情况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工业扣件重点企业（一）运营能力情况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工业扣件重点企业（一）成长能力情况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工业扣件重点企业（二）基本信息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工业扣件重点企业（二）经营情况分析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工业扣件重点企业（二）主要经济指标情况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工业扣件重点企业（二）盈利能力情况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工业扣件重点企业（二）偿债能力情况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工业扣件重点企业（二）运营能力情况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工业扣件重点企业（二）成长能力情况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工业扣件重点企业（三）基本信息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工业扣件重点企业（三）经营情况分析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工业扣件重点企业（三）主要经济指标情况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工业扣件重点企业（三）盈利能力情况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工业扣件重点企业（三）偿债能力情况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工业扣件重点企业（三）运营能力情况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工业扣件重点企业（三）成长能力情况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2025-2031年中国工业扣件行业产能预测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2025-2031年中国工业扣件行业产量预测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2025-2031年中国工业扣件市场需求预测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2025-2031年中国工业扣件行业市场规模预测</w:t>
      </w:r>
      <w:r>
        <w:rPr>
          <w:rFonts w:hint="eastAsia"/>
        </w:rPr>
        <w:br/>
      </w:r>
      <w:r>
        <w:rPr>
          <w:rFonts w:hint="eastAsia"/>
        </w:rPr>
        <w:t>　　图表 工业扣件行业准入条件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2025-2031年中国工业扣件行业信息化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2025-2031年中国工业扣件市场前景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2025-2031年中国工业扣件行业风险分析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2025-2031年中国工业扣件行业发展趋势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b9bb0be254d3d" w:history="1">
        <w:r>
          <w:rPr>
            <w:rStyle w:val="Hyperlink"/>
          </w:rPr>
          <w:t>2025-2031年中国工业扣件行业研究与市场前景分析报告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b9bb0be254d3d" w:history="1">
        <w:r>
          <w:rPr>
            <w:rStyle w:val="Hyperlink"/>
          </w:rPr>
          <w:t>https://www.20087.com/8/27/GongYeKouJianHangYeQianJingQuShi.html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热点：钢管扣件、扣件生产工艺、新型扣件图片、加工扣件、脚手架扣件类型、扣件加工设备、扣件丝杆图片、扣件厂家、扣件的材质有哪几种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97f27bd5942e6" w:history="1">
      <w:r>
        <w:rPr>
          <w:rStyle w:val="Hyperlink"/>
        </w:rPr>
        <w:t>2025-2031年中国工业扣件行业研究与市场前景分析报告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GongYeKouJianHangYeQianJingQuShi.html" TargetMode="External" Id="R8bfb9bb0be25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GongYeKouJianHangYeQianJingQuShi.html" TargetMode="External" Id="R71697f27bd59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2025-06-06T23:55:53Z</dcterms:created>
  <dcterms:modified xsi:type="dcterms:W3CDTF">2025-06-07T00:55:53Z</dcterms:modified>
  <dc:subject>2025-2031年中国工业扣件行业研究与市场前景分析报告</dc:subject>
  <dc:title>2025-2031年中国工业扣件行业研究与市场前景分析报告</dc:title>
  <cp:keywords>2025-2031年中国工业扣件行业研究与市场前景分析报告</cp:keywords>
  <dc:description>2025-2031年中国工业扣件行业研究与市场前景分析报告</dc:description>
</cp:coreProperties>
</file>