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db3eb4be34571" w:history="1">
              <w:r>
                <w:rPr>
                  <w:rStyle w:val="Hyperlink"/>
                </w:rPr>
                <w:t>2024-2030年全球与中国微通道板行业发展分析及趋势预测报告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db3eb4be34571" w:history="1">
              <w:r>
                <w:rPr>
                  <w:rStyle w:val="Hyperlink"/>
                </w:rPr>
                <w:t>2024-2030年全球与中国微通道板行业发展分析及趋势预测报告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db3eb4be34571" w:history="1">
                <w:r>
                  <w:rPr>
                    <w:rStyle w:val="Hyperlink"/>
                  </w:rPr>
                  <w:t>https://www.20087.com/8/77/WeiTongDaoBanFaZhanQuShi.html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微通道板（Microchannel Plates, MCPs）作为高性能电子倍增器件，主要应用于物理科学、航空航天以及夜视设备等领域。目前，该行业受益于军事科技的持续投入和高能物理研究的需求增长，技术不断成熟，制造精度和效率均有显著提升。特别是在粒子探测、成像系统中，MCP凭借其高灵敏度和快速响应时间，成为不可或缺的组件。</w:t>
      </w:r>
      <w:r>
        <w:rPr>
          <w:rFonts w:hint="eastAsia"/>
        </w:rPr>
        <w:br/>
      </w:r>
      <w:r>
        <w:rPr>
          <w:rFonts w:hint="eastAsia"/>
        </w:rPr>
        <w:t>　　随着新兴科技如量子计算、深空探测技术的快速发展，微通道板的应用场景将进一步拓展。特别是在太空探索任务中，轻量化、高可靠性的MCP需求将持续增加。同时，材料科学的进步，如新型玻璃和金属材料的应用，将推动MCP性能的进一步优化，降低成本，扩大其商业应用范围。然而，行业也面临着来自固态电子倍增器等新兴技术的竞争，持续的技术创新和成本控制将是保持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db3eb4be34571" w:history="1">
        <w:r>
          <w:rPr>
            <w:rStyle w:val="Hyperlink"/>
          </w:rPr>
          <w:t>2024-2030年全球与中国微通道板行业发展分析及趋势预测报告</w:t>
        </w:r>
      </w:hyperlink>
      <w:r>
        <w:rPr>
          <w:rFonts w:hint="eastAsia"/>
        </w:rPr>
        <w:t>全面分析了微通道板行业的市场规模、需求和价格动态，同时对微通道板产业链进行了探讨。报告客观描述了微通道板行业现状，审慎预测了微通道板市场前景及发展趋势。此外，报告还聚焦于微通道板重点企业，剖析了市场竞争格局、集中度以及品牌影响力，并对微通道板细分市场进行了研究。微通道板报告以专业、科学的视角，为投资者和行业决策者提供了权威的市场洞察与决策参考，是微通道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按照不同产品类型，微通道板主要可以分为如下几个类别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全球不同产品类型微通道板销售额增长趋势2019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1.3 从不同应用，微通道板主要包括如下几个方面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全球不同应用微通道板销售额增长趋势2019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显像与探测器</w:t>
      </w:r>
      <w:r>
        <w:rPr>
          <w:rFonts w:hint="eastAsia"/>
        </w:rPr>
        <w:br/>
      </w:r>
      <w:r>
        <w:rPr>
          <w:rFonts w:hint="eastAsia"/>
        </w:rPr>
        <w:t>　　　　1.3.3 光谱仪器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微通道板行业背景、发展历史、现状及趋势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微通道板行业目前现状分析</w:t>
      </w:r>
      <w:r>
        <w:rPr>
          <w:rFonts w:hint="eastAsia"/>
        </w:rPr>
        <w:br/>
      </w:r>
      <w:r>
        <w:rPr>
          <w:rFonts w:hint="eastAsia"/>
        </w:rPr>
        <w:t>　　　　1.4.2 微通道板发展趋势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全球微通道板总体规模分析</w:t>
      </w:r>
      <w:r>
        <w:rPr>
          <w:rFonts w:hint="eastAsia"/>
        </w:rPr>
        <w:br/>
      </w:r>
      <w:r>
        <w:rPr>
          <w:rFonts w:hint="eastAsia"/>
        </w:rPr>
        <w:t>　　2.1 全球微通道板供需现状及预测（2019-2030）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全球微通道板产能、产量、产能利用率及发展趋势（2019-2030）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全球微通道板产量、需求量及发展趋势（2019-2030）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全球主要地区微通道板产量及发展趋势（2019-2030）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全球主要地区微通道板产量（2019-2024）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全球主要地区微通道板产量（2024-2030）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全球主要地区微通道板产量市场份额（2019-2030）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中国微通道板供需现状及预测（2019-2030）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中国微通道板产能、产量、产能利用率及发展趋势（2019-2030）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中国微通道板产量、市场需求量及发展趋势（2019-2030）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全球微通道板销量及销售额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全球市场微通道板销售额（2019-2030）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全球市场微通道板销量（2019-2030）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全球市场微通道板价格趋势（2019-2030）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全球市场主要厂商微通道板产能市场份额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全球市场主要厂商微通道板销量（2019-2024）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全球市场主要厂商微通道板销量（2019-2024）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全球市场主要厂商微通道板销售收入（2019-2024）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全球市场主要厂商微通道板销售价格（2019-2024）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2024年全球主要生产商微通道板收入排名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中国市场主要厂商微通道板销量（2019-2024）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中国市场主要厂商微通道板销量（2019-2024）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中国市场主要厂商微通道板销售收入（2019-2024）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2024年中国主要生产商微通道板收入排名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中国市场主要厂商微通道板销售价格（2019-2024）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全球主要厂商微通道板总部及产地分布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全球主要厂商成立时间及微通道板商业化日期</w:t>
      </w:r>
      <w:r>
        <w:rPr>
          <w:rFonts w:hint="eastAsia"/>
        </w:rPr>
        <w:br/>
      </w:r>
      <w:r>
        <w:rPr>
          <w:rFonts w:hint="eastAsia"/>
        </w:rPr>
        <w:t>　　3.6 全球主要厂商微通道板产品类型及应用</w:t>
      </w:r>
      <w:r>
        <w:rPr>
          <w:rFonts w:hint="eastAsia"/>
        </w:rPr>
        <w:br/>
      </w:r>
      <w:r>
        <w:rPr>
          <w:rFonts w:hint="eastAsia"/>
        </w:rPr>
        <w:t>　　3.7 微通道板行业集中度、竞争程度分析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微通道板行业集中度分析：2024年全球Top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全球微通道板第一梯队、第二梯队和第三梯队生产商（品牌）及市场份额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全球微通道板主要地区分析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全球主要地区微通道板市场规模分析：2019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全球主要地区微通道板销售收入及市场份额（2019-2024年）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全球主要地区微通道板销售收入预测（2024-2030年）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全球主要地区微通道板销量分析：2019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全球主要地区微通道板销量及市场份额（2019-2024年）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全球主要地区微通道板销量及市场份额预测（2024-2030）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北美市场微通道板销量、收入及增长率（2019-2030）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欧洲市场微通道板销量、收入及增长率（2019-2030）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中国市场微通道板销量、收入及增长率（2019-2030）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日本市场微通道板销量、收入及增长率（2019-2030）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韩国市场微通道板销量、收入及增长率（2019-2030）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中国台湾市场微通道板销量、收入及增长率（2019-2030）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全球微通道板主要生产商分析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不同产品类型微通道板分析</w:t>
      </w:r>
      <w:r>
        <w:rPr>
          <w:rFonts w:hint="eastAsia"/>
        </w:rPr>
        <w:br/>
      </w:r>
      <w:r>
        <w:rPr>
          <w:rFonts w:hint="eastAsia"/>
        </w:rPr>
        <w:t>　　6.1 全球不同产品类型微通道板销量（2019-2030）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全球不同产品类型微通道板销量及市场份额（2019-2024）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全球不同产品类型微通道板销量预测（2024-2030）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全球不同产品类型微通道板收入（2019-2030）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全球不同产品类型微通道板收入及市场份额（2019-2024）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全球不同产品类型微通道板收入预测（2024-2030）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全球不同产品类型微通道板价格走势（2019-2030）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不同应用微通道板分析</w:t>
      </w:r>
      <w:r>
        <w:rPr>
          <w:rFonts w:hint="eastAsia"/>
        </w:rPr>
        <w:br/>
      </w:r>
      <w:r>
        <w:rPr>
          <w:rFonts w:hint="eastAsia"/>
        </w:rPr>
        <w:t>　　7.1 全球不同应用微通道板销量（2019-2030）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全球不同应用微通道板销量及市场份额（2019-2024）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全球不同应用微通道板销量预测（2024-2030）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全球不同应用微通道板收入（2019-2030）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全球不同应用微通道板收入及市场份额（2019-2024）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全球不同应用微通道板收入预测（2024-2030）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全球不同应用微通道板价格走势（2019-2030）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微通道板产业链分析</w:t>
      </w:r>
      <w:r>
        <w:rPr>
          <w:rFonts w:hint="eastAsia"/>
        </w:rPr>
        <w:br/>
      </w:r>
      <w:r>
        <w:rPr>
          <w:rFonts w:hint="eastAsia"/>
        </w:rPr>
        <w:t>　　8.2 微通道板产业上游供应分析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微通道板下游典型客户</w:t>
      </w:r>
      <w:r>
        <w:rPr>
          <w:rFonts w:hint="eastAsia"/>
        </w:rPr>
        <w:br/>
      </w:r>
      <w:r>
        <w:rPr>
          <w:rFonts w:hint="eastAsia"/>
        </w:rPr>
        <w:t>　　8.4 微通道板销售渠道分析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微通道板行业发展机遇及主要驱动因素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微通道板行业发展面临的风险</w:t>
      </w:r>
      <w:r>
        <w:rPr>
          <w:rFonts w:hint="eastAsia"/>
        </w:rPr>
        <w:br/>
      </w:r>
      <w:r>
        <w:rPr>
          <w:rFonts w:hint="eastAsia"/>
        </w:rPr>
        <w:t>　　9.3 微通道板行业政策分析</w:t>
      </w:r>
      <w:r>
        <w:rPr>
          <w:rFonts w:hint="eastAsia"/>
        </w:rPr>
        <w:br/>
      </w:r>
      <w:r>
        <w:rPr>
          <w:rFonts w:hint="eastAsia"/>
        </w:rPr>
        <w:t>　　9.4 微通道板中国企业SWOT分析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全球不同产品类型微通道板销售额增长（CAGR）趋势2019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微通道板行业目前发展现状</w:t>
      </w:r>
      <w:r>
        <w:rPr>
          <w:rFonts w:hint="eastAsia"/>
        </w:rPr>
        <w:br/>
      </w:r>
      <w:r>
        <w:rPr>
          <w:rFonts w:hint="eastAsia"/>
        </w:rPr>
        <w:t>　　表4 微通道板发展趋势</w:t>
      </w:r>
      <w:r>
        <w:rPr>
          <w:rFonts w:hint="eastAsia"/>
        </w:rPr>
        <w:br/>
      </w:r>
      <w:r>
        <w:rPr>
          <w:rFonts w:hint="eastAsia"/>
        </w:rPr>
        <w:t>　　表5 全球主要地区微通道板产量增速（CAGR）：2019 vs 2024 vs 2030 &amp; （千颗）</w:t>
      </w:r>
      <w:r>
        <w:rPr>
          <w:rFonts w:hint="eastAsia"/>
        </w:rPr>
        <w:br/>
      </w:r>
      <w:r>
        <w:rPr>
          <w:rFonts w:hint="eastAsia"/>
        </w:rPr>
        <w:t>　　表6 全球主要地区微通道板产量（2019-2024）&amp;（千颗）</w:t>
      </w:r>
      <w:r>
        <w:rPr>
          <w:rFonts w:hint="eastAsia"/>
        </w:rPr>
        <w:br/>
      </w:r>
      <w:r>
        <w:rPr>
          <w:rFonts w:hint="eastAsia"/>
        </w:rPr>
        <w:t>　　表7 全球主要地区微通道板产量（2024-2030）&amp;（千颗）</w:t>
      </w:r>
      <w:r>
        <w:rPr>
          <w:rFonts w:hint="eastAsia"/>
        </w:rPr>
        <w:br/>
      </w:r>
      <w:r>
        <w:rPr>
          <w:rFonts w:hint="eastAsia"/>
        </w:rPr>
        <w:t>　　表8 全球主要地区微通道板产量市场份额（2019-2024）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全球主要地区微通道板产量市场份额（2024-2030）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全球市场主要厂商微通道板产能（2019-2024）&amp;（千颗）</w:t>
      </w:r>
      <w:r>
        <w:rPr>
          <w:rFonts w:hint="eastAsia"/>
        </w:rPr>
        <w:br/>
      </w:r>
      <w:r>
        <w:rPr>
          <w:rFonts w:hint="eastAsia"/>
        </w:rPr>
        <w:t>　　表11 全球市场主要厂商微通道板销量（2019-2024）&amp;（千颗）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表12 全球市场主要厂商微通道板销量市场份额（2019-2024）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全球市场主要厂商微通道板销售收入（2019-2024）&amp;（百万美元）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全球市场主要厂商微通道板销售价格（2019-2024）&amp;（美元/颗）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表16 2024年全球主要生产商微通道板收入排名（百万美元）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中国市场主要厂商微通道板销量（2019-2024）&amp;（千颗）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中国市场主要厂商微通道板销量市场份额（2019-2024）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中国市场主要厂商微通道板销售收入（2019-2024）&amp;（百万美元）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2024年中国主要生产商微通道板收入排名（百万美元）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中国市场主要厂商微通道板销售价格（2019-2024）&amp;（美元/颗）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表23 全球主要厂商微通道板总部及产地分布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全球主要厂商成立时间及微通道板商业化日期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全球主要厂商微通道板产品类型及应用</w:t>
      </w:r>
      <w:r>
        <w:rPr>
          <w:rFonts w:hint="eastAsia"/>
        </w:rPr>
        <w:br/>
      </w:r>
      <w:r>
        <w:rPr>
          <w:rFonts w:hint="eastAsia"/>
        </w:rPr>
        <w:t>　　表26 2024年全球微通道板主要厂商市场地位（第一梯队、第二梯队和第三梯队）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全球微通道板市场投资、并购等现状分析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全球主要地区微通道板销售收入增速：（2019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全球主要地区微通道板销售收入（2019-2024）&amp;（百万美元）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全球主要地区微通道板收入（2024-2030）&amp;（百万美元）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全球主要地区微通道板收入市场份额（2024-2030）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全球主要地区微通道板销量（千颗）：2019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全球主要地区微通道板销量（2019-2024）&amp;（千颗）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表35 全球主要地区微通道板销量市场份额（2019-2024）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全球主要地区微通道板销量（2024-2030）&amp;（千颗）</w:t>
      </w:r>
      <w:r>
        <w:rPr>
          <w:rFonts w:hint="eastAsia"/>
        </w:rPr>
        <w:br/>
      </w:r>
      <w:r>
        <w:rPr>
          <w:rFonts w:hint="eastAsia"/>
        </w:rPr>
        <w:t>　　表37 全球主要地区微通道板销量份额（2024-2030）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微通道板销量（千颗）、收入（百万美元）、价格（美元/颗）及毛利率（2019-2024）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微通道板销量（千颗）、收入（百万美元）、价格（美元/颗）及毛利率（2019-2024）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微通道板销量（千颗）、收入（百万美元）、价格（美元/颗）及毛利率（2019-2024）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微通道板销量（千颗）、收入（百万美元）、价格（美元/颗）及毛利率（2019-2024）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微通道板销量（千颗）、收入（百万美元）、价格（美元/颗）及毛利率（2019-2024）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微通道板销量（千颗）、收入（百万美元）、价格（美元/颗）及毛利率（2019-2024）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全球不同产品类型微通道板销量（2019-2024）&amp;（千颗）</w:t>
      </w:r>
      <w:r>
        <w:rPr>
          <w:rFonts w:hint="eastAsia"/>
        </w:rPr>
        <w:br/>
      </w:r>
      <w:r>
        <w:rPr>
          <w:rFonts w:hint="eastAsia"/>
        </w:rPr>
        <w:t>　　表69 全球不同产品类型微通道板销量市场份额（2019-2024）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全球不同产品类型微通道板销量预测（2024-2030）&amp;（千颗）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表71 全球不同产品类型微通道板销量市场份额预测（2024-2030）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全球不同产品类型微通道板收入（2019-2024）&amp;（百万美元）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全球不同产品类型微通道板收入市场份额（2019-2024）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全球不同产品类型微通道板收入预测（2024-2030）&amp;（百万美元）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全球不同类型微通道板收入市场份额预测（2024-2030）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全球不同应用微通道板销量（2019-2024年）&amp;（千颗）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表77 全球不同应用微通道板销量市场份额（2019-2024）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全球不同应用微通道板销量预测（2024-2030）&amp;（千颗）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表79 全球不同应用微通道板销量市场份额预测（2024-2030）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全球不同应用微通道板收入（2019-2024年）&amp;（百万美元）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全球不同应用微通道板收入市场份额（2019-2024）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全球不同应用微通道板收入预测（2024-2030）&amp;（百万美元）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全球不同应用微通道板收入市场份额预测（2024-2030）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微通道板上游原料供应商及联系方式列表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微通道板典型客户列表</w:t>
      </w:r>
      <w:r>
        <w:rPr>
          <w:rFonts w:hint="eastAsia"/>
        </w:rPr>
        <w:br/>
      </w:r>
      <w:r>
        <w:rPr>
          <w:rFonts w:hint="eastAsia"/>
        </w:rPr>
        <w:t>　　表86 微通道板主要销售模式及销售渠道</w:t>
      </w:r>
      <w:r>
        <w:rPr>
          <w:rFonts w:hint="eastAsia"/>
        </w:rPr>
        <w:br/>
      </w:r>
      <w:r>
        <w:rPr>
          <w:rFonts w:hint="eastAsia"/>
        </w:rPr>
        <w:t>　　表87 微通道板行业发展机遇及主要驱动因素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微通道板行业发展面临的风险</w:t>
      </w:r>
      <w:r>
        <w:rPr>
          <w:rFonts w:hint="eastAsia"/>
        </w:rPr>
        <w:br/>
      </w:r>
      <w:r>
        <w:rPr>
          <w:rFonts w:hint="eastAsia"/>
        </w:rPr>
        <w:t>　　表89 微通道板行业政策分析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微通道板产品图片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全球不同产品类型微通道板销售额2019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全球不同产品类型微通道板市场份额2023 &amp; 2024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矩形产品图片</w:t>
      </w:r>
      <w:r>
        <w:rPr>
          <w:rFonts w:hint="eastAsia"/>
        </w:rPr>
        <w:br/>
      </w:r>
      <w:r>
        <w:rPr>
          <w:rFonts w:hint="eastAsia"/>
        </w:rPr>
        <w:t>　　图6 全球不同应用微通道板销售额2019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全球不同应用微通道板市场份额2023 &amp; 2024</w:t>
      </w:r>
      <w:r>
        <w:rPr>
          <w:rFonts w:hint="eastAsia"/>
        </w:rPr>
        <w:br/>
      </w:r>
      <w:r>
        <w:rPr>
          <w:rFonts w:hint="eastAsia"/>
        </w:rPr>
        <w:t>　　图8 显像与探测器</w:t>
      </w:r>
      <w:r>
        <w:rPr>
          <w:rFonts w:hint="eastAsia"/>
        </w:rPr>
        <w:br/>
      </w:r>
      <w:r>
        <w:rPr>
          <w:rFonts w:hint="eastAsia"/>
        </w:rPr>
        <w:t>　　图9 光谱仪器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全球微通道板产能、产量、产能利用率及发展趋势（2019-2030）&amp;（千颗）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全球微通道板产量、需求量及发展趋势（2019-2030）&amp;（千颗）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全球主要地区微通道板产量市场份额（2019-2030）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中国微通道板产能、产量、产能利用率及发展趋势（2019-2030）&amp;（千颗）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中国微通道板产量、市场需求量及发展趋势（2019-2030）&amp;（千颗）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全球微通道板市场销售额及增长率：（2019-2030）&amp;（百万美元）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全球市场微通道板市场规模：2019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全球市场微通道板销量及增长率（2019-2030）&amp;（千颗）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图19 全球市场微通道板价格趋势（2019-2030）&amp;（千颗）&amp;（美元/颗）</w:t>
      </w:r>
      <w:r>
        <w:rPr>
          <w:rFonts w:hint="eastAsia"/>
        </w:rPr>
        <w:br/>
      </w:r>
      <w:r>
        <w:rPr>
          <w:rFonts w:hint="eastAsia"/>
        </w:rPr>
        <w:t>　　图20 2024年全球市场主要厂商微通道板销量市场份额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2024年全球市场主要厂商微通道板收入市场份额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2024年中国市场主要厂商微通道板销量市场份额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2024年中国市场主要厂商微通道板收入市场份额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2024年全球前五大生产商微通道板市场份额</w:t>
      </w:r>
      <w:r>
        <w:rPr>
          <w:rFonts w:hint="eastAsia"/>
        </w:rPr>
        <w:br/>
      </w:r>
      <w:r>
        <w:rPr>
          <w:rFonts w:hint="eastAsia"/>
        </w:rPr>
        <w:t>　　图25 2024年全球微通道板第一梯队、第二梯队和第三梯队生产商（品牌）及市场份额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全球主要地区微通道板销售收入（2019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全球主要地区微通道板销售收入市场份额（2023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北美市场微通道板销量及增长率（2019-2030）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图29 北美市场微通道板收入及增长率（2019-2030）&amp;（百万美元）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欧洲市场微通道板销量及增长率（2019-2030）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图31 欧洲市场微通道板收入及增长率（2019-2030）&amp;（百万美元）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中国市场微通道板销量及增长率（2019-2030）&amp;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图33 中国市场微通道板收入及增长率（2019-2030）&amp;（百万美元）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日本市场微通道板销量及增长率（2019-2030）&amp;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图35 日本市场微通道板收入及增长率（2019-2030）&amp;（百万美元）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韩国市场微通道板销量及增长率（2019-2030）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图37 韩国市场微通道板收入及增长率（2019-2030）&amp;（百万美元）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中国台湾市场微通道板销量及增长率（2019-2030）&amp;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图39 中国台湾市场微通道板收入及增长率（2019-2030）&amp;（百万美元）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全球不同产品类型微通道板价格走势（2019-2030）&amp;（美元/颗）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图41 全球不同应用微通道板价格走势（2019-2030）&amp;（美元/颗）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图42 微通道板产业链</w:t>
      </w:r>
      <w:r>
        <w:rPr>
          <w:rFonts w:hint="eastAsia"/>
        </w:rPr>
        <w:br/>
      </w:r>
      <w:r>
        <w:rPr>
          <w:rFonts w:hint="eastAsia"/>
        </w:rPr>
        <w:t>　　图43 微通道板中国企业SWOT分析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db3eb4be34571" w:history="1">
        <w:r>
          <w:rPr>
            <w:rStyle w:val="Hyperlink"/>
          </w:rPr>
          <w:t>2024-2030年全球与中国微通道板行业发展分析及趋势预测报告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db3eb4be34571" w:history="1">
        <w:r>
          <w:rPr>
            <w:rStyle w:val="Hyperlink"/>
          </w:rPr>
          <w:t>https://www.20087.com/8/77/WeiTongDaoBanFaZhanQuShi.html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ea01b6ca4c43" w:history="1">
      <w:r>
        <w:rPr>
          <w:rStyle w:val="Hyperlink"/>
        </w:rPr>
        <w:t>2024-2030年全球与中国微通道板行业发展分析及趋势预测报告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eiTongDaoBanFaZhanQuShi.html" TargetMode="External" Id="Rb00db3eb4be3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eiTongDaoBanFaZhanQuShi.html" TargetMode="External" Id="R2b2fea01b6c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2024-04-26T04:48:00Z</dcterms:created>
  <dcterms:modified xsi:type="dcterms:W3CDTF">2024-04-26T05:48:00Z</dcterms:modified>
  <dc:subject>2024-2030年全球与中国微通道板行业发展分析及趋势预测报告</dc:subject>
  <dc:title>2024-2030年全球与中国微通道板行业发展分析及趋势预测报告</dc:title>
  <cp:keywords>2024-2030年全球与中国微通道板行业发展分析及趋势预测报告</cp:keywords>
  <dc:description>2024-2030年全球与中国微通道板行业发展分析及趋势预测报告</dc:description>
</cp:coreProperties>
</file>