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ee42992a4b53" w:history="1">
              <w:r>
                <w:rPr>
                  <w:rStyle w:val="Hyperlink"/>
                </w:rPr>
                <w:t>2024-2030年中国气体绝缘断路器行业市场调研与发展趋势报告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ee42992a4b53" w:history="1">
              <w:r>
                <w:rPr>
                  <w:rStyle w:val="Hyperlink"/>
                </w:rPr>
                <w:t>2024-2030年中国气体绝缘断路器行业市场调研与发展趋势报告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aee42992a4b53" w:history="1">
                <w:r>
                  <w:rPr>
                    <w:rStyle w:val="Hyperlink"/>
                  </w:rPr>
                  <w:t>https://www.20087.com/8/57/QiTiJueYuanDuanLuQiFaZhanQuShiFenXi.html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断路器是一种利用气体作为灭弧和绝缘介质的断路器，具有体积小、重量轻、开断能力强等优点。近年来，随着全球电力系统的快速发展和对高电压、大容量的电力设备需求的增加，气体绝缘断路器的市场需求呈现出稳步增长的态势。特别是在智能电网建设和新能源接入的背景下，气体绝缘断路器的应用前景更加广阔。</w:t>
      </w:r>
      <w:r>
        <w:rPr>
          <w:rFonts w:hint="eastAsia"/>
        </w:rPr>
        <w:br/>
      </w:r>
      <w:r>
        <w:rPr>
          <w:rFonts w:hint="eastAsia"/>
        </w:rPr>
        <w:t>　　未来，气体绝缘断路器市场有望继续保持增长态势。一方面，随着全球电力系统的持续发展和智能电网建设的深入推进，气体绝缘断路器在提高电网可靠性、降低能耗等方面的作用将更加凸显。另一方面，随着高电压、大容量电力设备需求的增加，气体绝缘断路器的技术水平和制造工艺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aee42992a4b53" w:history="1">
        <w:r>
          <w:rPr>
            <w:rStyle w:val="Hyperlink"/>
          </w:rPr>
          <w:t>2024-2030年中国气体绝缘断路器行业市场调研与发展趋势报告</w:t>
        </w:r>
      </w:hyperlink>
      <w:r>
        <w:rPr>
          <w:rFonts w:hint="eastAsia"/>
        </w:rPr>
        <w:t>全面剖析了气体绝缘断路器行业的市场规模、需求及价格动态。报告通过对气体绝缘断路器产业链的深入挖掘，详细分析了行业现状，并对气体绝缘断路器市场前景及发展趋势进行了科学预测。气体绝缘断路器报告还深入探索了各细分市场的特点，突出关注气体绝缘断路器重点企业的经营状况，全面揭示了气体绝缘断路器行业竞争格局、品牌影响力和市场集中度。气体绝缘断路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气体绝缘断路器行业界定及应用</w:t>
      </w:r>
      <w:r>
        <w:rPr>
          <w:rFonts w:hint="eastAsia"/>
        </w:rPr>
        <w:br/>
      </w:r>
      <w:r>
        <w:rPr>
          <w:rFonts w:hint="eastAsia"/>
        </w:rPr>
        <w:t>　　第一节 气体绝缘断路器行业定义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气体绝缘断路器主要应用领域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2023-2024年全球气体绝缘断路器行业发展状况分析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2019-2024年全球气体绝缘断路器行业运行概况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2019-2024年全球气体绝缘断路器行业市场规模分析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全球主要地区气体绝缘断路器行业运行情况分析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2024-2030年全球气体绝缘断路器行业发展趋势预测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2023-2024年中国气体绝缘断路器发展环境分析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气体绝缘断路器行业相关政策、标准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气体绝缘断路器行业相关发展规划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中国气体绝缘断路器行业现状调研分析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中国气体绝缘断路器行业发展现状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一、2023-2024年气体绝缘断路器行业品牌发展现状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二、2023-2024年气体绝缘断路器行业需求市场现状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三、2023-2024年气体绝缘断路器市场需求层次分析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四、2023-2024年中国气体绝缘断路器市场走向分析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中国气体绝缘断路器产品技术分析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一、2023-2024年气体绝缘断路器产品技术变化特点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二、2023-2024年气体绝缘断路器产品市场的新技术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三、2023-2024年气体绝缘断路器产品市场现状分析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中国气体绝缘断路器行业存在的问题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一、2023-2024年气体绝缘断路器产品市场存在的主要问题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二、2023-2024年国内气体绝缘断路器产品市场的三大瓶颈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三、2023-2024年气体绝缘断路器产品市场遭遇的规模难题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对中国气体绝缘断路器市场的分析及思考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一、气体绝缘断路器市场特点</w:t>
      </w:r>
      <w:r>
        <w:rPr>
          <w:rFonts w:hint="eastAsia"/>
        </w:rPr>
        <w:br/>
      </w:r>
      <w:r>
        <w:rPr>
          <w:rFonts w:hint="eastAsia"/>
        </w:rPr>
        <w:t>　　　　二、气体绝缘断路器市场分析</w:t>
      </w:r>
      <w:r>
        <w:rPr>
          <w:rFonts w:hint="eastAsia"/>
        </w:rPr>
        <w:br/>
      </w:r>
      <w:r>
        <w:rPr>
          <w:rFonts w:hint="eastAsia"/>
        </w:rPr>
        <w:t>　　　　三、气体绝缘断路器市场变化的方向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四、中国气体绝缘断路器行业发展的新思路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五、对中国气体绝缘断路器行业发展的思考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中国气体绝缘断路器行业市场供需现状调研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中国气体绝缘断路器市场现状分析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中国气体绝缘断路器产量分析及预测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一、气体绝缘断路器总体产能规模</w:t>
      </w:r>
      <w:r>
        <w:rPr>
          <w:rFonts w:hint="eastAsia"/>
        </w:rPr>
        <w:br/>
      </w:r>
      <w:r>
        <w:rPr>
          <w:rFonts w:hint="eastAsia"/>
        </w:rPr>
        <w:t>　　　　二、气体绝缘断路器生产区域分布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三、2019-2024年中国气体绝缘断路器产量统计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四、2024-2030年中国气体绝缘断路器产量预测</w:t>
      </w:r>
      <w:r>
        <w:rPr>
          <w:rFonts w:hint="eastAsia"/>
        </w:rPr>
        <w:br/>
      </w:r>
      <w:r>
        <w:rPr>
          <w:rFonts w:hint="eastAsia"/>
        </w:rPr>
        <w:t>　　第三节 中国气体绝缘断路器市场需求分析及预测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中国气体绝缘断路器价格趋势分析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中国气体绝缘断路器进出口分析</w:t>
      </w:r>
      <w:r>
        <w:rPr>
          <w:rFonts w:hint="eastAsia"/>
        </w:rPr>
        <w:br/>
      </w:r>
      <w:r>
        <w:rPr>
          <w:rFonts w:hint="eastAsia"/>
        </w:rPr>
        <w:t>　　第一节 气体绝缘断路器进口情况分析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气体绝缘断路器出口情况分析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影响气体绝缘断路器进出口因素分析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中国气体绝缘断路器行业主要指标监测分析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2019-2024年中国气体绝缘断路器行业规模情况分析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2019-2024年中国气体绝缘断路器行业财务能力分析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气体绝缘断路器细分产品结构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气体绝缘断路器行业上下游发展情况分析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气体绝缘断路器行业上游产业发展分析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气体绝缘断路器行业下游产业发展分析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中国气体绝缘断路器行业重点地区发展分析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气体绝缘断路器行业重点区域市场结构调研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**地区气体绝缘断路器市场容量分析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**地区气体绝缘断路器市场容量分析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**地区气体绝缘断路器市场容量分析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**地区气体绝缘断路器市场容量分析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**地区气体绝缘断路器市场容量分析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气体绝缘断路器企业多样化经营策略分析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一、气体绝缘断路器企业多样化经营情况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二、现行气体绝缘断路器行业多样化经营的方向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大型气体绝缘断路器企业集团未来发展策略分析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对中小气体绝缘断路器企业生产经营的建议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气体绝缘断路器行业前景及投资风险预警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2024年气体绝缘断路器市场前景分析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2024年气体绝缘断路器行业发展趋势预测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一、2024年影响气体绝缘断路器行业运行的有利因素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二、2024年影响气体绝缘断路器行业运行的稳定因素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三、2024年影响气体绝缘断路器行业运行的不利因素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四、2024年中国气体绝缘断路器行业发展面临的挑战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五、2024年中国气体绝缘断路器行业发展面临的机遇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气体绝缘断路器行业投资风险预警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一、气体绝缘断路器行业市场风险预测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二、气体绝缘断路器行业政策风险预测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三、气体绝缘断路器行业经营风险预测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四、气体绝缘断路器行业技术风险预测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五、气体绝缘断路器行业竞争风险预测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六、气体绝缘断路器行业其他风险预测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气体绝缘断路器投资建议</w:t>
      </w:r>
      <w:r>
        <w:rPr>
          <w:rFonts w:hint="eastAsia"/>
        </w:rPr>
        <w:br/>
      </w:r>
      <w:r>
        <w:rPr>
          <w:rFonts w:hint="eastAsia"/>
        </w:rPr>
        <w:t>　　第一节 气体绝缘断路器行业投资环境分析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气体绝缘断路器行业投资进入壁垒分析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气体绝缘断路器行业历程</w:t>
      </w:r>
      <w:r>
        <w:rPr>
          <w:rFonts w:hint="eastAsia"/>
        </w:rPr>
        <w:br/>
      </w:r>
      <w:r>
        <w:rPr>
          <w:rFonts w:hint="eastAsia"/>
        </w:rPr>
        <w:t>　　图表 气体绝缘断路器行业生命周期</w:t>
      </w:r>
      <w:r>
        <w:rPr>
          <w:rFonts w:hint="eastAsia"/>
        </w:rPr>
        <w:br/>
      </w:r>
      <w:r>
        <w:rPr>
          <w:rFonts w:hint="eastAsia"/>
        </w:rPr>
        <w:t>　　图表 气体绝缘断路器行业产业链分析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2019-2024年气体绝缘断路器行业市场容量分析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2024年中国气体绝缘断路器行业需求领域分布格局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2024年中国气体绝缘断路器进口国家及地区分析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2024年中国气体绝缘断路器出口国家及地区分析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2019-2024年中国气体绝缘断路器行业企业平均规模情况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2024年中国气体绝缘断路器市场前景分析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2024年中国气体绝缘断路器发展趋势预测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ee42992a4b53" w:history="1">
        <w:r>
          <w:rPr>
            <w:rStyle w:val="Hyperlink"/>
          </w:rPr>
          <w:t>2024-2030年中国气体绝缘断路器行业市场调研与发展趋势报告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aee42992a4b53" w:history="1">
        <w:r>
          <w:rPr>
            <w:rStyle w:val="Hyperlink"/>
          </w:rPr>
          <w:t>https://www.20087.com/8/57/QiTiJueYuanDuanLuQiFaZhanQuShiFenXi.html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b2751929d4d98" w:history="1">
      <w:r>
        <w:rPr>
          <w:rStyle w:val="Hyperlink"/>
        </w:rPr>
        <w:t>2024-2030年中国气体绝缘断路器行业市场调研与发展趋势报告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TiJueYuanDuanLuQiFaZhanQuShiFenXi.html" TargetMode="External" Id="R1a2aee42992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TiJueYuanDuanLuQiFaZhanQuShiFenXi.html" TargetMode="External" Id="Rfb6b2751929d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2024-05-21T08:31:00Z</dcterms:created>
  <dcterms:modified xsi:type="dcterms:W3CDTF">2024-05-21T09:31:00Z</dcterms:modified>
  <dc:subject>2024-2030年中国气体绝缘断路器行业市场调研与发展趋势报告</dc:subject>
  <dc:title>2024-2030年中国气体绝缘断路器行业市场调研与发展趋势报告</dc:title>
  <cp:keywords>2024-2030年中国气体绝缘断路器行业市场调研与发展趋势报告</cp:keywords>
  <dc:description>2024-2030年中国气体绝缘断路器行业市场调研与发展趋势报告</dc:description>
</cp:coreProperties>
</file>