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580cab4d34c40" w:history="1">
              <w:r>
                <w:rPr>
                  <w:rStyle w:val="Hyperlink"/>
                </w:rPr>
                <w:t>2024-2030年中国金属密封件制造行业研究分析及市场前景预测报告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580cab4d34c40" w:history="1">
              <w:r>
                <w:rPr>
                  <w:rStyle w:val="Hyperlink"/>
                </w:rPr>
                <w:t>2024-2030年中国金属密封件制造行业研究分析及市场前景预测报告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d580cab4d34c40" w:history="1">
                <w:r>
                  <w:rPr>
                    <w:rStyle w:val="Hyperlink"/>
                  </w:rPr>
                  <w:t>https://www.20087.com/M_JiXieJiDian/78/JinShuMiFengJianZhiZaoShiChangJingZhengFenXi.html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作为机械设备中的关键零部件，广泛应用于航空航天、石油化工、汽车制造和医疗设备等领域。近年来，随着高端装备制造的快速发展，对金属密封件的性能要求越来越高，如耐高温、耐高压、耐腐蚀和高精度。目前，金属密封件制造技术主要包括锻造、铸造、焊接和精密加工等，能够生产出满足不同工况需求的密封件。</w:t>
      </w:r>
      <w:r>
        <w:rPr>
          <w:rFonts w:hint="eastAsia"/>
        </w:rPr>
        <w:br/>
      </w:r>
      <w:r>
        <w:rPr>
          <w:rFonts w:hint="eastAsia"/>
        </w:rPr>
        <w:t>　　未来，金属密封件制造将更加注重材料创新和智能制造。一方面，通过开发新型合金材料和表面处理技术，将增强金属密封件的耐久性和可靠性，适应更加恶劣的使用环境。另一方面，借助智能制造和自动化技术，如机器人焊接和3D打印，将实现金属密封件的个性化定制和批量生产，提高制造精度和生产效率。此外，随着行业标准的不断完善，金属密封件制造将更加注重产品的质量控制和环境友好性，推动行业向高端化和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580cab4d34c40" w:history="1">
        <w:r>
          <w:rPr>
            <w:rStyle w:val="Hyperlink"/>
          </w:rPr>
          <w:t>2024-2030年中国金属密封件制造行业研究分析及市场前景预测报告</w:t>
        </w:r>
      </w:hyperlink>
      <w:r>
        <w:rPr>
          <w:rFonts w:hint="eastAsia"/>
        </w:rPr>
        <w:t>》全面梳理了金属密封件制造产业链，结合市场需求和市场规模等数据，深入剖析金属密封件制造行业现状。报告详细探讨了金属密封件制造市场竞争格局，重点关注重点企业及其品牌影响力，并分析了金属密封件制造价格机制和细分市场特征。通过对金属密封件制造技术现状及未来方向的评估，报告展望了金属密封件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中国金属密封件制造行业发展综述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行业运营环境分析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1、金属密封件行业政策分析</w:t>
      </w:r>
      <w:r>
        <w:rPr>
          <w:rFonts w:hint="eastAsia"/>
        </w:rPr>
        <w:br/>
      </w:r>
      <w:r>
        <w:rPr>
          <w:rFonts w:hint="eastAsia"/>
        </w:rPr>
        <w:t>　　　　　　2、相关行业政策影响分析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第四节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二、碳钢市场运营及价格走势分析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　　1、碳钢市场运营状况</w:t>
      </w:r>
      <w:r>
        <w:rPr>
          <w:rFonts w:hint="eastAsia"/>
        </w:rPr>
        <w:br/>
      </w:r>
      <w:r>
        <w:rPr>
          <w:rFonts w:hint="eastAsia"/>
        </w:rPr>
        <w:t>　　　　　　2、碳钢价格走势分析</w:t>
      </w:r>
      <w:r>
        <w:rPr>
          <w:rFonts w:hint="eastAsia"/>
        </w:rPr>
        <w:br/>
      </w:r>
      <w:r>
        <w:rPr>
          <w:rFonts w:hint="eastAsia"/>
        </w:rPr>
        <w:t>　　　　三、不锈钢市场运营及价格走势分析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　　1、不锈钢市场运营状况</w:t>
      </w:r>
      <w:r>
        <w:rPr>
          <w:rFonts w:hint="eastAsia"/>
        </w:rPr>
        <w:br/>
      </w:r>
      <w:r>
        <w:rPr>
          <w:rFonts w:hint="eastAsia"/>
        </w:rPr>
        <w:t>　　　　　　2、不锈钢价格走势分析</w:t>
      </w:r>
      <w:r>
        <w:rPr>
          <w:rFonts w:hint="eastAsia"/>
        </w:rPr>
        <w:br/>
      </w:r>
      <w:r>
        <w:rPr>
          <w:rFonts w:hint="eastAsia"/>
        </w:rPr>
        <w:t>　　　　四、有色金属市场运营及价格走势分析</w:t>
      </w:r>
      <w:r>
        <w:rPr>
          <w:rFonts w:hint="eastAsia"/>
        </w:rPr>
        <w:br/>
      </w:r>
      <w:r>
        <w:rPr>
          <w:rFonts w:hint="eastAsia"/>
        </w:rPr>
        <w:t>　　　　　　1、铅市场运营运营及价格走势分析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　　2、银市场运营运营及价格走势分析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　　3、铜市场运营运营及价格走势分析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　　4、镍市场运营运营及价格走势分析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　　5、铝市场运营运营及价格走势分析</w:t>
      </w:r>
      <w:r>
        <w:rPr>
          <w:rFonts w:hint="eastAsia"/>
        </w:rPr>
        <w:br/>
      </w:r>
      <w:r>
        <w:rPr>
          <w:rFonts w:hint="eastAsia"/>
        </w:rPr>
        <w:t>　　　　　　6、锆市场运营运营及价格走势分析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中国金属密封件制造行业主要经济指标与供需平衡分析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一、2019-2024年全国金属密封件制造行业供给情况分析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1、2019-2024年全国金属密封件制造行业总产值分析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2、2019-2024年全国金属密封件制造行业产成品分析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二、2019-2024年各地区金属密封件制造行业供给情况分析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三、2019-2024年全国金属密封件制造行业需求情况分析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1、2019-2024年全国金属密封件制造行业销售产值分析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2、2019-2024年全国金属密封件制造行业销售收入分析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四、2019-2024年各地区金属密封件制造行业需求情况分析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五、2019-2024年全国金属密封件制造行业产销率分析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三、行业进出口发展前景分析</w:t>
      </w:r>
      <w:r>
        <w:rPr>
          <w:rFonts w:hint="eastAsia"/>
        </w:rPr>
        <w:br/>
      </w:r>
      <w:r>
        <w:rPr>
          <w:rFonts w:hint="eastAsia"/>
        </w:rPr>
        <w:t>　　　　　　1、行业进口前景分析</w:t>
      </w:r>
      <w:r>
        <w:rPr>
          <w:rFonts w:hint="eastAsia"/>
        </w:rPr>
        <w:br/>
      </w:r>
      <w:r>
        <w:rPr>
          <w:rFonts w:hint="eastAsia"/>
        </w:rPr>
        <w:t>　　　　　　2、行业出口前景分析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中国金属密封件制造行业产品市场分析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一、金属机械密封件产品市场分析</w:t>
      </w:r>
      <w:r>
        <w:rPr>
          <w:rFonts w:hint="eastAsia"/>
        </w:rPr>
        <w:br/>
      </w:r>
      <w:r>
        <w:rPr>
          <w:rFonts w:hint="eastAsia"/>
        </w:rPr>
        <w:t>　　　　二、金属垫片产品市场分析</w:t>
      </w:r>
      <w:r>
        <w:rPr>
          <w:rFonts w:hint="eastAsia"/>
        </w:rPr>
        <w:br/>
      </w:r>
      <w:r>
        <w:rPr>
          <w:rFonts w:hint="eastAsia"/>
        </w:rPr>
        <w:t>　　　　三、金属密封圈产品市场分析</w:t>
      </w:r>
      <w:r>
        <w:rPr>
          <w:rFonts w:hint="eastAsia"/>
        </w:rPr>
        <w:br/>
      </w:r>
      <w:r>
        <w:rPr>
          <w:rFonts w:hint="eastAsia"/>
        </w:rPr>
        <w:t>　　第三节 行业销售渠道与策略分析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行业产品技术水平分析</w:t>
      </w:r>
      <w:r>
        <w:rPr>
          <w:rFonts w:hint="eastAsia"/>
        </w:rPr>
        <w:br/>
      </w:r>
      <w:r>
        <w:rPr>
          <w:rFonts w:hint="eastAsia"/>
        </w:rPr>
        <w:t>　　　　一、行业技术现状分析</w:t>
      </w:r>
      <w:r>
        <w:rPr>
          <w:rFonts w:hint="eastAsia"/>
        </w:rPr>
        <w:br/>
      </w:r>
      <w:r>
        <w:rPr>
          <w:rFonts w:hint="eastAsia"/>
        </w:rPr>
        <w:t>　　　　　　1、泵轴端新型密封技术</w:t>
      </w:r>
      <w:r>
        <w:rPr>
          <w:rFonts w:hint="eastAsia"/>
        </w:rPr>
        <w:br/>
      </w:r>
      <w:r>
        <w:rPr>
          <w:rFonts w:hint="eastAsia"/>
        </w:rPr>
        <w:t>　　　　　　2、压缩机轴端新型密封技术</w:t>
      </w:r>
      <w:r>
        <w:rPr>
          <w:rFonts w:hint="eastAsia"/>
        </w:rPr>
        <w:br/>
      </w:r>
      <w:r>
        <w:rPr>
          <w:rFonts w:hint="eastAsia"/>
        </w:rPr>
        <w:t>　　　　　　3、表面强化技术</w:t>
      </w:r>
      <w:r>
        <w:rPr>
          <w:rFonts w:hint="eastAsia"/>
        </w:rPr>
        <w:br/>
      </w:r>
      <w:r>
        <w:rPr>
          <w:rFonts w:hint="eastAsia"/>
        </w:rPr>
        <w:t>　　　　　　4、辅助密封圈技术</w:t>
      </w:r>
      <w:r>
        <w:rPr>
          <w:rFonts w:hint="eastAsia"/>
        </w:rPr>
        <w:br/>
      </w:r>
      <w:r>
        <w:rPr>
          <w:rFonts w:hint="eastAsia"/>
        </w:rPr>
        <w:t>　　　　　　5、推力型式技术</w:t>
      </w:r>
      <w:r>
        <w:rPr>
          <w:rFonts w:hint="eastAsia"/>
        </w:rPr>
        <w:br/>
      </w:r>
      <w:r>
        <w:rPr>
          <w:rFonts w:hint="eastAsia"/>
        </w:rPr>
        <w:t>　　　　　　6、其他轴封技术进展</w:t>
      </w:r>
      <w:r>
        <w:rPr>
          <w:rFonts w:hint="eastAsia"/>
        </w:rPr>
        <w:br/>
      </w:r>
      <w:r>
        <w:rPr>
          <w:rFonts w:hint="eastAsia"/>
        </w:rPr>
        <w:t>　　　　二、国内技术差距分析</w:t>
      </w:r>
      <w:r>
        <w:rPr>
          <w:rFonts w:hint="eastAsia"/>
        </w:rPr>
        <w:br/>
      </w:r>
      <w:r>
        <w:rPr>
          <w:rFonts w:hint="eastAsia"/>
        </w:rPr>
        <w:t>　　　　　　1、行业主要技术差距</w:t>
      </w:r>
      <w:r>
        <w:rPr>
          <w:rFonts w:hint="eastAsia"/>
        </w:rPr>
        <w:br/>
      </w:r>
      <w:r>
        <w:rPr>
          <w:rFonts w:hint="eastAsia"/>
        </w:rPr>
        <w:t>　　　　　　2、形成差距的主要原因</w:t>
      </w:r>
      <w:r>
        <w:rPr>
          <w:rFonts w:hint="eastAsia"/>
        </w:rPr>
        <w:br/>
      </w:r>
      <w:r>
        <w:rPr>
          <w:rFonts w:hint="eastAsia"/>
        </w:rPr>
        <w:t>　　　　三、行业未来研究方向</w:t>
      </w:r>
      <w:r>
        <w:rPr>
          <w:rFonts w:hint="eastAsia"/>
        </w:rPr>
        <w:br/>
      </w:r>
      <w:r>
        <w:rPr>
          <w:rFonts w:hint="eastAsia"/>
        </w:rPr>
        <w:t>　　　　　　1、基础研究方向</w:t>
      </w:r>
      <w:r>
        <w:rPr>
          <w:rFonts w:hint="eastAsia"/>
        </w:rPr>
        <w:br/>
      </w:r>
      <w:r>
        <w:rPr>
          <w:rFonts w:hint="eastAsia"/>
        </w:rPr>
        <w:t>　　　　　　2、产品开发方向</w:t>
      </w:r>
      <w:r>
        <w:rPr>
          <w:rFonts w:hint="eastAsia"/>
        </w:rPr>
        <w:br/>
      </w:r>
      <w:r>
        <w:rPr>
          <w:rFonts w:hint="eastAsia"/>
        </w:rPr>
        <w:t>　　　　　　3、密封材料方向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1、国际技术发展趋势</w:t>
      </w:r>
      <w:r>
        <w:rPr>
          <w:rFonts w:hint="eastAsia"/>
        </w:rPr>
        <w:br/>
      </w:r>
      <w:r>
        <w:rPr>
          <w:rFonts w:hint="eastAsia"/>
        </w:rPr>
        <w:t>　　　　　　2、国内技术发展趋势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金属密封件制造行业市场特征与竞争格局分析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一、国际金属密封件市场发展状况</w:t>
      </w:r>
      <w:r>
        <w:rPr>
          <w:rFonts w:hint="eastAsia"/>
        </w:rPr>
        <w:br/>
      </w:r>
      <w:r>
        <w:rPr>
          <w:rFonts w:hint="eastAsia"/>
        </w:rPr>
        <w:t>　　　　二、国际金属密封件市场竞争状况分析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三、国际金属密封件市场发展趋势分析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1、德国博格曼公司在华投资分析</w:t>
      </w:r>
      <w:r>
        <w:rPr>
          <w:rFonts w:hint="eastAsia"/>
        </w:rPr>
        <w:br/>
      </w:r>
      <w:r>
        <w:rPr>
          <w:rFonts w:hint="eastAsia"/>
        </w:rPr>
        <w:t>　　　　　　2、英国约翰克兰（JohnCrane）公司在华投资分析</w:t>
      </w:r>
      <w:r>
        <w:rPr>
          <w:rFonts w:hint="eastAsia"/>
        </w:rPr>
        <w:br/>
      </w:r>
      <w:r>
        <w:rPr>
          <w:rFonts w:hint="eastAsia"/>
        </w:rPr>
        <w:t>　　　　　　3、日本NOK公司在华投资分析</w:t>
      </w:r>
      <w:r>
        <w:rPr>
          <w:rFonts w:hint="eastAsia"/>
        </w:rPr>
        <w:br/>
      </w:r>
      <w:r>
        <w:rPr>
          <w:rFonts w:hint="eastAsia"/>
        </w:rPr>
        <w:t>　　　　　　4、美国凯登约翰逊公司在华投资分析</w:t>
      </w:r>
      <w:r>
        <w:rPr>
          <w:rFonts w:hint="eastAsia"/>
        </w:rPr>
        <w:br/>
      </w:r>
      <w:r>
        <w:rPr>
          <w:rFonts w:hint="eastAsia"/>
        </w:rPr>
        <w:t>　　　　　　5、奥地利爱科诺莫斯公司在华投资分析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六、跨国公司进入对金属密封件制造行业发展影响</w:t>
      </w:r>
      <w:r>
        <w:rPr>
          <w:rFonts w:hint="eastAsia"/>
        </w:rPr>
        <w:br/>
      </w:r>
      <w:r>
        <w:rPr>
          <w:rFonts w:hint="eastAsia"/>
        </w:rPr>
        <w:t>　　第三节 国内金属密封件市场竞争状况分析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　　四、行业议价能力分析</w:t>
      </w:r>
      <w:r>
        <w:rPr>
          <w:rFonts w:hint="eastAsia"/>
        </w:rPr>
        <w:br/>
      </w:r>
      <w:r>
        <w:rPr>
          <w:rFonts w:hint="eastAsia"/>
        </w:rPr>
        <w:t>　　　　五、行业潜在威胁分析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一、金属密封件制造行业投资兼并与重组整合概况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二、国际金属密封件制造企业投资兼并与重组整合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三、国内金属密封件制造企业投资兼并与重组整合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四、金属密封件制造行业投资兼并与重组整合特征判断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一、不同经济类型企业竞争情况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第六节 行业区域竞争结构分析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中国金属密封件制造行业主要企业生产经营分析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</w:t>
      </w:r>
      <w:r>
        <w:rPr>
          <w:rFonts w:hint="eastAsia"/>
        </w:rPr>
        <w:br/>
      </w:r>
      <w:r>
        <w:rPr>
          <w:rFonts w:hint="eastAsia"/>
        </w:rPr>
        <w:t>　　　　二、行业工业产值状况</w:t>
      </w:r>
      <w:r>
        <w:rPr>
          <w:rFonts w:hint="eastAsia"/>
        </w:rPr>
        <w:br/>
      </w:r>
      <w:r>
        <w:rPr>
          <w:rFonts w:hint="eastAsia"/>
        </w:rPr>
        <w:t>　　　　三、行业销售收入和利润</w:t>
      </w:r>
      <w:r>
        <w:rPr>
          <w:rFonts w:hint="eastAsia"/>
        </w:rPr>
        <w:br/>
      </w:r>
      <w:r>
        <w:rPr>
          <w:rFonts w:hint="eastAsia"/>
        </w:rPr>
        <w:t>　　　　四、企业创新能力分析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一、和光（烟台）金属制品有限公司经营情况分析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二、山东联诚集团有限公司经营情况分析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三、浙江国泰密封材料股份有限公司经营情况分析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四、艾志工业技术集团公司经营情况分析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五、郑州市郑蝶阀门有限公司经营情况分析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六、诸城市建华阀门制造有限公司经营情况分析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七、丹东克隆集团有限责任公司经营情况分析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八、山东齐鲁石化机械制造有限公司经营情况分析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九、诸城市龙兴阀门有限公司经营情况分析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十、山东振挺精工活塞有限公司经营情况分析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中国金属密封件制造行业市场需求及预测分析</w:t>
      </w:r>
      <w:r>
        <w:rPr>
          <w:rFonts w:hint="eastAsia"/>
        </w:rPr>
        <w:br/>
      </w:r>
      <w:r>
        <w:rPr>
          <w:rFonts w:hint="eastAsia"/>
        </w:rPr>
        <w:t>　　第一节 行业应用领域概况</w:t>
      </w:r>
      <w:r>
        <w:rPr>
          <w:rFonts w:hint="eastAsia"/>
        </w:rPr>
        <w:br/>
      </w:r>
      <w:r>
        <w:rPr>
          <w:rFonts w:hint="eastAsia"/>
        </w:rPr>
        <w:t>　　第二节 行业需求情况分析</w:t>
      </w:r>
      <w:r>
        <w:rPr>
          <w:rFonts w:hint="eastAsia"/>
        </w:rPr>
        <w:br/>
      </w:r>
      <w:r>
        <w:rPr>
          <w:rFonts w:hint="eastAsia"/>
        </w:rPr>
        <w:t>　　　　一、汽车工业金属密封件需求情况分析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1、汽车工业发展现状</w:t>
      </w:r>
      <w:r>
        <w:rPr>
          <w:rFonts w:hint="eastAsia"/>
        </w:rPr>
        <w:br/>
      </w:r>
      <w:r>
        <w:rPr>
          <w:rFonts w:hint="eastAsia"/>
        </w:rPr>
        <w:t>　　　　　　2、汽车工业金属密封件需求现状</w:t>
      </w:r>
      <w:r>
        <w:rPr>
          <w:rFonts w:hint="eastAsia"/>
        </w:rPr>
        <w:br/>
      </w:r>
      <w:r>
        <w:rPr>
          <w:rFonts w:hint="eastAsia"/>
        </w:rPr>
        <w:t>　　　　　　3、汽车工业金属密封件市场发展趋势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二、石化工业金属密封件需求情况分析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1、石化工业发展现状</w:t>
      </w:r>
      <w:r>
        <w:rPr>
          <w:rFonts w:hint="eastAsia"/>
        </w:rPr>
        <w:br/>
      </w:r>
      <w:r>
        <w:rPr>
          <w:rFonts w:hint="eastAsia"/>
        </w:rPr>
        <w:t>　　　　　　2、石化工业金属密封件需求现状</w:t>
      </w:r>
      <w:r>
        <w:rPr>
          <w:rFonts w:hint="eastAsia"/>
        </w:rPr>
        <w:br/>
      </w:r>
      <w:r>
        <w:rPr>
          <w:rFonts w:hint="eastAsia"/>
        </w:rPr>
        <w:t>　　　　　　3、石化工业金属密封件市场发展趋势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三、机械工业金属密封件需求情况分析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1、机械工业发展现状</w:t>
      </w:r>
      <w:r>
        <w:rPr>
          <w:rFonts w:hint="eastAsia"/>
        </w:rPr>
        <w:br/>
      </w:r>
      <w:r>
        <w:rPr>
          <w:rFonts w:hint="eastAsia"/>
        </w:rPr>
        <w:t>　　　　　　2、机械工业金属密封件需求现状</w:t>
      </w:r>
      <w:r>
        <w:rPr>
          <w:rFonts w:hint="eastAsia"/>
        </w:rPr>
        <w:br/>
      </w:r>
      <w:r>
        <w:rPr>
          <w:rFonts w:hint="eastAsia"/>
        </w:rPr>
        <w:t>　　　　　　3、机械工业金属密封件市场发展趋势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四、家电工业金属密封件需求情况分析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1、家电工业发展现状</w:t>
      </w:r>
      <w:r>
        <w:rPr>
          <w:rFonts w:hint="eastAsia"/>
        </w:rPr>
        <w:br/>
      </w:r>
      <w:r>
        <w:rPr>
          <w:rFonts w:hint="eastAsia"/>
        </w:rPr>
        <w:t>　　　　　　2、家电工业金属密封件需求现状</w:t>
      </w:r>
      <w:r>
        <w:rPr>
          <w:rFonts w:hint="eastAsia"/>
        </w:rPr>
        <w:br/>
      </w:r>
      <w:r>
        <w:rPr>
          <w:rFonts w:hint="eastAsia"/>
        </w:rPr>
        <w:t>　　　　　　3、家电工业金属密封件市场发展趋势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五、医药工业金属密封件需求情况分析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1、医药工业发展现状</w:t>
      </w:r>
      <w:r>
        <w:rPr>
          <w:rFonts w:hint="eastAsia"/>
        </w:rPr>
        <w:br/>
      </w:r>
      <w:r>
        <w:rPr>
          <w:rFonts w:hint="eastAsia"/>
        </w:rPr>
        <w:t>　　　　　　2、医药工业金属密封件需求现状</w:t>
      </w:r>
      <w:r>
        <w:rPr>
          <w:rFonts w:hint="eastAsia"/>
        </w:rPr>
        <w:br/>
      </w:r>
      <w:r>
        <w:rPr>
          <w:rFonts w:hint="eastAsia"/>
        </w:rPr>
        <w:t>　　　　　　3、医药工业金属密封件市场发展趋势</w:t>
      </w:r>
      <w:r>
        <w:rPr>
          <w:rFonts w:hint="eastAsia"/>
        </w:rPr>
        <w:br/>
      </w:r>
      <w:r>
        <w:rPr>
          <w:rFonts w:hint="eastAsia"/>
        </w:rPr>
        <w:t>　　　　六、其他行业金属密封件需求情况分析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1、冶金行业金属密封件需求情况分析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2、电力行业金属密封件需求情况分析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3、造纸行业金属密封件需求情况分析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4、水务行业金属密封件需求情况分析</w:t>
      </w:r>
      <w:r>
        <w:rPr>
          <w:rFonts w:hint="eastAsia"/>
        </w:rPr>
        <w:br/>
      </w:r>
      <w:r>
        <w:rPr>
          <w:rFonts w:hint="eastAsia"/>
        </w:rPr>
        <w:t>　　　　　　5、航空工业金属密封件需求情况分析</w:t>
      </w:r>
      <w:r>
        <w:rPr>
          <w:rFonts w:hint="eastAsia"/>
        </w:rPr>
        <w:br/>
      </w:r>
      <w:r>
        <w:rPr>
          <w:rFonts w:hint="eastAsia"/>
        </w:rPr>
        <w:t>　　第三节 行业需求前景预测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1、政策扶持力度加大</w:t>
      </w:r>
      <w:r>
        <w:rPr>
          <w:rFonts w:hint="eastAsia"/>
        </w:rPr>
        <w:br/>
      </w:r>
      <w:r>
        <w:rPr>
          <w:rFonts w:hint="eastAsia"/>
        </w:rPr>
        <w:t>　　　　　　2、行业下游需求增加</w:t>
      </w:r>
      <w:r>
        <w:rPr>
          <w:rFonts w:hint="eastAsia"/>
        </w:rPr>
        <w:br/>
      </w:r>
      <w:r>
        <w:rPr>
          <w:rFonts w:hint="eastAsia"/>
        </w:rPr>
        <w:t>　　　　　　3、出口市场持续增长</w:t>
      </w:r>
      <w:r>
        <w:rPr>
          <w:rFonts w:hint="eastAsia"/>
        </w:rPr>
        <w:br/>
      </w:r>
      <w:r>
        <w:rPr>
          <w:rFonts w:hint="eastAsia"/>
        </w:rPr>
        <w:t>　　　　　　4、全球制造业转移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三、“十四五”行业需求规模预测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中国金属密封件制造行业投资特性与风险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六、行业产品结构风险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第三节 行业投资现状与建议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2024-2030年中国金属密封件发展趋势分析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2024-2030年中国金属密封件产业前景展望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一、2024年中国金属密封件发展形势分析</w:t>
      </w:r>
      <w:r>
        <w:rPr>
          <w:rFonts w:hint="eastAsia"/>
        </w:rPr>
        <w:br/>
      </w:r>
      <w:r>
        <w:rPr>
          <w:rFonts w:hint="eastAsia"/>
        </w:rPr>
        <w:t>　　　　二、发展金属密封件产业的机遇及趋势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三、未来10年中国金属密封件产业发展规划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四、2024-2030年中国金属密封件产量预测</w:t>
      </w:r>
      <w:r>
        <w:rPr>
          <w:rFonts w:hint="eastAsia"/>
        </w:rPr>
        <w:br/>
      </w:r>
      <w:r>
        <w:rPr>
          <w:rFonts w:hint="eastAsia"/>
        </w:rPr>
        <w:t>　　第二节 2024-2030年金属密封件产业发展趋势探讨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一、2024-2030年金属密封件产业前景展望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二、2024-2030年金属密封件产业发展目标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[-中-智-林-]行业专家建议</w:t>
      </w:r>
      <w:r>
        <w:rPr>
          <w:rFonts w:hint="eastAsia"/>
        </w:rPr>
        <w:br/>
      </w:r>
      <w:r>
        <w:rPr>
          <w:rFonts w:hint="eastAsia"/>
        </w:rPr>
        <w:t>　　图表 1：2019-2024年金属密封件制造行业总产值及在GDP中的比重（单位：亿元，%）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2：金属密封件制造行业上下游供应链</w:t>
      </w:r>
      <w:r>
        <w:rPr>
          <w:rFonts w:hint="eastAsia"/>
        </w:rPr>
        <w:br/>
      </w:r>
      <w:r>
        <w:rPr>
          <w:rFonts w:hint="eastAsia"/>
        </w:rPr>
        <w:t>　　图表 3：上海碳钢价格行情（单位：元/吨）</w:t>
      </w:r>
      <w:r>
        <w:rPr>
          <w:rFonts w:hint="eastAsia"/>
        </w:rPr>
        <w:br/>
      </w:r>
      <w:r>
        <w:rPr>
          <w:rFonts w:hint="eastAsia"/>
        </w:rPr>
        <w:t>　　图表 4：国内不锈钢价格与LME镍价对比图（单位：元）</w:t>
      </w:r>
      <w:r>
        <w:rPr>
          <w:rFonts w:hint="eastAsia"/>
        </w:rPr>
        <w:br/>
      </w:r>
      <w:r>
        <w:rPr>
          <w:rFonts w:hint="eastAsia"/>
        </w:rPr>
        <w:t>　　图表 5：2019-2024年金属密封件制造行业经营效益分析（单位：家，人，万元，%）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6：2019-2024年中国金属密封件制造行业盈利能力分析（单位：%）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7：2019-2024年中国金属密封件制造行业运营能力分析（单位：次）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8：2019-2024年中国金属密封件制造行业偿债能力分析（单位：%，倍）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9：2019-2024年中国金属密封件制造行业发展能力分析（单位：%）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10：2019-2024年金属密封件制造行业工业总产值及增长率走势（单位：亿元，%）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11：2019-2024年金属密封件制造行业产成品及增长率走势图（单位：亿元，%）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16：2019-2024年金属密封件制造行业销售产值及增长率变化情况（单位：亿元，%）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17：2019-2024年金属密封件制造行业销售收入及增长率变化趋势图（单位：亿元，%）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22：2019-2024年全国金属密封件制造行业产销率变化趋势图（单位：%）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23：2019-2024年中国金属密封件制造行业月度出口额走势图（单位：万美元）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24：2019-2024年金属密封件制造行业产品出口月度数量走势图（单位：台）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25：2019-2024年中国金属密封件制造行业主要出口产品结构表（单位：台，万美元）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26：2024年中国金属密封件制造行业出口产品结构（单位：%）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27：2019-2024年中国金属密封件制造行业月度进口额走势图（单位：万美元）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28：2019-2024年金属密封件制造行业产品进口月度数量走势图（单位：台）</w:t>
      </w:r>
      <w:r>
        <w:rPr>
          <w:rFonts w:hint="eastAsia"/>
        </w:rPr>
        <w:br/>
      </w:r>
      <w:r>
        <w:rPr>
          <w:rFonts w:hint="eastAsia"/>
        </w:rPr>
        <w:t>　　图表 29：2019-2024年中国金属密封件制造行业主要进口产品结构表（单位：台，万美元）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30：2024年中国金属密封件制造行业进口产品结构（单位：%）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31：中国金属密封件制造市场竞争格局（单位：%）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32：2024年中国金属密封件市场销售收入前十排名（单位：%）</w:t>
      </w:r>
      <w:r>
        <w:rPr>
          <w:rFonts w:hint="eastAsia"/>
        </w:rPr>
        <w:br/>
      </w:r>
      <w:r>
        <w:rPr>
          <w:rFonts w:hint="eastAsia"/>
        </w:rPr>
        <w:t>　　图表 33：2024年中国金属密封件制造行业前10名厂商销售额及销售份额（单位：万元，%）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34：2019-2024年金属密封件制造行业销售集中度变化图（单位：%）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35：2024年中国金属密封件制造行业前10名厂商资产规模（单位：万元，%）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36：2019-2024年金属密封件制造行业资产集中度变化图（单位：%）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37：2024年中国金属密封件制造行业前10名厂商利润情况（单位：万元，%）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38：2019-2024年金属密封件制造行业利润集中度变化图（单位：%）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39：2019-2024年中国金属密封件制造行业市场规模变化趋势图（单位：亿元，%）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40：2019-2024年金属密封件国内市场消费结构（单位：%）</w:t>
      </w:r>
      <w:r>
        <w:rPr>
          <w:rFonts w:hint="eastAsia"/>
        </w:rPr>
        <w:br/>
      </w:r>
      <w:r>
        <w:rPr>
          <w:rFonts w:hint="eastAsia"/>
        </w:rPr>
        <w:t>　　图表 41：2024年金属密封件制造行业企业的所有制结构特征（单位：家，万元）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42：2024年金属密封件制造行业不同经济类型企业的财务状况比较（一）（单位：%，倍，次）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43：2024年金属密封件制造行业不同经济类型企业的财务状况比较（二）（单位：%）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44：2024年中国金属密封件制造行业不同经济类型企业销售收入比较（单位：亿元）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45：2024年中国金属密封件制造行业销售收入按经济类型百分比（单位：%）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46：2019-2024年行业经济类型占比（按销售收入）（单位：%）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48：2019-2024年中国金属密封件制造行业区域市场情况（单位：家，亿元）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49：2019-2024年中国金属密封件制造行业各区域企业数量情况（单位：%）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50：2019-2024年中国金属密封件制造行业各区域销售收入情况（单位：%）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51：2019-2024年中国金属密封件制造行业各区域资产总计情况（单位：%）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52：2024年中国金属密封件制造行业地区销售收入排名情况（单位：亿元）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53：2024年中国金属密封件制造行业销售收入按省份累计百分比（单位：%）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54：2019-2024年中国金属密封件制造行业销售收入靠前的五地区占比情况（单位：%）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55：2019-2024年中国金属密封件制造行业前五地区销售收入比例标准差占比情况（单位：%）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56：2024年中国金属密封件制造行业工业总产值、销售收入和利润前十名企业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57：2019-2024年金属密封件制造行业工业总产值（现价）前十位企业（单位：万元）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58：2019-2024年中国金属密封件制造行业企业产品销售收入与利润总额（单位：万元）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59：2024年金属密封件制造行业企业新产品产值（单位：万元）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60：2019-2024年和光（烟台）金属制品有限公司产销能力分析（单位：万元）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61：2019-2024年和光（烟台）金属制品有限公司盈利能力分析（单位：%）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62：2019-2024年和光（烟台）金属制品有限公司运营能力分析（单位：次）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63：2019-2024年和光（烟台）金属制品有限公司偿债能力分析（单位：%，倍）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64：2019-2024年和光（烟台）金属制品有限公司发展能力分析（单位：%）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65：和光（烟台）金属制品有限公司优劣势分析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66：2019-2024年山东联诚集团有限公司产销能力分析（单位：万元）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67：2019-2024年山东联诚集团有限公司盈利能力分析（单位：%）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68：2019-2024年山东联诚集团有限公司运营能力分析（单位：次）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69：2019-2024年山东联诚集团有限公司偿债能力分析（单位：%，倍）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70：2019-2024年山东联诚集团有限公司发展能力分析（单位：%）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71：山东联诚集团有限公司优劣势分析</w:t>
      </w:r>
      <w:r>
        <w:rPr>
          <w:rFonts w:hint="eastAsia"/>
        </w:rPr>
        <w:br/>
      </w:r>
      <w:r>
        <w:rPr>
          <w:rFonts w:hint="eastAsia"/>
        </w:rPr>
        <w:t>　　图表 72：2019-2024年浙江国泰密封材料股份有限公司产销能力分析（单位：万元）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73：2019-2024年浙江国泰密封材料股份有限公司盈利能力分析（单位：%）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74：2019-2024年浙江国泰密封材料股份有限公司运营能力分析（单位：次）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75：2019-2024年浙江国泰密封材料股份有限公司偿债能力分析（单位：%，倍）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76：2019-2024年浙江国泰密封材料股份有限公司发展能力分析（单位：%）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77：浙江国泰密封材料股份有限公司产品结构分析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78：浙江国泰密封材料股份有限公司优劣势分析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79：2019-2024年艾志工业技术集团公司产销能力分析（单位：万元）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80：2019-2024年艾志工业技术集团公司盈利能力分析（单位：%）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81：2019-2024年艾志工业技术集团公司运营能力分析（单位：次）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82：2019-2024年艾志工业技术集团公司偿债能力分析（单位：%，倍）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83：2019-2024年艾志工业技术集团公司发展能力分析（单位：%）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84：艾志工业技术集团公司优劣势分析</w:t>
      </w:r>
      <w:r>
        <w:rPr>
          <w:rFonts w:hint="eastAsia"/>
        </w:rPr>
        <w:br/>
      </w:r>
      <w:r>
        <w:rPr>
          <w:rFonts w:hint="eastAsia"/>
        </w:rPr>
        <w:t>　　图表 85：2019-2024年郑州市郑蝶阀门有限公司主要经济指标分析（单位：万元）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86：2019-2024年郑州市郑蝶阀门有限公司盈利能力分析（单位：%）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87：2019-2024年郑州市郑蝶阀门有限公司运营能力分析（单位：次）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88：2019-2024年郑州市郑蝶阀门有限公司偿债能力分析（单位：%，倍）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89：2019-2024年郑州市郑蝶阀门有限公司发展能力分析（单位：%）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90：郑州市郑蝶阀门有限公司优劣势分析</w:t>
      </w:r>
      <w:r>
        <w:rPr>
          <w:rFonts w:hint="eastAsia"/>
        </w:rPr>
        <w:br/>
      </w:r>
      <w:r>
        <w:rPr>
          <w:rFonts w:hint="eastAsia"/>
        </w:rPr>
        <w:t>　　图表 91：2019-2024年诸城市建华阀门制造有限公司产销能力分析（单位：万元）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92：2019-2024年诸城市建华阀门制造有限公司盈利能力分析（单位：%）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93：2019-2024年诸城市建华阀门制造有限公司运营能力分析（单位：次）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94：2019-2024年诸城市建华阀门制造有限公司偿债能力分析（单位：%，倍）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95：2019-2024年诸城市建华阀门制造有限公司发展能力分析（单位：%）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96：诸城市建华阀门制造有限公司优劣势分析</w:t>
      </w:r>
      <w:r>
        <w:rPr>
          <w:rFonts w:hint="eastAsia"/>
        </w:rPr>
        <w:br/>
      </w:r>
      <w:r>
        <w:rPr>
          <w:rFonts w:hint="eastAsia"/>
        </w:rPr>
        <w:t>　　图表 97：2019-2024年丹东克隆集团有限责任公司产销能力分析（单位：万元）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98：2019-2024年丹东克隆集团有限责任公司盈利能力分析（单位：%）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99：2019-2024年丹东克隆集团有限责任公司运营能力分析（单位：次）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100：2019-2024年丹东克隆集团有限责任公司偿债能力分析（单位：%，倍）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101：2019-2024年丹东克隆集团有限责任公司发展能力分析（单位：%）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102：丹东克隆集团有限责任公司优劣势分析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103：2019-2024年山东齐鲁石化机械制造有限公司产销能力分析（单位：万元）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104：2019-2024年山东齐鲁石化机械制造有限公司盈利能力分析（单位：%）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105：2019-2024年山东齐鲁石化机械制造有限公司运营能力分析（单位：次）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106：2019-2024年山东齐鲁石化机械制造有限公司偿债能力分析（单位：%，倍）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107：2019-2024年山东齐鲁石化机械制造有限公司发展能力分析（单位：%）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108：山东齐鲁石化机械制造有限公司优劣势分析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109：2019-2024年诸城市龙兴阀门有限公司产销能力分析（单位：万元）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110：2019-2024年诸城市龙兴阀门有限公司盈利能力分析（单位：%）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111：2019-2024年诸城市龙兴阀门有限公司运营能力分析（单位：次）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112：2019-2024年诸城市龙兴阀门有限公司偿债能力分析（单位：%，倍）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113：2019-2024年诸城市龙兴阀门有限公司发展能力分析（单位：%）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114：诸城市龙兴阀门有限公司优劣势分析</w:t>
      </w:r>
      <w:r>
        <w:rPr>
          <w:rFonts w:hint="eastAsia"/>
        </w:rPr>
        <w:br/>
      </w:r>
      <w:r>
        <w:rPr>
          <w:rFonts w:hint="eastAsia"/>
        </w:rPr>
        <w:t>　　图表 115：2019-2024年山东振挺精工活塞有限公司产销能力分析（单位：万元）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116：2019-2024年山东振挺精工活塞有限公司盈利能力分析（单位：%）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117：2019-2024年山东振挺精工活塞有限公司运营能力分析（单位：次）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118：2019-2024年山东振挺精工活塞有限公司偿债能力分析（单位：%，倍）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119：2019-2024年山东振挺精工活塞有限公司发展能力分析（单位：%）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120：山东振挺精工活塞有限公司优劣势分析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580cab4d34c40" w:history="1">
        <w:r>
          <w:rPr>
            <w:rStyle w:val="Hyperlink"/>
          </w:rPr>
          <w:t>2024-2030年中国金属密封件制造行业研究分析及市场前景预测报告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d580cab4d34c40" w:history="1">
        <w:r>
          <w:rPr>
            <w:rStyle w:val="Hyperlink"/>
          </w:rPr>
          <w:t>https://www.20087.com/M_JiXieJiDian/78/JinShuMiFengJianZhiZaoShiChangJingZhengFenXi.html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热点：金属缠绕垫片、金属密封件制造是什么行业、密封件是什么、金属密封件制造行业代码、顺达密封件制造有限公司怎么样、金属密封件制造工艺、机械密封制造厂、金属密封材料、金属C型密封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8e82e072b4033" w:history="1">
      <w:r>
        <w:rPr>
          <w:rStyle w:val="Hyperlink"/>
        </w:rPr>
        <w:t>2024-2030年中国金属密封件制造行业研究分析及市场前景预测报告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JinShuMiFengJianZhiZaoShiChangJingZhengFenXi.html" TargetMode="External" Id="R3bd580cab4d3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JinShuMiFengJianZhiZaoShiChangJingZhengFenXi.html" TargetMode="External" Id="R71a8e82e072b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2024-04-05T23:58:00Z</dcterms:created>
  <dcterms:modified xsi:type="dcterms:W3CDTF">2024-04-06T00:58:00Z</dcterms:modified>
  <dc:subject>2024-2030年中国金属密封件制造行业研究分析及市场前景预测报告</dc:subject>
  <dc:title>2024-2030年中国金属密封件制造行业研究分析及市场前景预测报告</dc:title>
  <cp:keywords>2024-2030年中国金属密封件制造行业研究分析及市场前景预测报告</cp:keywords>
  <dc:description>2024-2030年中国金属密封件制造行业研究分析及市场前景预测报告</dc:description>
</cp:coreProperties>
</file>