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cac4c418848a8" w:history="1">
              <w:r>
                <w:rPr>
                  <w:rStyle w:val="Hyperlink"/>
                </w:rPr>
                <w:t>2026-2032年全球与中国高频镇流器行业发展现状分析及前景趋势预测报告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cac4c418848a8" w:history="1">
              <w:r>
                <w:rPr>
                  <w:rStyle w:val="Hyperlink"/>
                </w:rPr>
                <w:t>2026-2032年全球与中国高频镇流器行业发展现状分析及前景趋势预测报告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cac4c418848a8" w:history="1">
                <w:r>
                  <w:rPr>
                    <w:rStyle w:val="Hyperlink"/>
                  </w:rPr>
                  <w:t>https://www.20087.com/8/77/GaoPinZhenLiuQiDeXianZhuangYuFaZhanQianJing.html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高频镇流器是一种用于气体放电灯（如荧光灯、HID灯）的电子驱动装置，通过将工频交流电转换为20–60 kHz高频交流电，消除频闪、提升光效并延长灯管寿命，曾广泛应用于商业照明、工业厂房及道路照明系统。高频镇流器采用半桥或全桥拓扑，集成功率因数校正（PFC）、软开关技术及多重保护（开路、短路、过热），强调高效率（&gt;90%）、低THD（&lt;10%）及电磁兼容性（符合EN 55015）。在智能照明升级中，部分镇流器支持DALI或0–10V调光接口。然而，随着LED照明全面替代传统光源，高频镇流器市场已进入结构性萎缩阶段，仅在特定存量设施或特殊光源（如紫外杀菌灯）中维持有限需求。</w:t>
      </w:r>
      <w:r>
        <w:rPr>
          <w:rFonts w:hint="eastAsia"/>
        </w:rPr>
        <w:br/>
      </w:r>
      <w:r>
        <w:rPr>
          <w:rFonts w:hint="eastAsia"/>
        </w:rPr>
        <w:t>　　未来，高频镇流器将向特种光源专用化、混合驱动与功能转型方向演进。市场调研网认为，针对深紫外（UVC）汞灯或陶瓷金卤灯的定制化镇流器将聚焦高可靠性与精准功率控制；部分厂商将镇流器技术迁移至LED驱动领域，开发兼容传统灯具接口的智能替换模块。在循环经济框架下，镇流器回收与有害物质（如PCB电容）无害化处理将成为重点。尽管通用照明市场持续萎缩，但在医疗消毒、植物工厂及工业固化等专业场景中，具备高稳定性、智能调控与绿色退役路径的新一代高频镇流器，仍将作为特定光电器件的关键驱动单元发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cac4c418848a8" w:history="1">
        <w:r>
          <w:rPr>
            <w:rStyle w:val="Hyperlink"/>
          </w:rPr>
          <w:t>2026-2032年全球与中国高频镇流器行业发展现状分析及前景趋势预测报告</w:t>
        </w:r>
      </w:hyperlink>
      <w:r>
        <w:rPr>
          <w:rFonts w:hint="eastAsia"/>
        </w:rPr>
        <w:t>》基于统计局、相关协会等机构的详实数据，系统分析了高频镇流器行业的市场规模、竞争格局及技术发展现状，重点研究了高频镇流器产业链结构、市场需求变化及价格走势。报告对高频镇流器行业的发展趋势做出科学预测，评估了高频镇流器不同细分领域的增长潜力与投资风险，同时分析了高频镇流器重点企业的市场表现与战略布局。结合政策环境与技术创新方向，为相关企业调整经营策略、投资者把握市场机会提供客观参考，帮助决策者准确理解高频镇流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按产品类型细分，全球高频镇流器市场规模2021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电阻型镇流器</w:t>
      </w:r>
      <w:r>
        <w:rPr>
          <w:rFonts w:hint="eastAsia"/>
        </w:rPr>
        <w:br/>
      </w:r>
      <w:r>
        <w:rPr>
          <w:rFonts w:hint="eastAsia"/>
        </w:rPr>
        <w:t>　　　　1.3.3 电感型镇流器</w:t>
      </w:r>
      <w:r>
        <w:rPr>
          <w:rFonts w:hint="eastAsia"/>
        </w:rPr>
        <w:br/>
      </w:r>
      <w:r>
        <w:rPr>
          <w:rFonts w:hint="eastAsia"/>
        </w:rPr>
        <w:t>　　　　1.3.4 电容型镇流器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按应用细分，全球高频镇流器市场规模2021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半导体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高频镇流器行业发展总体概况</w:t>
      </w:r>
      <w:r>
        <w:rPr>
          <w:rFonts w:hint="eastAsia"/>
        </w:rPr>
        <w:br/>
      </w:r>
      <w:r>
        <w:rPr>
          <w:rFonts w:hint="eastAsia"/>
        </w:rPr>
        <w:t>　　　　1.5.2 高频镇流器行业发展主要特点</w:t>
      </w:r>
      <w:r>
        <w:rPr>
          <w:rFonts w:hint="eastAsia"/>
        </w:rPr>
        <w:br/>
      </w:r>
      <w:r>
        <w:rPr>
          <w:rFonts w:hint="eastAsia"/>
        </w:rPr>
        <w:t>　　　　1.5.3 高频镇流器行业发展影响因素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高频镇流器有利因素</w:t>
      </w:r>
      <w:r>
        <w:rPr>
          <w:rFonts w:hint="eastAsia"/>
        </w:rPr>
        <w:br/>
      </w:r>
      <w:r>
        <w:rPr>
          <w:rFonts w:hint="eastAsia"/>
        </w:rPr>
        <w:t>　　　　1.5.3 .2 高频镇流器不利因素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全球市场，近三年高频镇流器主要企业占有率及排名（按销量）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高频镇流器主要企业在国际市场占有率（按销量，2023-2026）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2025年高频镇流器主要企业在国际市场排名（按销量）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全球市场主要企业高频镇流器销量（2023-2026）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全球市场，近三年高频镇流器主要企业占有率及排名（按收入）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高频镇流器主要企业在国际市场占有率（按收入，2023-2026）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2025年高频镇流器主要企业在国际市场排名（按收入）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全球市场主要企业高频镇流器销售收入（2023-2026）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全球市场主要企业高频镇流器销售价格（2023-2026）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中国市场，近三年高频镇流器主要企业占有率及排名（按销量）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高频镇流器主要企业在中国市场占有率（按销量，2023-2026）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2025年高频镇流器主要企业在中国市场排名（按销量）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中国市场主要企业高频镇流器销量（2023-2026）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中国市场，近三年高频镇流器主要企业占有率及排名（按收入）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高频镇流器主要企业在中国市场占有率（按收入，2023-2026）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2025年高频镇流器主要企业在中国市场排名（按收入）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中国市场主要企业高频镇流器销售收入（2023-2026）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全球主要厂商高频镇流器总部及产地分布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全球主要厂商成立时间及高频镇流器商业化日期</w:t>
      </w:r>
      <w:r>
        <w:rPr>
          <w:rFonts w:hint="eastAsia"/>
        </w:rPr>
        <w:br/>
      </w:r>
      <w:r>
        <w:rPr>
          <w:rFonts w:hint="eastAsia"/>
        </w:rPr>
        <w:t>　　2.8 全球主要厂商高频镇流器产品类型及应用</w:t>
      </w:r>
      <w:r>
        <w:rPr>
          <w:rFonts w:hint="eastAsia"/>
        </w:rPr>
        <w:br/>
      </w:r>
      <w:r>
        <w:rPr>
          <w:rFonts w:hint="eastAsia"/>
        </w:rPr>
        <w:t>　　2.9 高频镇流器行业集中度、竞争程度分析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高频镇流器行业集中度分析：2025年全球Top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全球高频镇流器第一梯队、第二梯队和第三梯队生产商（品牌）及市场份额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全球高频镇流器总体规模分析</w:t>
      </w:r>
      <w:r>
        <w:rPr>
          <w:rFonts w:hint="eastAsia"/>
        </w:rPr>
        <w:br/>
      </w:r>
      <w:r>
        <w:rPr>
          <w:rFonts w:hint="eastAsia"/>
        </w:rPr>
        <w:t>　　3.1 全球高频镇流器供需现状及预测（2021-2032）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全球高频镇流器产能、产量、产能利用率及发展趋势（2021-2032）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全球高频镇流器产量、需求量及发展趋势（2021-2032）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全球主要地区高频镇流器产量及发展趋势（2021-2032）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全球主要地区高频镇流器产量（2021-2026）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全球主要地区高频镇流器产量（2027-2032）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全球主要地区高频镇流器产量市场份额（2021-2032）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中国高频镇流器供需现状及预测（2021-2032）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中国高频镇流器产能、产量、产能利用率及发展趋势（2021-2032）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中国高频镇流器产量、市场需求量及发展趋势（2021-2032）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中国市场高频镇流器进出口（2021-2032）</w:t>
      </w:r>
      <w:r>
        <w:rPr>
          <w:rFonts w:hint="eastAsia"/>
        </w:rPr>
        <w:br/>
      </w:r>
      <w:r>
        <w:rPr>
          <w:rFonts w:hint="eastAsia"/>
        </w:rPr>
        <w:t>　　3.4 全球高频镇流器销量及销售额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全球市场高频镇流器销售额（2021-2032）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全球市场高频镇流器销量（2021-2032）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全球市场高频镇流器价格趋势（2021-2032）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全球高频镇流器主要地区分析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全球主要地区高频镇流器市场规模分析：2021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全球主要地区高频镇流器销售收入及市场份额（2021-2026）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全球主要地区高频镇流器销售收入预测（2027-2032）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全球主要地区高频镇流器销量分析：2021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全球主要地区高频镇流器销量及市场份额（2021-2026）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全球主要地区高频镇流器销量及市场份额预测（2027-2032）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北美市场高频镇流器销量、收入及增长率（2021-2032）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欧洲市场高频镇流器销量、收入及增长率（2021-2032）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中国市场高频镇流器销量、收入及增长率（2021-2032）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日本市场高频镇流器销量、收入及增长率（2021-2032）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东南亚市场高频镇流器销量、收入及增长率（2021-2032）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印度市场高频镇流器销量、收入及增长率（2021-2032）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南美市场高频镇流器销量、收入及增长率（2021-2032）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中东市场高频镇流器销量、收入及增长率（2021-2032）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重点企业（1）基本信息、高频镇流器生产基地、销售区域、竞争对手及市场地位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高频镇流器销量、收入、价格及毛利率（2021-2026）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重点企业（2）基本信息、高频镇流器生产基地、销售区域、竞争对手及市场地位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高频镇流器销量、收入、价格及毛利率（2021-2026）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重点企业（3）基本信息、高频镇流器生产基地、销售区域、竞争对手及市场地位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高频镇流器销量、收入、价格及毛利率（2021-2026）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重点企业（4）基本信息、高频镇流器生产基地、销售区域、竞争对手及市场地位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高频镇流器销量、收入、价格及毛利率（2021-2026）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重点企业（5）基本信息、高频镇流器生产基地、销售区域、竞争对手及市场地位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高频镇流器销量、收入、价格及毛利率（2021-2026）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重点企业（6）基本信息、高频镇流器生产基地、销售区域、竞争对手及市场地位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高频镇流器销量、收入、价格及毛利率（2021-2026）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重点企业（7）基本信息、高频镇流器生产基地、销售区域、竞争对手及市场地位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高频镇流器销量、收入、价格及毛利率（2021-2026）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重点企业（8）基本信息、高频镇流器生产基地、销售区域、竞争对手及市场地位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高频镇流器销量、收入、价格及毛利率（2021-2026）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重点企业（9）基本信息、高频镇流器生产基地、销售区域、竞争对手及市场地位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高频镇流器销量、收入、价格及毛利率（2021-2026）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重点企业（10）基本信息、高频镇流器生产基地、销售区域、竞争对手及市场地位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高频镇流器销量、收入、价格及毛利率（2021-2026）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重点企业（11）基本信息、高频镇流器生产基地、销售区域、竞争对手及市场地位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高频镇流器销量、收入、价格及毛利率（2021-2026）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重点企业（12）基本信息、高频镇流器生产基地、销售区域、竞争对手及市场地位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高频镇流器销量、收入、价格及毛利率（2021-2026）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重点企业（13）基本信息、高频镇流器生产基地、销售区域、竞争对手及市场地位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高频镇流器销量、收入、价格及毛利率（2021-2026）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重点企业（14）基本信息、高频镇流器生产基地、销售区域、竞争对手及市场地位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高频镇流器销量、收入、价格及毛利率（2021-2026）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重点企业（15）基本信息、高频镇流器生产基地、销售区域、竞争对手及市场地位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高频镇流器销量、收入、价格及毛利率（2021-2026）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不同产品类型高频镇流器分析</w:t>
      </w:r>
      <w:r>
        <w:rPr>
          <w:rFonts w:hint="eastAsia"/>
        </w:rPr>
        <w:br/>
      </w:r>
      <w:r>
        <w:rPr>
          <w:rFonts w:hint="eastAsia"/>
        </w:rPr>
        <w:t>　　6.1 全球不同产品类型高频镇流器销量（2021-2032）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全球不同产品类型高频镇流器销量及市场份额（2021-2026）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全球不同产品类型高频镇流器销量预测（2027-2032）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全球不同产品类型高频镇流器收入（2021-2032）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全球不同产品类型高频镇流器收入及市场份额（2021-2026）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全球不同产品类型高频镇流器收入预测（2027-2032）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全球不同产品类型高频镇流器价格走势（2021-2032）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中国不同产品类型高频镇流器销量（2021-2032）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中国不同产品类型高频镇流器销量及市场份额（2021-2026）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中国不同产品类型高频镇流器销量预测（2027-2032）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中国不同产品类型高频镇流器收入（2021-2032）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中国不同产品类型高频镇流器收入及市场份额（2021-2026）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中国不同产品类型高频镇流器收入预测（2027-2032）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不同应用高频镇流器分析</w:t>
      </w:r>
      <w:r>
        <w:rPr>
          <w:rFonts w:hint="eastAsia"/>
        </w:rPr>
        <w:br/>
      </w:r>
      <w:r>
        <w:rPr>
          <w:rFonts w:hint="eastAsia"/>
        </w:rPr>
        <w:t>　　7.1 全球不同应用高频镇流器销量（2021-2032）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全球不同应用高频镇流器销量及市场份额（2021-2026）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全球不同应用高频镇流器销量预测（2027-2032）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全球不同应用高频镇流器收入（2021-2032）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全球不同应用高频镇流器收入及市场份额（2021-2026）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全球不同应用高频镇流器收入预测（2027-2032）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全球不同应用高频镇流器价格走势（2021-2032）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中国不同应用高频镇流器销量（2021-2032）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中国不同应用高频镇流器销量及市场份额（2021-2026）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中国不同应用高频镇流器销量预测（2027-2032）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中国不同应用高频镇流器收入（2021-2032）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中国不同应用高频镇流器收入及市场份额（2021-2026）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中国不同应用高频镇流器收入预测（2027-2032）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高频镇流器行业发展趋势</w:t>
      </w:r>
      <w:r>
        <w:rPr>
          <w:rFonts w:hint="eastAsia"/>
        </w:rPr>
        <w:br/>
      </w:r>
      <w:r>
        <w:rPr>
          <w:rFonts w:hint="eastAsia"/>
        </w:rPr>
        <w:t>　　8.2 高频镇流器行业主要驱动因素</w:t>
      </w:r>
      <w:r>
        <w:rPr>
          <w:rFonts w:hint="eastAsia"/>
        </w:rPr>
        <w:br/>
      </w:r>
      <w:r>
        <w:rPr>
          <w:rFonts w:hint="eastAsia"/>
        </w:rPr>
        <w:t>　　8.3 高频镇流器中国企业SWOT分析</w:t>
      </w:r>
      <w:r>
        <w:rPr>
          <w:rFonts w:hint="eastAsia"/>
        </w:rPr>
        <w:br/>
      </w:r>
      <w:r>
        <w:rPr>
          <w:rFonts w:hint="eastAsia"/>
        </w:rPr>
        <w:t>　　8.4 中国高频镇流器行业政策环境分析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高频镇流器行业产业链简介</w:t>
      </w:r>
      <w:r>
        <w:rPr>
          <w:rFonts w:hint="eastAsia"/>
        </w:rPr>
        <w:br/>
      </w:r>
      <w:r>
        <w:rPr>
          <w:rFonts w:hint="eastAsia"/>
        </w:rPr>
        <w:t>　　　　9.1.1 高频镇流器行业供应链分析</w:t>
      </w:r>
      <w:r>
        <w:rPr>
          <w:rFonts w:hint="eastAsia"/>
        </w:rPr>
        <w:br/>
      </w:r>
      <w:r>
        <w:rPr>
          <w:rFonts w:hint="eastAsia"/>
        </w:rPr>
        <w:t>　　　　9.1.2 高频镇流器主要原料及供应情况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高频镇流器行业采购模式</w:t>
      </w:r>
      <w:r>
        <w:rPr>
          <w:rFonts w:hint="eastAsia"/>
        </w:rPr>
        <w:br/>
      </w:r>
      <w:r>
        <w:rPr>
          <w:rFonts w:hint="eastAsia"/>
        </w:rPr>
        <w:t>　　9.3 高频镇流器行业生产模式</w:t>
      </w:r>
      <w:r>
        <w:rPr>
          <w:rFonts w:hint="eastAsia"/>
        </w:rPr>
        <w:br/>
      </w:r>
      <w:r>
        <w:rPr>
          <w:rFonts w:hint="eastAsia"/>
        </w:rPr>
        <w:t>　　9.4 高频镇流器行业销售模式及销售渠道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按产品类型细分，全球高频镇流器市场规模2021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按应用细分，全球高频镇流器市场规模（CAGR）2021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高频镇流器行业发展主要特点</w:t>
      </w:r>
      <w:r>
        <w:rPr>
          <w:rFonts w:hint="eastAsia"/>
        </w:rPr>
        <w:br/>
      </w:r>
      <w:r>
        <w:rPr>
          <w:rFonts w:hint="eastAsia"/>
        </w:rPr>
        <w:t>　　表 4： 高频镇流器行业发展有利因素分析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高频镇流器行业发展不利因素分析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进入高频镇流器行业壁垒</w:t>
      </w:r>
      <w:r>
        <w:rPr>
          <w:rFonts w:hint="eastAsia"/>
        </w:rPr>
        <w:br/>
      </w:r>
      <w:r>
        <w:rPr>
          <w:rFonts w:hint="eastAsia"/>
        </w:rPr>
        <w:t>　　表 7： 高频镇流器主要企业在国际市场占有率（按销量，2023-2026）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2025年高频镇流器主要企业在国际市场排名（按销量）&amp;（千件）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全球市场主要企业高频镇流器销量（2023-2026）&amp;（千件）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高频镇流器主要企业在国际市场占有率（按收入，2023-2026）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2025年高频镇流器主要企业在国际市场排名（按收入）&amp;（万元）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全球市场主要企业高频镇流器销售收入（2023-2026）&amp;（万元）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全球市场主要企业高频镇流器销售价格（2023-2026）&amp;（元/件）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高频镇流器主要企业在中国市场占有率（按销量，2023-2026）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2025年高频镇流器主要企业在中国市场排名（按销量）&amp;（千件）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中国市场主要企业高频镇流器销量（2023-2026）&amp;（千件）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高频镇流器主要企业在中国市场占有率（按收入，2023-2026）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2025年高频镇流器主要企业在中国市场排名（按收入）&amp;（万元）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中国市场主要企业高频镇流器销售收入（2023-2026）&amp;（万元）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全球主要厂商高频镇流器总部及产地分布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全球主要厂商成立时间及高频镇流器商业化日期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全球主要厂商高频镇流器产品类型及应用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2025年全球高频镇流器主要厂商市场地位（第一梯队、第二梯队和第三梯队）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全球高频镇流器市场投资、并购等现状分析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全球主要地区高频镇流器产量增速（CAGR）：（2021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全球主要地区高频镇流器产量（2021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全球主要地区高频镇流器产量（2021-2026）&amp;（千件）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全球主要地区高频镇流器产量（2027-2032）&amp;（千件）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全球主要地区高频镇流器产量市场份额（2021-2026）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全球主要地区高频镇流器产量市场份额（2027-2032）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中国市场高频镇流器产量、销量、进出口（2021-2026）&amp;（千件）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中国市场高频镇流器产量、销量、进出口预测（2027-2032）&amp;（千件）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全球主要地区高频镇流器销售收入增速：（2021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全球主要地区高频镇流器销售收入（2021-2026）&amp;（万元）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全球主要地区高频镇流器销售收入市场份额（2021-2026）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全球主要地区高频镇流器收入（2027-2032）&amp;（万元）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全球主要地区高频镇流器收入市场份额（2027-2032）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全球主要地区高频镇流器销量（千件）：2021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全球主要地区高频镇流器销量（2021-2026）&amp;（千件）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全球主要地区高频镇流器销量市场份额（2021-2026）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全球主要地区高频镇流器销量（2027-2032）&amp;（千件）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全球主要地区高频镇流器销量份额（2027-2032）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高频镇流器生产基地、销售区域、竞争对手及市场地位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高频镇流器销量（千件）、收入（万元）、价格（元/件）及毛利率（2021-2026）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高频镇流器生产基地、销售区域、竞争对手及市场地位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高频镇流器销量（千件）、收入（万元）、价格（元/件）及毛利率（2021-2026）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高频镇流器生产基地、销售区域、竞争对手及市场地位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高频镇流器销量（千件）、收入（万元）、价格（元/件）及毛利率（2021-2026）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高频镇流器生产基地、销售区域、竞争对手及市场地位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高频镇流器销量（千件）、收入（万元）、价格（元/件）及毛利率（2021-2026）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高频镇流器生产基地、销售区域、竞争对手及市场地位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高频镇流器销量（千件）、收入（万元）、价格（元/件）及毛利率（2021-2026）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高频镇流器生产基地、销售区域、竞争对手及市场地位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高频镇流器销量（千件）、收入（万元）、价格（元/件）及毛利率（2021-2026）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高频镇流器生产基地、销售区域、竞争对手及市场地位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高频镇流器销量（千件）、收入（万元）、价格（元/件）及毛利率（2021-2026）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高频镇流器生产基地、销售区域、竞争对手及市场地位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高频镇流器销量（千件）、收入（万元）、价格（元/件）及毛利率（2021-2026）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高频镇流器生产基地、销售区域、竞争对手及市场地位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高频镇流器销量（千件）、收入（万元）、价格（元/件）及毛利率（2021-2026）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高频镇流器生产基地、销售区域、竞争对手及市场地位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高频镇流器销量（千件）、收入（万元）、价格（元/件）及毛利率（2021-2026）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高频镇流器生产基地、销售区域、竞争对手及市场地位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高频镇流器销量（千件）、收入（万元）、价格（元/件）及毛利率（2021-2026）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高频镇流器生产基地、销售区域、竞争对手及市场地位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高频镇流器销量（千件）、收入（万元）、价格（元/件）及毛利率（2021-2026）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高频镇流器生产基地、销售区域、竞争对手及市场地位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高频镇流器销量（千件）、收入（万元）、价格（元/件）及毛利率（2021-2026）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高频镇流器生产基地、销售区域、竞争对手及市场地位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高频镇流器销量（千件）、收入（万元）、价格（元/件）及毛利率（2021-2026）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高频镇流器生产基地、销售区域、竞争对手及市场地位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高频镇流器产品规格、参数及市场应用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高频镇流器销量（千件）、收入（万元）、价格（元/件）及毛利率（2021-2026）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全球不同产品类型高频镇流器销量（2021-2026）&amp;（千件）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全球不同产品类型高频镇流器销量市场份额（2021-2026）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全球不同产品类型高频镇流器销量预测（2027-2032）&amp;（千件）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全球市场不同产品类型高频镇流器销量市场份额预测（2027-2032）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全球不同产品类型高频镇流器收入（2021-2026）&amp;（万元）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全球不同产品类型高频镇流器收入市场份额（2021-2026）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全球不同产品类型高频镇流器收入预测（2027-2032）&amp;（万元）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全球不同产品类型高频镇流器收入市场份额预测（2027-2032）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中国不同产品类型高频镇流器销量（2021-2026）&amp;（千件）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中国不同产品类型高频镇流器销量市场份额（2021-2026）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中国不同产品类型高频镇流器销量预测（2027-2032）&amp;（千件）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全球市场不同产品类型高频镇流器销量市场份额预测（2027-2032）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中国不同产品类型高频镇流器收入（2021-2026）&amp;（万元）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中国不同产品类型高频镇流器收入市场份额（2021-2026）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中国不同产品类型高频镇流器收入预测（2027-2032）&amp;（万元）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中国不同产品类型高频镇流器收入市场份额预测（2027-2032）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全球不同应用高频镇流器销量（2021-2026）&amp;（千件）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全球不同应用高频镇流器销量市场份额（2021-2026）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全球不同应用高频镇流器销量预测（2027-2032）&amp;（千件）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全球市场不同应用高频镇流器销量市场份额预测（2027-2032）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全球不同应用高频镇流器收入（2021-2026）&amp;（万元）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全球不同应用高频镇流器收入市场份额（2021-2026）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全球不同应用高频镇流器收入预测（2027-2032）&amp;（万元）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全球不同应用高频镇流器收入市场份额预测（2027-2032）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中国不同应用高频镇流器销量（2021-2026）&amp;（千件）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中国不同应用高频镇流器销量市场份额（2021-2026）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中国不同应用高频镇流器销量预测（2027-2032）&amp;（千件）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中国市场不同应用高频镇流器销量市场份额预测（2027-2032）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中国不同应用高频镇流器收入（2021-2026）&amp;（万元）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中国不同应用高频镇流器收入市场份额（2021-2026）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中国不同应用高频镇流器收入预测（2027-2032）&amp;（万元）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中国不同应用高频镇流器收入市场份额预测（2027-2032）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高频镇流器行业发展趋势</w:t>
      </w:r>
      <w:r>
        <w:rPr>
          <w:rFonts w:hint="eastAsia"/>
        </w:rPr>
        <w:br/>
      </w:r>
      <w:r>
        <w:rPr>
          <w:rFonts w:hint="eastAsia"/>
        </w:rPr>
        <w:t>　　表 151： 高频镇流器行业主要驱动因素</w:t>
      </w:r>
      <w:r>
        <w:rPr>
          <w:rFonts w:hint="eastAsia"/>
        </w:rPr>
        <w:br/>
      </w:r>
      <w:r>
        <w:rPr>
          <w:rFonts w:hint="eastAsia"/>
        </w:rPr>
        <w:t>　　表 152： 高频镇流器行业供应链分析</w:t>
      </w:r>
      <w:r>
        <w:rPr>
          <w:rFonts w:hint="eastAsia"/>
        </w:rPr>
        <w:br/>
      </w:r>
      <w:r>
        <w:rPr>
          <w:rFonts w:hint="eastAsia"/>
        </w:rPr>
        <w:t>　　表 153： 高频镇流器上游原料供应商</w:t>
      </w:r>
      <w:r>
        <w:rPr>
          <w:rFonts w:hint="eastAsia"/>
        </w:rPr>
        <w:br/>
      </w:r>
      <w:r>
        <w:rPr>
          <w:rFonts w:hint="eastAsia"/>
        </w:rPr>
        <w:t>　　表 154： 高频镇流器主要地区不同应用客户分析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高频镇流器典型经销商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高频镇流器产品图片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全球不同产品类型高频镇流器销售额2021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全球不同产品类型高频镇流器市场份额2025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电阻型镇流器产品图片</w:t>
      </w:r>
      <w:r>
        <w:rPr>
          <w:rFonts w:hint="eastAsia"/>
        </w:rPr>
        <w:br/>
      </w:r>
      <w:r>
        <w:rPr>
          <w:rFonts w:hint="eastAsia"/>
        </w:rPr>
        <w:t>　　图 5： 电感型镇流器产品图片</w:t>
      </w:r>
      <w:r>
        <w:rPr>
          <w:rFonts w:hint="eastAsia"/>
        </w:rPr>
        <w:br/>
      </w:r>
      <w:r>
        <w:rPr>
          <w:rFonts w:hint="eastAsia"/>
        </w:rPr>
        <w:t>　　图 6： 电容型镇流器产品图片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全球不同应用高频镇流器市场份额2025 &amp; 2032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半导体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2025年全球前五大生产商高频镇流器市场份额</w:t>
      </w:r>
      <w:r>
        <w:rPr>
          <w:rFonts w:hint="eastAsia"/>
        </w:rPr>
        <w:br/>
      </w:r>
      <w:r>
        <w:rPr>
          <w:rFonts w:hint="eastAsia"/>
        </w:rPr>
        <w:t>　　图 15： 2025年全球高频镇流器第一梯队、第二梯队和第三梯队厂商及市场份额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全球高频镇流器产能、产量、产能利用率及发展趋势（2021-2032）&amp;（千件）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全球高频镇流器产量、需求量及发展趋势（2021-2032）&amp;（千件）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全球主要地区高频镇流器产量市场份额（2021-2032）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中国高频镇流器产能、产量、产能利用率及发展趋势（2021-2032）&amp;（千件）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中国高频镇流器产量、市场需求量及发展趋势（2021-2032）&amp;（千件）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全球高频镇流器市场销售额及增长率：（2021-2032）&amp;（万元）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全球市场高频镇流器市场规模：2021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全球市场高频镇流器销量及增长率（2021-2032）&amp;（千件）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全球市场高频镇流器价格趋势（2021-2032）&amp;（元/件）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全球主要地区高频镇流器销售收入（2021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全球主要地区高频镇流器销售收入市场份额（2021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北美市场高频镇流器销量及增长率（2021-2032）&amp;（千件）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北美市场高频镇流器收入及增长率（2021-2032）&amp;（万元）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欧洲市场高频镇流器销量及增长率（2021-2032）&amp;（千件）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欧洲市场高频镇流器收入及增长率（2021-2032）&amp;（万元）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中国市场高频镇流器销量及增长率（2021-2032）&amp;（千件）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中国市场高频镇流器收入及增长率（2021-2032）&amp;（万元）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日本市场高频镇流器销量及增长率（2021-2032）&amp;（千件）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日本市场高频镇流器收入及增长率（2021-2032）&amp;（万元）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东南亚市场高频镇流器销量及增长率（2021-2032）&amp;（千件）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东南亚市场高频镇流器收入及增长率（2021-2032）&amp;（万元）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印度市场高频镇流器销量及增长率（2021-2032）&amp;（千件）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印度市场高频镇流器收入及增长率（2021-2032）&amp;（万元）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南美市场高频镇流器销量及增长率（2021-2032）&amp;（千件）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南美市场高频镇流器收入及增长率（2021-2032）&amp;（万元）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中东市场高频镇流器销量及增长率（2021-2032）&amp;（千件）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中东市场高频镇流器收入及增长率（2021-2032）&amp;（万元）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全球不同产品类型高频镇流器价格走势（2021-2032）&amp;（元/件）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全球不同应用高频镇流器价格走势（2021-2032）&amp;（元/件）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高频镇流器中国企业SWOT分析</w:t>
      </w:r>
      <w:r>
        <w:rPr>
          <w:rFonts w:hint="eastAsia"/>
        </w:rPr>
        <w:br/>
      </w:r>
      <w:r>
        <w:rPr>
          <w:rFonts w:hint="eastAsia"/>
        </w:rPr>
        <w:t>　　图 46： 高频镇流器产业链</w:t>
      </w:r>
      <w:r>
        <w:rPr>
          <w:rFonts w:hint="eastAsia"/>
        </w:rPr>
        <w:br/>
      </w:r>
      <w:r>
        <w:rPr>
          <w:rFonts w:hint="eastAsia"/>
        </w:rPr>
        <w:t>　　图 47： 高频镇流器行业采购模式分析</w:t>
      </w:r>
      <w:r>
        <w:rPr>
          <w:rFonts w:hint="eastAsia"/>
        </w:rPr>
        <w:br/>
      </w:r>
      <w:r>
        <w:rPr>
          <w:rFonts w:hint="eastAsia"/>
        </w:rPr>
        <w:t>　　图 48： 高频镇流器行业生产模式</w:t>
      </w:r>
      <w:r>
        <w:rPr>
          <w:rFonts w:hint="eastAsia"/>
        </w:rPr>
        <w:br/>
      </w:r>
      <w:r>
        <w:rPr>
          <w:rFonts w:hint="eastAsia"/>
        </w:rPr>
        <w:t>　　图 49： 高频镇流器行业销售模式分析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cac4c418848a8" w:history="1">
        <w:r>
          <w:rPr>
            <w:rStyle w:val="Hyperlink"/>
          </w:rPr>
          <w:t>2026-2032年全球与中国高频镇流器行业发展现状分析及前景趋势预测报告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cac4c418848a8" w:history="1">
        <w:r>
          <w:rPr>
            <w:rStyle w:val="Hyperlink"/>
          </w:rPr>
          <w:t>https://www.20087.com/8/77/GaoPinZhenLiuQiDeXianZhuangYuFaZhanQianJing.html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894c3b5e345a8" w:history="1">
      <w:r>
        <w:rPr>
          <w:rStyle w:val="Hyperlink"/>
        </w:rPr>
        <w:t>2026-2032年全球与中国高频镇流器行业发展现状分析及前景趋势预测报告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GaoPinZhenLiuQiDeXianZhuangYuFaZhanQianJing.html" TargetMode="External" Id="R875cac4c4188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GaoPinZhenLiuQiDeXianZhuangYuFaZhanQianJing.html" TargetMode="External" Id="Raae894c3b5e3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2026-01-30T04:44:20Z</dcterms:created>
  <dcterms:modified xsi:type="dcterms:W3CDTF">2026-01-30T05:44:20Z</dcterms:modified>
  <dc:subject>2026-2032年全球与中国高频镇流器行业发展现状分析及前景趋势预测报告</dc:subject>
  <dc:title>2026-2032年全球与中国高频镇流器行业发展现状分析及前景趋势预测报告</dc:title>
  <cp:keywords>2026-2032年全球与中国高频镇流器行业发展现状分析及前景趋势预测报告</cp:keywords>
  <dc:description>2026-2032年全球与中国高频镇流器行业发展现状分析及前景趋势预测报告</dc:description>
</cp:coreProperties>
</file>