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9c826949349f3" w:history="1">
              <w:r>
                <w:rPr>
                  <w:rStyle w:val="Hyperlink"/>
                </w:rPr>
                <w:t>2025-2031年全球与中国全钢巨胎行业现状及市场前景分析报告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9c826949349f3" w:history="1">
              <w:r>
                <w:rPr>
                  <w:rStyle w:val="Hyperlink"/>
                </w:rPr>
                <w:t>2025-2031年全球与中国全钢巨胎行业现状及市场前景分析报告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9c826949349f3" w:history="1">
                <w:r>
                  <w:rPr>
                    <w:rStyle w:val="Hyperlink"/>
                  </w:rPr>
                  <w:t>https://www.20087.com/9/57/QuanGangJuTaiHangYeQianJingQuShi.html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钢巨胎即全钢子午线轮胎，主要应用于重型卡车、矿山设备和建筑机械上，因其承载力强、耐磨性好而备受青睐。近年来，全钢巨胎的材料和制造工艺不断优化，采用高强度钢材和高性能橡胶，提高了轮胎的使用寿命和安全性。同时，智能轮胎技术的引入，如嵌入式传感器，能够监测轮胎的温度、压力和磨损情况，进一步提升了轮胎的可靠性和经济性。</w:t>
      </w:r>
      <w:r>
        <w:rPr>
          <w:rFonts w:hint="eastAsia"/>
        </w:rPr>
        <w:br/>
      </w:r>
      <w:r>
        <w:rPr>
          <w:rFonts w:hint="eastAsia"/>
        </w:rPr>
        <w:t>　　未来，全钢巨胎将朝着绿色化和智能化方向发展。新材料的研发，如生物基橡胶和可循环利用的钢丝帘线，将减少对环境的影响。同时，智能轮胎将更加普及，通过实时数据收集和分析，提供更精准的维护建议，减少意外停机时间，提升车队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9c826949349f3" w:history="1">
        <w:r>
          <w:rPr>
            <w:rStyle w:val="Hyperlink"/>
          </w:rPr>
          <w:t>2025-2031年全球与中国全钢巨胎行业现状及市场前景分析报告</w:t>
        </w:r>
      </w:hyperlink>
      <w:r>
        <w:rPr>
          <w:rFonts w:hint="eastAsia"/>
        </w:rPr>
        <w:t>》基于国家统计局及相关协会的权威数据，系统研究了全钢巨胎行业的市场需求、市场规模及产业链现状，分析了全钢巨胎价格波动、细分市场动态及重点企业的经营表现，科学预测了全钢巨胎市场前景与发展趋势，揭示了潜在需求与投资机会，同时指出了全钢巨胎行业可能面临的风险。通过对全钢巨胎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全钢巨胎市场概述</w:t>
      </w:r>
      <w:r>
        <w:rPr>
          <w:rFonts w:hint="eastAsia"/>
        </w:rPr>
        <w:br/>
      </w:r>
      <w:r>
        <w:rPr>
          <w:rFonts w:hint="eastAsia"/>
        </w:rPr>
        <w:t>　　1.1 全钢巨胎行业概述及统计范围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按照不同产品类型，全钢巨胎主要可以分为如下几个类别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不同产品类型全钢巨胎规模增长趋势2020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钢轮直径49英寸</w:t>
      </w:r>
      <w:r>
        <w:rPr>
          <w:rFonts w:hint="eastAsia"/>
        </w:rPr>
        <w:br/>
      </w:r>
      <w:r>
        <w:rPr>
          <w:rFonts w:hint="eastAsia"/>
        </w:rPr>
        <w:t>　　　　1.2.3 钢轮直径51英寸</w:t>
      </w:r>
      <w:r>
        <w:rPr>
          <w:rFonts w:hint="eastAsia"/>
        </w:rPr>
        <w:br/>
      </w:r>
      <w:r>
        <w:rPr>
          <w:rFonts w:hint="eastAsia"/>
        </w:rPr>
        <w:t>　　　　1.2.4 钢轮直径57英寸</w:t>
      </w:r>
      <w:r>
        <w:rPr>
          <w:rFonts w:hint="eastAsia"/>
        </w:rPr>
        <w:br/>
      </w:r>
      <w:r>
        <w:rPr>
          <w:rFonts w:hint="eastAsia"/>
        </w:rPr>
        <w:t>　　　　1.2.5 钢轮直径63英寸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从不同应用，全钢巨胎主要包括如下几个方面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不同应用全钢巨胎规模增长趋势2020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工程车</w:t>
      </w:r>
      <w:r>
        <w:rPr>
          <w:rFonts w:hint="eastAsia"/>
        </w:rPr>
        <w:br/>
      </w:r>
      <w:r>
        <w:rPr>
          <w:rFonts w:hint="eastAsia"/>
        </w:rPr>
        <w:t>　　　　1.3.3 重型矿用卡车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全钢巨胎行业发展总体概况</w:t>
      </w:r>
      <w:r>
        <w:rPr>
          <w:rFonts w:hint="eastAsia"/>
        </w:rPr>
        <w:br/>
      </w:r>
      <w:r>
        <w:rPr>
          <w:rFonts w:hint="eastAsia"/>
        </w:rPr>
        <w:t>　　　　1.4.2 全钢巨胎行业发展主要特点</w:t>
      </w:r>
      <w:r>
        <w:rPr>
          <w:rFonts w:hint="eastAsia"/>
        </w:rPr>
        <w:br/>
      </w:r>
      <w:r>
        <w:rPr>
          <w:rFonts w:hint="eastAsia"/>
        </w:rPr>
        <w:t>　　　　1.4.3 全钢巨胎行业发展影响因素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全球全钢巨胎供需现状及预测（2020-2031）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全球全钢巨胎产能、产量、产能利用率及发展趋势（2020-2031）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全球全钢巨胎产量、需求量及发展趋势（2020-2031）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全球主要地区全钢巨胎产量及发展趋势（2020-2031）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中国全钢巨胎供需现状及预测（2020-2031）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中国全钢巨胎产能、产量、产能利用率及发展趋势（2020-2031）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中国全钢巨胎产量、市场需求量及发展趋势（2020-2031）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中国全钢巨胎产能和产量占全球的比重（2020-2031）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全球全钢巨胎销量及收入（2020-2031）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全球市场全钢巨胎收入（2020-2031）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全球市场全钢巨胎销量（2020-2031）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全球市场全钢巨胎价格趋势（2020-2031）</w:t>
      </w:r>
      <w:r>
        <w:rPr>
          <w:rFonts w:hint="eastAsia"/>
        </w:rPr>
        <w:br/>
      </w:r>
      <w:r>
        <w:rPr>
          <w:rFonts w:hint="eastAsia"/>
        </w:rPr>
        <w:t>　　2.4 中国全钢巨胎销量及收入（2020-2031）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中国市场全钢巨胎收入（2020-2031）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中国市场全钢巨胎销量（2020-2031）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中国市场全钢巨胎销量和收入占全球的比重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全球全钢巨胎主要地区分析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全球主要地区全钢巨胎市场规模分析：2020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全球主要地区全钢巨胎销售收入及市场份额（2020-2025年）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全球主要地区全钢巨胎销售收入预测（2025-2031）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全球主要地区全钢巨胎销量分析：2020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全球主要地区全钢巨胎销量及市场份额（2020-2025年）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全球主要地区全钢巨胎销量及市场份额预测（2025-2031）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北美（美国和加拿大）全钢巨胎销量（2020-2031）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北美（美国和加拿大）全钢巨胎收入（2020-2031）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欧洲（德国、英国、法国和意大利等国家）全钢巨胎销量（2020-2031）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欧洲（德国、英国、法国和意大利等国家）全钢巨胎收入（2020-2031）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亚太（中国、日本、韩国、中国台湾、印度和东南亚等）全钢巨胎销量（2020-2031）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亚太（中国、日本、韩国、中国台湾、印度和东南亚等）全钢巨胎收入（2020-2031）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拉美地区（墨西哥、巴西等国家）全钢巨胎销量（2020-2031）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拉美地区（墨西哥、巴西等国家）全钢巨胎收入（2020-2031）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中东及非洲（土耳其、沙特等国家）全钢巨胎销量（2020-2031）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中东及非洲（土耳其、沙特等国家）全钢巨胎收入（2020-2031）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全球市场主要厂商全钢巨胎产能市场份额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全球市场主要厂商全钢巨胎销量（2020-2025）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全球市场主要厂商全钢巨胎销售收入（2020-2025）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全球市场主要厂商全钢巨胎销售价格（2020-2025）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2025年全球主要生产商全钢巨胎收入排名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中国市场主要厂商全钢巨胎销量（2020-2025）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中国市场主要厂商全钢巨胎销售收入（2020-2025）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中国市场主要厂商全钢巨胎销售价格（2020-2025）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2025年中国主要生产商全钢巨胎收入排名</w:t>
      </w:r>
      <w:r>
        <w:rPr>
          <w:rFonts w:hint="eastAsia"/>
        </w:rPr>
        <w:br/>
      </w:r>
      <w:r>
        <w:rPr>
          <w:rFonts w:hint="eastAsia"/>
        </w:rPr>
        <w:t>　　4.3 全球主要厂商全钢巨胎总部及产地分布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全球主要厂商全钢巨胎商业化日期</w:t>
      </w:r>
      <w:r>
        <w:rPr>
          <w:rFonts w:hint="eastAsia"/>
        </w:rPr>
        <w:br/>
      </w:r>
      <w:r>
        <w:rPr>
          <w:rFonts w:hint="eastAsia"/>
        </w:rPr>
        <w:t>　　4.5 全球主要厂商全钢巨胎产品类型及应用</w:t>
      </w:r>
      <w:r>
        <w:rPr>
          <w:rFonts w:hint="eastAsia"/>
        </w:rPr>
        <w:br/>
      </w:r>
      <w:r>
        <w:rPr>
          <w:rFonts w:hint="eastAsia"/>
        </w:rPr>
        <w:t>　　4.6 全钢巨胎行业集中度、竞争程度分析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全钢巨胎行业集中度分析：全球头部厂商份额（Top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全球全钢巨胎第一梯队、第二梯队和第三梯队生产商（品牌）及市场份额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不同产品类型全钢巨胎分析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全球市场不同产品类型全钢巨胎销量（2020-2031）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全球市场不同产品类型全钢巨胎销量及市场份额（2020-2025）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全球市场不同产品类型全钢巨胎销量预测（2025-2031）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全球市场不同产品类型全钢巨胎收入（2020-2031）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全球市场不同产品类型全钢巨胎收入及市场份额（2020-2025）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全球市场不同产品类型全钢巨胎收入预测（2025-2031）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全球市场不同产品类型全钢巨胎价格走势（2020-2031）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中国市场不同产品类型全钢巨胎销量（2020-2031）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中国市场不同产品类型全钢巨胎销量及市场份额（2020-2025）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中国市场不同产品类型全钢巨胎销量预测（2025-2031）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中国市场不同产品类型全钢巨胎收入（2020-2031）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中国市场不同产品类型全钢巨胎收入及市场份额（2020-2025）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中国市场不同产品类型全钢巨胎收入预测（2025-2031）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不同应用全钢巨胎分析</w:t>
      </w:r>
      <w:r>
        <w:rPr>
          <w:rFonts w:hint="eastAsia"/>
        </w:rPr>
        <w:br/>
      </w:r>
      <w:r>
        <w:rPr>
          <w:rFonts w:hint="eastAsia"/>
        </w:rPr>
        <w:t>　　6.1 全球市场不同应用全钢巨胎销量（2020-2031）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全球市场不同应用全钢巨胎销量及市场份额（2020-2025）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全球市场不同应用全钢巨胎销量预测（2025-2031）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全球市场不同应用全钢巨胎收入（2020-2031）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全球市场不同应用全钢巨胎收入及市场份额（2020-2025）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全球市场不同应用全钢巨胎收入预测（2025-2031）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全球市场不同应用全钢巨胎价格走势（2020-2031）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中国市场不同应用全钢巨胎销量（2020-2031）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中国市场不同应用全钢巨胎销量及市场份额（2020-2025）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中国市场不同应用全钢巨胎销量预测（2025-2031）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中国市场不同应用全钢巨胎收入（2020-2031）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中国市场不同应用全钢巨胎收入及市场份额（2020-2025）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中国市场不同应用全钢巨胎收入预测（2025-2031）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全钢巨胎行业发展趋势</w:t>
      </w:r>
      <w:r>
        <w:rPr>
          <w:rFonts w:hint="eastAsia"/>
        </w:rPr>
        <w:br/>
      </w:r>
      <w:r>
        <w:rPr>
          <w:rFonts w:hint="eastAsia"/>
        </w:rPr>
        <w:t>　　7.2 全钢巨胎行业主要驱动因素</w:t>
      </w:r>
      <w:r>
        <w:rPr>
          <w:rFonts w:hint="eastAsia"/>
        </w:rPr>
        <w:br/>
      </w:r>
      <w:r>
        <w:rPr>
          <w:rFonts w:hint="eastAsia"/>
        </w:rPr>
        <w:t>　　7.3 全钢巨胎中国企业SWOT分析</w:t>
      </w:r>
      <w:r>
        <w:rPr>
          <w:rFonts w:hint="eastAsia"/>
        </w:rPr>
        <w:br/>
      </w:r>
      <w:r>
        <w:rPr>
          <w:rFonts w:hint="eastAsia"/>
        </w:rPr>
        <w:t>　　7.4 中国全钢巨胎行业政策环境分析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全钢巨胎行业产业链简介</w:t>
      </w:r>
      <w:r>
        <w:rPr>
          <w:rFonts w:hint="eastAsia"/>
        </w:rPr>
        <w:br/>
      </w:r>
      <w:r>
        <w:rPr>
          <w:rFonts w:hint="eastAsia"/>
        </w:rPr>
        <w:t>　　　　8.1.1 全钢巨胎行业供应链分析</w:t>
      </w:r>
      <w:r>
        <w:rPr>
          <w:rFonts w:hint="eastAsia"/>
        </w:rPr>
        <w:br/>
      </w:r>
      <w:r>
        <w:rPr>
          <w:rFonts w:hint="eastAsia"/>
        </w:rPr>
        <w:t>　　　　8.1.2 全钢巨胎主要原料及供应情况</w:t>
      </w:r>
      <w:r>
        <w:rPr>
          <w:rFonts w:hint="eastAsia"/>
        </w:rPr>
        <w:br/>
      </w:r>
      <w:r>
        <w:rPr>
          <w:rFonts w:hint="eastAsia"/>
        </w:rPr>
        <w:t>　　　　8.1.3 全钢巨胎行业主要下游客户</w:t>
      </w:r>
      <w:r>
        <w:rPr>
          <w:rFonts w:hint="eastAsia"/>
        </w:rPr>
        <w:br/>
      </w:r>
      <w:r>
        <w:rPr>
          <w:rFonts w:hint="eastAsia"/>
        </w:rPr>
        <w:t>　　8.2 全钢巨胎行业采购模式</w:t>
      </w:r>
      <w:r>
        <w:rPr>
          <w:rFonts w:hint="eastAsia"/>
        </w:rPr>
        <w:br/>
      </w:r>
      <w:r>
        <w:rPr>
          <w:rFonts w:hint="eastAsia"/>
        </w:rPr>
        <w:t>　　8.3 全钢巨胎行业生产模式</w:t>
      </w:r>
      <w:r>
        <w:rPr>
          <w:rFonts w:hint="eastAsia"/>
        </w:rPr>
        <w:br/>
      </w:r>
      <w:r>
        <w:rPr>
          <w:rFonts w:hint="eastAsia"/>
        </w:rPr>
        <w:t>　　8.4 全钢巨胎行业销售模式及销售渠道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全球市场主要全钢巨胎厂商简介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重点企业（1）基本信息、全钢巨胎生产基地、销售区域、竞争对手及市场地位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全钢巨胎产品规格、参数及市场应用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全钢巨胎销量、收入、价格及毛利率（2020-2025）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重点企业（2）基本信息、全钢巨胎生产基地、销售区域、竞争对手及市场地位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全钢巨胎产品规格、参数及市场应用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全钢巨胎销量、收入、价格及毛利率（2020-2025）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重点企业（3）基本信息、全钢巨胎生产基地、销售区域、竞争对手及市场地位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全钢巨胎产品规格、参数及市场应用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全钢巨胎销量、收入、价格及毛利率（2020-2025）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重点企业（4）基本信息、全钢巨胎生产基地、销售区域、竞争对手及市场地位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全钢巨胎产品规格、参数及市场应用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全钢巨胎销量、收入、价格及毛利率（2020-2025）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重点企业（5）基本信息、全钢巨胎生产基地、销售区域、竞争对手及市场地位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全钢巨胎产品规格、参数及市场应用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全钢巨胎销量、收入、价格及毛利率（2020-2025）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重点企业（6）基本信息、全钢巨胎生产基地、销售区域、竞争对手及市场地位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全钢巨胎产品规格、参数及市场应用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全钢巨胎销量、收入、价格及毛利率（2020-2025）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重点企业（7）基本信息、全钢巨胎生产基地、销售区域、竞争对手及市场地位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全钢巨胎产品规格、参数及市场应用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全钢巨胎销量、收入、价格及毛利率（2020-2025）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重点企业（8）基本信息、全钢巨胎生产基地、销售区域、竞争对手及市场地位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全钢巨胎产品规格、参数及市场应用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全钢巨胎销量、收入、价格及毛利率（2020-2025）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重点企业（9）基本信息、全钢巨胎生产基地、销售区域、竞争对手及市场地位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全钢巨胎产品规格、参数及市场应用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全钢巨胎销量、收入、价格及毛利率（2020-2025）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重点企业（10）基本信息、全钢巨胎生产基地、销售区域、竞争对手及市场地位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全钢巨胎产品规格、参数及市场应用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全钢巨胎销量、收入、价格及毛利率（2020-2025）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重点企业（11）基本信息、全钢巨胎生产基地、销售区域、竞争对手及市场地位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全钢巨胎产品规格、参数及市场应用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全钢巨胎销量、收入、价格及毛利率（2020-2025）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重点企业（12）基本信息、全钢巨胎生产基地、销售区域、竞争对手及市场地位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全钢巨胎产品规格、参数及市场应用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全钢巨胎销量、收入、价格及毛利率（2020-2025）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重点企业（13）基本信息、全钢巨胎生产基地、销售区域、竞争对手及市场地位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全钢巨胎产品规格、参数及市场应用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全钢巨胎销量、收入、价格及毛利率（2020-2025）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重点企业（14）基本信息、全钢巨胎生产基地、销售区域、竞争对手及市场地位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全钢巨胎产品规格、参数及市场应用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全钢巨胎销量、收入、价格及毛利率（2020-2025）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重点企业（15）基本信息、全钢巨胎生产基地、销售区域、竞争对手及市场地位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全钢巨胎产品规格、参数及市场应用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全钢巨胎销量、收入、价格及毛利率（2020-2025）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中国市场全钢巨胎产量、销量、进出口分析及未来趋势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中国市场全钢巨胎产量、销量、进出口分析及未来趋势（2020-2031）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中国市场全钢巨胎进出口贸易趋势</w:t>
      </w:r>
      <w:r>
        <w:rPr>
          <w:rFonts w:hint="eastAsia"/>
        </w:rPr>
        <w:br/>
      </w:r>
      <w:r>
        <w:rPr>
          <w:rFonts w:hint="eastAsia"/>
        </w:rPr>
        <w:t>　　10.3 中国市场全钢巨胎主要进口来源</w:t>
      </w:r>
      <w:r>
        <w:rPr>
          <w:rFonts w:hint="eastAsia"/>
        </w:rPr>
        <w:br/>
      </w:r>
      <w:r>
        <w:rPr>
          <w:rFonts w:hint="eastAsia"/>
        </w:rPr>
        <w:t>　　10.4 中国市场全钢巨胎主要出口目的地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中国市场全钢巨胎主要地区分布</w:t>
      </w:r>
      <w:r>
        <w:rPr>
          <w:rFonts w:hint="eastAsia"/>
        </w:rPr>
        <w:br/>
      </w:r>
      <w:r>
        <w:rPr>
          <w:rFonts w:hint="eastAsia"/>
        </w:rPr>
        <w:t>　　11.1 中国全钢巨胎生产地区分布</w:t>
      </w:r>
      <w:r>
        <w:rPr>
          <w:rFonts w:hint="eastAsia"/>
        </w:rPr>
        <w:br/>
      </w:r>
      <w:r>
        <w:rPr>
          <w:rFonts w:hint="eastAsia"/>
        </w:rPr>
        <w:t>　　11.2 中国全钢巨胎消费地区分布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全球不同产品类型全钢巨胎增长趋势2020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不同应用全钢巨胎增长趋势2020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全钢巨胎行业发展主要特点</w:t>
      </w:r>
      <w:r>
        <w:rPr>
          <w:rFonts w:hint="eastAsia"/>
        </w:rPr>
        <w:br/>
      </w:r>
      <w:r>
        <w:rPr>
          <w:rFonts w:hint="eastAsia"/>
        </w:rPr>
        <w:t>　　表4 全钢巨胎行业发展有利因素分析</w:t>
      </w:r>
      <w:r>
        <w:rPr>
          <w:rFonts w:hint="eastAsia"/>
        </w:rPr>
        <w:br/>
      </w:r>
      <w:r>
        <w:rPr>
          <w:rFonts w:hint="eastAsia"/>
        </w:rPr>
        <w:t>　　表5 全钢巨胎行业发展不利因素分析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进入全钢巨胎行业壁垒</w:t>
      </w:r>
      <w:r>
        <w:rPr>
          <w:rFonts w:hint="eastAsia"/>
        </w:rPr>
        <w:br/>
      </w:r>
      <w:r>
        <w:rPr>
          <w:rFonts w:hint="eastAsia"/>
        </w:rPr>
        <w:t>　　表7 全球主要地区全钢巨胎产量（条）：2020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全球主要地区全钢巨胎产量（2020-2025）&amp;（条）</w:t>
      </w:r>
      <w:r>
        <w:rPr>
          <w:rFonts w:hint="eastAsia"/>
        </w:rPr>
        <w:br/>
      </w:r>
      <w:r>
        <w:rPr>
          <w:rFonts w:hint="eastAsia"/>
        </w:rPr>
        <w:t>　　表9 全球主要地区全钢巨胎产量市场份额（2020-2025）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全球主要地区全钢巨胎产量（2025-2031）&amp;（条）</w:t>
      </w:r>
      <w:r>
        <w:rPr>
          <w:rFonts w:hint="eastAsia"/>
        </w:rPr>
        <w:br/>
      </w:r>
      <w:r>
        <w:rPr>
          <w:rFonts w:hint="eastAsia"/>
        </w:rPr>
        <w:t>　　表11 全球主要地区全钢巨胎销售收入（百万美元）：2020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全球主要地区全钢巨胎销售收入（2020-2025）&amp;（百万美元）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全球主要地区全钢巨胎销售收入市场份额（2020-2025）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全球主要地区全钢巨胎收入（2025-2031）&amp;（百万美元）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全球主要地区全钢巨胎收入市场份额（2025-2031）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全球主要地区全钢巨胎销量（条）：2020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全球主要地区全钢巨胎销量（2020-2025）&amp;（条）</w:t>
      </w:r>
      <w:r>
        <w:rPr>
          <w:rFonts w:hint="eastAsia"/>
        </w:rPr>
        <w:br/>
      </w:r>
      <w:r>
        <w:rPr>
          <w:rFonts w:hint="eastAsia"/>
        </w:rPr>
        <w:t>　　表18 全球主要地区全钢巨胎销量市场份额（2020-2025）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全球主要地区全钢巨胎销量（2025-2031）&amp;（条）</w:t>
      </w:r>
      <w:r>
        <w:rPr>
          <w:rFonts w:hint="eastAsia"/>
        </w:rPr>
        <w:br/>
      </w:r>
      <w:r>
        <w:rPr>
          <w:rFonts w:hint="eastAsia"/>
        </w:rPr>
        <w:t>　　表20 全球主要地区全钢巨胎销量份额（2025-2031）</w:t>
      </w:r>
      <w:r>
        <w:rPr>
          <w:rFonts w:hint="eastAsia"/>
        </w:rPr>
        <w:br/>
      </w:r>
      <w:r>
        <w:rPr>
          <w:rFonts w:hint="eastAsia"/>
        </w:rPr>
        <w:t>　　表21 北美全钢巨胎基本情况分析</w:t>
      </w:r>
      <w:r>
        <w:rPr>
          <w:rFonts w:hint="eastAsia"/>
        </w:rPr>
        <w:br/>
      </w:r>
      <w:r>
        <w:rPr>
          <w:rFonts w:hint="eastAsia"/>
        </w:rPr>
        <w:t>　　表22 欧洲全钢巨胎基本情况分析</w:t>
      </w:r>
      <w:r>
        <w:rPr>
          <w:rFonts w:hint="eastAsia"/>
        </w:rPr>
        <w:br/>
      </w:r>
      <w:r>
        <w:rPr>
          <w:rFonts w:hint="eastAsia"/>
        </w:rPr>
        <w:t>　　表23 亚太地区全钢巨胎基本情况分析</w:t>
      </w:r>
      <w:r>
        <w:rPr>
          <w:rFonts w:hint="eastAsia"/>
        </w:rPr>
        <w:br/>
      </w:r>
      <w:r>
        <w:rPr>
          <w:rFonts w:hint="eastAsia"/>
        </w:rPr>
        <w:t>　　表24 拉美地区全钢巨胎基本情况分析</w:t>
      </w:r>
      <w:r>
        <w:rPr>
          <w:rFonts w:hint="eastAsia"/>
        </w:rPr>
        <w:br/>
      </w:r>
      <w:r>
        <w:rPr>
          <w:rFonts w:hint="eastAsia"/>
        </w:rPr>
        <w:t>　　表25 中东及非洲全钢巨胎基本情况分析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全球市场主要厂商全钢巨胎产能（2024-2025）&amp;（条）</w:t>
      </w:r>
      <w:r>
        <w:rPr>
          <w:rFonts w:hint="eastAsia"/>
        </w:rPr>
        <w:br/>
      </w:r>
      <w:r>
        <w:rPr>
          <w:rFonts w:hint="eastAsia"/>
        </w:rPr>
        <w:t>　　表27 全球市场主要厂商全钢巨胎销量（2020-2025）&amp;（条）</w:t>
      </w:r>
      <w:r>
        <w:rPr>
          <w:rFonts w:hint="eastAsia"/>
        </w:rPr>
        <w:br/>
      </w:r>
      <w:r>
        <w:rPr>
          <w:rFonts w:hint="eastAsia"/>
        </w:rPr>
        <w:t>　　表28 全球市场主要厂商全钢巨胎销量市场份额（2020-2025）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全球市场主要厂商全钢巨胎销售收入（2020-2025）&amp;（百万美元）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全球市场主要厂商全钢巨胎销售收入市场份额（2020-2025）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全球市场主要厂商全钢巨胎销售价格（2020-2025）&amp;（美元/条）</w:t>
      </w:r>
      <w:r>
        <w:rPr>
          <w:rFonts w:hint="eastAsia"/>
        </w:rPr>
        <w:br/>
      </w:r>
      <w:r>
        <w:rPr>
          <w:rFonts w:hint="eastAsia"/>
        </w:rPr>
        <w:t>　　表32 2025年全球主要生产商全钢巨胎收入排名（百万美元）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中国市场主要厂商全钢巨胎销量（2020-2025）&amp;（条）</w:t>
      </w:r>
      <w:r>
        <w:rPr>
          <w:rFonts w:hint="eastAsia"/>
        </w:rPr>
        <w:br/>
      </w:r>
      <w:r>
        <w:rPr>
          <w:rFonts w:hint="eastAsia"/>
        </w:rPr>
        <w:t>　　表34 中国市场主要厂商全钢巨胎销量市场份额（2020-2025）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中国市场主要厂商全钢巨胎销售收入（2020-2025）&amp;（百万美元）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中国市场主要厂商全钢巨胎销售收入市场份额（2020-2025）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中国市场主要厂商全钢巨胎销售价格（2020-2025）&amp;（美元/条）</w:t>
      </w:r>
      <w:r>
        <w:rPr>
          <w:rFonts w:hint="eastAsia"/>
        </w:rPr>
        <w:br/>
      </w:r>
      <w:r>
        <w:rPr>
          <w:rFonts w:hint="eastAsia"/>
        </w:rPr>
        <w:t>　　表38 2025年中国主要生产商全钢巨胎收入排名（百万美元）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全球主要厂商全钢巨胎总部及产地分布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全球主要厂商全钢巨胎商业化日期</w:t>
      </w:r>
      <w:r>
        <w:rPr>
          <w:rFonts w:hint="eastAsia"/>
        </w:rPr>
        <w:br/>
      </w:r>
      <w:r>
        <w:rPr>
          <w:rFonts w:hint="eastAsia"/>
        </w:rPr>
        <w:t>　　表41 全球主要厂商全钢巨胎产品类型及应用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2025年全球全钢巨胎主要厂商市场地位（第一梯队、第二梯队和第三梯队）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全球不同产品类型全钢巨胎销量（2020-2025年）&amp;（条）</w:t>
      </w:r>
      <w:r>
        <w:rPr>
          <w:rFonts w:hint="eastAsia"/>
        </w:rPr>
        <w:br/>
      </w:r>
      <w:r>
        <w:rPr>
          <w:rFonts w:hint="eastAsia"/>
        </w:rPr>
        <w:t>　　表44 全球不同产品类型全钢巨胎销量市场份额（2020-2025）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全球不同产品类型全钢巨胎销量预测（2025-2031）&amp;（条）</w:t>
      </w:r>
      <w:r>
        <w:rPr>
          <w:rFonts w:hint="eastAsia"/>
        </w:rPr>
        <w:br/>
      </w:r>
      <w:r>
        <w:rPr>
          <w:rFonts w:hint="eastAsia"/>
        </w:rPr>
        <w:t>　　表46 全球市场不同产品类型全钢巨胎销量市场份额预测（2025-2031）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全球不同产品类型全钢巨胎收入（2020-2025年）&amp;（百万美元）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全球不同产品类型全钢巨胎收入市场份额（2020-2025）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全球不同产品类型全钢巨胎收入预测（2025-2031）&amp;（百万美元）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全球不同产品类型全钢巨胎收入市场份额预测（2025-2031）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中国不同产品类型全钢巨胎销量（2020-2025年）&amp;（条）</w:t>
      </w:r>
      <w:r>
        <w:rPr>
          <w:rFonts w:hint="eastAsia"/>
        </w:rPr>
        <w:br/>
      </w:r>
      <w:r>
        <w:rPr>
          <w:rFonts w:hint="eastAsia"/>
        </w:rPr>
        <w:t>　　表52 中国不同产品类型全钢巨胎销量市场份额（2020-2025）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中国不同产品类型全钢巨胎销量预测（2025-2031）&amp;（条）</w:t>
      </w:r>
      <w:r>
        <w:rPr>
          <w:rFonts w:hint="eastAsia"/>
        </w:rPr>
        <w:br/>
      </w:r>
      <w:r>
        <w:rPr>
          <w:rFonts w:hint="eastAsia"/>
        </w:rPr>
        <w:t>　　表54 中国不同产品类型全钢巨胎销量市场份额预测（2025-2031）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中国不同产品类型全钢巨胎收入（2020-2025年）&amp;（百万美元）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中国不同产品类型全钢巨胎收入市场份额（2020-2025）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中国不同产品类型全钢巨胎收入预测（2025-2031）&amp;（百万美元）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中国不同产品类型全钢巨胎收入市场份额预测（2025-2031）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全球不同应用全钢巨胎销量（2020-2025年）&amp;（条）</w:t>
      </w:r>
      <w:r>
        <w:rPr>
          <w:rFonts w:hint="eastAsia"/>
        </w:rPr>
        <w:br/>
      </w:r>
      <w:r>
        <w:rPr>
          <w:rFonts w:hint="eastAsia"/>
        </w:rPr>
        <w:t>　　表60 全球不同应用全钢巨胎销量市场份额（2020-2025）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全球不同应用全钢巨胎销量预测（2025-2031）&amp;（条）</w:t>
      </w:r>
      <w:r>
        <w:rPr>
          <w:rFonts w:hint="eastAsia"/>
        </w:rPr>
        <w:br/>
      </w:r>
      <w:r>
        <w:rPr>
          <w:rFonts w:hint="eastAsia"/>
        </w:rPr>
        <w:t>　　表62 全球市场不同应用全钢巨胎销量市场份额预测（2025-2031）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全球不同应用全钢巨胎收入（2020-2025年）&amp;（百万美元）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全球不同应用全钢巨胎收入市场份额（2020-2025）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全球不同应用全钢巨胎收入预测（2025-2031）&amp;（百万美元）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全球不同应用全钢巨胎收入市场份额预测（2025-2031）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中国不同应用全钢巨胎销量（2020-2025年）&amp;（条）</w:t>
      </w:r>
      <w:r>
        <w:rPr>
          <w:rFonts w:hint="eastAsia"/>
        </w:rPr>
        <w:br/>
      </w:r>
      <w:r>
        <w:rPr>
          <w:rFonts w:hint="eastAsia"/>
        </w:rPr>
        <w:t>　　表68 中国不同应用全钢巨胎销量市场份额（2020-2025）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中国不同应用全钢巨胎销量预测（2025-2031）&amp;（条）</w:t>
      </w:r>
      <w:r>
        <w:rPr>
          <w:rFonts w:hint="eastAsia"/>
        </w:rPr>
        <w:br/>
      </w:r>
      <w:r>
        <w:rPr>
          <w:rFonts w:hint="eastAsia"/>
        </w:rPr>
        <w:t>　　表70 中国不同应用全钢巨胎销量市场份额预测（2025-2031）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中国不同应用全钢巨胎收入（2020-2025年）&amp;（百万美元）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中国不同应用全钢巨胎收入市场份额（2020-2025）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中国不同应用全钢巨胎收入预测（2025-2031）&amp;（百万美元）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中国不同应用全钢巨胎收入市场份额预测（2025-2031）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全钢巨胎行业技术发展趋势</w:t>
      </w:r>
      <w:r>
        <w:rPr>
          <w:rFonts w:hint="eastAsia"/>
        </w:rPr>
        <w:br/>
      </w:r>
      <w:r>
        <w:rPr>
          <w:rFonts w:hint="eastAsia"/>
        </w:rPr>
        <w:t>　　表76 全钢巨胎行业主要驱动因素</w:t>
      </w:r>
      <w:r>
        <w:rPr>
          <w:rFonts w:hint="eastAsia"/>
        </w:rPr>
        <w:br/>
      </w:r>
      <w:r>
        <w:rPr>
          <w:rFonts w:hint="eastAsia"/>
        </w:rPr>
        <w:t>　　表77 全钢巨胎行业供应链分析</w:t>
      </w:r>
      <w:r>
        <w:rPr>
          <w:rFonts w:hint="eastAsia"/>
        </w:rPr>
        <w:br/>
      </w:r>
      <w:r>
        <w:rPr>
          <w:rFonts w:hint="eastAsia"/>
        </w:rPr>
        <w:t>　　表78 全钢巨胎上游原料供应商</w:t>
      </w:r>
      <w:r>
        <w:rPr>
          <w:rFonts w:hint="eastAsia"/>
        </w:rPr>
        <w:br/>
      </w:r>
      <w:r>
        <w:rPr>
          <w:rFonts w:hint="eastAsia"/>
        </w:rPr>
        <w:t>　　表79 全钢巨胎行业主要下游客户</w:t>
      </w:r>
      <w:r>
        <w:rPr>
          <w:rFonts w:hint="eastAsia"/>
        </w:rPr>
        <w:br/>
      </w:r>
      <w:r>
        <w:rPr>
          <w:rFonts w:hint="eastAsia"/>
        </w:rPr>
        <w:t>　　表80 全钢巨胎行业典型经销商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全钢巨胎生产基地、销售区域、竞争对手及市场地位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全钢巨胎产品规格、参数及市场应用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全钢巨胎销量（条）、收入（百万美元）、价格（美元/条）及毛利率（2020-2025）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全钢巨胎生产基地、销售区域、竞争对手及市场地位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全钢巨胎产品规格、参数及市场应用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全钢巨胎销量（条）、收入（百万美元）、价格（美元/条）及毛利率（2020-2025）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全钢巨胎生产基地、销售区域、竞争对手及市场地位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全钢巨胎产品规格、参数及市场应用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全钢巨胎销量（条）、收入（百万美元）、价格（美元/条）及毛利率（2020-2025）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全钢巨胎生产基地、销售区域、竞争对手及市场地位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全钢巨胎产品规格、参数及市场应用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全钢巨胎销量（条）、收入（百万美元）、价格（美元/条）及毛利率（2020-2025）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全钢巨胎生产基地、销售区域、竞争对手及市场地位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全钢巨胎产品规格、参数及市场应用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全钢巨胎销量（条）、收入（百万美元）、价格（美元/条）及毛利率（2020-2025）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全钢巨胎生产基地、销售区域、竞争对手及市场地位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全钢巨胎产品规格、参数及市场应用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全钢巨胎销量（条）、收入（百万美元）、价格（美元/条）及毛利率（2020-2025）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全钢巨胎生产基地、销售区域、竞争对手及市场地位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全钢巨胎产品规格、参数及市场应用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全钢巨胎销量（条）、收入（百万美元）、价格（美元/条）及毛利率（2020-2025）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全钢巨胎生产基地、销售区域、竞争对手及市场地位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全钢巨胎产品规格、参数及市场应用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全钢巨胎销量（条）、收入（百万美元）、价格（美元/条）及毛利率（2020-2025）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全钢巨胎生产基地、销售区域、竞争对手及市场地位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全钢巨胎产品规格、参数及市场应用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全钢巨胎销量（条）、收入（百万美元）、价格（美元/条）及毛利率（2020-2025）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全钢巨胎生产基地、销售区域、竞争对手及市场地位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全钢巨胎产品规格、参数及市场应用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全钢巨胎销量（条）、收入（百万美元）、价格（美元/条）及毛利率（2020-2025）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全钢巨胎生产基地、销售区域、竞争对手及市场地位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全钢巨胎产品规格、参数及市场应用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全钢巨胎销量（条）、收入（百万美元）、价格（美元/条）及毛利率（2020-2025）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全钢巨胎生产基地、销售区域、竞争对手及市场地位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全钢巨胎产品规格、参数及市场应用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全钢巨胎销量（条）、收入（百万美元）、价格（美元/条）及毛利率（2020-2025）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全钢巨胎生产基地、销售区域、竞争对手及市场地位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全钢巨胎产品规格、参数及市场应用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全钢巨胎销量（条）、收入（百万美元）、价格（美元/条）及毛利率（2020-2025）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全钢巨胎生产基地、销售区域、竞争对手及市场地位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全钢巨胎产品规格、参数及市场应用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全钢巨胎销量（条）、收入（百万美元）、价格（美元/条）及毛利率（2020-2025）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全钢巨胎生产基地、销售区域、竞争对手及市场地位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全钢巨胎产品规格、参数及市场应用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全钢巨胎销量（条）、收入（百万美元）、价格（美元/条）及毛利率（2020-2025）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中国市场全钢巨胎产量、销量、进出口（2020-2025年）&amp;（条）</w:t>
      </w:r>
      <w:r>
        <w:rPr>
          <w:rFonts w:hint="eastAsia"/>
        </w:rPr>
        <w:br/>
      </w:r>
      <w:r>
        <w:rPr>
          <w:rFonts w:hint="eastAsia"/>
        </w:rPr>
        <w:t>　　表157 中国市场全钢巨胎产量、销量、进出口预测（2025-2031）&amp;（条）</w:t>
      </w:r>
      <w:r>
        <w:rPr>
          <w:rFonts w:hint="eastAsia"/>
        </w:rPr>
        <w:br/>
      </w:r>
      <w:r>
        <w:rPr>
          <w:rFonts w:hint="eastAsia"/>
        </w:rPr>
        <w:t>　　表158 中国市场全钢巨胎进出口贸易趋势</w:t>
      </w:r>
      <w:r>
        <w:rPr>
          <w:rFonts w:hint="eastAsia"/>
        </w:rPr>
        <w:br/>
      </w:r>
      <w:r>
        <w:rPr>
          <w:rFonts w:hint="eastAsia"/>
        </w:rPr>
        <w:t>　　表159 中国市场全钢巨胎主要进口来源</w:t>
      </w:r>
      <w:r>
        <w:rPr>
          <w:rFonts w:hint="eastAsia"/>
        </w:rPr>
        <w:br/>
      </w:r>
      <w:r>
        <w:rPr>
          <w:rFonts w:hint="eastAsia"/>
        </w:rPr>
        <w:t>　　表160 中国市场全钢巨胎主要出口目的地</w:t>
      </w:r>
      <w:r>
        <w:rPr>
          <w:rFonts w:hint="eastAsia"/>
        </w:rPr>
        <w:br/>
      </w:r>
      <w:r>
        <w:rPr>
          <w:rFonts w:hint="eastAsia"/>
        </w:rPr>
        <w:t>　　表161 中国全钢巨胎生产地区分布</w:t>
      </w:r>
      <w:r>
        <w:rPr>
          <w:rFonts w:hint="eastAsia"/>
        </w:rPr>
        <w:br/>
      </w:r>
      <w:r>
        <w:rPr>
          <w:rFonts w:hint="eastAsia"/>
        </w:rPr>
        <w:t>　　表162 中国全钢巨胎消费地区分布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全钢巨胎产品图片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全球不同产品类型全钢巨胎规模2020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全球不同产品类型全钢巨胎市场份额2024 VS 2025</w:t>
      </w:r>
      <w:r>
        <w:rPr>
          <w:rFonts w:hint="eastAsia"/>
        </w:rPr>
        <w:br/>
      </w:r>
      <w:r>
        <w:rPr>
          <w:rFonts w:hint="eastAsia"/>
        </w:rPr>
        <w:t>　　图4 钢轮直径49英寸产品图片</w:t>
      </w:r>
      <w:r>
        <w:rPr>
          <w:rFonts w:hint="eastAsia"/>
        </w:rPr>
        <w:br/>
      </w:r>
      <w:r>
        <w:rPr>
          <w:rFonts w:hint="eastAsia"/>
        </w:rPr>
        <w:t>　　图5 钢轮直径51英寸产品图片</w:t>
      </w:r>
      <w:r>
        <w:rPr>
          <w:rFonts w:hint="eastAsia"/>
        </w:rPr>
        <w:br/>
      </w:r>
      <w:r>
        <w:rPr>
          <w:rFonts w:hint="eastAsia"/>
        </w:rPr>
        <w:t>　　图6 钢轮直径57英寸产品图片</w:t>
      </w:r>
      <w:r>
        <w:rPr>
          <w:rFonts w:hint="eastAsia"/>
        </w:rPr>
        <w:br/>
      </w:r>
      <w:r>
        <w:rPr>
          <w:rFonts w:hint="eastAsia"/>
        </w:rPr>
        <w:t>　　图7 钢轮直径63英寸产品图片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全球不同应用全钢巨胎规模2020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全球不同应用全钢巨胎市场份额2024 VS 2025</w:t>
      </w:r>
      <w:r>
        <w:rPr>
          <w:rFonts w:hint="eastAsia"/>
        </w:rPr>
        <w:br/>
      </w:r>
      <w:r>
        <w:rPr>
          <w:rFonts w:hint="eastAsia"/>
        </w:rPr>
        <w:t>　　图11 工程车</w:t>
      </w:r>
      <w:r>
        <w:rPr>
          <w:rFonts w:hint="eastAsia"/>
        </w:rPr>
        <w:br/>
      </w:r>
      <w:r>
        <w:rPr>
          <w:rFonts w:hint="eastAsia"/>
        </w:rPr>
        <w:t>　　图12 重型矿用卡车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全球全钢巨胎产能、产量、产能利用率及发展趋势（2020-2031）&amp;（条）</w:t>
      </w:r>
      <w:r>
        <w:rPr>
          <w:rFonts w:hint="eastAsia"/>
        </w:rPr>
        <w:br/>
      </w:r>
      <w:r>
        <w:rPr>
          <w:rFonts w:hint="eastAsia"/>
        </w:rPr>
        <w:t>　　图15 全球全钢巨胎产量、需求量及发展趋势（2020-2031）&amp;（条）</w:t>
      </w:r>
      <w:r>
        <w:rPr>
          <w:rFonts w:hint="eastAsia"/>
        </w:rPr>
        <w:br/>
      </w:r>
      <w:r>
        <w:rPr>
          <w:rFonts w:hint="eastAsia"/>
        </w:rPr>
        <w:t>　　图16 全球主要地区全钢巨胎产量规模：2020 VS 2025 VS 2031（条）</w:t>
      </w:r>
      <w:r>
        <w:rPr>
          <w:rFonts w:hint="eastAsia"/>
        </w:rPr>
        <w:br/>
      </w:r>
      <w:r>
        <w:rPr>
          <w:rFonts w:hint="eastAsia"/>
        </w:rPr>
        <w:t>　　图17 全球主要地区全钢巨胎产量市场份额（2020-2031）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中国全钢巨胎产能、产量、产能利用率及发展趋势（2020-2031）&amp;（条）</w:t>
      </w:r>
      <w:r>
        <w:rPr>
          <w:rFonts w:hint="eastAsia"/>
        </w:rPr>
        <w:br/>
      </w:r>
      <w:r>
        <w:rPr>
          <w:rFonts w:hint="eastAsia"/>
        </w:rPr>
        <w:t>　　图19 中国全钢巨胎产量、市场需求量及发展趋势（2020-2031）&amp;（条）</w:t>
      </w:r>
      <w:r>
        <w:rPr>
          <w:rFonts w:hint="eastAsia"/>
        </w:rPr>
        <w:br/>
      </w:r>
      <w:r>
        <w:rPr>
          <w:rFonts w:hint="eastAsia"/>
        </w:rPr>
        <w:t>　　图20 中国全钢巨胎总产能占全球比重（2020-2031）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中国全钢巨胎总产量占全球比重（2020-2031）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全球全钢巨胎市场收入及增长率：（2020-2031）&amp;（百万美元）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全球市场全钢巨胎市场规模：2020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全球市场全钢巨胎销量及增长率（2020-2031）&amp;（条）</w:t>
      </w:r>
      <w:r>
        <w:rPr>
          <w:rFonts w:hint="eastAsia"/>
        </w:rPr>
        <w:br/>
      </w:r>
      <w:r>
        <w:rPr>
          <w:rFonts w:hint="eastAsia"/>
        </w:rPr>
        <w:t>　　图25 全球市场全钢巨胎价格趋势（2020-2031）&amp;（美元/条）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图26 中国全钢巨胎市场收入及增长率：（2020-2031）&amp;（百万美元）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中国市场全钢巨胎市场规模：2020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中国市场全钢巨胎销量及增长率（2020-2031）&amp;（条）</w:t>
      </w:r>
      <w:r>
        <w:rPr>
          <w:rFonts w:hint="eastAsia"/>
        </w:rPr>
        <w:br/>
      </w:r>
      <w:r>
        <w:rPr>
          <w:rFonts w:hint="eastAsia"/>
        </w:rPr>
        <w:t>　　图29 中国市场全钢巨胎销量占全球比重（2020-2031）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中国全钢巨胎收入占全球比重（2020-2031）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全球主要地区全钢巨胎销售收入规模：2020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全球主要地区全钢巨胎销售收入市场份额（2020-2025）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全球主要地区全钢巨胎销售收入市场份额（2024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全球主要地区全钢巨胎收入市场份额（2025-2031）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北美（美国和加拿大）全钢巨胎销量（2020-2031）&amp;（条）</w:t>
      </w:r>
      <w:r>
        <w:rPr>
          <w:rFonts w:hint="eastAsia"/>
        </w:rPr>
        <w:br/>
      </w:r>
      <w:r>
        <w:rPr>
          <w:rFonts w:hint="eastAsia"/>
        </w:rPr>
        <w:t>　　图36 北美（美国和加拿大）全钢巨胎销量份额（2020-2031）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北美（美国和加拿大）全钢巨胎收入（2020-2031）&amp;（百万美元）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北美（美国和加拿大）全钢巨胎收入份额（2020-2031）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欧洲（德国、英国、法国和意大利等国家）全钢巨胎销量（2020-2031）&amp;（条）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欧洲（德国、英国、法国和意大利等国家）全钢巨胎销量份额（2020-2031）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欧洲（德国、英国、法国和意大利等国家）全钢巨胎收入（2020-2031）&amp;（百万美元）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欧洲（德国、英国、法国和意大利等国家）全钢巨胎收入份额（2020-2031）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亚太（中国、日本、韩国、中国台湾、印度和东南亚等）全钢巨胎销量（2020-2031）&amp;（条）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亚太（中国、日本、韩国、中国台湾、印度和东南亚等）全钢巨胎销量份额（2020-2031）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亚太（中国、日本、韩国、中国台湾、印度和东南亚等）全钢巨胎收入（2020-2031）&amp;（百万美元）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亚太（中国、日本、韩国、中国台湾、印度和东南亚等）全钢巨胎收入份额（2020-2031）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拉美地区（墨西哥、巴西等国家）全钢巨胎销量（2020-2031）&amp;（条）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拉美地区（墨西哥、巴西等国家）全钢巨胎销量份额（2020-2031）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拉美地区（墨西哥、巴西等国家）全钢巨胎收入（2020-2031）&amp;（百万美元）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拉美地区（墨西哥、巴西等国家）全钢巨胎收入份额（2020-2031）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中东及非洲（土耳其、沙特等国家）全钢巨胎销量（2020-2031）&amp;（条）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中东及非洲（土耳其、沙特等国家）全钢巨胎销量份额（2020-2031）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中东及非洲（土耳其、沙特等国家）全钢巨胎收入（2020-2031）&amp;（百万美元）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中东及非洲（土耳其、沙特等国家）全钢巨胎收入份额（2020-2031）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2025年全球市场主要厂商全钢巨胎销量市场份额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2025年全球市场主要厂商全钢巨胎收入市场份额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2025年中国市场主要厂商全钢巨胎销量市场份额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2025年中国市场主要厂商全钢巨胎收入市场份额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2025年全球前五大生产商全钢巨胎市场份额</w:t>
      </w:r>
      <w:r>
        <w:rPr>
          <w:rFonts w:hint="eastAsia"/>
        </w:rPr>
        <w:br/>
      </w:r>
      <w:r>
        <w:rPr>
          <w:rFonts w:hint="eastAsia"/>
        </w:rPr>
        <w:t>　　图60 全球全钢巨胎第一梯队、第二梯队和第三梯队生产商（品牌）及市场份额（2025）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全球不同产品类型全钢巨胎价格走势（2020-2031）&amp;（美元/条）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图62 全球不同应用全钢巨胎价格走势（2020-2031）&amp;（美元/条）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图63 全钢巨胎中国企业SWOT分析</w:t>
      </w:r>
      <w:r>
        <w:rPr>
          <w:rFonts w:hint="eastAsia"/>
        </w:rPr>
        <w:br/>
      </w:r>
      <w:r>
        <w:rPr>
          <w:rFonts w:hint="eastAsia"/>
        </w:rPr>
        <w:t>　　图64 全钢巨胎产业链</w:t>
      </w:r>
      <w:r>
        <w:rPr>
          <w:rFonts w:hint="eastAsia"/>
        </w:rPr>
        <w:br/>
      </w:r>
      <w:r>
        <w:rPr>
          <w:rFonts w:hint="eastAsia"/>
        </w:rPr>
        <w:t>　　图65 全钢巨胎行业采购模式分析</w:t>
      </w:r>
      <w:r>
        <w:rPr>
          <w:rFonts w:hint="eastAsia"/>
        </w:rPr>
        <w:br/>
      </w:r>
      <w:r>
        <w:rPr>
          <w:rFonts w:hint="eastAsia"/>
        </w:rPr>
        <w:t>　　图66 全钢巨胎行业生产模式分析</w:t>
      </w:r>
      <w:r>
        <w:rPr>
          <w:rFonts w:hint="eastAsia"/>
        </w:rPr>
        <w:br/>
      </w:r>
      <w:r>
        <w:rPr>
          <w:rFonts w:hint="eastAsia"/>
        </w:rPr>
        <w:t>　　图67 全钢巨胎行业销售模式分析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9c826949349f3" w:history="1">
        <w:r>
          <w:rPr>
            <w:rStyle w:val="Hyperlink"/>
          </w:rPr>
          <w:t>2025-2031年全球与中国全钢巨胎行业现状及市场前景分析报告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9c826949349f3" w:history="1">
        <w:r>
          <w:rPr>
            <w:rStyle w:val="Hyperlink"/>
          </w:rPr>
          <w:t>https://www.20087.com/9/57/QuanGangJuTaiHangYeQianJingQuShi.html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热点：巨型轮胎图片、全钢轮胎、2024年轮胎行业发展趋势、全钢轮胎完整的制造流程、枫亭轮胎厂哪家厉害、全钢轮胎图片大全、陆安轮胎、全钢轮胎价格、巨型变形金刚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c478fc0b848b9" w:history="1">
      <w:r>
        <w:rPr>
          <w:rStyle w:val="Hyperlink"/>
        </w:rPr>
        <w:t>2025-2031年全球与中国全钢巨胎行业现状及市场前景分析报告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QuanGangJuTaiHangYeQianJingQuShi.html" TargetMode="External" Id="R9419c8269493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QuanGangJuTaiHangYeQianJingQuShi.html" TargetMode="External" Id="R9f7c478fc0b8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2025-04-19T23:00:00Z</dcterms:created>
  <dcterms:modified xsi:type="dcterms:W3CDTF">2025-04-20T00:00:00Z</dcterms:modified>
  <dc:subject>2025-2031年全球与中国全钢巨胎行业现状及市场前景分析报告</dc:subject>
  <dc:title>2025-2031年全球与中国全钢巨胎行业现状及市场前景分析报告</dc:title>
  <cp:keywords>2025-2031年全球与中国全钢巨胎行业现状及市场前景分析报告</cp:keywords>
  <dc:description>2025-2031年全球与中国全钢巨胎行业现状及市场前景分析报告</dc:description>
</cp:coreProperties>
</file>