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caa2344ef4f2a" w:history="1">
              <w:r>
                <w:rPr>
                  <w:rStyle w:val="Hyperlink"/>
                </w:rPr>
                <w:t>2025-2031年中国滑动轴承行业发展深度调研与未来趋势预测报告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caa2344ef4f2a" w:history="1">
              <w:r>
                <w:rPr>
                  <w:rStyle w:val="Hyperlink"/>
                </w:rPr>
                <w:t>2025-2031年中国滑动轴承行业发展深度调研与未来趋势预测报告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caa2344ef4f2a" w:history="1">
                <w:r>
                  <w:rPr>
                    <w:rStyle w:val="Hyperlink"/>
                  </w:rPr>
                  <w:t>https://www.20087.com/9/37/HuaDongZhouChengXianZhuangYuFaZh.html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是机械传动中的关键部件，近年来在材料科学和制造工艺方面实现了显著进步。现代滑动轴承采用高性能合金和复合材料，结合精密加工技术，提高了承载能力和使用寿命，同时降低了摩擦和能耗。在设计上，滑动轴承向着轻量化和紧凑型方向发展，以适应更小的空间限制和更高的运转速度。此外，随着工业4.0的推进，智能监测和预测性维护技术的应用，使滑动轴承的维护更加及时和高效。</w:t>
      </w:r>
      <w:r>
        <w:rPr>
          <w:rFonts w:hint="eastAsia"/>
        </w:rPr>
        <w:br/>
      </w:r>
      <w:r>
        <w:rPr>
          <w:rFonts w:hint="eastAsia"/>
        </w:rPr>
        <w:t>　　未来，滑动轴承将更加注重个性化和智能化。个性化体现在根据具体应用需求，提供定制化设计，如特殊几何形状和材料组合，以优化性能和成本。智能化则指向集成传感器和数据分析，实现滑动轴承状态的实时监测和智能诊断，预防故障发生，延长设备运行周期。同时，随着可持续发展目标的推动，滑动轴承的绿色设计和循环利用将受到更多关注，减少整个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caa2344ef4f2a" w:history="1">
        <w:r>
          <w:rPr>
            <w:rStyle w:val="Hyperlink"/>
          </w:rPr>
          <w:t>2025-2031年中国滑动轴承行业发展深度调研与未来趋势预测报告</w:t>
        </w:r>
      </w:hyperlink>
      <w:r>
        <w:rPr>
          <w:rFonts w:hint="eastAsia"/>
        </w:rPr>
        <w:t>》从市场规模、需求变化及价格动态等维度，系统解析了滑动轴承行业的现状与发展趋势。报告深入分析了滑动轴承产业链各环节，科学预测了市场前景与技术发展方向，同时聚焦滑动轴承细分市场特点及重点企业的经营表现，揭示了滑动轴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滑动轴承概述</w:t>
      </w:r>
      <w:r>
        <w:rPr>
          <w:rFonts w:hint="eastAsia"/>
        </w:rPr>
        <w:br/>
      </w:r>
      <w:r>
        <w:rPr>
          <w:rFonts w:hint="eastAsia"/>
        </w:rPr>
        <w:t>　　第一节 滑动轴承定义</w:t>
      </w:r>
      <w:r>
        <w:rPr>
          <w:rFonts w:hint="eastAsia"/>
        </w:rPr>
        <w:br/>
      </w:r>
      <w:r>
        <w:rPr>
          <w:rFonts w:hint="eastAsia"/>
        </w:rPr>
        <w:t>　　第二节 滑动轴承行业发展历程</w:t>
      </w:r>
      <w:r>
        <w:rPr>
          <w:rFonts w:hint="eastAsia"/>
        </w:rPr>
        <w:br/>
      </w:r>
      <w:r>
        <w:rPr>
          <w:rFonts w:hint="eastAsia"/>
        </w:rPr>
        <w:t>　　第三节 滑动轴承分类情况</w:t>
      </w:r>
      <w:r>
        <w:rPr>
          <w:rFonts w:hint="eastAsia"/>
        </w:rPr>
        <w:br/>
      </w:r>
      <w:r>
        <w:rPr>
          <w:rFonts w:hint="eastAsia"/>
        </w:rPr>
        <w:t>　　第四节 滑动轴承产业链分析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二、滑动轴承产业链模型分析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滑动轴承行业相关政策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2025年中国滑动轴承行业发展社会环境分析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中国滑动轴承生产现状分析</w:t>
      </w:r>
      <w:r>
        <w:rPr>
          <w:rFonts w:hint="eastAsia"/>
        </w:rPr>
        <w:br/>
      </w:r>
      <w:r>
        <w:rPr>
          <w:rFonts w:hint="eastAsia"/>
        </w:rPr>
        <w:t>　　第一节 滑动轴承行业总体规模</w:t>
      </w:r>
      <w:r>
        <w:rPr>
          <w:rFonts w:hint="eastAsia"/>
        </w:rPr>
        <w:br/>
      </w:r>
      <w:r>
        <w:rPr>
          <w:rFonts w:hint="eastAsia"/>
        </w:rPr>
        <w:t>　　第一节 滑动轴承产能概况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滑动轴承市场容量概况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滑动轴承产业的生命周期分析</w:t>
      </w:r>
      <w:r>
        <w:rPr>
          <w:rFonts w:hint="eastAsia"/>
        </w:rPr>
        <w:br/>
      </w:r>
      <w:r>
        <w:rPr>
          <w:rFonts w:hint="eastAsia"/>
        </w:rPr>
        <w:t>　　第五节 滑动轴承产业供需情况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滑动轴承国内产品价格走势及影响因素分析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2025年我国滑动轴承行业发展现状分析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我国滑动轴承行业发展现状</w:t>
      </w:r>
      <w:r>
        <w:rPr>
          <w:rFonts w:hint="eastAsia"/>
        </w:rPr>
        <w:br/>
      </w:r>
      <w:r>
        <w:rPr>
          <w:rFonts w:hint="eastAsia"/>
        </w:rPr>
        <w:t>　　　　一、滑动轴承行业品牌发展现状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二、滑动轴承行业需求市场现状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三、滑动轴承市场需求层次分析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四、我国滑动轴承市场走向分析</w:t>
      </w:r>
      <w:r>
        <w:rPr>
          <w:rFonts w:hint="eastAsia"/>
        </w:rPr>
        <w:br/>
      </w:r>
      <w:r>
        <w:rPr>
          <w:rFonts w:hint="eastAsia"/>
        </w:rPr>
        <w:t>　　第二节 中国滑动轴承产品技术分析</w:t>
      </w:r>
      <w:r>
        <w:rPr>
          <w:rFonts w:hint="eastAsia"/>
        </w:rPr>
        <w:br/>
      </w:r>
      <w:r>
        <w:rPr>
          <w:rFonts w:hint="eastAsia"/>
        </w:rPr>
        <w:t>　　　　一、2025年滑动轴承产品技术变化特点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二、2025年滑动轴承产品市场的新技术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三、2025年滑动轴承产品市场现状分析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中国滑动轴承行业存在的问题</w:t>
      </w:r>
      <w:r>
        <w:rPr>
          <w:rFonts w:hint="eastAsia"/>
        </w:rPr>
        <w:br/>
      </w:r>
      <w:r>
        <w:rPr>
          <w:rFonts w:hint="eastAsia"/>
        </w:rPr>
        <w:t>　　第四节 中国滑动轴承市场调研及思考</w:t>
      </w:r>
      <w:r>
        <w:rPr>
          <w:rFonts w:hint="eastAsia"/>
        </w:rPr>
        <w:br/>
      </w:r>
      <w:r>
        <w:rPr>
          <w:rFonts w:hint="eastAsia"/>
        </w:rPr>
        <w:t>　　　　一、滑动轴承市场特点</w:t>
      </w:r>
      <w:r>
        <w:rPr>
          <w:rFonts w:hint="eastAsia"/>
        </w:rPr>
        <w:br/>
      </w:r>
      <w:r>
        <w:rPr>
          <w:rFonts w:hint="eastAsia"/>
        </w:rPr>
        <w:t>　　　　二、滑动轴承市场调研</w:t>
      </w:r>
      <w:r>
        <w:rPr>
          <w:rFonts w:hint="eastAsia"/>
        </w:rPr>
        <w:br/>
      </w:r>
      <w:r>
        <w:rPr>
          <w:rFonts w:hint="eastAsia"/>
        </w:rPr>
        <w:t>　　　　三、滑动轴承市场变化的方向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四、中国滑动轴承行业发展的新思路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五、对中国滑动轴承行业发展的思考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2025年中国滑动轴承行业发展概况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2025年中国滑动轴承市场发展现状分析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2025年中国滑动轴承行业发展特点分析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2025年中国滑动轴承行业市场供需分析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滑动轴承行业市场竞争策略分析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滑动轴承市场竞争策略分析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一、滑动轴承市场增长潜力分析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二、滑动轴承产品竞争策略分析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滑动轴承企业竞争策略分析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一、2025年我国滑动轴承市场竞争趋势</w:t>
      </w:r>
      <w:r>
        <w:rPr>
          <w:rFonts w:hint="eastAsia"/>
        </w:rPr>
        <w:br/>
      </w:r>
      <w:r>
        <w:rPr>
          <w:rFonts w:hint="eastAsia"/>
        </w:rPr>
        <w:t>　　　　二、2025年滑动轴承行业竞争格局展望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三、2025年滑动轴承行业竞争策略分析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滑动轴承行业投资与趋势预测分析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2025年滑动轴承行业投资情况分析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滑动轴承行业投资机会分析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一、滑动轴承投资项目分析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二、可以投资的滑动轴承模式</w:t>
      </w:r>
      <w:r>
        <w:rPr>
          <w:rFonts w:hint="eastAsia"/>
        </w:rPr>
        <w:br/>
      </w:r>
      <w:r>
        <w:rPr>
          <w:rFonts w:hint="eastAsia"/>
        </w:rPr>
        <w:t>　　　　三、滑动轴承投资机会</w:t>
      </w:r>
      <w:r>
        <w:rPr>
          <w:rFonts w:hint="eastAsia"/>
        </w:rPr>
        <w:br/>
      </w:r>
      <w:r>
        <w:rPr>
          <w:rFonts w:hint="eastAsia"/>
        </w:rPr>
        <w:t>　　　　四、滑动轴承投资新方向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2025-2031年中国滑动轴承行业趋势预测分析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2025-2031年中国滑动轴承行业发展预测分析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一、未来滑动轴承发展分析</w:t>
      </w:r>
      <w:r>
        <w:rPr>
          <w:rFonts w:hint="eastAsia"/>
        </w:rPr>
        <w:br/>
      </w:r>
      <w:r>
        <w:rPr>
          <w:rFonts w:hint="eastAsia"/>
        </w:rPr>
        <w:t>　　　　二、未来滑动轴承行业技术开发方向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2025-2031年中国滑动轴承行业市场前景分析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滑动轴承上游原材料供应状况分析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滑动轴承行业上下游行业调研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三、行业新动态及其对滑动轴承行业的影响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四、行业竞争状况及其对滑动轴承行业的意义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四、行业新动态及其对滑动轴承行业的影响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五、行业竞争状况及其对滑动轴承行业的意义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2025-2031年滑动轴承行业发展趋势及投资前景分析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当前滑动轴承存在的问题</w:t>
      </w:r>
      <w:r>
        <w:rPr>
          <w:rFonts w:hint="eastAsia"/>
        </w:rPr>
        <w:br/>
      </w:r>
      <w:r>
        <w:rPr>
          <w:rFonts w:hint="eastAsia"/>
        </w:rPr>
        <w:t>　　第二节 滑动轴承未来发展预测分析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一、中国滑动轴承发展方向分析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二、2025-2031年中国滑动轴承行业发展规模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三、2025-2031年中国滑动轴承行业发展趋势预测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2025-2031年中国滑动轴承行业投资前景分析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滑动轴承重点生产厂家分析</w:t>
      </w:r>
      <w:r>
        <w:rPr>
          <w:rFonts w:hint="eastAsia"/>
        </w:rPr>
        <w:br/>
      </w:r>
      <w:r>
        <w:rPr>
          <w:rFonts w:hint="eastAsia"/>
        </w:rPr>
        <w:t>　　第一节 德国ggb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oiles轴承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浙江长盛滑动轴承股份有限公司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浙江双飞无油轴承股份有限公司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浙江中达精密部件股份有限公司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嘉善中泰滑动轴承有限公司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滑动轴承地区销售分析</w:t>
      </w:r>
      <w:r>
        <w:rPr>
          <w:rFonts w:hint="eastAsia"/>
        </w:rPr>
        <w:br/>
      </w:r>
      <w:r>
        <w:rPr>
          <w:rFonts w:hint="eastAsia"/>
        </w:rPr>
        <w:t>　　第一节 中国滑动轴承区域销售市场结构变化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滑动轴承“东北地区”销售分析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滑动轴承“华北地区”销售分析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滑动轴承“中南地区”销售分析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滑动轴承“华东地区”销售分析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滑动轴承“西北地区”销售分析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2025-2031年中国滑动轴承行业投资规划建议研究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2025-2031年中国滑动轴承行业投资前景研究分析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一、滑动轴承投资前景研究</w:t>
      </w:r>
      <w:r>
        <w:rPr>
          <w:rFonts w:hint="eastAsia"/>
        </w:rPr>
        <w:br/>
      </w:r>
      <w:r>
        <w:rPr>
          <w:rFonts w:hint="eastAsia"/>
        </w:rPr>
        <w:t>　　　　二、滑动轴承投资筹划策略</w:t>
      </w:r>
      <w:r>
        <w:rPr>
          <w:rFonts w:hint="eastAsia"/>
        </w:rPr>
        <w:br/>
      </w:r>
      <w:r>
        <w:rPr>
          <w:rFonts w:hint="eastAsia"/>
        </w:rPr>
        <w:t>　　　　三、滑动轴承品牌竞争战略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2025-2031年中国滑动轴承行业品牌建设策略</w:t>
      </w:r>
      <w:r>
        <w:rPr>
          <w:rFonts w:hint="eastAsia"/>
        </w:rPr>
        <w:br/>
      </w:r>
      <w:r>
        <w:rPr>
          <w:rFonts w:hint="eastAsia"/>
        </w:rPr>
        <w:t>　　　　一、滑动轴承的规划</w:t>
      </w:r>
      <w:r>
        <w:rPr>
          <w:rFonts w:hint="eastAsia"/>
        </w:rPr>
        <w:br/>
      </w:r>
      <w:r>
        <w:rPr>
          <w:rFonts w:hint="eastAsia"/>
        </w:rPr>
        <w:t>　　　　二、滑动轴承的建设</w:t>
      </w:r>
      <w:r>
        <w:rPr>
          <w:rFonts w:hint="eastAsia"/>
        </w:rPr>
        <w:br/>
      </w:r>
      <w:r>
        <w:rPr>
          <w:rFonts w:hint="eastAsia"/>
        </w:rPr>
        <w:t>　　　　三、滑动轴承业成功之道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中国滑动轴承行业市场发展趋势预测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滑动轴承产品投资机会</w:t>
      </w:r>
      <w:r>
        <w:rPr>
          <w:rFonts w:hint="eastAsia"/>
        </w:rPr>
        <w:br/>
      </w:r>
      <w:r>
        <w:rPr>
          <w:rFonts w:hint="eastAsia"/>
        </w:rPr>
        <w:t>　　第三节 滑动轴承产品投资前景分析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滑动轴承产业链结构图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2020-2025年我国滑动轴承市场规模统计表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2020-2025年我国滑动轴承市场规模及增长率变化图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2020-2025年我国滑动轴承产能统计表</w:t>
      </w:r>
      <w:r>
        <w:rPr>
          <w:rFonts w:hint="eastAsia"/>
        </w:rPr>
        <w:br/>
      </w:r>
      <w:r>
        <w:rPr>
          <w:rFonts w:hint="eastAsia"/>
        </w:rPr>
        <w:t>　　图表 2020-2025年我国滑动轴承产能及增长率变化图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2020-2025年中国滑动轴承产能及增长率预测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2020-2025年我国滑动轴承市场容量统计表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2020-2025年我国滑动轴承市场容量及增长率变化图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2020-2025年中国滑动轴承产能利用率变化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2020-2025年中国滑动轴承市场容量及增长率预测</w:t>
      </w:r>
      <w:r>
        <w:rPr>
          <w:rFonts w:hint="eastAsia"/>
        </w:rPr>
        <w:br/>
      </w:r>
      <w:r>
        <w:rPr>
          <w:rFonts w:hint="eastAsia"/>
        </w:rPr>
        <w:t>　　图表 滑动轴承行业生命周期的判断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2020-2025年滑动轴承国内平均经销价格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caa2344ef4f2a" w:history="1">
        <w:r>
          <w:rPr>
            <w:rStyle w:val="Hyperlink"/>
          </w:rPr>
          <w:t>2025-2031年中国滑动轴承行业发展深度调研与未来趋势预测报告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caa2344ef4f2a" w:history="1">
        <w:r>
          <w:rPr>
            <w:rStyle w:val="Hyperlink"/>
          </w:rPr>
          <w:t>https://www.20087.com/9/37/HuaDongZhouChengXianZhuangYuFaZh.html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和滑动轴承区别图片、滑动轴承主要由什么组成、浙江轴承厂家企业名录、滑动轴承材料、滑动轴承主要由哪三部分组成、滑动轴承结构、滑动轴承的优点有哪些、滑动轴承的类型有哪些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918ef6fed49fa" w:history="1">
      <w:r>
        <w:rPr>
          <w:rStyle w:val="Hyperlink"/>
        </w:rPr>
        <w:t>2025-2031年中国滑动轴承行业发展深度调研与未来趋势预测报告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HuaDongZhouChengXianZhuangYuFaZh.html" TargetMode="External" Id="Rdeccaa2344ef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HuaDongZhouChengXianZhuangYuFaZh.html" TargetMode="External" Id="R871918ef6fed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2025-06-12T06:37:00Z</dcterms:created>
  <dcterms:modified xsi:type="dcterms:W3CDTF">2025-06-12T07:37:00Z</dcterms:modified>
  <dc:subject>2025-2031年中国滑动轴承行业发展深度调研与未来趋势预测报告</dc:subject>
  <dc:title>2025-2031年中国滑动轴承行业发展深度调研与未来趋势预测报告</dc:title>
  <cp:keywords>2025-2031年中国滑动轴承行业发展深度调研与未来趋势预测报告</cp:keywords>
  <dc:description>2025-2031年中国滑动轴承行业发展深度调研与未来趋势预测报告</dc:description>
</cp:coreProperties>
</file>