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b7cf7e9a14c49" w:history="1">
              <w:r>
                <w:rPr>
                  <w:rStyle w:val="Hyperlink"/>
                </w:rPr>
                <w:t>2025-2031年中国玻璃升降器市场调研及前景预测报告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b7cf7e9a14c49" w:history="1">
              <w:r>
                <w:rPr>
                  <w:rStyle w:val="Hyperlink"/>
                </w:rPr>
                <w:t>2025-2031年中国玻璃升降器市场调研及前景预测报告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0A99A7A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b7cf7e9a14c49" w:history="1">
                <w:r>
                  <w:rPr>
                    <w:rStyle w:val="Hyperlink"/>
                  </w:rPr>
                  <w:t>https://www.20087.com/A/A7/BoLiShengJiangQiDiaoYanBaoGao.html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升降器是汽车门窗系统的关键组件，负责控制车窗的开闭。随着汽车行业的技术进步和消费者对驾乘体验的追求，玻璃升降器经历了从手动到电动、再到智能控制的演变。现代电动玻璃升降器不仅提高了操作便利性，还集成了防夹、一键升降和遥控等功能，提升了安全性。</w:t>
      </w:r>
      <w:r>
        <w:rPr>
          <w:rFonts w:hint="eastAsia"/>
        </w:rPr>
        <w:br/>
      </w:r>
      <w:r>
        <w:rPr>
          <w:rFonts w:hint="eastAsia"/>
        </w:rPr>
        <w:t>　　未来，玻璃升降器将更加智能和安全。随着自动驾驶技术的发展，玻璃升降器将与车辆的智能系统更紧密地集成，实现远程控制和情境感应，如根据天气变化自动调节车窗开度。同时，采用更轻量化和耐用的材料，以及集成更多传感器，将提升产品的可靠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b7cf7e9a14c49" w:history="1">
        <w:r>
          <w:rPr>
            <w:rStyle w:val="Hyperlink"/>
          </w:rPr>
          <w:t>2025-2031年中国玻璃升降器市场调研及前景预测报告</w:t>
        </w:r>
      </w:hyperlink>
      <w:r>
        <w:rPr>
          <w:rFonts w:hint="eastAsia"/>
        </w:rPr>
        <w:t>》系统分析了玻璃升降器行业的市场规模、供需关系及产业链结构，详细梳理了玻璃升降器细分市场的品牌竞争态势与价格变化，重点剖析了行业内主要企业的经营状况，揭示了玻璃升降器市场集中度与竞争格局。报告结合玻璃升降器技术现状及未来发展方向，对行业前景进行了科学预测，明确了玻璃升降器发展趋势、潜在机遇与风险。通过SWOT分析，为玻璃升降器企业、投资者及政府部门提供了权威、客观的行业洞察与决策支持，助力把握玻璃升降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2024-2025年中国玻璃升降器行业发展环境分析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玻璃升降器市场特征</w:t>
      </w:r>
      <w:r>
        <w:rPr>
          <w:rFonts w:hint="eastAsia"/>
        </w:rPr>
        <w:br/>
      </w:r>
      <w:r>
        <w:rPr>
          <w:rFonts w:hint="eastAsia"/>
        </w:rPr>
        <w:t>　　　　一、玻璃升降器行业定义</w:t>
      </w:r>
      <w:r>
        <w:rPr>
          <w:rFonts w:hint="eastAsia"/>
        </w:rPr>
        <w:br/>
      </w:r>
      <w:r>
        <w:rPr>
          <w:rFonts w:hint="eastAsia"/>
        </w:rPr>
        <w:t>　　　　二、玻璃升降器行业特征</w:t>
      </w:r>
      <w:r>
        <w:rPr>
          <w:rFonts w:hint="eastAsia"/>
        </w:rPr>
        <w:br/>
      </w:r>
      <w:r>
        <w:rPr>
          <w:rFonts w:hint="eastAsia"/>
        </w:rPr>
        <w:t>　　　　　　1、玻璃升降器行业消费特征</w:t>
      </w:r>
      <w:r>
        <w:rPr>
          <w:rFonts w:hint="eastAsia"/>
        </w:rPr>
        <w:br/>
      </w:r>
      <w:r>
        <w:rPr>
          <w:rFonts w:hint="eastAsia"/>
        </w:rPr>
        <w:t>　　　　　　2、玻璃升降器产品结构特征</w:t>
      </w:r>
      <w:r>
        <w:rPr>
          <w:rFonts w:hint="eastAsia"/>
        </w:rPr>
        <w:br/>
      </w:r>
      <w:r>
        <w:rPr>
          <w:rFonts w:hint="eastAsia"/>
        </w:rPr>
        <w:t>　　　　　　3、玻璃升降器行业原材料供给特征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4、玻璃升降器产业集中度特征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二、玻璃升降器行业相关政策分析</w:t>
      </w:r>
      <w:r>
        <w:rPr>
          <w:rFonts w:hint="eastAsia"/>
        </w:rPr>
        <w:br/>
      </w:r>
      <w:r>
        <w:rPr>
          <w:rFonts w:hint="eastAsia"/>
        </w:rPr>
        <w:t>　　第四节 玻璃升降器行业发展的波特五力模型分析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玻璃升降器行业国内市场综述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2019-2024年中国玻璃升降器行业产量状况及预测</w:t>
      </w:r>
      <w:r>
        <w:rPr>
          <w:rFonts w:hint="eastAsia"/>
        </w:rPr>
        <w:br/>
      </w:r>
      <w:r>
        <w:rPr>
          <w:rFonts w:hint="eastAsia"/>
        </w:rPr>
        <w:t>　　　　一、玻璃升降器行业总体规模</w:t>
      </w:r>
      <w:r>
        <w:rPr>
          <w:rFonts w:hint="eastAsia"/>
        </w:rPr>
        <w:br/>
      </w:r>
      <w:r>
        <w:rPr>
          <w:rFonts w:hint="eastAsia"/>
        </w:rPr>
        <w:t>　　　　二、玻璃升降器行业重点区域分布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三、2019-2024年玻璃升降器行业产量情况分析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2019-2024年中国玻璃升降器行业市场需求分析及预测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一、中国玻璃升降器行业市场需求特点</w:t>
      </w:r>
      <w:r>
        <w:rPr>
          <w:rFonts w:hint="eastAsia"/>
        </w:rPr>
        <w:br/>
      </w:r>
      <w:r>
        <w:rPr>
          <w:rFonts w:hint="eastAsia"/>
        </w:rPr>
        <w:t>　　　　二、玻璃升降器行业主要地域分布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三、2019-2024年玻璃升降器行业市场需求状况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2025-2031年中国玻璃升降器供需平衡预测</w:t>
      </w:r>
      <w:r>
        <w:rPr>
          <w:rFonts w:hint="eastAsia"/>
        </w:rPr>
        <w:br/>
      </w:r>
      <w:r>
        <w:rPr>
          <w:rFonts w:hint="eastAsia"/>
        </w:rPr>
        <w:t>　　第四节 中国玻璃升降器产品市场价格趋势分析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一、中国玻璃升降器产品2019-2024年市场价格回顾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二、中国玻璃升降器产品当前市场价格及分析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三、影响玻璃升降器产品市场价格因素分析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四、2025-2031年中国玻璃升降器产品市场价格走势预测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中国玻璃升降器市场规模分析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2019-2024年中国玻璃升降器市场规模分析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2024-2025年中国玻璃升降器区域结构分析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2019-2024年中国玻璃升降器行业重点区域市场规模分析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中国玻璃升降器行业进出口情况分析预测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2019-2024年中国玻璃升降器行业进出口情况分析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一、2019-2024年中国玻璃升降器行业进口分析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二、2019-2024年中国玻璃升降器行业出口分析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2025-2031年中国玻璃升降器行业进出口情况预测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一、2025-2031年中国玻璃升降器行业进口预测分析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二、2025-2031年中国玻璃升降器行业出口预测分析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影响玻璃升降器行业进出口变化的主要原因分析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玻璃升降器上下游行业发展现状与趋势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玻璃升降器上游行业发展分析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一、玻璃升降器上游行业发展现状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二、玻璃升降器上游行业发展趋势预测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玻璃升降器下游行业发展分析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一、玻璃升降器下游行业发展现状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二、玻璃升降器下游行业发展趋势预测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玻璃升降器行业重点企业竞争力分析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玻璃升降器企业（一）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三、玻璃升降器企业经营状况</w:t>
      </w:r>
      <w:r>
        <w:rPr>
          <w:rFonts w:hint="eastAsia"/>
        </w:rPr>
        <w:br/>
      </w:r>
      <w:r>
        <w:rPr>
          <w:rFonts w:hint="eastAsia"/>
        </w:rPr>
        <w:t>　　　　四、玻璃升降器企业发展策略</w:t>
      </w:r>
      <w:r>
        <w:rPr>
          <w:rFonts w:hint="eastAsia"/>
        </w:rPr>
        <w:br/>
      </w:r>
      <w:r>
        <w:rPr>
          <w:rFonts w:hint="eastAsia"/>
        </w:rPr>
        <w:t>　　第二节 玻璃升降器企业（二）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三、玻璃升降器企业经营状况</w:t>
      </w:r>
      <w:r>
        <w:rPr>
          <w:rFonts w:hint="eastAsia"/>
        </w:rPr>
        <w:br/>
      </w:r>
      <w:r>
        <w:rPr>
          <w:rFonts w:hint="eastAsia"/>
        </w:rPr>
        <w:t>　　　　四、玻璃升降器企业发展策略</w:t>
      </w:r>
      <w:r>
        <w:rPr>
          <w:rFonts w:hint="eastAsia"/>
        </w:rPr>
        <w:br/>
      </w:r>
      <w:r>
        <w:rPr>
          <w:rFonts w:hint="eastAsia"/>
        </w:rPr>
        <w:t>　　第三节 玻璃升降器企业（三）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三、玻璃升降器企业经营状况</w:t>
      </w:r>
      <w:r>
        <w:rPr>
          <w:rFonts w:hint="eastAsia"/>
        </w:rPr>
        <w:br/>
      </w:r>
      <w:r>
        <w:rPr>
          <w:rFonts w:hint="eastAsia"/>
        </w:rPr>
        <w:t>　　　　四、玻璃升降器企业发展策略</w:t>
      </w:r>
      <w:r>
        <w:rPr>
          <w:rFonts w:hint="eastAsia"/>
        </w:rPr>
        <w:br/>
      </w:r>
      <w:r>
        <w:rPr>
          <w:rFonts w:hint="eastAsia"/>
        </w:rPr>
        <w:t>　　第四节 玻璃升降器企业（四）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三、玻璃升降器企业经营状况</w:t>
      </w:r>
      <w:r>
        <w:rPr>
          <w:rFonts w:hint="eastAsia"/>
        </w:rPr>
        <w:br/>
      </w:r>
      <w:r>
        <w:rPr>
          <w:rFonts w:hint="eastAsia"/>
        </w:rPr>
        <w:t>　　　　四、玻璃升降器企业发展策略</w:t>
      </w:r>
      <w:r>
        <w:rPr>
          <w:rFonts w:hint="eastAsia"/>
        </w:rPr>
        <w:br/>
      </w:r>
      <w:r>
        <w:rPr>
          <w:rFonts w:hint="eastAsia"/>
        </w:rPr>
        <w:t>　　第五节 玻璃升降器企业（五）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三、玻璃升降器企业经营状况</w:t>
      </w:r>
      <w:r>
        <w:rPr>
          <w:rFonts w:hint="eastAsia"/>
        </w:rPr>
        <w:br/>
      </w:r>
      <w:r>
        <w:rPr>
          <w:rFonts w:hint="eastAsia"/>
        </w:rPr>
        <w:t>　　　　四、玻璃升降器企业发展策略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中国玻璃升降器产业市场竞争策略建议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中国玻璃升降器市场竞争策略建议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一、玻璃升降器市场定位策略建议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二、玻璃升降器产品开发策略建议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三、玻璃升降器渠道竞争策略建议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四、玻璃升降器品牌竞争策略建议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五、玻璃升降器价格竞争策略建议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六、玻璃升降器客户服务策略建议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中国玻璃升降器产业竞争战略建议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一、玻璃升降器竞争战略选择建议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二、玻璃升降器产业升级策略建议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三、玻璃升降器产业转移策略建议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四、玻璃升降器价值链定位建议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玻璃升降器行业投资前景与投资策略分析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玻璃升降器行业SWOT模型分析</w:t>
      </w:r>
      <w:r>
        <w:rPr>
          <w:rFonts w:hint="eastAsia"/>
        </w:rPr>
        <w:br/>
      </w:r>
      <w:r>
        <w:rPr>
          <w:rFonts w:hint="eastAsia"/>
        </w:rPr>
        <w:t>　　　　一、玻璃升降器行业优势分析</w:t>
      </w:r>
      <w:r>
        <w:rPr>
          <w:rFonts w:hint="eastAsia"/>
        </w:rPr>
        <w:br/>
      </w:r>
      <w:r>
        <w:rPr>
          <w:rFonts w:hint="eastAsia"/>
        </w:rPr>
        <w:t>　　　　二、玻璃升降器行业劣势分析</w:t>
      </w:r>
      <w:r>
        <w:rPr>
          <w:rFonts w:hint="eastAsia"/>
        </w:rPr>
        <w:br/>
      </w:r>
      <w:r>
        <w:rPr>
          <w:rFonts w:hint="eastAsia"/>
        </w:rPr>
        <w:t>　　　　三、玻璃升降器行业机会分析</w:t>
      </w:r>
      <w:r>
        <w:rPr>
          <w:rFonts w:hint="eastAsia"/>
        </w:rPr>
        <w:br/>
      </w:r>
      <w:r>
        <w:rPr>
          <w:rFonts w:hint="eastAsia"/>
        </w:rPr>
        <w:t>　　　　四、玻璃升降器行业风险分析</w:t>
      </w:r>
      <w:r>
        <w:rPr>
          <w:rFonts w:hint="eastAsia"/>
        </w:rPr>
        <w:br/>
      </w:r>
      <w:r>
        <w:rPr>
          <w:rFonts w:hint="eastAsia"/>
        </w:rPr>
        <w:t>　　第二节 玻璃升降器行业发展的PEST分析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玻璃升降器行业投资价值分析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一、玻璃升降器行业发展前景分析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二、玻璃升降器行业盈利能力预测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玻璃升降器行业投资风险分析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2025-2031年玻璃升降器行业发展趋势及投资风险分析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2025-2031年玻璃升降器行业发展趋势预测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一、中国玻璃升降器行业发展方向分析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二、2025-2031年中国玻璃升降器行业市场规模预测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三、2025-2031年中国玻璃升降器行业供给情况预测分析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四、2025-2031年中国玻璃升降器行业需求情况预测分析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当前玻璃升降器行业存在的问题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2025-2031年中国玻璃升降器行业投资风险分析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一、玻璃升降器市场竞争风险</w:t>
      </w:r>
      <w:r>
        <w:rPr>
          <w:rFonts w:hint="eastAsia"/>
        </w:rPr>
        <w:br/>
      </w:r>
      <w:r>
        <w:rPr>
          <w:rFonts w:hint="eastAsia"/>
        </w:rPr>
        <w:t>　　　　二、玻璃升降器行业原材料压力风险分析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三、玻璃升降器技术风险分析</w:t>
      </w:r>
      <w:r>
        <w:rPr>
          <w:rFonts w:hint="eastAsia"/>
        </w:rPr>
        <w:br/>
      </w:r>
      <w:r>
        <w:rPr>
          <w:rFonts w:hint="eastAsia"/>
        </w:rPr>
        <w:t>　　　　四、玻璃升降器行业政策和体制风险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五、玻璃升降器行业外资进入现状及对未来市场的威胁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2025-2031年中国玻璃升降器行业发展前景和趋势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2025-2031年中国玻璃升降器行业发展前景预测分析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一、未来全球玻璃升降器行业发展预测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二、未来中国玻璃升降器市场前景广阔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三、今后两年玻璃升降器产业上市前景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四、2025-2031年中国玻璃升降器产业市场规模预测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2025-2031年中国玻璃升降器行业发展趋势分析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一、玻璃升降器行业消费趋势</w:t>
      </w:r>
      <w:r>
        <w:rPr>
          <w:rFonts w:hint="eastAsia"/>
        </w:rPr>
        <w:br/>
      </w:r>
      <w:r>
        <w:rPr>
          <w:rFonts w:hint="eastAsia"/>
        </w:rPr>
        <w:t>　　　　二、未来玻璃升降器产业创新的发展趋势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三、“十四五”期间中国玻璃升降器行业发展剖析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五、未来玻璃升降器行业发展变局剖析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玻璃升降器行业研究结论及建议</w:t>
      </w:r>
      <w:r>
        <w:rPr>
          <w:rFonts w:hint="eastAsia"/>
        </w:rPr>
        <w:br/>
      </w:r>
      <w:r>
        <w:rPr>
          <w:rFonts w:hint="eastAsia"/>
        </w:rPr>
        <w:t>　　第一节 玻璃升降器行业研究结论</w:t>
      </w:r>
      <w:r>
        <w:rPr>
          <w:rFonts w:hint="eastAsia"/>
        </w:rPr>
        <w:br/>
      </w:r>
      <w:r>
        <w:rPr>
          <w:rFonts w:hint="eastAsia"/>
        </w:rPr>
        <w:t>　　第二节 中智-林-：玻璃升降器行业发展建议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玻璃升降器行业类别</w:t>
      </w:r>
      <w:r>
        <w:rPr>
          <w:rFonts w:hint="eastAsia"/>
        </w:rPr>
        <w:br/>
      </w:r>
      <w:r>
        <w:rPr>
          <w:rFonts w:hint="eastAsia"/>
        </w:rPr>
        <w:t>　　图表 玻璃升降器行业产业链调研</w:t>
      </w:r>
      <w:r>
        <w:rPr>
          <w:rFonts w:hint="eastAsia"/>
        </w:rPr>
        <w:br/>
      </w:r>
      <w:r>
        <w:rPr>
          <w:rFonts w:hint="eastAsia"/>
        </w:rPr>
        <w:t>　　图表 玻璃升降器行业现状</w:t>
      </w:r>
      <w:r>
        <w:rPr>
          <w:rFonts w:hint="eastAsia"/>
        </w:rPr>
        <w:br/>
      </w:r>
      <w:r>
        <w:rPr>
          <w:rFonts w:hint="eastAsia"/>
        </w:rPr>
        <w:t>　　图表 玻璃升降器行业标准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2024年中国玻璃升降器行业产能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2019-2024年中国玻璃升降器行业产量统计</w:t>
      </w:r>
      <w:r>
        <w:rPr>
          <w:rFonts w:hint="eastAsia"/>
        </w:rPr>
        <w:br/>
      </w:r>
      <w:r>
        <w:rPr>
          <w:rFonts w:hint="eastAsia"/>
        </w:rPr>
        <w:t>　　图表 玻璃升降器行业动态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2019-2024年中国玻璃升降器市场需求量</w:t>
      </w:r>
      <w:r>
        <w:rPr>
          <w:rFonts w:hint="eastAsia"/>
        </w:rPr>
        <w:br/>
      </w:r>
      <w:r>
        <w:rPr>
          <w:rFonts w:hint="eastAsia"/>
        </w:rPr>
        <w:t>　　图表 2024年中国玻璃升降器行业需求区域调研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2019-2024年中国玻璃升降器行情</w:t>
      </w:r>
      <w:r>
        <w:rPr>
          <w:rFonts w:hint="eastAsia"/>
        </w:rPr>
        <w:br/>
      </w:r>
      <w:r>
        <w:rPr>
          <w:rFonts w:hint="eastAsia"/>
        </w:rPr>
        <w:t>　　图表 2019-2024年中国玻璃升降器价格走势图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2019-2024年中国玻璃升降器出口统计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**地区玻璃升降器市场调研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**地区玻璃升降器市场调研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玻璃升降器行业竞争对手分析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2025-2031年中国玻璃升降器行业市场规模预测</w:t>
      </w:r>
      <w:r>
        <w:rPr>
          <w:rFonts w:hint="eastAsia"/>
        </w:rPr>
        <w:br/>
      </w:r>
      <w:r>
        <w:rPr>
          <w:rFonts w:hint="eastAsia"/>
        </w:rPr>
        <w:t>　　图表 玻璃升降器行业准入条件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2025-2031年中国玻璃升降器市场前景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b7cf7e9a14c49" w:history="1">
        <w:r>
          <w:rPr>
            <w:rStyle w:val="Hyperlink"/>
          </w:rPr>
          <w:t>2025-2031年中国玻璃升降器市场调研及前景预测报告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0A99A7A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b7cf7e9a14c49" w:history="1">
        <w:r>
          <w:rPr>
            <w:rStyle w:val="Hyperlink"/>
          </w:rPr>
          <w:t>https://www.20087.com/A/A7/BoLiShengJiangQiDiaoYanBaoGao.html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升降器什么牌子好、玻璃升降器不能升降怎么办、玻璃升降器换钢丝教程、玻璃升降器坏了一般修多少钱、玻璃升降器安装视频、玻璃升降器安装视频、玻璃升降器图片、玻璃升降器图片、玻璃升降器无法升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0c7a0544e4c7d" w:history="1">
      <w:r>
        <w:rPr>
          <w:rStyle w:val="Hyperlink"/>
        </w:rPr>
        <w:t>2025-2031年中国玻璃升降器市场调研及前景预测报告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BoLiShengJiangQiDiaoYanBaoGao.html" TargetMode="External" Id="R5adb7cf7e9a1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BoLiShengJiangQiDiaoYanBaoGao.html" TargetMode="External" Id="R6080c7a0544e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2025-01-13T02:28:00Z</dcterms:created>
  <dcterms:modified xsi:type="dcterms:W3CDTF">2025-01-13T03:28:00Z</dcterms:modified>
  <dc:subject>2025-2031年中国玻璃升降器市场调研及前景预测报告</dc:subject>
  <dc:title>2025-2031年中国玻璃升降器市场调研及前景预测报告</dc:title>
  <cp:keywords>2025-2031年中国玻璃升降器市场调研及前景预测报告</cp:keywords>
  <dc:description>2025-2031年中国玻璃升降器市场调研及前景预测报告</dc:description>
</cp:coreProperties>
</file>