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6d6df43b94cea" w:history="1">
              <w:r>
                <w:rPr>
                  <w:rStyle w:val="Hyperlink"/>
                </w:rPr>
                <w:t>中国小型发电机行业发展分析与前景趋势预测报告（2025-2031年）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6d6df43b94cea" w:history="1">
              <w:r>
                <w:rPr>
                  <w:rStyle w:val="Hyperlink"/>
                </w:rPr>
                <w:t>中国小型发电机行业发展分析与前景趋势预测报告（2025-2031年）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6d6df43b94cea" w:history="1">
                <w:r>
                  <w:rPr>
                    <w:rStyle w:val="Hyperlink"/>
                  </w:rPr>
                  <w:t>https://www.20087.com/0/98/XiaoXingFaDianJiShiChangQianJing.html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发电机是应急电源和偏远地区供电的重要设备，市场需求稳定增长。随着户外活动和移动办公的兴起，便携式、低噪音、高效率的小型发电机受到消费者青睐。技术进步带来了发电机体积的减小、重量的减轻和燃油效率的提升，同时也出现了太阳能、风能等可再生能源驱动的绿色发电机。</w:t>
      </w:r>
      <w:r>
        <w:rPr>
          <w:rFonts w:hint="eastAsia"/>
        </w:rPr>
        <w:br/>
      </w:r>
      <w:r>
        <w:rPr>
          <w:rFonts w:hint="eastAsia"/>
        </w:rPr>
        <w:t>　　未来，小型发电机将朝着智能化和绿色化方向演进。智能化体现在集成物联网技术，实现远程监控和故障预警，提升用户体验。绿色化则是顺应全球减排趋势，加大研发力度，推出更多利用清洁能源的小型发电解决方案，满足环保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6d6df43b94cea" w:history="1">
        <w:r>
          <w:rPr>
            <w:rStyle w:val="Hyperlink"/>
          </w:rPr>
          <w:t>中国小型发电机行业发展分析与前景趋势预测报告（2025-2031年）</w:t>
        </w:r>
      </w:hyperlink>
      <w:r>
        <w:rPr>
          <w:rFonts w:hint="eastAsia"/>
        </w:rPr>
        <w:t>》基于国家统计局及相关行业协会的详实数据，结合国内外小型发电机行业研究资料及深入市场调研，系统分析了小型发电机行业的市场规模、市场需求及产业链现状。报告重点探讨了小型发电机行业整体运行情况及细分领域特点，科学预测了小型发电机市场前景与发展趋势，揭示了小型发电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26d6df43b94cea" w:history="1">
        <w:r>
          <w:rPr>
            <w:rStyle w:val="Hyperlink"/>
          </w:rPr>
          <w:t>中国小型发电机行业发展分析与前景趋势预测报告（2025-2031年）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小型发电机行业界定及应用</w:t>
      </w:r>
      <w:r>
        <w:rPr>
          <w:rFonts w:hint="eastAsia"/>
        </w:rPr>
        <w:br/>
      </w:r>
      <w:r>
        <w:rPr>
          <w:rFonts w:hint="eastAsia"/>
        </w:rPr>
        <w:t>　　第一节 小型发电机行业定义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小型发电机主要应用领域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2024-2025年全球小型发电机行业发展状况分析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2019-2024年全球小型发电机行业运行概况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2019-2024年全球小型发电机行业市场规模分析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全球主要地区小型发电机行业运行情况分析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2025-2031年全球小型发电机行业发展趋势预测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2024-2025年中国小型发电机发展环境分析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小型发电机行业相关政策、标准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小型发电机行业相关发展规划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中国小型发电机行业现状调研分析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中国小型发电机行业发展现状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一、2024-2025年小型发电机行业品牌发展现状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二、2024-2025年小型发电机行业需求市场现状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三、2024-2025年小型发电机市场需求层次分析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四、2024-2025年中国小型发电机市场走向分析</w:t>
      </w:r>
      <w:r>
        <w:rPr>
          <w:rFonts w:hint="eastAsia"/>
        </w:rPr>
        <w:br/>
      </w:r>
      <w:r>
        <w:rPr>
          <w:rFonts w:hint="eastAsia"/>
        </w:rPr>
        <w:t>　　第二节 中国小型发电机产品技术分析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一、2024-2025年小型发电机产品技术变化特点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二、2024-2025年小型发电机产品市场的新技术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三、2024-2025年小型发电机产品市场现状分析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中国小型发电机行业存在的问题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一、2024-2025年小型发电机产品市场存在的主要问题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二、2024-2025年国内小型发电机产品市场的三大瓶颈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三、2024-2025年小型发电机产品市场遭遇的规模难题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对中国小型发电机市场的分析及思考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一、小型发电机市场特点</w:t>
      </w:r>
      <w:r>
        <w:rPr>
          <w:rFonts w:hint="eastAsia"/>
        </w:rPr>
        <w:br/>
      </w:r>
      <w:r>
        <w:rPr>
          <w:rFonts w:hint="eastAsia"/>
        </w:rPr>
        <w:t>　　　　二、小型发电机市场分析</w:t>
      </w:r>
      <w:r>
        <w:rPr>
          <w:rFonts w:hint="eastAsia"/>
        </w:rPr>
        <w:br/>
      </w:r>
      <w:r>
        <w:rPr>
          <w:rFonts w:hint="eastAsia"/>
        </w:rPr>
        <w:t>　　　　三、小型发电机市场变化的方向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四、中国小型发电机行业发展的新思路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五、对中国小型发电机行业发展的思考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中国小型发电机行业市场供需现状调研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中国小型发电机市场现状分析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中国小型发电机行业产量情况分析及预测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一、小型发电机总体产能规模</w:t>
      </w:r>
      <w:r>
        <w:rPr>
          <w:rFonts w:hint="eastAsia"/>
        </w:rPr>
        <w:br/>
      </w:r>
      <w:r>
        <w:rPr>
          <w:rFonts w:hint="eastAsia"/>
        </w:rPr>
        <w:t>　　　　二、小型发电机生产区域分布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三、2019-2024年中国小型发电机产量统计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四、2025-2031年中国小型发电机产量预测</w:t>
      </w:r>
      <w:r>
        <w:rPr>
          <w:rFonts w:hint="eastAsia"/>
        </w:rPr>
        <w:br/>
      </w:r>
      <w:r>
        <w:rPr>
          <w:rFonts w:hint="eastAsia"/>
        </w:rPr>
        <w:t>　　第三节 中国小型发电机市场需求分析及预测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二、2025-2031年中国小型发电机市场价格走势预测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中国小型发电机进出口分析</w:t>
      </w:r>
      <w:r>
        <w:rPr>
          <w:rFonts w:hint="eastAsia"/>
        </w:rPr>
        <w:br/>
      </w:r>
      <w:r>
        <w:rPr>
          <w:rFonts w:hint="eastAsia"/>
        </w:rPr>
        <w:t>　　第一节 小型发电机进口情况分析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小型发电机出口情况分析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影响小型发电机进出口因素分析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中国小型发电机行业主要指标监测分析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2019-2024年中国小型发电机行业规模情况分析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2019-2024年中国小型发电机行业财务能力分析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小型发电机行业细分产品调研</w:t>
      </w:r>
      <w:r>
        <w:rPr>
          <w:rFonts w:hint="eastAsia"/>
        </w:rPr>
        <w:br/>
      </w:r>
      <w:r>
        <w:rPr>
          <w:rFonts w:hint="eastAsia"/>
        </w:rPr>
        <w:t>　　第一节 小型发电机细分产品结构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小型发电机行业上下游发展情况分析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小型发电机行业上游产业发展分析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小型发电机行业下游产业发展分析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小型发电机行业重点区域市场结构调研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**地区小型发电机市场容量分析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**地区小型发电机市场容量分析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**地区小型发电机市场容量分析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**地区小型发电机市场容量分析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**地区小型发电机市场容量分析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小型发电机行业前景及投资风险预警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2025年小型发电机市场前景分析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2025年小型发电机行业发展趋势预测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四、2025年中国小型发电机行业发展面临的挑战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五、2025年中国小型发电机行业发展面临的机遇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小型发电机行业投资风险预警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一、小型发电机行业市场风险预测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二、小型发电机行业政策风险预测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三、小型发电机行业经营风险预测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四、小型发电机行业技术风险预测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五、小型发电机行业竞争风险预测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六、小型发电机行业其他风险预测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小型发电机投资建议</w:t>
      </w:r>
      <w:r>
        <w:rPr>
          <w:rFonts w:hint="eastAsia"/>
        </w:rPr>
        <w:br/>
      </w:r>
      <w:r>
        <w:rPr>
          <w:rFonts w:hint="eastAsia"/>
        </w:rPr>
        <w:t>　　第一节 小型发电机行业投资环境分析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小型发电机行业投资进入壁垒分析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小型发电机行业历程</w:t>
      </w:r>
      <w:r>
        <w:rPr>
          <w:rFonts w:hint="eastAsia"/>
        </w:rPr>
        <w:br/>
      </w:r>
      <w:r>
        <w:rPr>
          <w:rFonts w:hint="eastAsia"/>
        </w:rPr>
        <w:t>　　图表 小型发电机行业生命周期</w:t>
      </w:r>
      <w:r>
        <w:rPr>
          <w:rFonts w:hint="eastAsia"/>
        </w:rPr>
        <w:br/>
      </w:r>
      <w:r>
        <w:rPr>
          <w:rFonts w:hint="eastAsia"/>
        </w:rPr>
        <w:t>　　图表 小型发电机行业产业链分析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2025-2031年中国小型发电机市场容量预测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6d6df43b94cea" w:history="1">
        <w:r>
          <w:rPr>
            <w:rStyle w:val="Hyperlink"/>
          </w:rPr>
          <w:t>中国小型发电机行业发展分析与前景趋势预测报告（2025-2031年）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6d6df43b94cea" w:history="1">
        <w:r>
          <w:rPr>
            <w:rStyle w:val="Hyperlink"/>
          </w:rPr>
          <w:t>https://www.20087.com/0/98/XiaoXingFaDianJiShiChangQianJing.html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热点：15千瓦小型水力发电机、小型发电机品牌排行榜前十名、微型小发电机、小型发电机多少钱一台、小型汽油发电机220v、小型发电机制作、超微型发电机、小型发电机一小时用多少油、微型发电机价格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3f55670ca4e1b" w:history="1">
      <w:r>
        <w:rPr>
          <w:rStyle w:val="Hyperlink"/>
        </w:rPr>
        <w:t>中国小型发电机行业发展分析与前景趋势预测报告（2025-2031年）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aoXingFaDianJiShiChangQianJing.html" TargetMode="External" Id="R3c26d6df43b9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aoXingFaDianJiShiChangQianJing.html" TargetMode="External" Id="Ra693f55670ca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2025-01-07T23:57:00Z</dcterms:created>
  <dcterms:modified xsi:type="dcterms:W3CDTF">2025-01-08T00:57:00Z</dcterms:modified>
  <dc:subject>中国小型发电机行业发展分析与前景趋势预测报告（2025-2031年）</dc:subject>
  <dc:title>中国小型发电机行业发展分析与前景趋势预测报告（2025-2031年）</dc:title>
  <cp:keywords>中国小型发电机行业发展分析与前景趋势预测报告（2025-2031年）</cp:keywords>
  <dc:description>中国小型发电机行业发展分析与前景趋势预测报告（2025-2031年）</dc:description>
</cp:coreProperties>
</file>