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d9d3259ba47b4" w:history="1">
              <w:r>
                <w:rPr>
                  <w:rStyle w:val="Hyperlink"/>
                </w:rPr>
                <w:t>2024-2030年全球与中国一次性可编程存储器市场调查研究及发展前景分析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d9d3259ba47b4" w:history="1">
              <w:r>
                <w:rPr>
                  <w:rStyle w:val="Hyperlink"/>
                </w:rPr>
                <w:t>2024-2030年全球与中国一次性可编程存储器市场调查研究及发展前景分析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5d9d3259ba47b4" w:history="1">
                <w:r>
                  <w:rPr>
                    <w:rStyle w:val="Hyperlink"/>
                  </w:rPr>
                  <w:t>https://www.20087.com/0/78/YiCiXingKeBianChengCunChuQiHangYeQianJing.html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一次性可编程存储器（One-Time Programmable ROM）因其成本低、体积小、功耗低的特点，在嵌入式系统、安全密钥存储、消费电子产品等领域有着不可替代的地位。当前，OTP ROM市场保持着稳定的增长，尽管面临EEPROM和Flash的竞争，但其在特定应用场合依然占有重要份额。</w:t>
      </w:r>
      <w:r>
        <w:rPr>
          <w:rFonts w:hint="eastAsia"/>
        </w:rPr>
        <w:br/>
      </w:r>
      <w:r>
        <w:rPr>
          <w:rFonts w:hint="eastAsia"/>
        </w:rPr>
        <w:t>　　未来，随着物联网、车联网以及智能卡等市场的扩大，一次性可编程存储器将依托其独特的安全属性，在数据保护和身份验证等环节展现巨大价值。此外，随着半导体工艺节点的不断缩小和存储单元设计的创新，OTP ROM的存储密度和性能将进一步提升，以满足更广泛的市场需求。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d9d3259ba47b4" w:history="1">
        <w:r>
          <w:rPr>
            <w:rStyle w:val="Hyperlink"/>
          </w:rPr>
          <w:t>2024-2030年全球与中国一次性可编程存储器市场调查研究及发展前景分析</w:t>
        </w:r>
      </w:hyperlink>
      <w:r>
        <w:rPr>
          <w:rFonts w:hint="eastAsia"/>
        </w:rPr>
        <w:t>》通过严谨的内容、翔实的分析、权威的数据和直观的图表，全面解析了一次性可编程存储器行业的市场规模、需求变化、价格波动以及产业链构成。一次性可编程存储器报告深入剖析了当前市场现状，科学预测了未来一次性可编程存储器市场前景与发展趋势，特别关注了一次性可编程存储器细分市场的机会与挑战。同时，对一次性可编程存储器重点企业的竞争地位、品牌影响力和市场集中度进行了全面评估。一次性可编程存储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一次性可编程存储器行业概述及发展现状</w:t>
      </w:r>
      <w:r>
        <w:rPr>
          <w:rFonts w:hint="eastAsia"/>
        </w:rPr>
        <w:br/>
      </w:r>
      <w:r>
        <w:rPr>
          <w:rFonts w:hint="eastAsia"/>
        </w:rPr>
        <w:t>　　1.1 一次性可编程存储器行业介绍</w:t>
      </w:r>
      <w:r>
        <w:rPr>
          <w:rFonts w:hint="eastAsia"/>
        </w:rPr>
        <w:br/>
      </w:r>
      <w:r>
        <w:rPr>
          <w:rFonts w:hint="eastAsia"/>
        </w:rPr>
        <w:t>　　1.2 一次性可编程存储器主要种类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2023年不同种类一次性可编程存储器产量占比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2018-2030年不同种类一次性可编程存储器价格走势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一次性可编程存储器主要应用领域分析</w:t>
      </w:r>
      <w:r>
        <w:rPr>
          <w:rFonts w:hint="eastAsia"/>
        </w:rPr>
        <w:br/>
      </w:r>
      <w:r>
        <w:rPr>
          <w:rFonts w:hint="eastAsia"/>
        </w:rPr>
        <w:t>　　　　1.3.1 一次性可编程存储器主要应用领域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2023年全球一次性可编程存储器不同应用领域消费量占比分析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全球与中国一次性可编程存储器市场发展现状对比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2018-2030年全球一次性可编程存储器市场现状及发展趋势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2018-2030年中国一次性可编程存储器市场现状及发展趋势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2018-2030年全球一次性可编程存储器供需现状及趋势预测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2018-2030年全球一次性可编程存储器产能、产量、产能利用率情况及趋势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2018-2030年全球一次性可编程存储器产量、表观消费量情况及趋势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2018-2030年中国一次性可编程存储器供需现状及趋势预测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2018-2030年中国一次性可编程存储器产能、产量、产能利用率情况及趋势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2018-2030年中国一次性可编程存储器产量、表观消费量情况及趋势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2018-2030年中国一次性可编程存储器产量、需求量、市场缺口情况及趋势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中国一次性可编程存储器行业政策分析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全球与中国一次性可编程存储器重点企业产量、产值、集中度分析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全球市场一次性可编程存储器重点企业2022和2023年产量、产值对比分析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全球市场一次性可编程存储器重点企业2022和2023年产量对比分析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全球市场一次性可编程存储器重点企业2022和2023年产值对比分析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全球市场一次性可编程存储器重点企业2022和2023年产品价格分析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中国市场一次性可编程存储器重点企业2022和2023年产量、产值对比分析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中国市场一次性可编程存储器重点企业2022和2023年产量对比分析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中国市场一次性可编程存储器重点企业2022和2023年产值对比分析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一次性可编程存储器重点厂商总部</w:t>
      </w:r>
      <w:r>
        <w:rPr>
          <w:rFonts w:hint="eastAsia"/>
        </w:rPr>
        <w:br/>
      </w:r>
      <w:r>
        <w:rPr>
          <w:rFonts w:hint="eastAsia"/>
        </w:rPr>
        <w:t>　　2.4 一次性可编程存储器行业企业集中度分析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全球重点一次性可编程存储器企业SWOT分析</w:t>
      </w:r>
      <w:r>
        <w:rPr>
          <w:rFonts w:hint="eastAsia"/>
        </w:rPr>
        <w:br/>
      </w:r>
      <w:r>
        <w:rPr>
          <w:rFonts w:hint="eastAsia"/>
        </w:rPr>
        <w:t>　　2.6 中国重点一次性可编程存储器企业SWOT分析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2018-2030年全球主要地区一次性可编程存储器产量、产值、市场份额情况及趋势预测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2018-2030年全球主要地区一次性可编程存储器产量、产值及市场份额情况及趋势预测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2018-2030年全球主要地区一次性可编程存储器产量及市场份额情况及趋势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2018-2030年全球主要地区一次性可编程存储器产值及市场份额情况及趋势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2018-2030年中国市场一次性可编程存储器产量、产值情况及趋势预测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2018-2030年北美市场一次性可编程存储器产量、产值情况及趋势预测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2018-2030年欧洲市场一次性可编程存储器产量、产值情况及趋势预测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2018-2030年日本市场一次性可编程存储器产量、产值情况及趋势预测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2018-2030年全球主要地区一次性可编程存储器消费量、市场份额及发展趋势分析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2018-2030年全球主要地区一次性可编程存储器消费量、市场份额及发展趋势预测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2018-2030年中国市场一次性可编程存储器消费情况及发展趋势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2018-2030年北美市场一次性可编程存储器消费情况及发展趋势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2018-2030年欧洲市场一次性可编程存储器消费情况及发展趋势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2018-2030年日本市场一次性可编程存储器消费情况及发展趋势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一次性可编程存储器行业重点企业调研分析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企业一次性可编程存储器产品</w:t>
      </w:r>
      <w:r>
        <w:rPr>
          <w:rFonts w:hint="eastAsia"/>
        </w:rPr>
        <w:br/>
      </w:r>
      <w:r>
        <w:rPr>
          <w:rFonts w:hint="eastAsia"/>
        </w:rPr>
        <w:t>　　　　5.1.3 企业一次性可编程存储器产量、价格、收入、成本、毛利情况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企业一次性可编程存储器产品</w:t>
      </w:r>
      <w:r>
        <w:rPr>
          <w:rFonts w:hint="eastAsia"/>
        </w:rPr>
        <w:br/>
      </w:r>
      <w:r>
        <w:rPr>
          <w:rFonts w:hint="eastAsia"/>
        </w:rPr>
        <w:t>　　　　5.2.3 企业一次性可编程存储器产量、价格、收入、成本、毛利情况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企业一次性可编程存储器产品</w:t>
      </w:r>
      <w:r>
        <w:rPr>
          <w:rFonts w:hint="eastAsia"/>
        </w:rPr>
        <w:br/>
      </w:r>
      <w:r>
        <w:rPr>
          <w:rFonts w:hint="eastAsia"/>
        </w:rPr>
        <w:t>　　　　5.3.3 企业一次性可编程存储器产量、价格、收入、成本、毛利情况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企业一次性可编程存储器产品</w:t>
      </w:r>
      <w:r>
        <w:rPr>
          <w:rFonts w:hint="eastAsia"/>
        </w:rPr>
        <w:br/>
      </w:r>
      <w:r>
        <w:rPr>
          <w:rFonts w:hint="eastAsia"/>
        </w:rPr>
        <w:t>　　　　5.4.3 企业一次性可编程存储器产量、价格、收入、成本、毛利情况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企业一次性可编程存储器产品</w:t>
      </w:r>
      <w:r>
        <w:rPr>
          <w:rFonts w:hint="eastAsia"/>
        </w:rPr>
        <w:br/>
      </w:r>
      <w:r>
        <w:rPr>
          <w:rFonts w:hint="eastAsia"/>
        </w:rPr>
        <w:t>　　　　5.5.3 企业一次性可编程存储器产量、价格、收入、成本、毛利情况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企业一次性可编程存储器产品</w:t>
      </w:r>
      <w:r>
        <w:rPr>
          <w:rFonts w:hint="eastAsia"/>
        </w:rPr>
        <w:br/>
      </w:r>
      <w:r>
        <w:rPr>
          <w:rFonts w:hint="eastAsia"/>
        </w:rPr>
        <w:t>　　　　5.6.3 企业一次性可编程存储器产量、价格、收入、成本、毛利情况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企业一次性可编程存储器产品</w:t>
      </w:r>
      <w:r>
        <w:rPr>
          <w:rFonts w:hint="eastAsia"/>
        </w:rPr>
        <w:br/>
      </w:r>
      <w:r>
        <w:rPr>
          <w:rFonts w:hint="eastAsia"/>
        </w:rPr>
        <w:t>　　　　5.7.3 企业一次性可编程存储器产量、价格、收入、成本、毛利情况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企业一次性可编程存储器产品</w:t>
      </w:r>
      <w:r>
        <w:rPr>
          <w:rFonts w:hint="eastAsia"/>
        </w:rPr>
        <w:br/>
      </w:r>
      <w:r>
        <w:rPr>
          <w:rFonts w:hint="eastAsia"/>
        </w:rPr>
        <w:t>　　　　5.8.3 企业一次性可编程存储器产量、价格、收入、成本、毛利情况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企业一次性可编程存储器产品</w:t>
      </w:r>
      <w:r>
        <w:rPr>
          <w:rFonts w:hint="eastAsia"/>
        </w:rPr>
        <w:br/>
      </w:r>
      <w:r>
        <w:rPr>
          <w:rFonts w:hint="eastAsia"/>
        </w:rPr>
        <w:t>　　　　5.9.3 企业一次性可编程存储器产量、价格、收入、成本、毛利情况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企业一次性可编程存储器产品</w:t>
      </w:r>
      <w:r>
        <w:rPr>
          <w:rFonts w:hint="eastAsia"/>
        </w:rPr>
        <w:br/>
      </w:r>
      <w:r>
        <w:rPr>
          <w:rFonts w:hint="eastAsia"/>
        </w:rPr>
        <w:t>　　　　5.10.3 企业一次性可编程存储器产量、价格、收入、成本、毛利情况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2018-2030不同种类一次性可编程存储器产量、价格、产值及市场份额情况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全球市场不同种类一次性可编程存储器产量、产值及市场份额情况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2018-2030年全球市场不同种类一次性可编程存储器产量、市场份额情况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2018-2030年全球市场不同种类一次性可编程存储器产值、市场份额情况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2018-2030年全球市场不同种类一次性可编程存储器价格走势分析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中国市场不同种类一次性可编程存储器产量、产值及市场份额情况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2018-2030年中国市场不同种类一次性可编程存储器产量、市场份额情况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2018-2030年中国市场不同种类一次性可编程存储器产值、市场份额情况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2018-2030年中国市场不同种类一次性可编程存储器价格走势分析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一次性可编程存储器上游原料及下游主要应用领域分析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一次性可编程存储器产业链分析</w:t>
      </w:r>
      <w:r>
        <w:rPr>
          <w:rFonts w:hint="eastAsia"/>
        </w:rPr>
        <w:br/>
      </w:r>
      <w:r>
        <w:rPr>
          <w:rFonts w:hint="eastAsia"/>
        </w:rPr>
        <w:t>　　7.2 一次性可编程存储器产业上游供应分析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2018-2030年全球市场一次性可编程存储器下游主要应用领域消费量、市场份额情况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2018-2030年中国市场一次性可编程存储器下游主要应用领域消费量、市场份额及增长情况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2018-2030年中国市场一次性可编程存储器产量、消费量、进出口分析及发展趋势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2018-2030年中国市场一次性可编程存储器产量、消费量、进出口分析及发展趋势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2018-2030年中国市场一次性可编程存储器进出口贸易趋势</w:t>
      </w:r>
      <w:r>
        <w:rPr>
          <w:rFonts w:hint="eastAsia"/>
        </w:rPr>
        <w:br/>
      </w:r>
      <w:r>
        <w:rPr>
          <w:rFonts w:hint="eastAsia"/>
        </w:rPr>
        <w:t>　　8.3 中国市场一次性可编程存储器主要进口来源</w:t>
      </w:r>
      <w:r>
        <w:rPr>
          <w:rFonts w:hint="eastAsia"/>
        </w:rPr>
        <w:br/>
      </w:r>
      <w:r>
        <w:rPr>
          <w:rFonts w:hint="eastAsia"/>
        </w:rPr>
        <w:t>　　8.4 中国市场一次性可编程存储器主要出口目的地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2023年中国市场一次性可编程存储器主要地区分布</w:t>
      </w:r>
      <w:r>
        <w:rPr>
          <w:rFonts w:hint="eastAsia"/>
        </w:rPr>
        <w:br/>
      </w:r>
      <w:r>
        <w:rPr>
          <w:rFonts w:hint="eastAsia"/>
        </w:rPr>
        <w:t>　　9.1 中国一次性可编程存储器生产地区分布</w:t>
      </w:r>
      <w:r>
        <w:rPr>
          <w:rFonts w:hint="eastAsia"/>
        </w:rPr>
        <w:br/>
      </w:r>
      <w:r>
        <w:rPr>
          <w:rFonts w:hint="eastAsia"/>
        </w:rPr>
        <w:t>　　9.2 中国一次性可编程存储器消费地区分布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影响中国市场一次性可编程存储器供需因素分析</w:t>
      </w:r>
      <w:r>
        <w:rPr>
          <w:rFonts w:hint="eastAsia"/>
        </w:rPr>
        <w:br/>
      </w:r>
      <w:r>
        <w:rPr>
          <w:rFonts w:hint="eastAsia"/>
        </w:rPr>
        <w:t>　　10.1 一次性可编程存储器及相关行业技术发展概况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2018-2030年一次性可编程存储器进出口贸易现状及趋势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2018-2030年一次性可编程存储器产品技术趋势与价格走势预测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一次性可编程存储器行业市场环境发展趋势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2018-2030年不同种类一次性可编程存储器产品技术发展趋势</w:t>
      </w:r>
      <w:r>
        <w:rPr>
          <w:rFonts w:hint="eastAsia"/>
        </w:rPr>
        <w:br/>
      </w:r>
      <w:r>
        <w:rPr>
          <w:rFonts w:hint="eastAsia"/>
        </w:rPr>
        <w:t>　　11.3 2018-2030年一次性可编程存储器价格走势预测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一次性可编程存储器销售渠道分析及建议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国内市场一次性可编程存储器销售渠道分析</w:t>
      </w:r>
      <w:r>
        <w:rPr>
          <w:rFonts w:hint="eastAsia"/>
        </w:rPr>
        <w:br/>
      </w:r>
      <w:r>
        <w:rPr>
          <w:rFonts w:hint="eastAsia"/>
        </w:rPr>
        <w:t>　　　　12.1.1 当前一次性可编程存储器主要销售模式及销售渠道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2018-2030年国内市场一次性可编程存储器销售模式及销售渠道趋势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海外市场一次性可编程存储器销售渠道分析</w:t>
      </w:r>
      <w:r>
        <w:rPr>
          <w:rFonts w:hint="eastAsia"/>
        </w:rPr>
        <w:br/>
      </w:r>
      <w:r>
        <w:rPr>
          <w:rFonts w:hint="eastAsia"/>
        </w:rPr>
        <w:t>　　12.3 一次性可编程存储器行业营销策略建议</w:t>
      </w:r>
      <w:r>
        <w:rPr>
          <w:rFonts w:hint="eastAsia"/>
        </w:rPr>
        <w:br/>
      </w:r>
      <w:r>
        <w:rPr>
          <w:rFonts w:hint="eastAsia"/>
        </w:rPr>
        <w:t>　　　　12.3.1 一次性可编程存储器市场定位及目标消费者分析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一次性可编程存储器行业营销模式及销售渠道建议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按照不同产品类型，一次性可编程存储器主要可以分为如下几个类别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不同种类一次性可编程存储器增长趋势</w:t>
      </w:r>
      <w:r>
        <w:rPr>
          <w:rFonts w:hint="eastAsia"/>
        </w:rPr>
        <w:br/>
      </w:r>
      <w:r>
        <w:rPr>
          <w:rFonts w:hint="eastAsia"/>
        </w:rPr>
        <w:t>　　表 按不同应用，一次性可编程存储器主要包括如下几个方面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不同应用一次性可编程存储器消费量增长趋势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中国及欧美日等地区一次性可编程存储器相关政策分析</w:t>
      </w:r>
      <w:r>
        <w:rPr>
          <w:rFonts w:hint="eastAsia"/>
        </w:rPr>
        <w:br/>
      </w:r>
      <w:r>
        <w:rPr>
          <w:rFonts w:hint="eastAsia"/>
        </w:rPr>
        <w:t>　　表 全球一次性可编程存储器主要厂商产量列表（2021-2023年）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全球一次性可编程存储器主要厂商产量市场份额列表（2021-2023年）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全球一次性可编程存储器主要厂商产值列表（2021-2023年）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全球一次性可编程存储器主要厂商产值、市场份额列表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2023年全球主要生产商一次性可编程存储器收入排名</w:t>
      </w:r>
      <w:r>
        <w:rPr>
          <w:rFonts w:hint="eastAsia"/>
        </w:rPr>
        <w:br/>
      </w:r>
      <w:r>
        <w:rPr>
          <w:rFonts w:hint="eastAsia"/>
        </w:rPr>
        <w:t>　　表 全球一次性可编程存储器主要厂商产品价格列表（2021-2023年）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中国一次性可编程存储器主要厂商产品价格列表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中国一次性可编程存储器主要厂商产量市场份额列表（2021-2023年）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中国一次性可编程存储器主要厂商产值列表（2021-2023年）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中国一次性可编程存储器主要厂商产值市场份额列表（2021-2023年）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全球主要一次性可编程存储器厂商产地分布及商业化日期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全球主要一次性可编程存储器企业采访及观点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全球主要地区一次性可编程存储器产值对比</w:t>
      </w:r>
      <w:r>
        <w:rPr>
          <w:rFonts w:hint="eastAsia"/>
        </w:rPr>
        <w:br/>
      </w:r>
      <w:r>
        <w:rPr>
          <w:rFonts w:hint="eastAsia"/>
        </w:rPr>
        <w:t>　　表 全球主要地区一次性可编程存储器产量市场份额列表（2018-2023年）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全球主要地区一次性可编程存储器产量列表（2024-2030年）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全球主要地区一次性可编程存储器产量份额（2024-2030年）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全球主要地区一次性可编程存储器产值列表（2018-2023年）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全球主要地区一次性可编程存储器产值份额列表（2018-2023年）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全球主要地区一次性可编程存储器消费量列表（2018-2023年）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全球主要地区一次性可编程存储器消费量市场份额列表（2018-2023年）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重点企业（一）一次性可编程存储器产品规格、参数及市场应用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重点企业（一）一次性可编程存储器产能、产量、产值、价格及毛利率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重点企业（一）一次性可编程存储器产品规格及价格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重点企业（二）一次性可编程存储器产品规格、参数及市场应用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重点企业（二）一次性可编程存储器产能、产量、产值、价格及毛利率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重点企业（二）一次性可编程存储器产品规格及价格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重点企业（三）一次性可编程存储器产品规格、参数及市场应用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重点企业（三）一次性可编程存储器产能、产量、产值、价格及毛利率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重点企业（三）一次性可编程存储器产品规格及价格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重点企业（四）一次性可编程存储器产品规格、参数及市场应用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重点企业（四）一次性可编程存储器产能、产量、产值、价格及毛利率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重点企业（四）一次性可编程存储器产品规格及价格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重点企业（五）一次性可编程存储器产品规格、参数及市场应用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重点企业（五）一次性可编程存储器产能、产量、产值、价格及毛利率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重点企业（五）一次性可编程存储器产品规格及价格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重点企业（六）一次性可编程存储器产品规格、参数及市场应用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重点企业（六）一次性可编程存储器产能、产量、产值、价格及毛利率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重点企业（六）一次性可编程存储器产品规格及价格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重点企业（七）一次性可编程存储器产品规格、参数及市场应用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重点企业（七）一次性可编程存储器产能、产量、产值、价格及毛利率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重点企业（七）一次性可编程存储器产品规格及价格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全球不同产品类型一次性可编程存储器产量（2018-2023年）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全球不同产品类型一次性可编程存储器产量市场份额（2018-2023年）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全球不同产品类型一次性可编程存储器产量预测（2024-2030年）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全球不同产品类型一次性可编程存储器产量市场份额预测（2024-2030年）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全球不同类型一次性可编程存储器产值（2018-2023年）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全球不同类型一次性可编程存储器产值市场份额（2018-2023年）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全球不同类型一次性可编程存储器产值预测（2024-2030年）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全球不同类型一次性可编程存储器产值市场份额预测（2024-2030年）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全球不同价格区间一次性可编程存储器市场份额对比（2021-2023年）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中国不同产品类型一次性可编程存储器产量（2018-2023年）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中国不同产品类型一次性可编程存储器产量市场份额（2018-2023年）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中国不同产品类型一次性可编程存储器产量预测（2024-2030年）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中国不同产品类型一次性可编程存储器产量市场份额预测（2024-2030年）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中国不同产品类型一次性可编程存储器产值（2018-2023年）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中国不同产品类型一次性可编程存储器产值市场份额（2018-2023年）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中国不同产品类型一次性可编程存储器产值预测（2024-2030年）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中国不同产品类型一次性可编程存储器产值市场份额预测（2024-2030年）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一次性可编程存储器上游原料供应商及联系方式列表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全球不同应用一次性可编程存储器消费量（2018-2023年）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全球不同应用一次性可编程存储器消费量市场份额（2018-2023年）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全球不同应用一次性可编程存储器消费量预测（2024-2030年）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全球不同应用一次性可编程存储器消费量市场份额预测（2024-2030年）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中国不同应用一次性可编程存储器消费量（2018-2023年）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中国不同应用一次性可编程存储器消费量市场份额（2018-2023年）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中国不同应用一次性可编程存储器消费量预测（2024-2030年）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中国不同应用一次性可编程存储器消费量市场份额预测（2024-2030年）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中国一次性可编程存储器产量、消费量、进出口（2018-2023年）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中国一次性可编程存储器产量、消费量、进出口预测（2024-2030年）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中国市场一次性可编程存储器进出口贸易趋势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中国市场一次性可编程存储器主要进口来源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中国市场一次性可编程存储器主要出口目的地</w:t>
      </w:r>
      <w:r>
        <w:rPr>
          <w:rFonts w:hint="eastAsia"/>
        </w:rPr>
        <w:br/>
      </w:r>
      <w:r>
        <w:rPr>
          <w:rFonts w:hint="eastAsia"/>
        </w:rPr>
        <w:t>　　表 中国一次性可编程存储器市场未来发展的有利因素、不利因素分析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中国一次性可编程存储器生产地区分布</w:t>
      </w:r>
      <w:r>
        <w:rPr>
          <w:rFonts w:hint="eastAsia"/>
        </w:rPr>
        <w:br/>
      </w:r>
      <w:r>
        <w:rPr>
          <w:rFonts w:hint="eastAsia"/>
        </w:rPr>
        <w:t>　　表 中国一次性可编程存储器消费地区分布</w:t>
      </w:r>
      <w:r>
        <w:rPr>
          <w:rFonts w:hint="eastAsia"/>
        </w:rPr>
        <w:br/>
      </w:r>
      <w:r>
        <w:rPr>
          <w:rFonts w:hint="eastAsia"/>
        </w:rPr>
        <w:t>　　表 一次性可编程存储器行业及市场环境发展趋势</w:t>
      </w:r>
      <w:r>
        <w:rPr>
          <w:rFonts w:hint="eastAsia"/>
        </w:rPr>
        <w:br/>
      </w:r>
      <w:r>
        <w:rPr>
          <w:rFonts w:hint="eastAsia"/>
        </w:rPr>
        <w:t>　　表 一次性可编程存储器产品及技术发展趋势</w:t>
      </w:r>
      <w:r>
        <w:rPr>
          <w:rFonts w:hint="eastAsia"/>
        </w:rPr>
        <w:br/>
      </w:r>
      <w:r>
        <w:rPr>
          <w:rFonts w:hint="eastAsia"/>
        </w:rPr>
        <w:t>　　表 国内一次性可编程存储器主要销售模式及销售渠道趋势（2018-2023年）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欧美日等地区一次性可编程存储器主要销售模式及销售渠道趋势（2018-2023年）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一次性可编程存储器产品市场定位及目标消费者分析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一次性可编程存储器产品图片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2023年全球不同产品类型一次性可编程存储器产量市场份额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全球不同类型一次性可编程存储器消费量市场份额对比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全球一次性可编程存储器产量及增长率（2018-2023年）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全球一次性可编程存储器产值及增长率（2018-2023年）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中国一次性可编程存储器产量及发展趋势（2018-2023年）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中国一次性可编程存储器产值及未来发展趋势（2018-2023年）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全球一次性可编程存储器产能、产量、产能利用率及发展趋势（2018-2023年）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全球一次性可编程存储器产量、市场需求量及发展趋势（2018-2023年）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中国一次性可编程存储器产能、产量、产能利用率及发展趋势（2018-2023年）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中国一次性可编程存储器产量、市场需求量及发展趋势（2018-2023年）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全球一次性可编程存储器主要厂商2023年产量市场份额列表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全球一次性可编程存储器主要厂商2023年产值市场份额列表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中国市场一次性可编程存储器主要厂商产量市场份额列表（2021-2023年）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中国一次性可编程存储器主要厂商2023年产量市场份额列表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中国一次性可编程存储器主要厂商2023年产值市场份额列表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2023年全球前五及前十大生产商一次性可编程存储器市场份额</w:t>
      </w:r>
      <w:r>
        <w:rPr>
          <w:rFonts w:hint="eastAsia"/>
        </w:rPr>
        <w:br/>
      </w:r>
      <w:r>
        <w:rPr>
          <w:rFonts w:hint="eastAsia"/>
        </w:rPr>
        <w:t>　　图 全球一次性可编程存储器第一梯队、第二梯队和第三梯队生产商（品牌）及市场份额（2021-2023年）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一次性可编程存储器全球领先企业SWOT分析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全球主要地区一次性可编程存储器消费量市场份额对比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北美市场一次性可编程存储器产量及增长率（2018-2023年）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北美市场一次性可编程存储器产值及增长率（2018-2023年）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欧洲市场一次性可编程存储器产量及增长率（2018-2023年）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欧洲市场一次性可编程存储器产值及增长率（2018-2023年）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中国市场一次性可编程存储器产量及增长率（2018-2023年）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中国市场一次性可编程存储器产值及增长率（2018-2023年）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日本市场一次性可编程存储器产量及增长率（2018-2023年）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日本市场一次性可编程存储器产值及增长率（2018-2023年）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东南亚市场一次性可编程存储器产量及增长率（2018-2023年）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东南亚市场一次性可编程存储器产值及增长率（2018-2023年）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印度市场一次性可编程存储器产量及增长率（2018-2023年）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印度市场一次性可编程存储器产值及增长率（2018-2023年）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全球主要地区一次性可编程存储器消费量市场份额（2018-2023年）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全球主要地区一次性可编程存储器消费量市场份额预测（2024-2030年）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中国市场一次性可编程存储器消费量、增长率及发展预测（2018-2023年）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北美市场一次性可编程存储器消费量、增长率及发展预测（2018-2023年）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欧洲市场一次性可编程存储器消费量、增长率及发展预测（2018-2023年）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日本市场一次性可编程存储器消费量、增长率及发展预测（2018-2023年）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东南亚市场一次性可编程存储器消费量、增长率及发展预测（2018-2023年）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印度市场一次性可编程存储器消费量、增长率及发展预测（2018-2023年）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一次性可编程存储器产业链分析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一次性可编程存储器产品价格走势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d9d3259ba47b4" w:history="1">
        <w:r>
          <w:rPr>
            <w:rStyle w:val="Hyperlink"/>
          </w:rPr>
          <w:t>2024-2030年全球与中国一次性可编程存储器市场调查研究及发展前景分析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5d9d3259ba47b4" w:history="1">
        <w:r>
          <w:rPr>
            <w:rStyle w:val="Hyperlink"/>
          </w:rPr>
          <w:t>https://www.20087.com/0/78/YiCiXingKeBianChengCunChuQiHangYeQianJing.html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0746f057d433b" w:history="1">
      <w:r>
        <w:rPr>
          <w:rStyle w:val="Hyperlink"/>
        </w:rPr>
        <w:t>2024-2030年全球与中国一次性可编程存储器市场调查研究及发展前景分析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YiCiXingKeBianChengCunChuQiHangYeQianJing.html" TargetMode="External" Id="R355d9d3259ba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YiCiXingKeBianChengCunChuQiHangYeQianJing.html" TargetMode="External" Id="R44e0746f057d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2024-03-21T03:55:33Z</dcterms:created>
  <dcterms:modified xsi:type="dcterms:W3CDTF">2024-03-21T04:55:33Z</dcterms:modified>
  <dc:subject>2024-2030年全球与中国一次性可编程存储器市场调查研究及发展前景分析</dc:subject>
  <dc:title>2024-2030年全球与中国一次性可编程存储器市场调查研究及发展前景分析</dc:title>
  <cp:keywords>2024-2030年全球与中国一次性可编程存储器市场调查研究及发展前景分析</cp:keywords>
  <dc:description>2024-2030年全球与中国一次性可编程存储器市场调查研究及发展前景分析</dc:description>
</cp:coreProperties>
</file>