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bd2ef5d14214" w:history="1">
              <w:r>
                <w:rPr>
                  <w:rStyle w:val="Hyperlink"/>
                </w:rPr>
                <w:t>2025-2031年全球与中国硬壳高压氧舱行业现状调研及行业前景分析报告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bd2ef5d14214" w:history="1">
              <w:r>
                <w:rPr>
                  <w:rStyle w:val="Hyperlink"/>
                </w:rPr>
                <w:t>2025-2031年全球与中国硬壳高压氧舱行业现状调研及行业前景分析报告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bd2ef5d14214" w:history="1">
                <w:r>
                  <w:rPr>
                    <w:rStyle w:val="Hyperlink"/>
                  </w:rPr>
                  <w:t>https://www.20087.com/0/08/YingQiaoGaoYaYangCangHangYeQianJing.html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壳高压氧舱是一种用于高压氧疗法的医疗设备，通过提供高浓度氧气来治疗各种疾病。近年来，随着医疗技术和材料科学的进步，硬壳高压氧舱不仅在安全性、舒适性方面有所提高，还在治疗效果和使用便捷性方面进行了改进。目前，硬壳高压氧舱不仅能够提供安全有效的治疗环境，还能通过智能化控制系统提高用户体验。</w:t>
      </w:r>
      <w:r>
        <w:rPr>
          <w:rFonts w:hint="eastAsia"/>
        </w:rPr>
        <w:br/>
      </w:r>
      <w:r>
        <w:rPr>
          <w:rFonts w:hint="eastAsia"/>
        </w:rPr>
        <w:t>　　未来，硬壳高压氧舱的发展将更加侧重于个性化治疗和智能化。随着个性化医疗的发展，硬壳高压氧舱将提供更多定制化治疗方案，以适应不同疾病的治疗需求。同时，随着人工智能技术的应用，硬壳高压氧舱将集成更多智能功能，如自动监测患者生命体征、智能调度治疗计划等，以提高治疗效率和安全性。此外，随着对设备可靠性和维护简便性的需求提高，硬壳高压氧舱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bd2ef5d14214" w:history="1">
        <w:r>
          <w:rPr>
            <w:rStyle w:val="Hyperlink"/>
          </w:rPr>
          <w:t>2025-2031年全球与中国硬壳高压氧舱行业现状调研及行业前景分析报告</w:t>
        </w:r>
      </w:hyperlink>
      <w:r>
        <w:rPr>
          <w:rFonts w:hint="eastAsia"/>
        </w:rPr>
        <w:t>》基于统计局、相关行业协会及科研机构的详实数据，系统梳理了硬壳高压氧舱产业链结构和供需现状，客观分析了硬壳高压氧舱市场规模、价格变动及需求特征。报告从硬壳高压氧舱技术发展现状与创新方向切入，结合政策环境与消费趋势变化，对硬壳高压氧舱行业未来前景和增长空间进行了合理预测。通过对硬壳高压氧舱重点企业的市场表现分析，呈现了行业竞争格局。同时，报告评估了不同硬壳高压氧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硬壳高压氧舱市场概述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按照不同产品类型，硬壳高压氧舱主要可以分为如下几个类别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全球不同产品类型硬壳高压氧舱销售额增长趋势2020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立式氧气舱</w:t>
      </w:r>
      <w:r>
        <w:rPr>
          <w:rFonts w:hint="eastAsia"/>
        </w:rPr>
        <w:br/>
      </w:r>
      <w:r>
        <w:rPr>
          <w:rFonts w:hint="eastAsia"/>
        </w:rPr>
        <w:t>　　　　1.2.3 卧式氧气舱</w:t>
      </w:r>
      <w:r>
        <w:rPr>
          <w:rFonts w:hint="eastAsia"/>
        </w:rPr>
        <w:br/>
      </w:r>
      <w:r>
        <w:rPr>
          <w:rFonts w:hint="eastAsia"/>
        </w:rPr>
        <w:t>　　1.3 从不同应用，硬壳高压氧舱主要包括如下几个方面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全球不同应用硬壳高压氧舱销售额增长趋势2020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医疗及救援</w:t>
      </w:r>
      <w:r>
        <w:rPr>
          <w:rFonts w:hint="eastAsia"/>
        </w:rPr>
        <w:br/>
      </w:r>
      <w:r>
        <w:rPr>
          <w:rFonts w:hint="eastAsia"/>
        </w:rPr>
        <w:t>　　　　1.3.3 健身养生</w:t>
      </w:r>
      <w:r>
        <w:rPr>
          <w:rFonts w:hint="eastAsia"/>
        </w:rPr>
        <w:br/>
      </w:r>
      <w:r>
        <w:rPr>
          <w:rFonts w:hint="eastAsia"/>
        </w:rPr>
        <w:t>　　　　1.3.4 运动员训练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硬壳高压氧舱行业背景、发展历史、现状及趋势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硬壳高压氧舱行业目前现状分析</w:t>
      </w:r>
      <w:r>
        <w:rPr>
          <w:rFonts w:hint="eastAsia"/>
        </w:rPr>
        <w:br/>
      </w:r>
      <w:r>
        <w:rPr>
          <w:rFonts w:hint="eastAsia"/>
        </w:rPr>
        <w:t>　　　　1.4.2 硬壳高压氧舱发展趋势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全球硬壳高压氧舱总体规模分析</w:t>
      </w:r>
      <w:r>
        <w:rPr>
          <w:rFonts w:hint="eastAsia"/>
        </w:rPr>
        <w:br/>
      </w:r>
      <w:r>
        <w:rPr>
          <w:rFonts w:hint="eastAsia"/>
        </w:rPr>
        <w:t>　　2.1 全球硬壳高压氧舱供需现状及预测（2020-2031）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全球硬壳高压氧舱产能、产量、产能利用率及发展趋势（2020-2031）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全球硬壳高压氧舱产量、需求量及发展趋势（2020-2031）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全球主要地区硬壳高压氧舱产量及发展趋势（2020-2031）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全球主要地区硬壳高压氧舱产量（2020-2025）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全球主要地区硬壳高压氧舱产量（2025-2031）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全球主要地区硬壳高压氧舱产量市场份额（2020-2031）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中国硬壳高压氧舱供需现状及预测（2020-2031）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中国硬壳高压氧舱产能、产量、产能利用率及发展趋势（2020-2031）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中国硬壳高压氧舱产量、市场需求量及发展趋势（2020-2031）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全球硬壳高压氧舱销量及销售额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全球市场硬壳高压氧舱销售额（2020-2031）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全球市场硬壳高压氧舱销量（2020-2031）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全球市场硬壳高压氧舱价格趋势（2020-2031）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全球市场主要厂商硬壳高压氧舱产能市场份额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全球市场主要厂商硬壳高压氧舱销量（2020-2025）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全球市场主要厂商硬壳高压氧舱销量（2020-2025）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全球市场主要厂商硬壳高压氧舱销售收入（2020-2025）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全球市场主要厂商硬壳高压氧舱销售价格（2020-2025）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2025年全球主要生产商硬壳高压氧舱收入排名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中国市场主要厂商硬壳高压氧舱销量（2020-2025）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中国市场主要厂商硬壳高压氧舱销量（2020-2025）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中国市场主要厂商硬壳高压氧舱销售收入（2020-2025）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2025年中国主要生产商硬壳高压氧舱收入排名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中国市场主要厂商硬壳高压氧舱销售价格（2020-2025）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全球主要厂商硬壳高压氧舱总部及产地分布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全球主要厂商成立时间及硬壳高压氧舱商业化日期</w:t>
      </w:r>
      <w:r>
        <w:rPr>
          <w:rFonts w:hint="eastAsia"/>
        </w:rPr>
        <w:br/>
      </w:r>
      <w:r>
        <w:rPr>
          <w:rFonts w:hint="eastAsia"/>
        </w:rPr>
        <w:t>　　3.6 全球主要厂商硬壳高压氧舱产品类型及应用</w:t>
      </w:r>
      <w:r>
        <w:rPr>
          <w:rFonts w:hint="eastAsia"/>
        </w:rPr>
        <w:br/>
      </w:r>
      <w:r>
        <w:rPr>
          <w:rFonts w:hint="eastAsia"/>
        </w:rPr>
        <w:t>　　3.7 硬壳高压氧舱行业集中度、竞争程度分析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硬壳高压氧舱行业集中度分析：2025年全球Top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全球硬壳高压氧舱第一梯队、第二梯队和第三梯队生产商（品牌）及市场份额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全球硬壳高压氧舱主要地区分析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全球主要地区硬壳高压氧舱市场规模分析：2020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全球主要地区硬壳高压氧舱销售收入及市场份额（2020-2025年）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全球主要地区硬壳高压氧舱销售收入预测（2025-2031年）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全球主要地区硬壳高压氧舱销量分析：2020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全球主要地区硬壳高压氧舱销量及市场份额（2020-2025年）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全球主要地区硬壳高压氧舱销量及市场份额预测（2025-2031）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北美市场硬壳高压氧舱销量、收入及增长率（2020-2031）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欧洲市场硬壳高压氧舱销量、收入及增长率（2020-2031）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中国市场硬壳高压氧舱销量、收入及增长率（2020-2031）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日本市场硬壳高压氧舱销量、收入及增长率（2020-2031）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东南亚市场硬壳高压氧舱销量、收入及增长率（2020-2031）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印度市场硬壳高压氧舱销量、收入及增长率（2020-2031）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硬壳高压氧舱销量、收入、价格及毛利率（2020-2025）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不同产品类型硬壳高压氧舱分析</w:t>
      </w:r>
      <w:r>
        <w:rPr>
          <w:rFonts w:hint="eastAsia"/>
        </w:rPr>
        <w:br/>
      </w:r>
      <w:r>
        <w:rPr>
          <w:rFonts w:hint="eastAsia"/>
        </w:rPr>
        <w:t>　　6.1 全球不同产品类型硬壳高压氧舱销量（2020-2031）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全球不同产品类型硬壳高压氧舱销量及市场份额（2020-2025）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全球不同产品类型硬壳高压氧舱销量预测（2025-2031）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全球不同产品类型硬壳高压氧舱收入（2020-2031）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全球不同产品类型硬壳高压氧舱收入及市场份额（2020-2025）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全球不同产品类型硬壳高压氧舱收入预测（2025-2031）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全球不同产品类型硬壳高压氧舱价格走势（2020-2031）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不同应用硬壳高压氧舱分析</w:t>
      </w:r>
      <w:r>
        <w:rPr>
          <w:rFonts w:hint="eastAsia"/>
        </w:rPr>
        <w:br/>
      </w:r>
      <w:r>
        <w:rPr>
          <w:rFonts w:hint="eastAsia"/>
        </w:rPr>
        <w:t>　　7.1 全球不同应用硬壳高压氧舱销量（2020-2031）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全球不同应用硬壳高压氧舱销量及市场份额（2020-2025）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全球不同应用硬壳高压氧舱销量预测（2025-2031）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全球不同应用硬壳高压氧舱收入（2020-2031）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全球不同应用硬壳高压氧舱收入及市场份额（2020-2025）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全球不同应用硬壳高压氧舱收入预测（2025-2031）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全球不同应用硬壳高压氧舱价格走势（2020-2031）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硬壳高压氧舱产业链分析</w:t>
      </w:r>
      <w:r>
        <w:rPr>
          <w:rFonts w:hint="eastAsia"/>
        </w:rPr>
        <w:br/>
      </w:r>
      <w:r>
        <w:rPr>
          <w:rFonts w:hint="eastAsia"/>
        </w:rPr>
        <w:t>　　8.2 硬壳高压氧舱产业上游供应分析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硬壳高压氧舱下游典型客户</w:t>
      </w:r>
      <w:r>
        <w:rPr>
          <w:rFonts w:hint="eastAsia"/>
        </w:rPr>
        <w:br/>
      </w:r>
      <w:r>
        <w:rPr>
          <w:rFonts w:hint="eastAsia"/>
        </w:rPr>
        <w:t>　　8.4 硬壳高压氧舱销售渠道分析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硬壳高压氧舱行业发展机遇及主要驱动因素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硬壳高压氧舱行业发展面临的风险</w:t>
      </w:r>
      <w:r>
        <w:rPr>
          <w:rFonts w:hint="eastAsia"/>
        </w:rPr>
        <w:br/>
      </w:r>
      <w:r>
        <w:rPr>
          <w:rFonts w:hint="eastAsia"/>
        </w:rPr>
        <w:t>　　9.3 硬壳高压氧舱行业政策分析</w:t>
      </w:r>
      <w:r>
        <w:rPr>
          <w:rFonts w:hint="eastAsia"/>
        </w:rPr>
        <w:br/>
      </w:r>
      <w:r>
        <w:rPr>
          <w:rFonts w:hint="eastAsia"/>
        </w:rPr>
        <w:t>　　9.4 硬壳高压氧舱中国企业SWOT分析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全球不同产品类型硬壳高压氧舱销售额增长（CAGR）趋势2020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硬壳高压氧舱行业目前发展现状</w:t>
      </w:r>
      <w:r>
        <w:rPr>
          <w:rFonts w:hint="eastAsia"/>
        </w:rPr>
        <w:br/>
      </w:r>
      <w:r>
        <w:rPr>
          <w:rFonts w:hint="eastAsia"/>
        </w:rPr>
        <w:t>　　表 4： 硬壳高压氧舱发展趋势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全球主要地区硬壳高压氧舱产量增速（CAGR）：（2020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全球主要地区硬壳高压氧舱产量（2020-2025）&amp;（千台）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全球主要地区硬壳高压氧舱产量（2025-2031）&amp;（千台）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全球主要地区硬壳高压氧舱产量市场份额（2020-2025）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全球主要地区硬壳高压氧舱产量（2025-2031）&amp;（千台）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全球市场主要厂商硬壳高压氧舱产能（2024-2025）&amp;（千台）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全球市场主要厂商硬壳高压氧舱销量（2020-2025）&amp;（千台）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全球市场主要厂商硬壳高压氧舱销量市场份额（2020-2025）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全球市场主要厂商硬壳高压氧舱销售收入（2020-2025）&amp;（百万美元）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全球市场主要厂商硬壳高压氧舱销售收入市场份额（2020-2025）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全球市场主要厂商硬壳高压氧舱销售价格（2020-2025）&amp;（美元/台）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2025年全球主要生产商硬壳高压氧舱收入排名（百万美元）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中国市场主要厂商硬壳高压氧舱销量（2020-2025）&amp;（千台）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中国市场主要厂商硬壳高压氧舱销量市场份额（2020-2025）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中国市场主要厂商硬壳高压氧舱销售收入（2020-2025）&amp;（百万美元）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中国市场主要厂商硬壳高压氧舱销售收入市场份额（2020-2025）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2025年中国主要生产商硬壳高压氧舱收入排名（百万美元）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中国市场主要厂商硬壳高压氧舱销售价格（2020-2025）&amp;（美元/台）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全球主要厂商硬壳高压氧舱总部及产地分布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全球主要厂商成立时间及硬壳高压氧舱商业化日期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全球主要厂商硬壳高压氧舱产品类型及应用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2025年全球硬壳高压氧舱主要厂商市场地位（第一梯队、第二梯队和第三梯队）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全球硬壳高压氧舱市场投资、并购等现状分析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全球主要地区硬壳高压氧舱销售收入增速：（2020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全球主要地区硬壳高压氧舱销售收入（2020-2025）&amp;（百万美元）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全球主要地区硬壳高压氧舱销售收入市场份额（2020-2025）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全球主要地区硬壳高压氧舱收入（2025-2031）&amp;（百万美元）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全球主要地区硬壳高压氧舱收入市场份额（2025-2031）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全球主要地区硬壳高压氧舱销量（千台）：2020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全球主要地区硬壳高压氧舱销量（2020-2025）&amp;（千台）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全球主要地区硬壳高压氧舱销量市场份额（2020-2025）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全球主要地区硬壳高压氧舱销量（2025-2031）&amp;（千台）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全球主要地区硬壳高压氧舱销量份额（2025-2031）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硬壳高压氧舱生产基地、销售区域、竞争对手及市场地位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硬壳高压氧舱产品规格、参数及市场应用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硬壳高压氧舱销量（千台）、收入（百万美元）、价格（美元/台）及毛利率（2020-2025）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全球不同产品类型硬壳高压氧舱销量（2020-2025年）&amp;（千台）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全球不同产品类型硬壳高压氧舱销量市场份额（2020-2025）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全球不同产品类型硬壳高压氧舱销量预测（2025-2031）&amp;（千台）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全球市场不同产品类型硬壳高压氧舱销量市场份额预测（2025-2031）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全球不同产品类型硬壳高压氧舱收入（2020-2025年）&amp;（百万美元）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全球不同产品类型硬壳高压氧舱收入市场份额（2020-2025）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全球不同产品类型硬壳高压氧舱收入预测（2025-2031）&amp;（百万美元）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全球不同产品类型硬壳高压氧舱收入市场份额预测（2025-2031）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全球不同应用硬壳高压氧舱销量（2020-2025年）&amp;（千台）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全球不同应用硬壳高压氧舱销量市场份额（2020-2025）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全球不同应用硬壳高压氧舱销量预测（2025-2031）&amp;（千台）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全球市场不同应用硬壳高压氧舱销量市场份额预测（2025-2031）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全球不同应用硬壳高压氧舱收入（2020-2025年）&amp;（百万美元）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全球不同应用硬壳高压氧舱收入市场份额（2020-2025）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全球不同应用硬壳高压氧舱收入预测（2025-2031）&amp;（百万美元）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全球不同应用硬壳高压氧舱收入市场份额预测（2025-2031）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硬壳高压氧舱上游原料供应商及联系方式列表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硬壳高压氧舱典型客户列表</w:t>
      </w:r>
      <w:r>
        <w:rPr>
          <w:rFonts w:hint="eastAsia"/>
        </w:rPr>
        <w:br/>
      </w:r>
      <w:r>
        <w:rPr>
          <w:rFonts w:hint="eastAsia"/>
        </w:rPr>
        <w:t>　　表 116： 硬壳高压氧舱主要销售模式及销售渠道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硬壳高压氧舱行业发展机遇及主要驱动因素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硬壳高压氧舱行业发展面临的风险</w:t>
      </w:r>
      <w:r>
        <w:rPr>
          <w:rFonts w:hint="eastAsia"/>
        </w:rPr>
        <w:br/>
      </w:r>
      <w:r>
        <w:rPr>
          <w:rFonts w:hint="eastAsia"/>
        </w:rPr>
        <w:t>　　表 119： 硬壳高压氧舱行业政策分析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硬壳高压氧舱产品图片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全球不同产品类型硬壳高压氧舱销售额2020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全球不同产品类型硬壳高压氧舱市场份额2024 VS 2025</w:t>
      </w:r>
      <w:r>
        <w:rPr>
          <w:rFonts w:hint="eastAsia"/>
        </w:rPr>
        <w:br/>
      </w:r>
      <w:r>
        <w:rPr>
          <w:rFonts w:hint="eastAsia"/>
        </w:rPr>
        <w:t>　　图 4： 立式氧气舱产品图片</w:t>
      </w:r>
      <w:r>
        <w:rPr>
          <w:rFonts w:hint="eastAsia"/>
        </w:rPr>
        <w:br/>
      </w:r>
      <w:r>
        <w:rPr>
          <w:rFonts w:hint="eastAsia"/>
        </w:rPr>
        <w:t>　　图 5： 卧式氧气舱产品图片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全球不同应用硬壳高压氧舱市场份额2024 VS 2025</w:t>
      </w:r>
      <w:r>
        <w:rPr>
          <w:rFonts w:hint="eastAsia"/>
        </w:rPr>
        <w:br/>
      </w:r>
      <w:r>
        <w:rPr>
          <w:rFonts w:hint="eastAsia"/>
        </w:rPr>
        <w:t>　　图 8： 医疗及救援</w:t>
      </w:r>
      <w:r>
        <w:rPr>
          <w:rFonts w:hint="eastAsia"/>
        </w:rPr>
        <w:br/>
      </w:r>
      <w:r>
        <w:rPr>
          <w:rFonts w:hint="eastAsia"/>
        </w:rPr>
        <w:t>　　图 9： 健身养生</w:t>
      </w:r>
      <w:r>
        <w:rPr>
          <w:rFonts w:hint="eastAsia"/>
        </w:rPr>
        <w:br/>
      </w:r>
      <w:r>
        <w:rPr>
          <w:rFonts w:hint="eastAsia"/>
        </w:rPr>
        <w:t>　　图 10： 运动员训练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全球硬壳高压氧舱产能、产量、产能利用率及发展趋势（2020-2031）&amp;（千台）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全球硬壳高压氧舱产量、需求量及发展趋势（2020-2031）&amp;（千台）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全球主要地区硬壳高压氧舱产量（2020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全球主要地区硬壳高压氧舱产量市场份额（2020-2031）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中国硬壳高压氧舱产能、产量、产能利用率及发展趋势（2020-2031）&amp;（千台）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中国硬壳高压氧舱产量、市场需求量及发展趋势（2020-2031）&amp;（千台）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全球硬壳高压氧舱市场销售额及增长率：（2020-2031）&amp;（百万美元）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全球市场硬壳高压氧舱市场规模：2020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全球市场硬壳高压氧舱价格趋势（2020-2031）&amp;（美元/台）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2025年全球市场主要厂商硬壳高压氧舱销量市场份额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2025年全球市场主要厂商硬壳高压氧舱收入市场份额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2025年中国市场主要厂商硬壳高压氧舱销量市场份额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2025年中国市场主要厂商硬壳高压氧舱收入市场份额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2025年全球前五大生产商硬壳高压氧舱市场份额</w:t>
      </w:r>
      <w:r>
        <w:rPr>
          <w:rFonts w:hint="eastAsia"/>
        </w:rPr>
        <w:br/>
      </w:r>
      <w:r>
        <w:rPr>
          <w:rFonts w:hint="eastAsia"/>
        </w:rPr>
        <w:t>　　图 27： 2025年全球硬壳高压氧舱第一梯队、第二梯队和第三梯队厂商及市场份额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全球主要地区硬壳高压氧舱销售收入（2020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全球主要地区硬壳高压氧舱销售收入市场份额（2024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北美市场硬壳高压氧舱收入及增长率（2020-2031）&amp;（百万美元）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欧洲市场硬壳高压氧舱收入及增长率（2020-2031）&amp;（百万美元）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中国市场硬壳高压氧舱收入及增长率（2020-2031）&amp;（百万美元）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日本市场硬壳高压氧舱收入及增长率（2020-2031）&amp;（百万美元）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东南亚市场硬壳高压氧舱收入及增长率（2020-2031）&amp;（百万美元）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印度市场硬壳高压氧舱销量及增长率（2020-2031）&amp;（千台）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印度市场硬壳高压氧舱收入及增长率（2020-2031）&amp;（百万美元）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全球不同产品类型硬壳高压氧舱价格走势（2020-2031）&amp;（美元/台）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全球不同应用硬壳高压氧舱价格走势（2020-2031）&amp;（美元/台）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硬壳高压氧舱产业链</w:t>
      </w:r>
      <w:r>
        <w:rPr>
          <w:rFonts w:hint="eastAsia"/>
        </w:rPr>
        <w:br/>
      </w:r>
      <w:r>
        <w:rPr>
          <w:rFonts w:hint="eastAsia"/>
        </w:rPr>
        <w:t>　　图 45： 硬壳高压氧舱中国企业SWOT分析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bd2ef5d14214" w:history="1">
        <w:r>
          <w:rPr>
            <w:rStyle w:val="Hyperlink"/>
          </w:rPr>
          <w:t>2025-2031年全球与中国硬壳高压氧舱行业现状调研及行业前景分析报告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bd2ef5d14214" w:history="1">
        <w:r>
          <w:rPr>
            <w:rStyle w:val="Hyperlink"/>
          </w:rPr>
          <w:t>https://www.20087.com/0/08/YingQiaoGaoYaYangCangHangYeQianJing.html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热点：什么是高压氧舱、硬壳高压氧舱怎么用、高压氧气舱多少钱、高压氧舱使用视频、高压氧舱设备、高压氧舱效果、小型高压氧舱、o2ark高压氧舱、买一个高压氧舱多少钱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53e2f22504339" w:history="1">
      <w:r>
        <w:rPr>
          <w:rStyle w:val="Hyperlink"/>
        </w:rPr>
        <w:t>2025-2031年全球与中国硬壳高压氧舱行业现状调研及行业前景分析报告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gQiaoGaoYaYangCangHangYeQianJing.html" TargetMode="External" Id="R5f7fbd2ef5d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gQiaoGaoYaYangCangHangYeQianJing.html" TargetMode="External" Id="R28053e2f2250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2025-01-24T04:20:00Z</dcterms:created>
  <dcterms:modified xsi:type="dcterms:W3CDTF">2025-01-24T05:20:00Z</dcterms:modified>
  <dc:subject>2025-2031年全球与中国硬壳高压氧舱行业现状调研及行业前景分析报告</dc:subject>
  <dc:title>2025-2031年全球与中国硬壳高压氧舱行业现状调研及行业前景分析报告</dc:title>
  <cp:keywords>2025-2031年全球与中国硬壳高压氧舱行业现状调研及行业前景分析报告</cp:keywords>
  <dc:description>2025-2031年全球与中国硬壳高压氧舱行业现状调研及行业前景分析报告</dc:description>
</cp:coreProperties>
</file>