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6e1370f7364efc" w:history="1">
              <w:r>
                <w:rPr>
                  <w:rStyle w:val="Hyperlink"/>
                </w:rPr>
                <w:t>2025-2031年全球与中国管螺纹车床发展现状及前景趋势预测报告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6e1370f7364efc" w:history="1">
              <w:r>
                <w:rPr>
                  <w:rStyle w:val="Hyperlink"/>
                </w:rPr>
                <w:t>2025-2031年全球与中国管螺纹车床发展现状及前景趋势预测报告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3879780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6e1370f7364efc" w:history="1">
                <w:r>
                  <w:rPr>
                    <w:rStyle w:val="Hyperlink"/>
                  </w:rPr>
                  <w:t>https://www.20087.com/0/78/GuanLuoWenCheChuangHangYeQianJing.html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螺纹车床是专门用于加工管道内外螺纹的机床，广泛应用于石油、化工、建筑和制造业。近年来，随着工业自动化和精密加工技术的发展，管螺纹车床的性能和精度不断提高。现代管螺纹车床采用了数控系统和高精度刀具，能够实现快速、准确的螺纹加工，同时，通过优化的冷却和润滑系统，提高了加工效率和刀具寿命。</w:t>
      </w:r>
      <w:r>
        <w:rPr>
          <w:rFonts w:hint="eastAsia"/>
        </w:rPr>
        <w:br/>
      </w:r>
      <w:r>
        <w:rPr>
          <w:rFonts w:hint="eastAsia"/>
        </w:rPr>
        <w:t>　　未来，管螺纹车床的发展将更加侧重于智能化和模块化。智能化体现在集成传感器和数据分析系统，实现设备的自我诊断和优化，提高加工质量和效率。模块化则指向开发可定制的机床组件，以适应不同规格和类型的管材加工，满足客户多样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6e1370f7364efc" w:history="1">
        <w:r>
          <w:rPr>
            <w:rStyle w:val="Hyperlink"/>
          </w:rPr>
          <w:t>2025-2031年全球与中国管螺纹车床发展现状及前景趋势预测报告</w:t>
        </w:r>
      </w:hyperlink>
      <w:r>
        <w:rPr>
          <w:rFonts w:hint="eastAsia"/>
        </w:rPr>
        <w:t>》从市场规模、需求变化及价格动态等维度，系统解析了管螺纹车床行业的现状与发展趋势。报告深入分析了管螺纹车床产业链各环节，科学预测了市场前景与技术发展方向，同时聚焦管螺纹车床细分市场特点及重点企业的经营表现，揭示了管螺纹车床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管螺纹车床市场概述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按照不同产品类型，管螺纹车床主要可以分为如下几个类别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全球不同产品类型管螺纹车床销售额增长趋势2020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卧式</w:t>
      </w:r>
      <w:r>
        <w:rPr>
          <w:rFonts w:hint="eastAsia"/>
        </w:rPr>
        <w:br/>
      </w:r>
      <w:r>
        <w:rPr>
          <w:rFonts w:hint="eastAsia"/>
        </w:rPr>
        <w:t>　　　　1.2.3 立式</w:t>
      </w:r>
      <w:r>
        <w:rPr>
          <w:rFonts w:hint="eastAsia"/>
        </w:rPr>
        <w:br/>
      </w:r>
      <w:r>
        <w:rPr>
          <w:rFonts w:hint="eastAsia"/>
        </w:rPr>
        <w:t>　　1.3 从不同应用，管螺纹车床主要包括如下几个方面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全球不同应用管螺纹车床销售额增长趋势2020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航空航天工业</w:t>
      </w:r>
      <w:r>
        <w:rPr>
          <w:rFonts w:hint="eastAsia"/>
        </w:rPr>
        <w:br/>
      </w:r>
      <w:r>
        <w:rPr>
          <w:rFonts w:hint="eastAsia"/>
        </w:rPr>
        <w:t>　　　　1.3.3 石油和天然气工业</w:t>
      </w:r>
      <w:r>
        <w:rPr>
          <w:rFonts w:hint="eastAsia"/>
        </w:rPr>
        <w:br/>
      </w:r>
      <w:r>
        <w:rPr>
          <w:rFonts w:hint="eastAsia"/>
        </w:rPr>
        <w:t>　　　　1.3.4 农业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管螺纹车床行业背景、发展历史、现状及趋势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管螺纹车床行业目前现状分析</w:t>
      </w:r>
      <w:r>
        <w:rPr>
          <w:rFonts w:hint="eastAsia"/>
        </w:rPr>
        <w:br/>
      </w:r>
      <w:r>
        <w:rPr>
          <w:rFonts w:hint="eastAsia"/>
        </w:rPr>
        <w:t>　　　　1.4.2 管螺纹车床发展趋势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全球管螺纹车床总体规模分析</w:t>
      </w:r>
      <w:r>
        <w:rPr>
          <w:rFonts w:hint="eastAsia"/>
        </w:rPr>
        <w:br/>
      </w:r>
      <w:r>
        <w:rPr>
          <w:rFonts w:hint="eastAsia"/>
        </w:rPr>
        <w:t>　　2.1 全球管螺纹车床供需现状及预测（2020-2031）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全球管螺纹车床产能、产量、产能利用率及发展趋势（2020-2031）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全球管螺纹车床产量、需求量及发展趋势（2020-2031）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全球主要地区管螺纹车床产量及发展趋势（2020-2031）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全球主要地区管螺纹车床产量（2020-2025）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全球主要地区管螺纹车床产量（2025-2031）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全球主要地区管螺纹车床产量市场份额（2020-2031）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中国管螺纹车床供需现状及预测（2020-2031）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中国管螺纹车床产能、产量、产能利用率及发展趋势（2020-2031）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中国管螺纹车床产量、市场需求量及发展趋势（2020-2031）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全球管螺纹车床销量及销售额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全球市场管螺纹车床销售额（2020-2031）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全球市场管螺纹车床销量（2020-2031）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全球市场管螺纹车床价格趋势（2020-2031）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全球市场主要厂商管螺纹车床产能市场份额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全球市场主要厂商管螺纹车床销量（2020-2025）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全球市场主要厂商管螺纹车床销量（2020-2025）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全球市场主要厂商管螺纹车床销售收入（2020-2025）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全球市场主要厂商管螺纹车床销售价格（2020-2025）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2025年全球主要生产商管螺纹车床收入排名</w:t>
      </w:r>
      <w:r>
        <w:rPr>
          <w:rFonts w:hint="eastAsia"/>
        </w:rPr>
        <w:br/>
      </w:r>
      <w:r>
        <w:rPr>
          <w:rFonts w:hint="eastAsia"/>
        </w:rPr>
        <w:t>　　3.3 中国市场主要厂商管螺纹车床销量（2020-2025）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中国市场主要厂商管螺纹车床销量（2020-2025）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中国市场主要厂商管螺纹车床销售收入（2020-2025）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2025年中国主要生产商管螺纹车床收入排名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中国市场主要厂商管螺纹车床销售价格（2020-2025）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全球主要厂商管螺纹车床总部及产地分布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全球主要厂商成立时间及管螺纹车床商业化日期</w:t>
      </w:r>
      <w:r>
        <w:rPr>
          <w:rFonts w:hint="eastAsia"/>
        </w:rPr>
        <w:br/>
      </w:r>
      <w:r>
        <w:rPr>
          <w:rFonts w:hint="eastAsia"/>
        </w:rPr>
        <w:t>　　3.6 全球主要厂商管螺纹车床产品类型及应用</w:t>
      </w:r>
      <w:r>
        <w:rPr>
          <w:rFonts w:hint="eastAsia"/>
        </w:rPr>
        <w:br/>
      </w:r>
      <w:r>
        <w:rPr>
          <w:rFonts w:hint="eastAsia"/>
        </w:rPr>
        <w:t>　　3.7 管螺纹车床行业集中度、竞争程度分析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管螺纹车床行业集中度分析：2025年全球Top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全球管螺纹车床第一梯队、第二梯队和第三梯队生产商（品牌）及市场份额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全球管螺纹车床主要地区分析</w:t>
      </w:r>
      <w:r>
        <w:rPr>
          <w:rFonts w:hint="eastAsia"/>
        </w:rPr>
        <w:br/>
      </w:r>
      <w:r>
        <w:rPr>
          <w:rFonts w:hint="eastAsia"/>
        </w:rPr>
        <w:t>　　4.1 全球主要地区管螺纹车床市场规模分析：2020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全球主要地区管螺纹车床销售收入及市场份额（2020-2025年）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全球主要地区管螺纹车床销售收入预测（2025-2031年）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全球主要地区管螺纹车床销量分析：2020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全球主要地区管螺纹车床销量及市场份额（2020-2025年）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全球主要地区管螺纹车床销量及市场份额预测（2025-2031）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北美市场管螺纹车床销量、收入及增长率（2020-2031）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欧洲市场管螺纹车床销量、收入及增长率（2020-2031）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中国市场管螺纹车床销量、收入及增长率（2020-2031）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日本市场管螺纹车床销量、收入及增长率（2020-2031）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东南亚市场管螺纹车床销量、收入及增长率（2020-2031）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印度市场管螺纹车床销量、收入及增长率（2020-2031）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重点企业（1）基本信息、管螺纹车床生产基地、销售区域、竞争对手及市场地位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管螺纹车床产品规格、参数及市场应用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管螺纹车床销量、收入、价格及毛利率（2020-2025）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重点企业（2）基本信息、管螺纹车床生产基地、销售区域、竞争对手及市场地位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管螺纹车床产品规格、参数及市场应用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管螺纹车床销量、收入、价格及毛利率（2020-2025）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重点企业（3）基本信息、管螺纹车床生产基地、销售区域、竞争对手及市场地位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管螺纹车床产品规格、参数及市场应用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管螺纹车床销量、收入、价格及毛利率（2020-2025）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重点企业（4）基本信息、管螺纹车床生产基地、销售区域、竞争对手及市场地位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管螺纹车床产品规格、参数及市场应用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管螺纹车床销量、收入、价格及毛利率（2020-2025）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重点企业（5）基本信息、管螺纹车床生产基地、销售区域、竞争对手及市场地位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管螺纹车床产品规格、参数及市场应用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管螺纹车床销量、收入、价格及毛利率（2020-2025）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重点企业（6）基本信息、管螺纹车床生产基地、销售区域、竞争对手及市场地位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管螺纹车床产品规格、参数及市场应用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管螺纹车床销量、收入、价格及毛利率（2020-2025）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重点企业（7）基本信息、管螺纹车床生产基地、销售区域、竞争对手及市场地位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管螺纹车床产品规格、参数及市场应用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管螺纹车床销量、收入、价格及毛利率（2020-2025）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重点企业（8）基本信息、管螺纹车床生产基地、销售区域、竞争对手及市场地位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管螺纹车床产品规格、参数及市场应用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管螺纹车床销量、收入、价格及毛利率（2020-2025）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重点企业（9）基本信息、管螺纹车床生产基地、销售区域、竞争对手及市场地位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管螺纹车床产品规格、参数及市场应用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管螺纹车床销量、收入、价格及毛利率（2020-2025）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重点企业（10）基本信息、管螺纹车床生产基地、销售区域、竞争对手及市场地位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管螺纹车床产品规格、参数及市场应用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管螺纹车床销量、收入、价格及毛利率（2020-2025）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重点企业（11）基本信息、管螺纹车床生产基地、销售区域、竞争对手及市场地位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管螺纹车床产品规格、参数及市场应用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管螺纹车床销量、收入、价格及毛利率（2020-2025）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重点企业（12）基本信息、管螺纹车床生产基地、销售区域、竞争对手及市场地位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管螺纹车床产品规格、参数及市场应用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管螺纹车床销量、收入、价格及毛利率（2020-2025）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重点企业（13）基本信息、管螺纹车床生产基地、销售区域、竞争对手及市场地位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管螺纹车床产品规格、参数及市场应用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管螺纹车床销量、收入、价格及毛利率（2020-2025）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重点企业（14）基本信息、管螺纹车床生产基地、销售区域、竞争对手及市场地位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管螺纹车床产品规格、参数及市场应用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管螺纹车床销量、收入、价格及毛利率（2020-2025）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重点企业（15）基本信息、管螺纹车床生产基地、销售区域、竞争对手及市场地位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管螺纹车床产品规格、参数及市场应用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管螺纹车床销量、收入、价格及毛利率（2020-2025）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重点企业（16）基本信息、管螺纹车床生产基地、销售区域、竞争对手及市场地位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管螺纹车床产品规格、参数及市场应用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管螺纹车床销量、收入、价格及毛利率（2020-2025）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重点企业（17）基本信息、管螺纹车床生产基地、销售区域、竞争对手及市场地位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管螺纹车床产品规格、参数及市场应用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管螺纹车床销量、收入、价格及毛利率（2020-2025）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重点企业（18）基本信息、管螺纹车床生产基地、销售区域、竞争对手及市场地位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管螺纹车床产品规格、参数及市场应用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管螺纹车床销量、收入、价格及毛利率（2020-2025）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重点企业（19）基本信息、管螺纹车床生产基地、销售区域、竞争对手及市场地位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管螺纹车床产品规格、参数及市场应用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管螺纹车床销量、收入、价格及毛利率（2020-2025）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重点企业（20）基本信息、管螺纹车床生产基地、销售区域、竞争对手及市场地位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管螺纹车床产品规格、参数及市场应用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管螺纹车床销量、收入、价格及毛利率（2020-2025）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重点企业（21）基本信息、管螺纹车床生产基地、销售区域、竞争对手及市场地位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管螺纹车床产品规格、参数及市场应用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管螺纹车床销量、收入、价格及毛利率（2020-2025）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不同产品类型管螺纹车床分析</w:t>
      </w:r>
      <w:r>
        <w:rPr>
          <w:rFonts w:hint="eastAsia"/>
        </w:rPr>
        <w:br/>
      </w:r>
      <w:r>
        <w:rPr>
          <w:rFonts w:hint="eastAsia"/>
        </w:rPr>
        <w:t>　　6.1 全球不同产品类型管螺纹车床销量（2020-2031）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全球不同产品类型管螺纹车床销量及市场份额（2020-2025）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全球不同产品类型管螺纹车床销量预测（2025-2031）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全球不同产品类型管螺纹车床收入（2020-2031）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全球不同产品类型管螺纹车床收入及市场份额（2020-2025）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全球不同产品类型管螺纹车床收入预测（2025-2031）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全球不同产品类型管螺纹车床价格走势（2020-2031）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不同应用管螺纹车床分析</w:t>
      </w:r>
      <w:r>
        <w:rPr>
          <w:rFonts w:hint="eastAsia"/>
        </w:rPr>
        <w:br/>
      </w:r>
      <w:r>
        <w:rPr>
          <w:rFonts w:hint="eastAsia"/>
        </w:rPr>
        <w:t>　　7.1 全球不同应用管螺纹车床销量（2020-2031）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全球不同应用管螺纹车床销量及市场份额（2020-2025）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全球不同应用管螺纹车床销量预测（2025-2031）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全球不同应用管螺纹车床收入（2020-2031）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全球不同应用管螺纹车床收入及市场份额（2020-2025）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全球不同应用管螺纹车床收入预测（2025-2031）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全球不同应用管螺纹车床价格走势（2020-2031）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管螺纹车床产业链分析</w:t>
      </w:r>
      <w:r>
        <w:rPr>
          <w:rFonts w:hint="eastAsia"/>
        </w:rPr>
        <w:br/>
      </w:r>
      <w:r>
        <w:rPr>
          <w:rFonts w:hint="eastAsia"/>
        </w:rPr>
        <w:t>　　8.2 管螺纹车床产业上游供应分析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管螺纹车床下游典型客户</w:t>
      </w:r>
      <w:r>
        <w:rPr>
          <w:rFonts w:hint="eastAsia"/>
        </w:rPr>
        <w:br/>
      </w:r>
      <w:r>
        <w:rPr>
          <w:rFonts w:hint="eastAsia"/>
        </w:rPr>
        <w:t>　　8.4 管螺纹车床销售渠道分析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管螺纹车床行业发展机遇及主要驱动因素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管螺纹车床行业发展面临的风险</w:t>
      </w:r>
      <w:r>
        <w:rPr>
          <w:rFonts w:hint="eastAsia"/>
        </w:rPr>
        <w:br/>
      </w:r>
      <w:r>
        <w:rPr>
          <w:rFonts w:hint="eastAsia"/>
        </w:rPr>
        <w:t>　　9.3 管螺纹车床行业政策分析</w:t>
      </w:r>
      <w:r>
        <w:rPr>
          <w:rFonts w:hint="eastAsia"/>
        </w:rPr>
        <w:br/>
      </w:r>
      <w:r>
        <w:rPr>
          <w:rFonts w:hint="eastAsia"/>
        </w:rPr>
        <w:t>　　9.4 管螺纹车床中国企业SWOT分析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全球不同产品类型管螺纹车床销售额增长（CAGR）趋势2020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管螺纹车床行业目前发展现状</w:t>
      </w:r>
      <w:r>
        <w:rPr>
          <w:rFonts w:hint="eastAsia"/>
        </w:rPr>
        <w:br/>
      </w:r>
      <w:r>
        <w:rPr>
          <w:rFonts w:hint="eastAsia"/>
        </w:rPr>
        <w:t>　　表 4： 管螺纹车床发展趋势</w:t>
      </w:r>
      <w:r>
        <w:rPr>
          <w:rFonts w:hint="eastAsia"/>
        </w:rPr>
        <w:br/>
      </w:r>
      <w:r>
        <w:rPr>
          <w:rFonts w:hint="eastAsia"/>
        </w:rPr>
        <w:t>　　表 5： 全球主要地区管螺纹车床产量增速（CAGR）：（2020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全球主要地区管螺纹车床产量（2020-2025）&amp;（台）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全球主要地区管螺纹车床产量（2025-2031）&amp;（台）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全球主要地区管螺纹车床产量市场份额（2020-2025）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全球主要地区管螺纹车床产量（2025-2031）&amp;（台）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全球市场主要厂商管螺纹车床产能（2024-2025）&amp;（台）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全球市场主要厂商管螺纹车床销量（2020-2025）&amp;（台）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全球市场主要厂商管螺纹车床销量市场份额（2020-2025）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全球市场主要厂商管螺纹车床销售收入（2020-2025）&amp;（百万美元）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全球市场主要厂商管螺纹车床销售收入市场份额（2020-2025）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全球市场主要厂商管螺纹车床销售价格（2020-2025）&amp;（美元/台）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2025年全球主要生产商管螺纹车床收入排名（百万美元）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中国市场主要厂商管螺纹车床销量（2020-2025）&amp;（台）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中国市场主要厂商管螺纹车床销量市场份额（2020-2025）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中国市场主要厂商管螺纹车床销售收入（2020-2025）&amp;（百万美元）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中国市场主要厂商管螺纹车床销售收入市场份额（2020-2025）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2025年中国主要生产商管螺纹车床收入排名（百万美元）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中国市场主要厂商管螺纹车床销售价格（2020-2025）&amp;（美元/台）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全球主要厂商管螺纹车床总部及产地分布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全球主要厂商成立时间及管螺纹车床商业化日期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全球主要厂商管螺纹车床产品类型及应用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2025年全球管螺纹车床主要厂商市场地位（第一梯队、第二梯队和第三梯队）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全球管螺纹车床市场投资、并购等现状分析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全球主要地区管螺纹车床销售收入增速：（2020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全球主要地区管螺纹车床销售收入（2020-2025）&amp;（百万美元）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全球主要地区管螺纹车床销售收入市场份额（2020-2025）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全球主要地区管螺纹车床收入（2025-2031）&amp;（百万美元）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全球主要地区管螺纹车床收入市场份额（2025-2031）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全球主要地区管螺纹车床销量（台）：2020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全球主要地区管螺纹车床销量（2020-2025）&amp;（台）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全球主要地区管螺纹车床销量市场份额（2020-2025）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全球主要地区管螺纹车床销量（2025-2031）&amp;（台）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全球主要地区管螺纹车床销量份额（2025-2031）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管螺纹车床生产基地、销售区域、竞争对手及市场地位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管螺纹车床产品规格、参数及市场应用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管螺纹车床销量（台）、收入（百万美元）、价格（美元/台）及毛利率（2020-2025）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管螺纹车床生产基地、销售区域、竞争对手及市场地位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管螺纹车床产品规格、参数及市场应用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管螺纹车床销量（台）、收入（百万美元）、价格（美元/台）及毛利率（2020-2025）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管螺纹车床生产基地、销售区域、竞争对手及市场地位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管螺纹车床产品规格、参数及市场应用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管螺纹车床销量（台）、收入（百万美元）、价格（美元/台）及毛利率（2020-2025）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管螺纹车床生产基地、销售区域、竞争对手及市场地位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管螺纹车床产品规格、参数及市场应用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管螺纹车床销量（台）、收入（百万美元）、价格（美元/台）及毛利率（2020-2025）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管螺纹车床生产基地、销售区域、竞争对手及市场地位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管螺纹车床产品规格、参数及市场应用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管螺纹车床销量（台）、收入（百万美元）、价格（美元/台）及毛利率（2020-2025）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管螺纹车床生产基地、销售区域、竞争对手及市场地位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管螺纹车床产品规格、参数及市场应用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管螺纹车床销量（台）、收入（百万美元）、价格（美元/台）及毛利率（2020-2025）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管螺纹车床生产基地、销售区域、竞争对手及市场地位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管螺纹车床产品规格、参数及市场应用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管螺纹车床销量（台）、收入（百万美元）、价格（美元/台）及毛利率（2020-2025）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管螺纹车床生产基地、销售区域、竞争对手及市场地位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管螺纹车床产品规格、参数及市场应用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管螺纹车床销量（台）、收入（百万美元）、价格（美元/台）及毛利率（2020-2025）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管螺纹车床生产基地、销售区域、竞争对手及市场地位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管螺纹车床产品规格、参数及市场应用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管螺纹车床销量（台）、收入（百万美元）、价格（美元/台）及毛利率（2020-2025）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管螺纹车床生产基地、销售区域、竞争对手及市场地位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管螺纹车床产品规格、参数及市场应用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管螺纹车床销量（台）、收入（百万美元）、价格（美元/台）及毛利率（2020-2025）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管螺纹车床生产基地、销售区域、竞争对手及市场地位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管螺纹车床产品规格、参数及市场应用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管螺纹车床销量（台）、收入（百万美元）、价格（美元/台）及毛利率（2020-2025）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管螺纹车床生产基地、销售区域、竞争对手及市场地位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管螺纹车床产品规格、参数及市场应用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管螺纹车床销量（台）、收入（百万美元）、价格（美元/台）及毛利率（2020-2025）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管螺纹车床生产基地、销售区域、竞争对手及市场地位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管螺纹车床产品规格、参数及市场应用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管螺纹车床销量（台）、收入（百万美元）、价格（美元/台）及毛利率（2020-2025）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管螺纹车床生产基地、销售区域、竞争对手及市场地位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管螺纹车床产品规格、参数及市场应用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管螺纹车床销量（台）、收入（百万美元）、价格（美元/台）及毛利率（2020-2025）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管螺纹车床生产基地、销售区域、竞争对手及市场地位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管螺纹车床产品规格、参数及市场应用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管螺纹车床销量（台）、收入（百万美元）、价格（美元/台）及毛利率（2020-2025）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管螺纹车床生产基地、销售区域、竞争对手及市场地位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管螺纹车床产品规格、参数及市场应用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管螺纹车床销量（台）、收入（百万美元）、价格（美元/台）及毛利率（2020-2025）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管螺纹车床生产基地、销售区域、竞争对手及市场地位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管螺纹车床产品规格、参数及市场应用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管螺纹车床销量（台）、收入（百万美元）、价格（美元/台）及毛利率（2020-2025）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管螺纹车床生产基地、销售区域、竞争对手及市场地位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管螺纹车床产品规格、参数及市场应用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管螺纹车床销量（台）、收入（百万美元）、价格（美元/台）及毛利率（2020-2025）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管螺纹车床生产基地、销售区域、竞争对手及市场地位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管螺纹车床产品规格、参数及市场应用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管螺纹车床销量（台）、收入（百万美元）、价格（美元/台）及毛利率（2020-2025）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管螺纹车床生产基地、销售区域、竞争对手及市场地位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管螺纹车床产品规格、参数及市场应用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管螺纹车床销量（台）、收入（百万美元）、价格（美元/台）及毛利率（2020-2025）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管螺纹车床生产基地、销售区域、竞争对手及市场地位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管螺纹车床产品规格、参数及市场应用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管螺纹车床销量（台）、收入（百万美元）、价格（美元/台）及毛利率（2020-2025）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全球不同产品类型管螺纹车床销量（2020-2025年）&amp;（台）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144： 全球不同产品类型管螺纹车床销量市场份额（2020-2025）</w:t>
      </w:r>
      <w:r>
        <w:rPr>
          <w:rFonts w:hint="eastAsia"/>
        </w:rPr>
        <w:br/>
      </w:r>
      <w:r>
        <w:rPr>
          <w:rFonts w:hint="eastAsia"/>
        </w:rPr>
        <w:t>　　表 145： 全球不同产品类型管螺纹车床销量预测（2025-2031）&amp;（台）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146： 全球市场不同产品类型管螺纹车床销量市场份额预测（2025-2031）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147： 全球不同产品类型管螺纹车床收入（2020-2025年）&amp;（百万美元）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全球不同产品类型管螺纹车床收入市场份额（2020-2025）</w:t>
      </w:r>
      <w:r>
        <w:rPr>
          <w:rFonts w:hint="eastAsia"/>
        </w:rPr>
        <w:br/>
      </w:r>
      <w:r>
        <w:rPr>
          <w:rFonts w:hint="eastAsia"/>
        </w:rPr>
        <w:t>　　表 149： 全球不同产品类型管螺纹车床收入预测（2025-2031）&amp;（百万美元）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150： 全球不同产品类型管螺纹车床收入市场份额预测（2025-2031）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151： 全球不同应用管螺纹车床销量（2020-2025年）&amp;（台）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152： 全球不同应用管螺纹车床销量市场份额（2020-2025）</w:t>
      </w:r>
      <w:r>
        <w:rPr>
          <w:rFonts w:hint="eastAsia"/>
        </w:rPr>
        <w:br/>
      </w:r>
      <w:r>
        <w:rPr>
          <w:rFonts w:hint="eastAsia"/>
        </w:rPr>
        <w:t>　　表 153： 全球不同应用管螺纹车床销量预测（2025-2031）&amp;（台）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154： 全球市场不同应用管螺纹车床销量市场份额预测（2025-2031）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155： 全球不同应用管螺纹车床收入（2020-2025年）&amp;（百万美元）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156： 全球不同应用管螺纹车床收入市场份额（2020-2025）</w:t>
      </w:r>
      <w:r>
        <w:rPr>
          <w:rFonts w:hint="eastAsia"/>
        </w:rPr>
        <w:br/>
      </w:r>
      <w:r>
        <w:rPr>
          <w:rFonts w:hint="eastAsia"/>
        </w:rPr>
        <w:t>　　表 157： 全球不同应用管螺纹车床收入预测（2025-2031）&amp;（百万美元）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158： 全球不同应用管螺纹车床收入市场份额预测（2025-2031）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159： 管螺纹车床上游原料供应商及联系方式列表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160： 管螺纹车床典型客户列表</w:t>
      </w:r>
      <w:r>
        <w:rPr>
          <w:rFonts w:hint="eastAsia"/>
        </w:rPr>
        <w:br/>
      </w:r>
      <w:r>
        <w:rPr>
          <w:rFonts w:hint="eastAsia"/>
        </w:rPr>
        <w:t>　　表 161： 管螺纹车床主要销售模式及销售渠道</w:t>
      </w:r>
      <w:r>
        <w:rPr>
          <w:rFonts w:hint="eastAsia"/>
        </w:rPr>
        <w:br/>
      </w:r>
      <w:r>
        <w:rPr>
          <w:rFonts w:hint="eastAsia"/>
        </w:rPr>
        <w:t>　　表 162： 管螺纹车床行业发展机遇及主要驱动因素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163： 管螺纹车床行业发展面临的风险</w:t>
      </w:r>
      <w:r>
        <w:rPr>
          <w:rFonts w:hint="eastAsia"/>
        </w:rPr>
        <w:br/>
      </w:r>
      <w:r>
        <w:rPr>
          <w:rFonts w:hint="eastAsia"/>
        </w:rPr>
        <w:t>　　表 164： 管螺纹车床行业政策分析</w:t>
      </w:r>
      <w:r>
        <w:rPr>
          <w:rFonts w:hint="eastAsia"/>
        </w:rPr>
        <w:br/>
      </w:r>
      <w:r>
        <w:rPr>
          <w:rFonts w:hint="eastAsia"/>
        </w:rPr>
        <w:t>　　表 165： 研究范围</w:t>
      </w:r>
      <w:r>
        <w:rPr>
          <w:rFonts w:hint="eastAsia"/>
        </w:rPr>
        <w:br/>
      </w:r>
      <w:r>
        <w:rPr>
          <w:rFonts w:hint="eastAsia"/>
        </w:rPr>
        <w:t>　　表 166：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管螺纹车床产品图片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全球不同产品类型管螺纹车床销售额2020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全球不同产品类型管螺纹车床市场份额2024 VS 2025</w:t>
      </w:r>
      <w:r>
        <w:rPr>
          <w:rFonts w:hint="eastAsia"/>
        </w:rPr>
        <w:br/>
      </w:r>
      <w:r>
        <w:rPr>
          <w:rFonts w:hint="eastAsia"/>
        </w:rPr>
        <w:t>　　图 4： 卧式产品图片</w:t>
      </w:r>
      <w:r>
        <w:rPr>
          <w:rFonts w:hint="eastAsia"/>
        </w:rPr>
        <w:br/>
      </w:r>
      <w:r>
        <w:rPr>
          <w:rFonts w:hint="eastAsia"/>
        </w:rPr>
        <w:t>　　图 5： 立式产品图片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全球不同应用管螺纹车床市场份额2024 VS 2025</w:t>
      </w:r>
      <w:r>
        <w:rPr>
          <w:rFonts w:hint="eastAsia"/>
        </w:rPr>
        <w:br/>
      </w:r>
      <w:r>
        <w:rPr>
          <w:rFonts w:hint="eastAsia"/>
        </w:rPr>
        <w:t>　　图 8： 航空航天工业</w:t>
      </w:r>
      <w:r>
        <w:rPr>
          <w:rFonts w:hint="eastAsia"/>
        </w:rPr>
        <w:br/>
      </w:r>
      <w:r>
        <w:rPr>
          <w:rFonts w:hint="eastAsia"/>
        </w:rPr>
        <w:t>　　图 9： 石油和天然气工业</w:t>
      </w:r>
      <w:r>
        <w:rPr>
          <w:rFonts w:hint="eastAsia"/>
        </w:rPr>
        <w:br/>
      </w:r>
      <w:r>
        <w:rPr>
          <w:rFonts w:hint="eastAsia"/>
        </w:rPr>
        <w:t>　　图 10： 农业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全球管螺纹车床产能、产量、产能利用率及发展趋势（2020-2031）&amp;（台）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全球管螺纹车床产量、需求量及发展趋势（2020-2031）&amp;（台）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全球主要地区管螺纹车床产量（2020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全球主要地区管螺纹车床产量市场份额（2020-2031）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中国管螺纹车床产能、产量、产能利用率及发展趋势（2020-2031）&amp;（台）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中国管螺纹车床产量、市场需求量及发展趋势（2020-2031）&amp;（台）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全球管螺纹车床市场销售额及增长率：（2020-2031）&amp;（百万美元）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全球市场管螺纹车床市场规模：2020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全球市场管螺纹车床销量及增长率（2020-2031）&amp;（台）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全球市场管螺纹车床价格趋势（2020-2031）&amp;（美元/台）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2025年全球市场主要厂商管螺纹车床销量市场份额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2025年全球市场主要厂商管螺纹车床收入市场份额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2025年中国市场主要厂商管螺纹车床销量市场份额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2025年中国市场主要厂商管螺纹车床收入市场份额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2025年全球前五大生产商管螺纹车床市场份额</w:t>
      </w:r>
      <w:r>
        <w:rPr>
          <w:rFonts w:hint="eastAsia"/>
        </w:rPr>
        <w:br/>
      </w:r>
      <w:r>
        <w:rPr>
          <w:rFonts w:hint="eastAsia"/>
        </w:rPr>
        <w:t>　　图 27： 2025年全球管螺纹车床第一梯队、第二梯队和第三梯队厂商及市场份额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全球主要地区管螺纹车床销售收入（2020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全球主要地区管螺纹车床销售收入市场份额（2024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北美市场管螺纹车床销量及增长率（2020-2031）&amp;（台）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北美市场管螺纹车床收入及增长率（2020-2031）&amp;（百万美元）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欧洲市场管螺纹车床销量及增长率（2020-2031）&amp;（台）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欧洲市场管螺纹车床收入及增长率（2020-2031）&amp;（百万美元）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中国市场管螺纹车床销量及增长率（2020-2031）&amp;（台）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中国市场管螺纹车床收入及增长率（2020-2031）&amp;（百万美元）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日本市场管螺纹车床销量及增长率（2020-2031）&amp;（台）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37： 日本市场管螺纹车床收入及增长率（2020-2031）&amp;（百万美元）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东南亚市场管螺纹车床销量及增长率（2020-2031）&amp;（台）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39： 东南亚市场管螺纹车床收入及增长率（2020-2031）&amp;（百万美元）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印度市场管螺纹车床销量及增长率（2020-2031）&amp;（台）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41： 印度市场管螺纹车床收入及增长率（2020-2031）&amp;（百万美元）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全球不同产品类型管螺纹车床价格走势（2020-2031）&amp;（美元/台）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全球不同应用管螺纹车床价格走势（2020-2031）&amp;（美元/台）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管螺纹车床产业链</w:t>
      </w:r>
      <w:r>
        <w:rPr>
          <w:rFonts w:hint="eastAsia"/>
        </w:rPr>
        <w:br/>
      </w:r>
      <w:r>
        <w:rPr>
          <w:rFonts w:hint="eastAsia"/>
        </w:rPr>
        <w:t>　　图 45： 管螺纹车床中国企业SWOT分析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6e1370f7364efc" w:history="1">
        <w:r>
          <w:rPr>
            <w:rStyle w:val="Hyperlink"/>
          </w:rPr>
          <w:t>2025-2031年全球与中国管螺纹车床发展现状及前景趋势预测报告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3879780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6e1370f7364efc" w:history="1">
        <w:r>
          <w:rPr>
            <w:rStyle w:val="Hyperlink"/>
          </w:rPr>
          <w:t>https://www.20087.com/0/78/GuanLuoWenCheChuangHangYeQianJing.html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管螺纹车床加工视频、数控管螺纹车床、管螺纹车床与普通车床的区别、qk1315管螺纹车床、普通车床如何车螺纹、管螺纹车床s1-262a、倒角机十大品牌、管螺纹车床为什么要两个卡盘、自动钻孔攻牙一体机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6fb3a6b4674a81" w:history="1">
      <w:r>
        <w:rPr>
          <w:rStyle w:val="Hyperlink"/>
        </w:rPr>
        <w:t>2025-2031年全球与中国管螺纹车床发展现状及前景趋势预测报告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GuanLuoWenCheChuangHangYeQianJing.html" TargetMode="External" Id="Rab6e1370f7364e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GuanLuoWenCheChuangHangYeQianJing.html" TargetMode="External" Id="R056fb3a6b4674a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2025-04-29T06:03:00Z</dcterms:created>
  <dcterms:modified xsi:type="dcterms:W3CDTF">2025-04-29T07:03:00Z</dcterms:modified>
  <dc:subject>2025-2031年全球与中国管螺纹车床发展现状及前景趋势预测报告</dc:subject>
  <dc:title>2025-2031年全球与中国管螺纹车床发展现状及前景趋势预测报告</dc:title>
  <cp:keywords>2025-2031年全球与中国管螺纹车床发展现状及前景趋势预测报告</cp:keywords>
  <dc:description>2025-2031年全球与中国管螺纹车床发展现状及前景趋势预测报告</dc:description>
</cp:coreProperties>
</file>