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4bb01ad5042f9" w:history="1">
              <w:r>
                <w:rPr>
                  <w:rStyle w:val="Hyperlink"/>
                </w:rPr>
                <w:t>全球与中国传统淋浴间行业现状调研分析及发展趋势预测报告（2022年版）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4bb01ad5042f9" w:history="1">
              <w:r>
                <w:rPr>
                  <w:rStyle w:val="Hyperlink"/>
                </w:rPr>
                <w:t>全球与中国传统淋浴间行业现状调研分析及发展趋势预测报告（2022年版）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4bb01ad5042f9" w:history="1">
                <w:r>
                  <w:rPr>
                    <w:rStyle w:val="Hyperlink"/>
                  </w:rPr>
                  <w:t>https://www.20087.com/1/18/ChuanTongLinYuJianShiChangJingZh.html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淋浴间是一种用于家庭和公共场所的洗浴设施，近年来随着消费者对舒适度和个性化需求的增加，市场需求持续增长。目前，传统淋浴间不仅在节水性能和保温效果方面实现了优化，还在设计上更加注重美观性和人性化。此外，随着新材料技术的应用，传统淋浴间的性能得到了进一步提升，如提高了耐久性和易于清洁性。</w:t>
      </w:r>
      <w:r>
        <w:rPr>
          <w:rFonts w:hint="eastAsia"/>
        </w:rPr>
        <w:br/>
      </w:r>
      <w:r>
        <w:rPr>
          <w:rFonts w:hint="eastAsia"/>
        </w:rPr>
        <w:t>　　未来，传统淋浴间市场将朝着更加高效和人性化的方向发展。一方面，随着消费者对舒适度和个性化需求的增加，传统淋浴间将更加注重提高节水性能和保温效果，以适应不同应用场景的需求。另一方面，为了提高美观性和人性化，传统淋浴间将采用更多环保材料和生产工艺，减少对环境的影响。此外，随着新材料技术的进步，传统淋浴间将探索更多新型应用领域，如智能淋浴系统、环保材料应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4bb01ad5042f9" w:history="1">
        <w:r>
          <w:rPr>
            <w:rStyle w:val="Hyperlink"/>
          </w:rPr>
          <w:t>全球与中国传统淋浴间行业现状调研分析及发展趋势预测报告（2022年版）</w:t>
        </w:r>
      </w:hyperlink>
      <w:r>
        <w:rPr>
          <w:rFonts w:hint="eastAsia"/>
        </w:rPr>
        <w:t>》基于权威机构及传统淋浴间相关协会等渠道的资料数据，全方位分析了传统淋浴间行业的现状、市场需求及市场规模。传统淋浴间报告详细探讨了产业链结构、价格趋势，并对传统淋浴间各细分市场进行了研究。同时，预测了传统淋浴间市场前景与发展趋势，剖析了品牌竞争状态、市场集中度，以及传统淋浴间重点企业的表现。此外，传统淋浴间报告还揭示了行业发展的潜在风险与机遇，为传统淋浴间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，分析传统淋浴间行业特点、分类及应用，重点分析中国与全球市场发展现状对比、发展趋势对比，同时分析中国与全球市场的供需现在及未来趋势。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传统淋浴间主要生产商的竞争态势，包括2020和2021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，从生产的角度，分析全球主要地区传统淋浴间产量（万件）、产值（万元）、增长率、市场份额及未来发展趋势，主要包括美国、欧洲、日本、中国、东南亚及印度地区。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，从消费的角度，分析全球主要地区传统淋浴间的消费量（万件）、市场份额及增长率，分析全球主要市场的消费潜力。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传统淋浴间主要厂商，包括这些厂商的基本概况、生产基地分布、销售区域、竞争对手、市场地位，重点分析这些厂商的传统淋浴间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，分析不同类型传统淋浴间的产量（万件）、价格、产值（万元）、份额及未来产品或技术的发展趋势。同时分析全球市场的主要产品类型、中国市场的产品类型，以及不同类型产品的价格走势。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，本章重点分析传统淋浴间上下游市场情况，上游市场分析传统淋浴间主要原料供应现状及主要供应商，下游市场主要分析传统淋浴间的主要应用领域，每个领域的消费量（万件），未来增长潜力。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，本章分析中国市场传统淋浴间的进出口贸易现状及趋势，重点分析中国传统淋浴间产量、进口量、出口量（万件）及表观消费量关系，以及未来国内市场发展的有利因素、不利因素等。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，重点分析传统淋浴间在国内市场的地域分布情况，国内市场的集中度与竞争等。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传统淋浴间行业简介</w:t>
      </w:r>
      <w:r>
        <w:rPr>
          <w:rFonts w:hint="eastAsia"/>
        </w:rPr>
        <w:br/>
      </w:r>
      <w:r>
        <w:rPr>
          <w:rFonts w:hint="eastAsia"/>
        </w:rPr>
        <w:t>　　　　1.1.1 传统淋浴间行业界定及分类</w:t>
      </w:r>
      <w:r>
        <w:rPr>
          <w:rFonts w:hint="eastAsia"/>
        </w:rPr>
        <w:br/>
      </w:r>
      <w:r>
        <w:rPr>
          <w:rFonts w:hint="eastAsia"/>
        </w:rPr>
        <w:t>　　　　1.1.2 传统淋浴间行业特征</w:t>
      </w:r>
      <w:r>
        <w:rPr>
          <w:rFonts w:hint="eastAsia"/>
        </w:rPr>
        <w:br/>
      </w:r>
      <w:r>
        <w:rPr>
          <w:rFonts w:hint="eastAsia"/>
        </w:rPr>
        <w:t>　　1.2 传统淋浴间产品主要分类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不同种类传统淋浴间价格走势（2017-2021年）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玻璃淋浴间</w:t>
      </w:r>
      <w:r>
        <w:rPr>
          <w:rFonts w:hint="eastAsia"/>
        </w:rPr>
        <w:br/>
      </w:r>
      <w:r>
        <w:rPr>
          <w:rFonts w:hint="eastAsia"/>
        </w:rPr>
        <w:t>　　　　1.2.3 金属淋浴间</w:t>
      </w:r>
      <w:r>
        <w:rPr>
          <w:rFonts w:hint="eastAsia"/>
        </w:rPr>
        <w:br/>
      </w:r>
      <w:r>
        <w:rPr>
          <w:rFonts w:hint="eastAsia"/>
        </w:rPr>
        <w:t>　　　　1.2.4 塑料淋浴间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传统淋浴间主要应用领域分析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全球传统淋浴间供需现状及预测（2017-2021年）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全球传统淋浴间产能、产量、产能利用率及发展趋势（2017-2021年）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全球传统淋浴间产量、表观消费量及发展趋势（2017-2021年）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全球传统淋浴间产量、市场需求量及发展趋势（2017-2021年）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中国传统淋浴间供需现状及预测（2017-2021年）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中国传统淋浴间产能、产量、产能利用率及发展趋势（2017-2021年）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中国传统淋浴间产量、表观消费量及发展趋势（2017-2021年）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中国传统淋浴间产量、市场需求量及发展趋势（2017-2021年）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传统淋浴间中国及欧美日等行业政策分析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全球与中国主要厂商传统淋浴间产量、产值及竞争分析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全球市场传统淋浴间主要厂商2020和2021年产量、产值及市场份额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全球市场传统淋浴间主要厂商2020和2021年产量列表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全球市场传统淋浴间主要厂商2020和2021年产值列表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全球市场传统淋浴间主要厂商2020和2021年产品价格列表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中国市场传统淋浴间主要厂商2020和2021年产量、产值及市场份额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中国市场传统淋浴间主要厂商2020和2021年产量列表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中国市场传统淋浴间主要厂商2020和2021年产值列表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传统淋浴间厂商产地分布及商业化日期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传统淋浴间行业集中度、竞争程度分析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传统淋浴间行业集中度分析</w:t>
      </w:r>
      <w:r>
        <w:rPr>
          <w:rFonts w:hint="eastAsia"/>
        </w:rPr>
        <w:br/>
      </w:r>
      <w:r>
        <w:rPr>
          <w:rFonts w:hint="eastAsia"/>
        </w:rPr>
        <w:t>　　　　2.4.2 传统淋浴间行业竞争程度分析</w:t>
      </w:r>
      <w:r>
        <w:rPr>
          <w:rFonts w:hint="eastAsia"/>
        </w:rPr>
        <w:br/>
      </w:r>
      <w:r>
        <w:rPr>
          <w:rFonts w:hint="eastAsia"/>
        </w:rPr>
        <w:t>　　2.5 传统淋浴间全球领先企业SWOT分析</w:t>
      </w:r>
      <w:r>
        <w:rPr>
          <w:rFonts w:hint="eastAsia"/>
        </w:rPr>
        <w:br/>
      </w:r>
      <w:r>
        <w:rPr>
          <w:rFonts w:hint="eastAsia"/>
        </w:rPr>
        <w:t>　　2.6 传统淋浴间中国企业SWOT分析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从生产角度分析全球主要地区传统淋浴间产量、产值、市场份额、增长率及发展趋势（2017-2021年）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全球主要地区传统淋浴间产量、产值及市场份额（2017-2021年）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全球主要地区传统淋浴间产量及市场份额（2017-2021年）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全球主要地区传统淋浴间产值及市场份额（2017-2021年）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中国市场传统淋浴间2017-2021年产量、产值及增长率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美国市场传统淋浴间2017-2021年产量、产值及增长率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欧洲市场传统淋浴间2017-2021年产量、产值及增长率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日本市场传统淋浴间2017-2021年产量、产值及增长率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东南亚市场传统淋浴间2017-2021年产量、产值及增长率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印度市场传统淋浴间2017-2021年产量、产值及增长率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从消费角度分析全球主要地区传统淋浴间消费量、市场份额及发展趋势（2017-2021年）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全球主要地区传统淋浴间消费量、市场份额及发展预测（2017-2021年）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中国市场传统淋浴间2017-2021年消费量、增长率及发展预测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美国市场传统淋浴间2017-2021年消费量、增长率及发展预测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欧洲市场传统淋浴间2017-2021年消费量、增长率及发展预测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日本市场传统淋浴间2017-2021年消费量、增长率及发展预测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东南亚市场传统淋浴间2017-2021年消费量、增长率及发展预测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印度市场传统淋浴间2017-2021年消费量增长率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全球与中国传统淋浴间主要生产商分析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重点企业（10）传统淋浴间产品规格、参数及特点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重点企业（10）传统淋浴间产品规格及价格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重点企业（10）传统淋浴间产能、产量、产值、价格及毛利率（2017-2021年）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不同类型传统淋浴间产量、价格、产值及市场份额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全球市场不同类型传统淋浴间产量、产值及市场份额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全球市场传统淋浴间不同类型传统淋浴间产量及市场份额（2017-2021年）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全球市场不同类型传统淋浴间产值、市场份额（2017-2021年）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全球市场不同类型传统淋浴间价格走势（2017-2021年）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中国市场传统淋浴间主要分类产量、产值及市场份额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中国市场传统淋浴间主要分类产量及市场份额及（2017-2021年）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中国市场传统淋浴间主要分类产值、市场份额（2017-2021年）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中国市场传统淋浴间主要分类价格走势（2017-2021年）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传统淋浴间上游原料及下游主要应用领域分析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传统淋浴间产业链分析</w:t>
      </w:r>
      <w:r>
        <w:rPr>
          <w:rFonts w:hint="eastAsia"/>
        </w:rPr>
        <w:br/>
      </w:r>
      <w:r>
        <w:rPr>
          <w:rFonts w:hint="eastAsia"/>
        </w:rPr>
        <w:t>　　7.2 传统淋浴间产业上游供应分析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全球市场传统淋浴间下游主要应用领域消费量、市场份额及增长率（2017-2021年）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中国市场传统淋浴间主要应用领域消费量、市场份额及增长率（2017-2021年）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中国市场传统淋浴间产量、消费量、进出口分析及未来趋势（2017-2021年）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中国市场传统淋浴间产量、消费量、进出口分析及未来趋势（2017-2021年）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中国市场传统淋浴间进出口贸易趋势</w:t>
      </w:r>
      <w:r>
        <w:rPr>
          <w:rFonts w:hint="eastAsia"/>
        </w:rPr>
        <w:br/>
      </w:r>
      <w:r>
        <w:rPr>
          <w:rFonts w:hint="eastAsia"/>
        </w:rPr>
        <w:t>　　8.3 中国市场传统淋浴间主要进口来源</w:t>
      </w:r>
      <w:r>
        <w:rPr>
          <w:rFonts w:hint="eastAsia"/>
        </w:rPr>
        <w:br/>
      </w:r>
      <w:r>
        <w:rPr>
          <w:rFonts w:hint="eastAsia"/>
        </w:rPr>
        <w:t>　　8.4 中国市场传统淋浴间主要出口目的地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中国市场传统淋浴间主要地区分布</w:t>
      </w:r>
      <w:r>
        <w:rPr>
          <w:rFonts w:hint="eastAsia"/>
        </w:rPr>
        <w:br/>
      </w:r>
      <w:r>
        <w:rPr>
          <w:rFonts w:hint="eastAsia"/>
        </w:rPr>
        <w:t>　　9.1 中国传统淋浴间生产地区分布</w:t>
      </w:r>
      <w:r>
        <w:rPr>
          <w:rFonts w:hint="eastAsia"/>
        </w:rPr>
        <w:br/>
      </w:r>
      <w:r>
        <w:rPr>
          <w:rFonts w:hint="eastAsia"/>
        </w:rPr>
        <w:t>　　9.2 中国传统淋浴间消费地区分布</w:t>
      </w:r>
      <w:r>
        <w:rPr>
          <w:rFonts w:hint="eastAsia"/>
        </w:rPr>
        <w:br/>
      </w:r>
      <w:r>
        <w:rPr>
          <w:rFonts w:hint="eastAsia"/>
        </w:rPr>
        <w:t>　　9.3 中国传统淋浴间市场集中度及发展趋势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传统淋浴间技术及相关行业技术发展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传统淋浴间销售渠道分析及建议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国内市场传统淋浴间销售渠道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国内市场传统淋浴间未来销售模式及销售渠道的趋势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企业海外传统淋浴间销售渠道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欧美日等地区传统淋浴间销售渠道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欧美日等地区传统淋浴间未来销售模式及销售渠道的趋势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传统淋浴间销售/营销策略建议</w:t>
      </w:r>
      <w:r>
        <w:rPr>
          <w:rFonts w:hint="eastAsia"/>
        </w:rPr>
        <w:br/>
      </w:r>
      <w:r>
        <w:rPr>
          <w:rFonts w:hint="eastAsia"/>
        </w:rPr>
        <w:t>　　　　12.3.1 传统淋浴间产品市场定位及目标消费者分析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传统淋浴间产品图片</w:t>
      </w:r>
      <w:r>
        <w:rPr>
          <w:rFonts w:hint="eastAsia"/>
        </w:rPr>
        <w:br/>
      </w:r>
      <w:r>
        <w:rPr>
          <w:rFonts w:hint="eastAsia"/>
        </w:rPr>
        <w:t>　　表 传统淋浴间产品分类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2021年全球不同种类传统淋浴间产量市场份额</w:t>
      </w:r>
      <w:r>
        <w:rPr>
          <w:rFonts w:hint="eastAsia"/>
        </w:rPr>
        <w:br/>
      </w:r>
      <w:r>
        <w:rPr>
          <w:rFonts w:hint="eastAsia"/>
        </w:rPr>
        <w:t>　　表 不同种类传统淋浴间价格列表及趋势（2017-2021年）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玻璃淋浴间产品图片</w:t>
      </w:r>
      <w:r>
        <w:rPr>
          <w:rFonts w:hint="eastAsia"/>
        </w:rPr>
        <w:br/>
      </w:r>
      <w:r>
        <w:rPr>
          <w:rFonts w:hint="eastAsia"/>
        </w:rPr>
        <w:t>　　图 金属淋浴间 产品图片</w:t>
      </w:r>
      <w:r>
        <w:rPr>
          <w:rFonts w:hint="eastAsia"/>
        </w:rPr>
        <w:br/>
      </w:r>
      <w:r>
        <w:rPr>
          <w:rFonts w:hint="eastAsia"/>
        </w:rPr>
        <w:t>　　图 塑料淋浴间产品图片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传统淋浴间主要应用领域表</w:t>
      </w:r>
      <w:r>
        <w:rPr>
          <w:rFonts w:hint="eastAsia"/>
        </w:rPr>
        <w:br/>
      </w:r>
      <w:r>
        <w:rPr>
          <w:rFonts w:hint="eastAsia"/>
        </w:rPr>
        <w:t>　　图 全球2021年传统淋浴间不同应用领域消费量市场份额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全球市场传统淋浴间产量（万件）及增长率（2017-2021年）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全球市场传统淋浴间产值（万元）及增长率（2017-2021年）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中国市场传统淋浴间产量（万件）、增长率及发展趋势（2017-2021年）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中国市场传统淋浴间产值（万元）、增长率及未来发展趋势（2017-2021年）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全球传统淋浴间产能（万件）、产量（万件）、产能利用率及发展趋势（2017-2021年）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全球传统淋浴间产量（万件）、表观消费量及发展趋势（2017-2021年）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全球传统淋浴间产量（万件）、市场需求量及发展趋势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中国传统淋浴间产能（万件）、产量（万件）、产能利用率及发展趋势（2017-2021年）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中国传统淋浴间产量（万件）、表观消费量及发展趋势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中国传统淋浴间产量（万件）、市场需求量及发展趋势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全球市场传统淋浴间主要厂商2020和2021年产量（万件）列表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全球市场传统淋浴间主要厂商2020和2021年产量市场份额列表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全球市场传统淋浴间主要厂商2021年产量市场份额列表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全球市场传统淋浴间主要厂商2020和2021年产值（万元）列表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全球市场传统淋浴间主要厂商2020和2021年产值市场份额列表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全球市场传统淋浴间主要厂商2021年产值市场份额列表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全球市场传统淋浴间主要厂商2020和2021年产品价格列表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中国市场传统淋浴间主要厂商2020和2021年产量（万件）列表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中国市场传统淋浴间主要厂商2020和2021年产量市场份额列表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中国市场传统淋浴间主要厂商2021年产量市场份额列表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中国市场传统淋浴间主要厂商2020和2021年产值（万元）列表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中国市场传统淋浴间主要厂商2020和2021年产值市场份额列表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中国市场传统淋浴间主要厂商2021年产值市场份额列表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传统淋浴间厂商产地分布及商业化日期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传统淋浴间全球领先企业SWOT分析</w:t>
      </w:r>
      <w:r>
        <w:rPr>
          <w:rFonts w:hint="eastAsia"/>
        </w:rPr>
        <w:br/>
      </w:r>
      <w:r>
        <w:rPr>
          <w:rFonts w:hint="eastAsia"/>
        </w:rPr>
        <w:t>　　表 传统淋浴间中国企业SWOT分析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全球主要地区传统淋浴间2017-2021年产量（万件）列表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全球主要地区传统淋浴间2017-2021年产量市场份额列表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全球主要地区传统淋浴间2015年产量市场份额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全球主要地区传统淋浴间2017-2021年产值（万元）列表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全球主要地区传统淋浴间2017-2021年产值市场份额列表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全球主要地区传统淋浴间2016年产值市场份额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中国市场传统淋浴间2017-2021年产量（万件）及增长率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中国市场传统淋浴间2017-2021年产值（万元）及增长率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美国市场传统淋浴间2017-2021年产量（万件）及增长率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美国市场传统淋浴间2017-2021年产值（万元）及增长率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欧洲市场传统淋浴间2017-2021年产量（万件）及增长率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欧洲市场传统淋浴间2017-2021年产值（万元）及增长率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日本市场传统淋浴间2017-2021年产量（万件）及增长率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日本市场传统淋浴间2017-2021年产值（万元）及增长率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东南亚市场传统淋浴间2017-2021年产量（万件）及增长率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东南亚市场传统淋浴间2017-2021年产值（万元）及增长率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印度市场传统淋浴间2017-2021年产量（万件）及增长率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印度市场传统淋浴间2017-2021年产值（万元）及增长率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全球主要地区传统淋浴间2017-2021年消费量（万件）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全球主要地区传统淋浴间2017-2021年消费量市场份额列表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全球主要地区传统淋浴间2015年消费量市场份额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中国市场传统淋浴间2017-2021年消费量（万件）、增长率及发展预测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欧洲市场传统淋浴间2017-2021年消费量（万件）、增长率及发展预测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日本市场传统淋浴间2017-2021年消费量（万件）、增长率及发展预测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东南亚市场传统淋浴间2017-2021年消费量（万件）、增长率及发展预测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印度市场传统淋浴间2017-2021年消费量（万件）、增长率及发展预测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重点企业（10）传统淋浴间产品规格、参数、特点及价格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重点企业（10）传统淋浴间产品规格及价格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重点企业（10）传统淋浴间产能（万件）、产量（万件）、产值（万元）、价格及毛利率（2017-2021年）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重点企业（10）传统淋浴间产量全球市场份额（2022年）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全球市场不同类型传统淋浴间产量（万件）（2017-2021年）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全球市场不同类型传统淋浴间产量市场份额（2017-2021年）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全球市场不同类型传统淋浴间产值（万元）（2017-2021年）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全球市场不同类型传统淋浴间产值市场份额（2017-2021年）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全球市场不同类型传统淋浴间价格走势（2017-2021年）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传统淋浴间产业链图</w:t>
      </w:r>
      <w:r>
        <w:rPr>
          <w:rFonts w:hint="eastAsia"/>
        </w:rPr>
        <w:br/>
      </w:r>
      <w:r>
        <w:rPr>
          <w:rFonts w:hint="eastAsia"/>
        </w:rPr>
        <w:t>　　表 传统淋浴间上游原料供应商及联系方式列表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全球市场传统淋浴间主要应用领域消费量（万件）（2017-2021年）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全球市场传统淋浴间主要应用领域消费量市场份额（2017-2021年）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2021年全球市场传统淋浴间主要应用领域消费量市场份额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全球市场传统淋浴间主要应用领域消费量增长率（2017-2021年）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中国市场传统淋浴间产量（万件）、消费量（万件）、进出口分析及未来趋势（2017-2021年）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4bb01ad5042f9" w:history="1">
        <w:r>
          <w:rPr>
            <w:rStyle w:val="Hyperlink"/>
          </w:rPr>
          <w:t>全球与中国传统淋浴间行业现状调研分析及发展趋势预测报告（2022年版）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4bb01ad5042f9" w:history="1">
        <w:r>
          <w:rPr>
            <w:rStyle w:val="Hyperlink"/>
          </w:rPr>
          <w:t>https://www.20087.com/1/18/ChuanTongLinYuJianShiChangJingZh.html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14795e0964ee7" w:history="1">
      <w:r>
        <w:rPr>
          <w:rStyle w:val="Hyperlink"/>
        </w:rPr>
        <w:t>全球与中国传统淋浴间行业现状调研分析及发展趋势预测报告（2022年版）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uanTongLinYuJianShiChangJingZh.html" TargetMode="External" Id="Re3c4bb01ad5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uanTongLinYuJianShiChangJingZh.html" TargetMode="External" Id="Rf2414795e096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2021-10-19T03:31:00Z</dcterms:created>
  <dcterms:modified xsi:type="dcterms:W3CDTF">2021-10-19T04:31:00Z</dcterms:modified>
  <dc:subject>全球与中国传统淋浴间行业现状调研分析及发展趋势预测报告（2022年版）</dc:subject>
  <dc:title>全球与中国传统淋浴间行业现状调研分析及发展趋势预测报告（2022年版）</dc:title>
  <cp:keywords>全球与中国传统淋浴间行业现状调研分析及发展趋势预测报告（2022年版）</cp:keywords>
  <dc:description>全球与中国传统淋浴间行业现状调研分析及发展趋势预测报告（2022年版）</dc:description>
</cp:coreProperties>
</file>