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9d7b7214443df" w:history="1">
              <w:r>
                <w:rPr>
                  <w:rStyle w:val="Hyperlink"/>
                </w:rPr>
                <w:t>2026-2032年中国压力记录仪行业研究与市场前景分析报告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9d7b7214443df" w:history="1">
              <w:r>
                <w:rPr>
                  <w:rStyle w:val="Hyperlink"/>
                </w:rPr>
                <w:t>2026-2032年中国压力记录仪行业研究与市场前景分析报告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9d7b7214443df" w:history="1">
                <w:r>
                  <w:rPr>
                    <w:rStyle w:val="Hyperlink"/>
                  </w:rPr>
                  <w:t>https://www.20087.com/1/18/YaLiJiLuYiFaZhanQianJingFenXi.html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压力记录仪用于连续监测并存储管道、容器或环境中的压力变化，广泛应用于石油天然气、制药、食品加工及 HVAC 系统，主流产品采用压阻式或电容式传感器，支持高精度（±0.1%FS）、IP67防护及SD卡/蓝牙数据导出。在过程安全法规趋严与预防性维护普及背景下，用户对长期稳定性、抗电磁干扰能力及多参数融合（如温压一体）提出更高要求。然而，在高压脉动或腐蚀性介质中，传感器膜片易疲劳或腐蚀；且电池寿命限制野外长期部署。</w:t>
      </w:r>
      <w:r>
        <w:rPr>
          <w:rFonts w:hint="eastAsia"/>
        </w:rPr>
        <w:br/>
      </w:r>
      <w:r>
        <w:rPr>
          <w:rFonts w:hint="eastAsia"/>
        </w:rPr>
        <w:t>　　未来，压力记录仪将向无线传感网络与边缘智能方向演进。市场调研网指出，LoRaWAN或NB-IoT实现远程实时上传，构建分布式压力监测网；AI算法识别异常波动模式（如水锤、泄漏前兆），提前预警。在能源端，能量采集技术（如压电或热电）实现自供能；石墨烯基传感器提升灵敏度与耐腐蚀性。此外，设备支持OTA远程校准，减少现场干预。长远看，压力记录仪不仅记录数据，更将成为工业物联网中具备自主感知、智能诊断与低功耗通信能力的关键过程安全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49d7b7214443df" w:history="1">
        <w:r>
          <w:rPr>
            <w:rStyle w:val="Hyperlink"/>
          </w:rPr>
          <w:t>2026-2032年中国压力记录仪行业研究与市场前景分析报告</w:t>
        </w:r>
      </w:hyperlink>
      <w:r>
        <w:rPr>
          <w:rFonts w:hint="eastAsia"/>
        </w:rPr>
        <w:t>》，2025年压力记录仪行业市场规模达 亿元，预计2032年市场规模将达 亿元，期间年均复合增长率（CAGR）达 %。报告基于国家统计局及相关协会的详实数据，结合长期监测的一手资料，全面分析了压力记录仪行业的市场规模、需求变化、产业链动态及区域发展格局。报告重点解读了压力记录仪行业竞争态势与重点企业的市场表现，并通过科学研判行业趋势与前景，揭示了压力记录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压力记录仪行业概述</w:t>
      </w:r>
      <w:r>
        <w:rPr>
          <w:rFonts w:hint="eastAsia"/>
        </w:rPr>
        <w:br/>
      </w:r>
      <w:r>
        <w:rPr>
          <w:rFonts w:hint="eastAsia"/>
        </w:rPr>
        <w:t>　　第一节 压力记录仪定义与分类</w:t>
      </w:r>
      <w:r>
        <w:rPr>
          <w:rFonts w:hint="eastAsia"/>
        </w:rPr>
        <w:br/>
      </w:r>
      <w:r>
        <w:rPr>
          <w:rFonts w:hint="eastAsia"/>
        </w:rPr>
        <w:t>　　第二节 压力记录仪应用领域</w:t>
      </w:r>
      <w:r>
        <w:rPr>
          <w:rFonts w:hint="eastAsia"/>
        </w:rPr>
        <w:br/>
      </w:r>
      <w:r>
        <w:rPr>
          <w:rFonts w:hint="eastAsia"/>
        </w:rPr>
        <w:t>　　第三节 压力记录仪行业经济指标分析</w:t>
      </w:r>
      <w:r>
        <w:rPr>
          <w:rFonts w:hint="eastAsia"/>
        </w:rPr>
        <w:br/>
      </w:r>
      <w:r>
        <w:rPr>
          <w:rFonts w:hint="eastAsia"/>
        </w:rPr>
        <w:t>　　　　一、压力记录仪行业赢利性评估</w:t>
      </w:r>
      <w:r>
        <w:rPr>
          <w:rFonts w:hint="eastAsia"/>
        </w:rPr>
        <w:br/>
      </w:r>
      <w:r>
        <w:rPr>
          <w:rFonts w:hint="eastAsia"/>
        </w:rPr>
        <w:t>　　　　二、压力记录仪行业成长速度分析</w:t>
      </w:r>
      <w:r>
        <w:rPr>
          <w:rFonts w:hint="eastAsia"/>
        </w:rPr>
        <w:br/>
      </w:r>
      <w:r>
        <w:rPr>
          <w:rFonts w:hint="eastAsia"/>
        </w:rPr>
        <w:t>　　　　三、压力记录仪附加值提升空间探讨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四、压力记录仪行业进入壁垒分析</w:t>
      </w:r>
      <w:r>
        <w:rPr>
          <w:rFonts w:hint="eastAsia"/>
        </w:rPr>
        <w:br/>
      </w:r>
      <w:r>
        <w:rPr>
          <w:rFonts w:hint="eastAsia"/>
        </w:rPr>
        <w:t>　　　　五、压力记录仪行业风险性评估</w:t>
      </w:r>
      <w:r>
        <w:rPr>
          <w:rFonts w:hint="eastAsia"/>
        </w:rPr>
        <w:br/>
      </w:r>
      <w:r>
        <w:rPr>
          <w:rFonts w:hint="eastAsia"/>
        </w:rPr>
        <w:t>　　　　六、压力记录仪行业周期性分析</w:t>
      </w:r>
      <w:r>
        <w:rPr>
          <w:rFonts w:hint="eastAsia"/>
        </w:rPr>
        <w:br/>
      </w:r>
      <w:r>
        <w:rPr>
          <w:rFonts w:hint="eastAsia"/>
        </w:rPr>
        <w:t>　　　　七、压力记录仪行业竞争程度指标</w:t>
      </w:r>
      <w:r>
        <w:rPr>
          <w:rFonts w:hint="eastAsia"/>
        </w:rPr>
        <w:br/>
      </w:r>
      <w:r>
        <w:rPr>
          <w:rFonts w:hint="eastAsia"/>
        </w:rPr>
        <w:t>　　　　八、压力记录仪行业成熟度综合分析</w:t>
      </w:r>
      <w:r>
        <w:rPr>
          <w:rFonts w:hint="eastAsia"/>
        </w:rPr>
        <w:br/>
      </w:r>
      <w:r>
        <w:rPr>
          <w:rFonts w:hint="eastAsia"/>
        </w:rPr>
        <w:t>　　第四节 压力记录仪产业链及经营模式分析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三、压力记录仪销售模式与渠道策略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全球压力记录仪市场发展分析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2025-2026年全球压力记录仪行业发展分析</w:t>
      </w:r>
      <w:r>
        <w:rPr>
          <w:rFonts w:hint="eastAsia"/>
        </w:rPr>
        <w:br/>
      </w:r>
      <w:r>
        <w:rPr>
          <w:rFonts w:hint="eastAsia"/>
        </w:rPr>
        <w:t>　　　　一、全球压力记录仪行业市场规模与趋势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二、全球压力记录仪行业发展特点</w:t>
      </w:r>
      <w:r>
        <w:rPr>
          <w:rFonts w:hint="eastAsia"/>
        </w:rPr>
        <w:br/>
      </w:r>
      <w:r>
        <w:rPr>
          <w:rFonts w:hint="eastAsia"/>
        </w:rPr>
        <w:t>　　　　三、全球压力记录仪行业竞争格局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主要国家与地区压力记录仪市场分析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2026-2032年全球压力记录仪行业发展趋势与前景预测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一、压力记录仪行业发展趋势</w:t>
      </w:r>
      <w:r>
        <w:rPr>
          <w:rFonts w:hint="eastAsia"/>
        </w:rPr>
        <w:br/>
      </w:r>
      <w:r>
        <w:rPr>
          <w:rFonts w:hint="eastAsia"/>
        </w:rPr>
        <w:t>　　　　二、压力记录仪行业发展潜力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中国压力记录仪行业市场分析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2025-2026年压力记录仪产能与投资动态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一、国内压力记录仪产能现状与利用效率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二、压力记录仪产能扩张与投资动态分析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2026-2032年压力记录仪行业产量统计与趋势预测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一、2020-2025年压力记录仪行业产量与增长趋势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1、2020-2025年压力记录仪产量及增长趋势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2、2020-2025年压力记录仪细分产品产量及份额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二、压力记录仪产量影响因素分析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三、2026-2032年压力记录仪产量预测</w:t>
      </w:r>
      <w:r>
        <w:rPr>
          <w:rFonts w:hint="eastAsia"/>
        </w:rPr>
        <w:br/>
      </w:r>
      <w:r>
        <w:rPr>
          <w:rFonts w:hint="eastAsia"/>
        </w:rPr>
        <w:t>　　第三节 2026-2032年压力记录仪市场需求与销售分析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一、2025-2026年压力记录仪行业需求现状</w:t>
      </w:r>
      <w:r>
        <w:rPr>
          <w:rFonts w:hint="eastAsia"/>
        </w:rPr>
        <w:br/>
      </w:r>
      <w:r>
        <w:rPr>
          <w:rFonts w:hint="eastAsia"/>
        </w:rPr>
        <w:t>　　　　二、压力记录仪客户群体与需求特点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三、2020-2025年压力记录仪行业销售规模分析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四、2026-2032年压力记录仪市场增长潜力与规模预测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2025-2026年压力记录仪行业技术发展现状及趋势分析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压力记录仪行业技术发展现状分析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国内外压力记录仪行业技术差距分析及差距形成的主要原因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压力记录仪行业技术发展方向、趋势预测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提升压力记录仪行业技术能力策略建议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中国压力记录仪细分市场分析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一、2025-2026年压力记录仪主要细分产品市场现状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压力记录仪价格机制与竞争策略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一、2020-2025年压力记录仪市场价格走势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压力记录仪定价策略与方法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2026-2032年压力记录仪价格竞争态势与趋势预测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中国压力记录仪行业重点区域市场研究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2025-2026年重点区域压力记录仪市场发展概况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三、2026-2032年压力记录仪行业发展潜力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三、2026-2032年压力记录仪行业发展潜力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三、2026-2032年压力记录仪行业发展潜力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三、2026-2032年压力记录仪行业发展潜力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三、2026-2032年压力记录仪行业发展潜力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2020-2025年中国压力记录仪行业进出口情况分析</w:t>
      </w:r>
      <w:r>
        <w:rPr>
          <w:rFonts w:hint="eastAsia"/>
        </w:rPr>
        <w:br/>
      </w:r>
      <w:r>
        <w:rPr>
          <w:rFonts w:hint="eastAsia"/>
        </w:rPr>
        <w:t>　　第一节 压力记录仪行业进口规模与来源分析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一、2020-2025年压力记录仪进口规模分析</w:t>
      </w:r>
      <w:r>
        <w:rPr>
          <w:rFonts w:hint="eastAsia"/>
        </w:rPr>
        <w:br/>
      </w:r>
      <w:r>
        <w:rPr>
          <w:rFonts w:hint="eastAsia"/>
        </w:rPr>
        <w:t>　　　　二、压力记录仪主要进口来源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压力记录仪行业出口规模与目的地分析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一、2020-2025年压力记录仪出口规模分析</w:t>
      </w:r>
      <w:r>
        <w:rPr>
          <w:rFonts w:hint="eastAsia"/>
        </w:rPr>
        <w:br/>
      </w:r>
      <w:r>
        <w:rPr>
          <w:rFonts w:hint="eastAsia"/>
        </w:rPr>
        <w:t>　　　　二、压力记录仪主要出口目的地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2020-2025年中国压力记录仪总体规模与财务指标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中国压力记录仪行业总体规模分析</w:t>
      </w:r>
      <w:r>
        <w:rPr>
          <w:rFonts w:hint="eastAsia"/>
        </w:rPr>
        <w:br/>
      </w:r>
      <w:r>
        <w:rPr>
          <w:rFonts w:hint="eastAsia"/>
        </w:rPr>
        <w:t>　　　　一、压力记录仪企业数量与结构</w:t>
      </w:r>
      <w:r>
        <w:rPr>
          <w:rFonts w:hint="eastAsia"/>
        </w:rPr>
        <w:br/>
      </w:r>
      <w:r>
        <w:rPr>
          <w:rFonts w:hint="eastAsia"/>
        </w:rPr>
        <w:t>　　　　二、压力记录仪从业人员规模</w:t>
      </w:r>
      <w:r>
        <w:rPr>
          <w:rFonts w:hint="eastAsia"/>
        </w:rPr>
        <w:br/>
      </w:r>
      <w:r>
        <w:rPr>
          <w:rFonts w:hint="eastAsia"/>
        </w:rPr>
        <w:t>　　　　三、压力记录仪行业资产状况</w:t>
      </w:r>
      <w:r>
        <w:rPr>
          <w:rFonts w:hint="eastAsia"/>
        </w:rPr>
        <w:br/>
      </w:r>
      <w:r>
        <w:rPr>
          <w:rFonts w:hint="eastAsia"/>
        </w:rPr>
        <w:t>　　第二节 中国压力记录仪行业财务指标总体分析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压力记录仪行业重点企业经营状况分析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压力记录仪重点企业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压力记录仪领先企业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压力记录仪标杆企业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压力记录仪代表企业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压力记录仪龙头企业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压力记录仪重点企业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中国压力记录仪行业竞争格局分析</w:t>
      </w:r>
      <w:r>
        <w:rPr>
          <w:rFonts w:hint="eastAsia"/>
        </w:rPr>
        <w:br/>
      </w:r>
      <w:r>
        <w:rPr>
          <w:rFonts w:hint="eastAsia"/>
        </w:rPr>
        <w:t>　　第一节 压力记录仪行业竞争格局总览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2025-2026年压力记录仪行业竞争力分析</w:t>
      </w:r>
      <w:r>
        <w:rPr>
          <w:rFonts w:hint="eastAsia"/>
        </w:rPr>
        <w:br/>
      </w:r>
      <w:r>
        <w:rPr>
          <w:rFonts w:hint="eastAsia"/>
        </w:rPr>
        <w:t>　　　　一、压力记录仪供应商议价能力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四、压力记录仪替代品威胁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2020-2025年压力记录仪行业企业并购活动分析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2025-2026年压力记录仪行业会展与招投标活动分析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一、压力记录仪行业会展活动及其市场影响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2026年中国压力记录仪企业发展策略分析</w:t>
      </w:r>
      <w:r>
        <w:rPr>
          <w:rFonts w:hint="eastAsia"/>
        </w:rPr>
        <w:br/>
      </w:r>
      <w:r>
        <w:rPr>
          <w:rFonts w:hint="eastAsia"/>
        </w:rPr>
        <w:t>　　第一节 压力记录仪市场策略分析</w:t>
      </w:r>
      <w:r>
        <w:rPr>
          <w:rFonts w:hint="eastAsia"/>
        </w:rPr>
        <w:br/>
      </w:r>
      <w:r>
        <w:rPr>
          <w:rFonts w:hint="eastAsia"/>
        </w:rPr>
        <w:t>　　　　一、压力记录仪市场定位与拓展策略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二、压力记录仪市场细分与目标客户</w:t>
      </w:r>
      <w:r>
        <w:rPr>
          <w:rFonts w:hint="eastAsia"/>
        </w:rPr>
        <w:br/>
      </w:r>
      <w:r>
        <w:rPr>
          <w:rFonts w:hint="eastAsia"/>
        </w:rPr>
        <w:t>　　第二节 压力记录仪销售策略分析</w:t>
      </w:r>
      <w:r>
        <w:rPr>
          <w:rFonts w:hint="eastAsia"/>
        </w:rPr>
        <w:br/>
      </w:r>
      <w:r>
        <w:rPr>
          <w:rFonts w:hint="eastAsia"/>
        </w:rPr>
        <w:t>　　　　一、压力记录仪销售渠道与网络建设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提高压力记录仪企业竞争力建议</w:t>
      </w:r>
      <w:r>
        <w:rPr>
          <w:rFonts w:hint="eastAsia"/>
        </w:rPr>
        <w:br/>
      </w:r>
      <w:r>
        <w:rPr>
          <w:rFonts w:hint="eastAsia"/>
        </w:rPr>
        <w:t>　　　　一、压力记录仪技术创新与管理优化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压力记录仪品牌战略思考</w:t>
      </w:r>
      <w:r>
        <w:rPr>
          <w:rFonts w:hint="eastAsia"/>
        </w:rPr>
        <w:br/>
      </w:r>
      <w:r>
        <w:rPr>
          <w:rFonts w:hint="eastAsia"/>
        </w:rPr>
        <w:t>　　　　一、压力记录仪品牌建设与维护</w:t>
      </w:r>
      <w:r>
        <w:rPr>
          <w:rFonts w:hint="eastAsia"/>
        </w:rPr>
        <w:br/>
      </w:r>
      <w:r>
        <w:rPr>
          <w:rFonts w:hint="eastAsia"/>
        </w:rPr>
        <w:t>　　　　二、压力记录仪品牌影响力与市场竞争力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中国压力记录仪行业风险与对策</w:t>
      </w:r>
      <w:r>
        <w:rPr>
          <w:rFonts w:hint="eastAsia"/>
        </w:rPr>
        <w:br/>
      </w:r>
      <w:r>
        <w:rPr>
          <w:rFonts w:hint="eastAsia"/>
        </w:rPr>
        <w:t>　　第一节 压力记录仪行业SWOT分析</w:t>
      </w:r>
      <w:r>
        <w:rPr>
          <w:rFonts w:hint="eastAsia"/>
        </w:rPr>
        <w:br/>
      </w:r>
      <w:r>
        <w:rPr>
          <w:rFonts w:hint="eastAsia"/>
        </w:rPr>
        <w:t>　　　　一、压力记录仪行业优势分析</w:t>
      </w:r>
      <w:r>
        <w:rPr>
          <w:rFonts w:hint="eastAsia"/>
        </w:rPr>
        <w:br/>
      </w:r>
      <w:r>
        <w:rPr>
          <w:rFonts w:hint="eastAsia"/>
        </w:rPr>
        <w:t>　　　　二、压力记录仪行业劣势分析</w:t>
      </w:r>
      <w:r>
        <w:rPr>
          <w:rFonts w:hint="eastAsia"/>
        </w:rPr>
        <w:br/>
      </w:r>
      <w:r>
        <w:rPr>
          <w:rFonts w:hint="eastAsia"/>
        </w:rPr>
        <w:t>　　　　三、压力记录仪市场机会探索</w:t>
      </w:r>
      <w:r>
        <w:rPr>
          <w:rFonts w:hint="eastAsia"/>
        </w:rPr>
        <w:br/>
      </w:r>
      <w:r>
        <w:rPr>
          <w:rFonts w:hint="eastAsia"/>
        </w:rPr>
        <w:t>　　　　四、压力记录仪市场威胁评估</w:t>
      </w:r>
      <w:r>
        <w:rPr>
          <w:rFonts w:hint="eastAsia"/>
        </w:rPr>
        <w:br/>
      </w:r>
      <w:r>
        <w:rPr>
          <w:rFonts w:hint="eastAsia"/>
        </w:rPr>
        <w:t>　　第二节 压力记录仪行业风险及对策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2026-2032年中国压力记录仪行业前景与发展趋势</w:t>
      </w:r>
      <w:r>
        <w:rPr>
          <w:rFonts w:hint="eastAsia"/>
        </w:rPr>
        <w:br/>
      </w:r>
      <w:r>
        <w:rPr>
          <w:rFonts w:hint="eastAsia"/>
        </w:rPr>
        <w:t>　　第一节 压力记录仪行业发展环境分析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2026-2032年压力记录仪行业发展趋势与方向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一、压力记录仪行业发展方向预测</w:t>
      </w:r>
      <w:r>
        <w:rPr>
          <w:rFonts w:hint="eastAsia"/>
        </w:rPr>
        <w:br/>
      </w:r>
      <w:r>
        <w:rPr>
          <w:rFonts w:hint="eastAsia"/>
        </w:rPr>
        <w:t>　　　　二、压力记录仪发展趋势分析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2026-2032年压力记录仪行业发展潜力与机遇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一、压力记录仪市场发展潜力评估</w:t>
      </w:r>
      <w:r>
        <w:rPr>
          <w:rFonts w:hint="eastAsia"/>
        </w:rPr>
        <w:br/>
      </w:r>
      <w:r>
        <w:rPr>
          <w:rFonts w:hint="eastAsia"/>
        </w:rPr>
        <w:t>　　　　二、压力记录仪新兴市场与机遇探索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压力记录仪行业研究结论与建议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中智:林:压力记录仪行业发展建议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压力记录仪行业历程</w:t>
      </w:r>
      <w:r>
        <w:rPr>
          <w:rFonts w:hint="eastAsia"/>
        </w:rPr>
        <w:br/>
      </w:r>
      <w:r>
        <w:rPr>
          <w:rFonts w:hint="eastAsia"/>
        </w:rPr>
        <w:t>　　图表 压力记录仪行业生命周期</w:t>
      </w:r>
      <w:r>
        <w:rPr>
          <w:rFonts w:hint="eastAsia"/>
        </w:rPr>
        <w:br/>
      </w:r>
      <w:r>
        <w:rPr>
          <w:rFonts w:hint="eastAsia"/>
        </w:rPr>
        <w:t>　　图表 压力记录仪行业产业链分析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2020-2025年中国压力记录仪行业市场规模及增长情况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2020-2025年压力记录仪行业市场容量分析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2020-2025年中国压力记录仪行业产能统计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2020-2025年中国压力记录仪行业产量及增长趋势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2020-2025年中国压力记录仪市场需求量及增速统计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2025年中国压力记录仪行业需求领域分布格局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2020-2025年中国压力记录仪行业销售收入分析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2020-2025年中国压力记录仪行业盈利情况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2020-2025年中国压力记录仪行业利润总额统计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2020-2025年中国压力记录仪进口数量分析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2020-2025年中国压力记录仪进口金额分析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2020-2025年中国压力记录仪出口数量分析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2020-2025年中国压力记录仪出口金额分析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2025年中国压力记录仪进口国家及地区分析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2025年中国压力记录仪出口国家及地区分析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2020-2025年中国压力记录仪行业企业数量情况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2020-2025年中国压力记录仪行业企业平均规模情况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**地区压力记录仪行业市场需求情况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压力记录仪重点企业（一）基本信息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压力记录仪重点企业（一）经营情况分析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压力记录仪重点企业（一）主要经济指标情况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压力记录仪重点企业（一）盈利能力情况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压力记录仪重点企业（一）偿债能力情况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压力记录仪重点企业（一）运营能力情况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压力记录仪重点企业（一）成长能力情况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压力记录仪重点企业（二）基本信息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压力记录仪重点企业（二）经营情况分析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压力记录仪重点企业（二）主要经济指标情况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压力记录仪重点企业（二）盈利能力情况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压力记录仪重点企业（二）偿债能力情况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压力记录仪重点企业（二）运营能力情况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压力记录仪重点企业（二）成长能力情况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压力记录仪重点企业（三）基本信息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压力记录仪重点企业（三）经营情况分析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压力记录仪重点企业（三）主要经济指标情况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压力记录仪重点企业（三）盈利能力情况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压力记录仪重点企业（三）偿债能力情况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压力记录仪重点企业（三）运营能力情况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压力记录仪重点企业（三）成长能力情况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2026-2032年中国压力记录仪行业产能预测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2026-2032年中国压力记录仪行业产量预测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2026-2032年中国压力记录仪市场需求量预测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2026-2032年中国压力记录仪行业供需平衡预测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2026-2032年中国压力记录仪行业市场容量预测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2026-2032年中国压力记录仪行业市场规模预测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2026-2032年中国压力记录仪市场前景分析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2026-2032年中国压力记录仪行业发展趋势预测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9d7b7214443df" w:history="1">
        <w:r>
          <w:rPr>
            <w:rStyle w:val="Hyperlink"/>
          </w:rPr>
          <w:t>2026-2032年中国压力记录仪行业研究与市场前景分析报告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9d7b7214443df" w:history="1">
        <w:r>
          <w:rPr>
            <w:rStyle w:val="Hyperlink"/>
          </w:rPr>
          <w:t>https://www.20087.com/1/18/YaLiJiLuYiFaZhanQianJingFenXi.html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4c75cbaa54c19" w:history="1">
      <w:r>
        <w:rPr>
          <w:rStyle w:val="Hyperlink"/>
        </w:rPr>
        <w:t>2026-2032年中国压力记录仪行业研究与市场前景分析报告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YaLiJiLuYiFaZhanQianJingFenXi.html" TargetMode="External" Id="Re249d7b72144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YaLiJiLuYiFaZhanQianJingFenXi.html" TargetMode="External" Id="R1274c75cbaa5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2026-03-18T02:37:43Z</dcterms:created>
  <dcterms:modified xsi:type="dcterms:W3CDTF">2026-03-18T03:37:43Z</dcterms:modified>
  <dc:subject>2026-2032年中国压力记录仪行业研究与市场前景分析报告</dc:subject>
  <dc:title>2026-2032年中国压力记录仪行业研究与市场前景分析报告</dc:title>
  <cp:keywords>2026-2032年中国压力记录仪行业研究与市场前景分析报告</cp:keywords>
  <dc:description>2026-2032年中国压力记录仪行业研究与市场前景分析报告</dc:description>
</cp:coreProperties>
</file>