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15111d5a489a" w:history="1">
              <w:r>
                <w:rPr>
                  <w:rStyle w:val="Hyperlink"/>
                </w:rPr>
                <w:t>2025-2031年中国工业称重秤行业发展现状调研与市场前景预测报告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15111d5a489a" w:history="1">
              <w:r>
                <w:rPr>
                  <w:rStyle w:val="Hyperlink"/>
                </w:rPr>
                <w:t>2025-2031年中国工业称重秤行业发展现状调研与市场前景预测报告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15111d5a489a" w:history="1">
                <w:r>
                  <w:rPr>
                    <w:rStyle w:val="Hyperlink"/>
                  </w:rPr>
                  <w:t>https://www.20087.com/1/78/GongYeChengZhongChengShiChangXianZhuangHeQianJing.html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秤是工业生产、物流仓储、资源回收等领域不可或缺的计量设备，用于精确测量各类散装物料、成品、包装物品的重量。当前，工业称重秤已实现高度自动化与智能化，具备快速称重、数据自动记录、联网通信等功能，且能适应各种复杂环境与重载工况。产品类型包括地上衡、地中衡、轨道衡、皮带秤、料斗秤、吊秤等，满足不同行业、不同称重场景的需求。此外，防爆、防腐、防尘、防水等特殊设计，以及符合OIML、NTEP等国际标准的认证，确保了工业称重秤的可靠性和准确性。</w:t>
      </w:r>
      <w:r>
        <w:rPr>
          <w:rFonts w:hint="eastAsia"/>
        </w:rPr>
        <w:br/>
      </w:r>
      <w:r>
        <w:rPr>
          <w:rFonts w:hint="eastAsia"/>
        </w:rPr>
        <w:t>　　未来工业称重秤市场将呈现以下趋势：一是物联网、云计算、大数据等技术将进一步渗透到称重系统中，实现远程监控、故障预警、数据分析等功能，助力企业实现精益生产与智能化管理。二是针对特定行业的定制化解决方案将更加丰富，如食品、药品行业的卫生级设计，化工、矿产行业的防爆防腐设计，以及物流行业的快速动态称重、自动扫码识别等集成应用。三是环保政策与可持续发展理念将推动工业称重秤在节能减排、资源回收利用等方面发挥更大作用，如开发能准确计量废弃物、回收物料的专用秤，以及具备能源消耗监测、碳足迹计算功能的智能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15111d5a489a" w:history="1">
        <w:r>
          <w:rPr>
            <w:rStyle w:val="Hyperlink"/>
          </w:rPr>
          <w:t>2025-2031年中国工业称重秤行业发展现状调研与市场前景预测报告</w:t>
        </w:r>
      </w:hyperlink>
      <w:r>
        <w:rPr>
          <w:rFonts w:hint="eastAsia"/>
        </w:rPr>
        <w:t>》系统分析了我国工业称重秤行业的市场规模、市场需求及价格动态，深入探讨了工业称重秤产业链结构与发展特点。报告对工业称重秤细分市场进行了详细剖析，基于科学数据预测了市场前景及未来发展趋势，同时聚焦工业称重秤重点企业，评估了品牌影响力、市场竞争力及行业集中度变化。通过专业分析与客观洞察，报告为投资者、产业链相关企业及政府决策部门提供了重要参考，是把握工业称重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工业称重秤市场概述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按照不同分类，工业称重秤主要可以分为如下几个类别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不同分类工业称重秤增长趋势2020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从不同应用，工业称重秤主要包括如下几个方面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中国工业称重秤发展现状及未来趋势（2020-2031）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中国市场工业称重秤销量及增长率（2020-2031）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中国市场主要工业称重秤厂商分析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中国市场主要厂商工业称重秤销量、收入及市场份额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中国市场主要厂商工业称重秤销量（2020-2025）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中国市场主要厂商工业称重秤收入（2020-2025）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2025年中国市场主要厂商工业称重秤收入排名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中国市场主要厂商工业称重秤价格（2020-2025）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中国市场主要厂商工业称重秤产地分布及商业化日期</w:t>
      </w:r>
      <w:r>
        <w:rPr>
          <w:rFonts w:hint="eastAsia"/>
        </w:rPr>
        <w:br/>
      </w:r>
      <w:r>
        <w:rPr>
          <w:rFonts w:hint="eastAsia"/>
        </w:rPr>
        <w:t>　　2.3 工业称重秤行业集中度、竞争程度分析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工业称重秤行业集中度分析：中国Top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中国市场工业称重秤第一梯队、第二梯队和第三梯队厂商（品牌）及市场份额（2024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中国主要地区工业称重秤分析</w:t>
      </w:r>
      <w:r>
        <w:rPr>
          <w:rFonts w:hint="eastAsia"/>
        </w:rPr>
        <w:br/>
      </w:r>
      <w:r>
        <w:rPr>
          <w:rFonts w:hint="eastAsia"/>
        </w:rPr>
        <w:t>　　3.1 中国主要地区工业称重秤市场规模分析：2020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中国主要地区工业称重秤销量及市场份额（2020-2025）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中国主要地区工业称重秤销量及市场份额预测（2025-2031）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中国主要地区工业称重秤销售规模及市场份额（2020-2025）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中国主要地区工业称重秤销售规模及市场份额预测（2025-2031）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东北及西北地区工业称重秤销量、销售规模及增长率（2020-2031）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中国市场工业称重秤主要企业分析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不同分类工业称重秤分析</w:t>
      </w:r>
      <w:r>
        <w:rPr>
          <w:rFonts w:hint="eastAsia"/>
        </w:rPr>
        <w:br/>
      </w:r>
      <w:r>
        <w:rPr>
          <w:rFonts w:hint="eastAsia"/>
        </w:rPr>
        <w:t>　　5.1 中国市场不同分类工业称重秤销量（2020-2031）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中国市场不同分类工业称重秤销量及市场份额（2020-2025）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中国市场不同分类工业称重秤销量预测（2025-2031）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中国市场不同分类工业称重秤规模（2020-2031）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中国市场不同分类工业称重秤规模及市场份额（2020-2025）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中国市场不同分类工业称重秤规模预测（2025-2031）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中国市场不同分类工业称重秤价格走势（2020-2031）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不同应用工业称重秤分析</w:t>
      </w:r>
      <w:r>
        <w:rPr>
          <w:rFonts w:hint="eastAsia"/>
        </w:rPr>
        <w:br/>
      </w:r>
      <w:r>
        <w:rPr>
          <w:rFonts w:hint="eastAsia"/>
        </w:rPr>
        <w:t>　　6.1 中国市场不同应用工业称重秤销量（2020-2031）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中国市场不同应用工业称重秤销量及市场份额（2020-2025）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中国市场不同应用工业称重秤销量预测（2025-2031）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中国市场不同应用工业称重秤规模（2020-2031）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中国市场不同应用工业称重秤规模及市场份额（2020-2025）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中国市场不同应用工业称重秤规模预测（2025-2031）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中国市场不同应用工业称重秤价格走势（2020-2031）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工业称重秤行业技术发展趋势</w:t>
      </w:r>
      <w:r>
        <w:rPr>
          <w:rFonts w:hint="eastAsia"/>
        </w:rPr>
        <w:br/>
      </w:r>
      <w:r>
        <w:rPr>
          <w:rFonts w:hint="eastAsia"/>
        </w:rPr>
        <w:t>　　7.2 工业称重秤行业主要的增长驱动因素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工业称重秤中国企业SWOT分析</w:t>
      </w:r>
      <w:r>
        <w:rPr>
          <w:rFonts w:hint="eastAsia"/>
        </w:rPr>
        <w:br/>
      </w:r>
      <w:r>
        <w:rPr>
          <w:rFonts w:hint="eastAsia"/>
        </w:rPr>
        <w:t>　　7.4 中国工业称重秤行业政策环境分析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政策环境对工业称重秤行业的影响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工业称重秤行业产业链简介</w:t>
      </w:r>
      <w:r>
        <w:rPr>
          <w:rFonts w:hint="eastAsia"/>
        </w:rPr>
        <w:br/>
      </w:r>
      <w:r>
        <w:rPr>
          <w:rFonts w:hint="eastAsia"/>
        </w:rPr>
        <w:t>　　8.3 工业称重秤行业供应链分析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上下游行业对工业称重秤行业的影响</w:t>
      </w:r>
      <w:r>
        <w:rPr>
          <w:rFonts w:hint="eastAsia"/>
        </w:rPr>
        <w:br/>
      </w:r>
      <w:r>
        <w:rPr>
          <w:rFonts w:hint="eastAsia"/>
        </w:rPr>
        <w:t>　　8.4 工业称重秤行业采购模式</w:t>
      </w:r>
      <w:r>
        <w:rPr>
          <w:rFonts w:hint="eastAsia"/>
        </w:rPr>
        <w:br/>
      </w:r>
      <w:r>
        <w:rPr>
          <w:rFonts w:hint="eastAsia"/>
        </w:rPr>
        <w:t>　　8.5 工业称重秤行业生产模式</w:t>
      </w:r>
      <w:r>
        <w:rPr>
          <w:rFonts w:hint="eastAsia"/>
        </w:rPr>
        <w:br/>
      </w:r>
      <w:r>
        <w:rPr>
          <w:rFonts w:hint="eastAsia"/>
        </w:rPr>
        <w:t>　　8.6 工业称重秤行业销售模式及销售渠道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中国本土工业称重秤产能、产量分析</w:t>
      </w:r>
      <w:r>
        <w:rPr>
          <w:rFonts w:hint="eastAsia"/>
        </w:rPr>
        <w:br/>
      </w:r>
      <w:r>
        <w:rPr>
          <w:rFonts w:hint="eastAsia"/>
        </w:rPr>
        <w:t>　　9.1 中国工业称重秤供需现状及预测（2020-2031）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中国工业称重秤产能、产量、产能利用率及发展趋势（2020-2031）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中国工业称重秤产量、市场需求量及发展趋势（2020-2031）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中国工业称重秤进出口分析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中国市场工业称重秤主要进口来源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中国市场工业称重秤主要出口目的地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中国本土生产商工业称重秤产能分析（2020-2025）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中国本土生产商工业称重秤产量分析（2020-2025）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按照不同分类，工业称重秤主要可以分为如下几个类别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不同分类工业称重秤市场规模2020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从不同应用，工业称重秤主要包括如下几个方面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不同应用工业称重秤市场规模2020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2025年中国主要生产商工业称重秤收入排名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中国市场主要厂商工业称重秤产地分布及商业化日期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中国主要地区工业称重秤销售规模份额（2025-2031）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工业称重秤生产基地、总部、竞争对手及市场地位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重点企业（10）工业称重秤产品规格、参数及市场应用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重点企业（10）工业称重秤销量、收入、价格及毛利率（2020-2025）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中国市场不同分类工业称重秤价格走势（2020-2031）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中国市场不同应用工业称重秤价格走势（2020-2031）</w:t>
      </w:r>
      <w:r>
        <w:rPr>
          <w:rFonts w:hint="eastAsia"/>
        </w:rPr>
        <w:br/>
      </w:r>
      <w:r>
        <w:rPr>
          <w:rFonts w:hint="eastAsia"/>
        </w:rPr>
        <w:t>　　表： 工业称重秤行业技术发展趋势</w:t>
      </w:r>
      <w:r>
        <w:rPr>
          <w:rFonts w:hint="eastAsia"/>
        </w:rPr>
        <w:br/>
      </w:r>
      <w:r>
        <w:rPr>
          <w:rFonts w:hint="eastAsia"/>
        </w:rPr>
        <w:t>　　表： 工业称重秤行业主要的增长驱动因素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工业称重秤行业供应链分析</w:t>
      </w:r>
      <w:r>
        <w:rPr>
          <w:rFonts w:hint="eastAsia"/>
        </w:rPr>
        <w:br/>
      </w:r>
      <w:r>
        <w:rPr>
          <w:rFonts w:hint="eastAsia"/>
        </w:rPr>
        <w:t>　　表： 工业称重秤上游原料供应商</w:t>
      </w:r>
      <w:r>
        <w:rPr>
          <w:rFonts w:hint="eastAsia"/>
        </w:rPr>
        <w:br/>
      </w:r>
      <w:r>
        <w:rPr>
          <w:rFonts w:hint="eastAsia"/>
        </w:rPr>
        <w:t>　　表： 工业称重秤行业下游客户分析</w:t>
      </w:r>
      <w:r>
        <w:rPr>
          <w:rFonts w:hint="eastAsia"/>
        </w:rPr>
        <w:br/>
      </w:r>
      <w:r>
        <w:rPr>
          <w:rFonts w:hint="eastAsia"/>
        </w:rPr>
        <w:t>　　表： 工业称重秤行业主要下游客户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上下游行业对工业称重秤行业的影响</w:t>
      </w:r>
      <w:r>
        <w:rPr>
          <w:rFonts w:hint="eastAsia"/>
        </w:rPr>
        <w:br/>
      </w:r>
      <w:r>
        <w:rPr>
          <w:rFonts w:hint="eastAsia"/>
        </w:rPr>
        <w:t>　　表： 工业称重秤行业主要经销商</w:t>
      </w:r>
      <w:r>
        <w:rPr>
          <w:rFonts w:hint="eastAsia"/>
        </w:rPr>
        <w:br/>
      </w:r>
      <w:r>
        <w:rPr>
          <w:rFonts w:hint="eastAsia"/>
        </w:rPr>
        <w:t>　　表： 中国工业称重秤产量、销量、进口量及出口量（2020-2025）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中国工业称重秤产量、销量、进口量及出口量预测（2025-2031）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中国市场工业称重秤主要进口来源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中国市场工业称重秤主要出口目的地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中国本主要土生产商工业称重秤产能（2020-2025）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中国本土主要生产商工业称重秤产能份额（2020-2025）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中国本土主要生产商工业称重秤产量（2020-2025）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中国本土主要生产商工业称重秤产量份额（2020-2025）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工业称重秤产品图片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中国不同分类工业称重秤市场规模市场份额2024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中国不同分类工业称重秤产品图片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中国不同应用工业称重秤市场份额2024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中国不同应用工业称重秤</w:t>
      </w:r>
      <w:r>
        <w:rPr>
          <w:rFonts w:hint="eastAsia"/>
        </w:rPr>
        <w:br/>
      </w:r>
      <w:r>
        <w:rPr>
          <w:rFonts w:hint="eastAsia"/>
        </w:rPr>
        <w:t>　　图： 中国工业称重秤市场规模预测（2020-2031）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中国市场工业称重秤市场规模,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2025年中国市场主要厂商工业称重秤销量市场份额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2025年中国市场主要厂商工业称重秤收入市场份额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2025年中国市场前五及前十大厂商商工业称重秤市场份额</w:t>
      </w:r>
      <w:r>
        <w:rPr>
          <w:rFonts w:hint="eastAsia"/>
        </w:rPr>
        <w:br/>
      </w:r>
      <w:r>
        <w:rPr>
          <w:rFonts w:hint="eastAsia"/>
        </w:rPr>
        <w:t>　　图： 中国市场工业称重秤第一梯队、第二梯队和第三梯队厂商（品牌）及市场份额（2024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中国主要地区工业称重秤销量市场份额（2024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中国主要地区工业称重秤销售规模份额（2024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东北及西北地区工业称重秤销量及增长率（2020-2031）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东北及西北地区工业称重秤销售规模及增长率（2020-2031）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工业称重秤中国企业SWOT分析</w:t>
      </w:r>
      <w:r>
        <w:rPr>
          <w:rFonts w:hint="eastAsia"/>
        </w:rPr>
        <w:br/>
      </w:r>
      <w:r>
        <w:rPr>
          <w:rFonts w:hint="eastAsia"/>
        </w:rPr>
        <w:t>　　图： 工业称重秤产业链</w:t>
      </w:r>
      <w:r>
        <w:rPr>
          <w:rFonts w:hint="eastAsia"/>
        </w:rPr>
        <w:br/>
      </w:r>
      <w:r>
        <w:rPr>
          <w:rFonts w:hint="eastAsia"/>
        </w:rPr>
        <w:t>　　图： 工业称重秤行业采购模式分析</w:t>
      </w:r>
      <w:r>
        <w:rPr>
          <w:rFonts w:hint="eastAsia"/>
        </w:rPr>
        <w:br/>
      </w:r>
      <w:r>
        <w:rPr>
          <w:rFonts w:hint="eastAsia"/>
        </w:rPr>
        <w:t>　　图： 工业称重秤行业销售模式分析</w:t>
      </w:r>
      <w:r>
        <w:rPr>
          <w:rFonts w:hint="eastAsia"/>
        </w:rPr>
        <w:br/>
      </w:r>
      <w:r>
        <w:rPr>
          <w:rFonts w:hint="eastAsia"/>
        </w:rPr>
        <w:t>　　图： 工业称重秤行业销售模式分析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中国工业称重秤产能、产量、产能利用率及发展趋势（2020-2031）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中国工业称重秤产量、市场需求量及发展趋势（2020-2031）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15111d5a489a" w:history="1">
        <w:r>
          <w:rPr>
            <w:rStyle w:val="Hyperlink"/>
          </w:rPr>
          <w:t>2025-2031年中国工业称重秤行业发展现状调研与市场前景预测报告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15111d5a489a" w:history="1">
        <w:r>
          <w:rPr>
            <w:rStyle w:val="Hyperlink"/>
          </w:rPr>
          <w:t>https://www.20087.com/1/78/GongYeChengZhongChengShiChangXianZhuangHeQianJing.html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热点：大型称重的秤有哪些、工业秤怎么用、称重用的各种秤及名称、工业秤品牌、电子体重秤怎么调、工业称重仪表、称称重量、工业称量设备、电子秤工厂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5549a1464dfa" w:history="1">
      <w:r>
        <w:rPr>
          <w:rStyle w:val="Hyperlink"/>
        </w:rPr>
        <w:t>2025-2031年中国工业称重秤行业发展现状调研与市场前景预测报告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ongYeChengZhongChengShiChangXianZhuangHeQianJing.html" TargetMode="External" Id="Rf94e15111d5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ongYeChengZhongChengShiChangXianZhuangHeQianJing.html" TargetMode="External" Id="R57f35549a14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2025-05-19T00:51:00Z</dcterms:created>
  <dcterms:modified xsi:type="dcterms:W3CDTF">2025-05-19T01:51:00Z</dcterms:modified>
  <dc:subject>2025-2031年中国工业称重秤行业发展现状调研与市场前景预测报告</dc:subject>
  <dc:title>2025-2031年中国工业称重秤行业发展现状调研与市场前景预测报告</dc:title>
  <cp:keywords>2025-2031年中国工业称重秤行业发展现状调研与市场前景预测报告</cp:keywords>
  <dc:description>2025-2031年中国工业称重秤行业发展现状调研与市场前景预测报告</dc:description>
</cp:coreProperties>
</file>