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99c2e27004ae7" w:history="1">
              <w:r>
                <w:rPr>
                  <w:rStyle w:val="Hyperlink"/>
                </w:rPr>
                <w:t>2025-2031年全球与中国强制润滑系统行业发展研究及前景趋势预测报告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99c2e27004ae7" w:history="1">
              <w:r>
                <w:rPr>
                  <w:rStyle w:val="Hyperlink"/>
                </w:rPr>
                <w:t>2025-2031年全球与中国强制润滑系统行业发展研究及前景趋势预测报告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99c2e27004ae7" w:history="1">
                <w:r>
                  <w:rPr>
                    <w:rStyle w:val="Hyperlink"/>
                  </w:rPr>
                  <w:t>https://www.20087.com/1/68/QiangZhiRunHuaXiTongFaZhanQuShi.html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润滑系统广泛应用于重型机械和工业设备，以确保关键部件在高温和重载条件下得到充分润滑。随着设备运行速度和负载的增加，润滑系统的重要性愈发凸显。现代强制润滑系统采用先进的过滤技术和油液监测系统，实时监控油质并预防设备损坏。</w:t>
      </w:r>
      <w:r>
        <w:rPr>
          <w:rFonts w:hint="eastAsia"/>
        </w:rPr>
        <w:br/>
      </w:r>
      <w:r>
        <w:rPr>
          <w:rFonts w:hint="eastAsia"/>
        </w:rPr>
        <w:t>　　未来强制润滑系统将更加注重预防性维护和智能监控。集成AI和机器学习算法的智能润滑系统能够预测设备磨损趋势，提前安排维护计划，避免突发故障。同时，采用纳米技术和生物基润滑油，将提升润滑效率，延长设备寿命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99c2e27004ae7" w:history="1">
        <w:r>
          <w:rPr>
            <w:rStyle w:val="Hyperlink"/>
          </w:rPr>
          <w:t>2025-2031年全球与中国强制润滑系统行业发展研究及前景趋势预测报告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强制润滑系统行业的市场规模、需求变化、产业链动态及区域发展格局。报告重点解读了强制润滑系统行业竞争态势与重点企业的市场表现，并通过科学研判行业趋势与前景，揭示了强制润滑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强制润滑系统行业概述及发展现状</w:t>
      </w:r>
      <w:r>
        <w:rPr>
          <w:rFonts w:hint="eastAsia"/>
        </w:rPr>
        <w:br/>
      </w:r>
      <w:r>
        <w:rPr>
          <w:rFonts w:hint="eastAsia"/>
        </w:rPr>
        <w:t>　　1.1 强制润滑系统行业介绍</w:t>
      </w:r>
      <w:r>
        <w:rPr>
          <w:rFonts w:hint="eastAsia"/>
        </w:rPr>
        <w:br/>
      </w:r>
      <w:r>
        <w:rPr>
          <w:rFonts w:hint="eastAsia"/>
        </w:rPr>
        <w:t>　　1.2 强制润滑系统主要种类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2024年不同种类强制润滑系统产量占比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2020-2031年不同种类强制润滑系统价格走势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强制润滑系统主要应用领域分析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强制润滑系统主要应用领域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2024年全球强制润滑系统不同应用领域消费量占比分析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全球与中国强制润滑系统市场发展现状对比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2020-2031年全球强制润滑系统市场现状及发展趋势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2020-2031年中国强制润滑系统市场现状及发展趋势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2020-2031年全球强制润滑系统供需现状及趋势预测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2020-2031年全球强制润滑系统产能、产量、产能利用率情况及趋势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2020-2031年全球强制润滑系统产量、表观消费量情况及趋势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2020-2031年中国强制润滑系统供需现状及趋势预测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2020-2031年中国强制润滑系统产能、产量、产能利用率情况及趋势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2020-2031年中国强制润滑系统产量、表观消费量情况及趋势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2020-2031年中国强制润滑系统产量、需求量、市场缺口情况及趋势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中国强制润滑系统行业政策分析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全球与中国强制润滑系统重点企业产量、产值、集中度分析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全球市场强制润滑系统重点企业2024和2025年产量、产值对比分析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全球市场强制润滑系统重点企业2024和2025年产量对比分析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全球市场强制润滑系统重点企业2024和2025年产值对比分析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全球市场强制润滑系统重点企业2024和2025年产品价格分析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中国市场强制润滑系统重点企业2024和2025年产量、产值对比分析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中国市场强制润滑系统重点企业2024和2025年产量对比分析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中国市场强制润滑系统重点企业2024和2025年产值对比分析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强制润滑系统重点厂商总部</w:t>
      </w:r>
      <w:r>
        <w:rPr>
          <w:rFonts w:hint="eastAsia"/>
        </w:rPr>
        <w:br/>
      </w:r>
      <w:r>
        <w:rPr>
          <w:rFonts w:hint="eastAsia"/>
        </w:rPr>
        <w:t>　　2.4 强制润滑系统行业企业集中度分析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全球重点强制润滑系统企业SWOT分析</w:t>
      </w:r>
      <w:r>
        <w:rPr>
          <w:rFonts w:hint="eastAsia"/>
        </w:rPr>
        <w:br/>
      </w:r>
      <w:r>
        <w:rPr>
          <w:rFonts w:hint="eastAsia"/>
        </w:rPr>
        <w:t>　　2.6 中国重点强制润滑系统企业SWOT分析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2020-2031年全球主要地区强制润滑系统产量、产值、市场份额情况及趋势预测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2020-2031年全球主要地区强制润滑系统产量、产值及市场份额情况及趋势预测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2020-2031年全球主要地区强制润滑系统产量及市场份额情况及趋势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2020-2031年全球主要地区强制润滑系统产值及市场份额情况及趋势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2020-2031年中国市场强制润滑系统产量、产值情况及趋势预测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2020-2031年北美市场强制润滑系统产量、产值情况及趋势预测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2020-2031年欧洲市场强制润滑系统产量、产值情况及趋势预测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2020-2031年日本市场强制润滑系统产量、产值情况及趋势预测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2020-2031年全球主要地区强制润滑系统消费量、市场份额及发展趋势分析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2020-2031年全球主要地区强制润滑系统消费量、市场份额及发展趋势预测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2020-2031年中国市场强制润滑系统消费情况及发展趋势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2020-2031年北美市场强制润滑系统消费情况及发展趋势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2020-2031年欧洲市场强制润滑系统消费情况及发展趋势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2020-2031年日本市场强制润滑系统消费情况及发展趋势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强制润滑系统行业重点企业调研分析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企业强制润滑系统产品</w:t>
      </w:r>
      <w:r>
        <w:rPr>
          <w:rFonts w:hint="eastAsia"/>
        </w:rPr>
        <w:br/>
      </w:r>
      <w:r>
        <w:rPr>
          <w:rFonts w:hint="eastAsia"/>
        </w:rPr>
        <w:t>　　　　5.1.3 企业强制润滑系统产量、价格、收入、成本、毛利情况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企业强制润滑系统产品</w:t>
      </w:r>
      <w:r>
        <w:rPr>
          <w:rFonts w:hint="eastAsia"/>
        </w:rPr>
        <w:br/>
      </w:r>
      <w:r>
        <w:rPr>
          <w:rFonts w:hint="eastAsia"/>
        </w:rPr>
        <w:t>　　　　5.2.3 企业强制润滑系统产量、价格、收入、成本、毛利情况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企业强制润滑系统产品</w:t>
      </w:r>
      <w:r>
        <w:rPr>
          <w:rFonts w:hint="eastAsia"/>
        </w:rPr>
        <w:br/>
      </w:r>
      <w:r>
        <w:rPr>
          <w:rFonts w:hint="eastAsia"/>
        </w:rPr>
        <w:t>　　　　5.3.3 企业强制润滑系统产量、价格、收入、成本、毛利情况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企业强制润滑系统产品</w:t>
      </w:r>
      <w:r>
        <w:rPr>
          <w:rFonts w:hint="eastAsia"/>
        </w:rPr>
        <w:br/>
      </w:r>
      <w:r>
        <w:rPr>
          <w:rFonts w:hint="eastAsia"/>
        </w:rPr>
        <w:t>　　　　5.4.3 企业强制润滑系统产量、价格、收入、成本、毛利情况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企业强制润滑系统产品</w:t>
      </w:r>
      <w:r>
        <w:rPr>
          <w:rFonts w:hint="eastAsia"/>
        </w:rPr>
        <w:br/>
      </w:r>
      <w:r>
        <w:rPr>
          <w:rFonts w:hint="eastAsia"/>
        </w:rPr>
        <w:t>　　　　5.5.3 企业强制润滑系统产量、价格、收入、成本、毛利情况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企业强制润滑系统产品</w:t>
      </w:r>
      <w:r>
        <w:rPr>
          <w:rFonts w:hint="eastAsia"/>
        </w:rPr>
        <w:br/>
      </w:r>
      <w:r>
        <w:rPr>
          <w:rFonts w:hint="eastAsia"/>
        </w:rPr>
        <w:t>　　　　5.6.3 企业强制润滑系统产量、价格、收入、成本、毛利情况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企业强制润滑系统产品</w:t>
      </w:r>
      <w:r>
        <w:rPr>
          <w:rFonts w:hint="eastAsia"/>
        </w:rPr>
        <w:br/>
      </w:r>
      <w:r>
        <w:rPr>
          <w:rFonts w:hint="eastAsia"/>
        </w:rPr>
        <w:t>　　　　5.7.3 企业强制润滑系统产量、价格、收入、成本、毛利情况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企业强制润滑系统产品</w:t>
      </w:r>
      <w:r>
        <w:rPr>
          <w:rFonts w:hint="eastAsia"/>
        </w:rPr>
        <w:br/>
      </w:r>
      <w:r>
        <w:rPr>
          <w:rFonts w:hint="eastAsia"/>
        </w:rPr>
        <w:t>　　　　5.8.3 企业强制润滑系统产量、价格、收入、成本、毛利情况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企业强制润滑系统产品</w:t>
      </w:r>
      <w:r>
        <w:rPr>
          <w:rFonts w:hint="eastAsia"/>
        </w:rPr>
        <w:br/>
      </w:r>
      <w:r>
        <w:rPr>
          <w:rFonts w:hint="eastAsia"/>
        </w:rPr>
        <w:t>　　　　5.9.3 企业强制润滑系统产量、价格、收入、成本、毛利情况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企业强制润滑系统产品</w:t>
      </w:r>
      <w:r>
        <w:rPr>
          <w:rFonts w:hint="eastAsia"/>
        </w:rPr>
        <w:br/>
      </w:r>
      <w:r>
        <w:rPr>
          <w:rFonts w:hint="eastAsia"/>
        </w:rPr>
        <w:t>　　　　5.10.3 企业强制润滑系统产量、价格、收入、成本、毛利情况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2020-2031不同种类强制润滑系统产量、价格、产值及市场份额情况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全球市场不同种类强制润滑系统产量、产值及市场份额情况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2020-2031年全球市场不同种类强制润滑系统产量、市场份额情况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2020-2031年全球市场不同种类强制润滑系统产值、市场份额情况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2020-2031年全球市场不同种类强制润滑系统价格走势分析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中国市场不同种类强制润滑系统产量、产值及市场份额情况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2020-2031年中国市场不同种类强制润滑系统产量、市场份额情况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2020-2031年中国市场不同种类强制润滑系统产值、市场份额情况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2020-2031年中国市场不同种类强制润滑系统价格走势分析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强制润滑系统上游原料及下游主要应用领域分析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强制润滑系统产业链分析</w:t>
      </w:r>
      <w:r>
        <w:rPr>
          <w:rFonts w:hint="eastAsia"/>
        </w:rPr>
        <w:br/>
      </w:r>
      <w:r>
        <w:rPr>
          <w:rFonts w:hint="eastAsia"/>
        </w:rPr>
        <w:t>　　7.2 强制润滑系统产业上游供应分析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2020-2031年全球市场强制润滑系统下游主要应用领域消费量、市场份额情况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2020-2031年中国市场强制润滑系统下游主要应用领域消费量、市场份额及增长情况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2020-2031年中国市场强制润滑系统产量、消费量、进出口分析及发展趋势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2020-2031年中国市场强制润滑系统产量、消费量、进出口分析及发展趋势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2020-2031年中国市场强制润滑系统进出口贸易趋势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中国市场强制润滑系统主要进口来源</w:t>
      </w:r>
      <w:r>
        <w:rPr>
          <w:rFonts w:hint="eastAsia"/>
        </w:rPr>
        <w:br/>
      </w:r>
      <w:r>
        <w:rPr>
          <w:rFonts w:hint="eastAsia"/>
        </w:rPr>
        <w:t>　　8.4 中国市场强制润滑系统主要出口目的地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2025年中国市场强制润滑系统主要地区分布</w:t>
      </w:r>
      <w:r>
        <w:rPr>
          <w:rFonts w:hint="eastAsia"/>
        </w:rPr>
        <w:br/>
      </w:r>
      <w:r>
        <w:rPr>
          <w:rFonts w:hint="eastAsia"/>
        </w:rPr>
        <w:t>　　9.1 中国强制润滑系统生产地区分布</w:t>
      </w:r>
      <w:r>
        <w:rPr>
          <w:rFonts w:hint="eastAsia"/>
        </w:rPr>
        <w:br/>
      </w:r>
      <w:r>
        <w:rPr>
          <w:rFonts w:hint="eastAsia"/>
        </w:rPr>
        <w:t>　　9.2 中国强制润滑系统消费地区分布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影响中国市场强制润滑系统供需因素分析</w:t>
      </w:r>
      <w:r>
        <w:rPr>
          <w:rFonts w:hint="eastAsia"/>
        </w:rPr>
        <w:br/>
      </w:r>
      <w:r>
        <w:rPr>
          <w:rFonts w:hint="eastAsia"/>
        </w:rPr>
        <w:t>　　10.1 强制润滑系统及相关行业技术发展概况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2020-2031年强制润滑系统进出口贸易现状及趋势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2020-2031年强制润滑系统产品技术趋势与价格走势预测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强制润滑系统行业市场环境发展趋势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2020-2031年不同种类强制润滑系统产品技术发展趋势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2020-2031年强制润滑系统价格走势预测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强制润滑系统销售渠道分析及建议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国内市场强制润滑系统销售渠道分析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当前强制润滑系统主要销售模式及销售渠道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2020-2031年国内市场强制润滑系统销售模式及销售渠道趋势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海外市场强制润滑系统销售渠道分析</w:t>
      </w:r>
      <w:r>
        <w:rPr>
          <w:rFonts w:hint="eastAsia"/>
        </w:rPr>
        <w:br/>
      </w:r>
      <w:r>
        <w:rPr>
          <w:rFonts w:hint="eastAsia"/>
        </w:rPr>
        <w:t>　　12.3 强制润滑系统行业营销策略建议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强制润滑系统市场定位及目标消费者分析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强制润滑系统行业营销模式及销售渠道建议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强制润滑系统产品介绍</w:t>
      </w:r>
      <w:r>
        <w:rPr>
          <w:rFonts w:hint="eastAsia"/>
        </w:rPr>
        <w:br/>
      </w:r>
      <w:r>
        <w:rPr>
          <w:rFonts w:hint="eastAsia"/>
        </w:rPr>
        <w:t>　　表 强制润滑系统产品分类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2025年全球不同种类强制润滑系统产量份额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2020-2031年不同种类强制润滑系统价格及趋势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强制润滑系统主要应用领域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全球2025年强制润滑系统不同应用领域消费量份额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2020-2031年全球市场强制润滑系统产量及增长情况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2020-2031年全球市场强制润滑系统产值及增长情况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2020-2031年中国市场强制润滑系统产量、增长率及趋势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2020-2031年中国市场强制润滑系统产值、增长率及趋势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2020-2031年全球强制润滑系统产能、产量、产能利用率及趋势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2020-2031年全球强制润滑系统产量、表观消费量及趋势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2020-2031年中国强制润滑系统产能、产量、产能利用率及趋势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2020-2031年中国强制润滑系统产量、表观消费量及趋势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2020-2031年中国强制润滑系统产量、市场需求量及趋势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强制润滑系统行业政策分析</w:t>
      </w:r>
      <w:r>
        <w:rPr>
          <w:rFonts w:hint="eastAsia"/>
        </w:rPr>
        <w:br/>
      </w:r>
      <w:r>
        <w:rPr>
          <w:rFonts w:hint="eastAsia"/>
        </w:rPr>
        <w:t>　　表 全球市场强制润滑系统重点企业2024和2025年产量对比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全球市场强制润滑系统重点企业2024和2025年产量、市场份额统计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全球市场强制润滑系统重点企业2025年产量、市场份额统计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全球市场强制润滑系统重点企业2025年产量、市场份额统计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全球市场强制润滑系统重点企业2024和2025年产值对比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全球市场强制润滑系统重点企业2024和2025年产值市场份额统计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全球市场强制润滑系统重点企业2025年产值、市场份额统计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全球市场强制润滑系统重点企业2025年产值、市场份额统计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全球市场强制润滑系统重点企业2024和2025年产品价格统计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中国市场强制润滑系统重点企业2024和2025年产量对比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中国市场强制润滑系统重点企业2024和2025年产量市场份额统计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中国市场强制润滑系统重点企业2025年产量、市场份额统计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中国市场强制润滑系统重点企业2025年产量、市场份额统计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中国市场强制润滑系统重点企业2024和2025年产值对比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中国市场强制润滑系统重点企业2024和2025年产值市场份额统计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中国市场强制润滑系统重点企业2025年产值、市场份额统计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中国市场强制润滑系统重点企业2025年产值、市场份额统计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强制润滑系统企业总部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2024和2025年全球市场强制润滑系统重点企业产值市场份额对比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全球强制润滑系统重点企业SWOT分析</w:t>
      </w:r>
      <w:r>
        <w:rPr>
          <w:rFonts w:hint="eastAsia"/>
        </w:rPr>
        <w:br/>
      </w:r>
      <w:r>
        <w:rPr>
          <w:rFonts w:hint="eastAsia"/>
        </w:rPr>
        <w:t>　　表 中国强制润滑系统重点企业SWOT分析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2020-2025年全球主要地区强制润滑系统产量统计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2025-2031年全球主要地区强制润滑系统产量预测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2020-2031年全球主要地区强制润滑系统产量市场份额统计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2025年全球主要地区强制润滑系统产量市场份额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2020-2025年全球主要地区强制润滑系统产值统计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2025-2031年全球主要地区强制润滑系统产值预测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2020-2031年全球主要地区强制润滑系统产值市场份额统计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2025年全球主要地区强制润滑系统产值市场份额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2020-2031年中国市场强制润滑系统产量及增长情况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2020-2031年中国市场强制润滑系统产值及增长情况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2020-2031年北美市场强制润滑系统产量及增长情况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2020-2031年北美市场强制润滑系统产值及增长情况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2020-2031年欧洲市场强制润滑系统产量及增长情况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2020-2031年欧洲市场强制润滑系统产值及增长情况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2020-2031年日本市场强制润滑系统产量及增长情况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2020-2031年日本市场强制润滑系统产值及增长情况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2020-2025年全球主要地区强制润滑系统消费量统计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2025-2031年全球主要地区强制润滑系统消费量预测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2020-2031年全球主要地区强制润滑系统消费量市场份额统计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2025年全球主要地区强制润滑系统消费量市场份额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2020-2031年中国市场强制润滑系统消费量、增长率及趋势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2020-2031年北美市场强制润滑系统消费量、增长率及趋势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2020-2031年欧洲市场强制润滑系统消费量、增长率及趋势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2020-2031年日本市场强制润滑系统消费量、增长率及趋势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重点企业（一）强制润滑系统产品情况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重点企业（二）强制润滑系统产品情况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重点企业（三）强制润滑系统产品情况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重点企业（四）强制润滑系统产品情况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重点企业（五）强制润滑系统产品情况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重点企业（六）强制润滑系统产品情况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重点企业（七）强制润滑系统产品情况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重点企业（八）强制润滑系统产品情况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重点企业（九）强制润滑系统产品情况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重点企业（十）强制润滑系统产品情况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重点企业（十）2024-2025年强制润滑系统产量、价格、收入、成本、毛利情况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2020-2025年全球市场不同种类强制润滑系统产量统计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2025-2031年全球市场不同种类强制润滑系统产量预测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2020-2031年全球市场不同种类强制润滑系统产量市场份额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2020-2025年全球市场不同种类强制润滑系统产值统计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2025-2031年全球市场不同种类强制润滑系统产值预测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2020-2031年全球市场不同种类强制润滑系统产值市场份额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2020-2031年全球市场不同种类强制润滑系统价格走势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2020-2025年中国市场不同种类强制润滑系统产量统计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2025-2031年中国市场不同种类强制润滑系统产量预测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2020-2031年中国市场不同种类强制润滑系统产量市场份额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2020-2025年中国市场不同种类强制润滑系统产值统计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2025-2031年中国市场不同种类强制润滑系统产值预测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2020-2031年中国市场不同种类强制润滑系统产值市场份额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2020-2031年中国市场不同种类强制润滑系统价格走势</w:t>
      </w:r>
      <w:r>
        <w:rPr>
          <w:rFonts w:hint="eastAsia"/>
        </w:rPr>
        <w:br/>
      </w:r>
      <w:r>
        <w:rPr>
          <w:rFonts w:hint="eastAsia"/>
        </w:rPr>
        <w:t>　　图 强制润滑系统产业链</w:t>
      </w:r>
      <w:r>
        <w:rPr>
          <w:rFonts w:hint="eastAsia"/>
        </w:rPr>
        <w:br/>
      </w:r>
      <w:r>
        <w:rPr>
          <w:rFonts w:hint="eastAsia"/>
        </w:rPr>
        <w:t>　　表 强制润滑系统原材料</w:t>
      </w:r>
      <w:r>
        <w:rPr>
          <w:rFonts w:hint="eastAsia"/>
        </w:rPr>
        <w:br/>
      </w:r>
      <w:r>
        <w:rPr>
          <w:rFonts w:hint="eastAsia"/>
        </w:rPr>
        <w:t>　　表 强制润滑系统上游原料供应商及联系方式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2020-2025年全球市场强制润滑系统主要应用领域消费量统计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2025-2031年全球市场强制润滑系统主要应用领域消费量预测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2020-2031年全球市场强制润滑系统主要应用领域消费量市场份额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2025年全球市场强制润滑系统主要应用领域消费量市场份额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2020-2031年全球市场强制润滑系统主要应用领域消费量增长率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2020-2025年中国市场强制润滑系统主要应用领域消费量统计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2025-2031年中国市场强制润滑系统主要应用领域消费量预测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2020-2031年中国市场强制润滑系统主要应用领域消费量市场份额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2020-2031年中国市场强制润滑系统主要应用领域消费量增长率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2020-2025年中国市场强制润滑系统产量、消费量、进出口情况分析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2025-2031年中国市场强制润滑系统产量、消费量、进出口情况预测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2020-2031年中国市场强制润滑系统进出口量</w:t>
      </w:r>
      <w:r>
        <w:rPr>
          <w:rFonts w:hint="eastAsia"/>
        </w:rPr>
        <w:br/>
      </w:r>
      <w:r>
        <w:rPr>
          <w:rFonts w:hint="eastAsia"/>
        </w:rPr>
        <w:t>　　图 2025年强制润滑系统生产地区分布</w:t>
      </w:r>
      <w:r>
        <w:rPr>
          <w:rFonts w:hint="eastAsia"/>
        </w:rPr>
        <w:br/>
      </w:r>
      <w:r>
        <w:rPr>
          <w:rFonts w:hint="eastAsia"/>
        </w:rPr>
        <w:t>　　图 2025年强制润滑系统消费地区分布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2020-2031年中国强制润滑系统进口量及趋势预测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2020-2031年中国强制润滑系统出口量及趋势预测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2025-2031年不同种类强制润滑系统产量占比</w:t>
      </w:r>
      <w:r>
        <w:rPr>
          <w:rFonts w:hint="eastAsia"/>
        </w:rPr>
        <w:br/>
      </w:r>
      <w:r>
        <w:rPr>
          <w:rFonts w:hint="eastAsia"/>
        </w:rPr>
        <w:t>　　图 2025-2031年强制润滑系统价格走势预测</w:t>
      </w:r>
      <w:r>
        <w:rPr>
          <w:rFonts w:hint="eastAsia"/>
        </w:rPr>
        <w:br/>
      </w:r>
      <w:r>
        <w:rPr>
          <w:rFonts w:hint="eastAsia"/>
        </w:rPr>
        <w:t>　　图 国内市场强制润滑系统未来销售渠道趋势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99c2e27004ae7" w:history="1">
        <w:r>
          <w:rPr>
            <w:rStyle w:val="Hyperlink"/>
          </w:rPr>
          <w:t>2025-2031年全球与中国强制润滑系统行业发展研究及前景趋势预测报告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99c2e27004ae7" w:history="1">
        <w:r>
          <w:rPr>
            <w:rStyle w:val="Hyperlink"/>
          </w:rPr>
          <w:t>https://www.20087.com/1/68/QiangZhiRunHuaXiTongFaZhanQuShi.html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热点：润滑油分析项目包括什么、强制润滑轴承、润滑油系统的作用、飞溅润滑条件、轴承强制润滑需油量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962bea4fb4036" w:history="1">
      <w:r>
        <w:rPr>
          <w:rStyle w:val="Hyperlink"/>
        </w:rPr>
        <w:t>2025-2031年全球与中国强制润滑系统行业发展研究及前景趋势预测报告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angZhiRunHuaXiTongFaZhanQuShi.html" TargetMode="External" Id="Reef99c2e2700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angZhiRunHuaXiTongFaZhanQuShi.html" TargetMode="External" Id="R083962bea4fb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2025-05-22T04:59:00Z</dcterms:created>
  <dcterms:modified xsi:type="dcterms:W3CDTF">2025-05-22T05:59:00Z</dcterms:modified>
  <dc:subject>2025-2031年全球与中国强制润滑系统行业发展研究及前景趋势预测报告</dc:subject>
  <dc:title>2025-2031年全球与中国强制润滑系统行业发展研究及前景趋势预测报告</dc:title>
  <cp:keywords>2025-2031年全球与中国强制润滑系统行业发展研究及前景趋势预测报告</cp:keywords>
  <dc:description>2025-2031年全球与中国强制润滑系统行业发展研究及前景趋势预测报告</dc:description>
</cp:coreProperties>
</file>