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f6451e3414d63" w:history="1">
              <w:r>
                <w:rPr>
                  <w:rStyle w:val="Hyperlink"/>
                </w:rPr>
                <w:t>全球与中国智能电子站牌行业发展研究及前景分析报告（2025-2031年）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f6451e3414d63" w:history="1">
              <w:r>
                <w:rPr>
                  <w:rStyle w:val="Hyperlink"/>
                </w:rPr>
                <w:t>全球与中国智能电子站牌行业发展研究及前景分析报告（2025-2031年）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f6451e3414d63" w:history="1">
                <w:r>
                  <w:rPr>
                    <w:rStyle w:val="Hyperlink"/>
                  </w:rPr>
                  <w:t>https://www.20087.com/1/78/ZhiNengDianZiZhanPaiShiChangQianJingFenXi.html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站牌是一种集信息发布、实时监控、乘客交互等功能于一体的公共交通设施，在近年来随着智慧城市建设和公共交通服务水平的提升，市场需求持续增长。目前，智能电子站牌广泛应用于城市公交站点，不仅可以显示公交线路信息、到站时间预测，还可以提供天气预报、紧急通知等服务。随着信息技术的发展，智能电子站牌的显示效果和交互体验有了显著提升。此外，随着人工智能技术的应用，越来越多的智能电子站牌具备了语音交互、人脸识别等功能，提高了乘客的使用便利性和体验感。</w:t>
      </w:r>
      <w:r>
        <w:rPr>
          <w:rFonts w:hint="eastAsia"/>
        </w:rPr>
        <w:br/>
      </w:r>
      <w:r>
        <w:rPr>
          <w:rFonts w:hint="eastAsia"/>
        </w:rPr>
        <w:t>　　预计未来智能电子站牌市场将持续增长。一方面，随着智慧城市建设和公共交通服务水平的提升，对功能齐全、交互友好的智能电子站牌需求将持续增加；另一方面，随着新技术的应用，智能电子站牌将更加注重提高智能化水平和用户体验，包括语音交互、人脸识别等功能，以适应市场对高质量公共交通设施的需求。此外，随着行业竞争的加剧，智能电子站牌将趋向于集成化、智能化和个性化设计，以满足不同城市和乘客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f6451e3414d63" w:history="1">
        <w:r>
          <w:rPr>
            <w:rStyle w:val="Hyperlink"/>
          </w:rPr>
          <w:t>全球与中国智能电子站牌行业发展研究及前景分析报告（2025-2031年）</w:t>
        </w:r>
      </w:hyperlink>
      <w:r>
        <w:rPr>
          <w:rFonts w:hint="eastAsia"/>
        </w:rPr>
        <w:t>》基于国家统计局及相关协会的权威数据，系统研究了智能电子站牌行业的市场需求、市场规模及产业链现状，分析了智能电子站牌价格波动、细分市场动态及重点企业的经营表现，科学预测了智能电子站牌市场前景与发展趋势，揭示了潜在需求与投资机会，同时指出了智能电子站牌行业可能面临的风险。通过对智能电子站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智能电子站牌市场概述</w:t>
      </w:r>
      <w:r>
        <w:rPr>
          <w:rFonts w:hint="eastAsia"/>
        </w:rPr>
        <w:br/>
      </w:r>
      <w:r>
        <w:rPr>
          <w:rFonts w:hint="eastAsia"/>
        </w:rPr>
        <w:t>　　1.1 智能电子站牌行业概述及统计范围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按照不同产品类型，智能电子站牌主要可以分为如下几个类别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不同产品类型智能电子站牌规模增长趋势2020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LCD电子站牌</w:t>
      </w:r>
      <w:r>
        <w:rPr>
          <w:rFonts w:hint="eastAsia"/>
        </w:rPr>
        <w:br/>
      </w:r>
      <w:r>
        <w:rPr>
          <w:rFonts w:hint="eastAsia"/>
        </w:rPr>
        <w:t>　　　　1.2.3 LED电子站牌</w:t>
      </w:r>
      <w:r>
        <w:rPr>
          <w:rFonts w:hint="eastAsia"/>
        </w:rPr>
        <w:br/>
      </w:r>
      <w:r>
        <w:rPr>
          <w:rFonts w:hint="eastAsia"/>
        </w:rPr>
        <w:t>　　　　1.2.4 墨水屏电子站牌</w:t>
      </w:r>
      <w:r>
        <w:rPr>
          <w:rFonts w:hint="eastAsia"/>
        </w:rPr>
        <w:br/>
      </w:r>
      <w:r>
        <w:rPr>
          <w:rFonts w:hint="eastAsia"/>
        </w:rPr>
        <w:t>　　　　1.2.5 太阳能电子站牌</w:t>
      </w:r>
      <w:r>
        <w:rPr>
          <w:rFonts w:hint="eastAsia"/>
        </w:rPr>
        <w:br/>
      </w:r>
      <w:r>
        <w:rPr>
          <w:rFonts w:hint="eastAsia"/>
        </w:rPr>
        <w:t>　　　　1.2.6 嵌入式电子站牌</w:t>
      </w:r>
      <w:r>
        <w:rPr>
          <w:rFonts w:hint="eastAsia"/>
        </w:rPr>
        <w:br/>
      </w:r>
      <w:r>
        <w:rPr>
          <w:rFonts w:hint="eastAsia"/>
        </w:rPr>
        <w:t>　　　　1.2.7 悬挂式电子站牌</w:t>
      </w:r>
      <w:r>
        <w:rPr>
          <w:rFonts w:hint="eastAsia"/>
        </w:rPr>
        <w:br/>
      </w:r>
      <w:r>
        <w:rPr>
          <w:rFonts w:hint="eastAsia"/>
        </w:rPr>
        <w:t>　　　　1.2.8 全面玻璃款电子站牌</w:t>
      </w:r>
      <w:r>
        <w:rPr>
          <w:rFonts w:hint="eastAsia"/>
        </w:rPr>
        <w:br/>
      </w:r>
      <w:r>
        <w:rPr>
          <w:rFonts w:hint="eastAsia"/>
        </w:rPr>
        <w:t>　　1.3 从不同应用，智能电子站牌主要包括如下几个方面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不同应用智能电子站牌规模增长趋势2020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公交站牌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智能电子站牌行业发展总体概况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智能电子站牌行业发展主要特点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智能电子站牌行业发展影响因素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全球智能电子站牌供需现状及预测（2020-2031）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全球智能电子站牌产能、产量、产能利用率及发展趋势（2020-2031）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全球智能电子站牌产量、需求量及发展趋势（2020-2031）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全球主要地区智能电子站牌产量及发展趋势（2020-2031）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中国智能电子站牌供需现状及预测（2020-2031）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中国智能电子站牌产能、产量、产能利用率及发展趋势（2020-2031）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中国智能电子站牌产量、市场需求量及发展趋势（2020-2031）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中国智能电子站牌产能和产量占全球的比重（2020-2031）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全球智能电子站牌销量及收入（2020-2031）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全球市场智能电子站牌收入（2020-2031）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全球市场智能电子站牌销量（2020-2031）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全球市场智能电子站牌价格趋势（2020-2031）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中国智能电子站牌销量及收入（2020-2031）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中国市场智能电子站牌收入（2020-2031）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中国市场智能电子站牌销量（2020-2031）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中国市场智能电子站牌销量和收入占全球的比重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全球智能电子站牌主要地区分析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全球主要地区智能电子站牌市场规模分析：2020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全球主要地区智能电子站牌销售收入及市场份额（2020-2025年）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全球主要地区智能电子站牌销售收入预测（2025-2031）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全球主要地区智能电子站牌销量分析：2020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全球主要地区智能电子站牌销量及市场份额（2020-2025年）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全球主要地区智能电子站牌销量及市场份额预测（2025-2031）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北美（美国和加拿大）智能电子站牌销量（2020-2031）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北美（美国和加拿大）智能电子站牌收入（2020-2031）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欧洲（德国、英国、法国和意大利等国家）智能电子站牌销量（2020-2031）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欧洲（德国、英国、法国和意大利等国家）智能电子站牌收入（2020-2031）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亚太（中国、日本、韩国、中国台湾、印度和东南亚等）智能电子站牌销量（2020-2031）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亚太（中国、日本、韩国、中国台湾、印度和东南亚等）智能电子站牌收入（2020-2031）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拉美地区（墨西哥、巴西等国家）智能电子站牌销量（2020-2031）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拉美地区（墨西哥、巴西等国家）智能电子站牌收入（2020-2031）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中东及非洲（土耳其、沙特等国家）智能电子站牌销量（2020-2031）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中东及非洲（土耳其、沙特等国家）智能电子站牌收入（2020-2031）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全球市场主要厂商智能电子站牌产能市场份额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全球市场主要厂商智能电子站牌销量（2020-2025）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全球市场主要厂商智能电子站牌销售收入（2020-2025）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全球市场主要厂商智能电子站牌销售价格（2020-2025）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2025年全球主要生产商智能电子站牌收入排名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中国市场主要厂商智能电子站牌销量（2020-2025）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中国市场主要厂商智能电子站牌销售收入（2020-2025）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中国市场主要厂商智能电子站牌销售价格（2020-2025）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2025年中国主要生产商智能电子站牌收入排名</w:t>
      </w:r>
      <w:r>
        <w:rPr>
          <w:rFonts w:hint="eastAsia"/>
        </w:rPr>
        <w:br/>
      </w:r>
      <w:r>
        <w:rPr>
          <w:rFonts w:hint="eastAsia"/>
        </w:rPr>
        <w:t>　　4.3 全球主要厂商智能电子站牌总部及产地分布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全球主要厂商智能电子站牌商业化日期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全球主要厂商智能电子站牌产品类型及应用</w:t>
      </w:r>
      <w:r>
        <w:rPr>
          <w:rFonts w:hint="eastAsia"/>
        </w:rPr>
        <w:br/>
      </w:r>
      <w:r>
        <w:rPr>
          <w:rFonts w:hint="eastAsia"/>
        </w:rPr>
        <w:t>　　4.6 智能电子站牌行业集中度、竞争程度分析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智能电子站牌行业集中度分析：全球头部厂商份额（Top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全球智能电子站牌第一梯队、第二梯队和第三梯队生产商（品牌）及市场份额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不同产品类型智能电子站牌分析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全球市场不同产品类型智能电子站牌销量（2020-2031）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全球市场不同产品类型智能电子站牌销量及市场份额（2020-2025）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全球市场不同产品类型智能电子站牌销量预测（2025-2031）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全球市场不同产品类型智能电子站牌收入（2020-2031）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全球市场不同产品类型智能电子站牌收入及市场份额（2020-2025）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全球市场不同产品类型智能电子站牌收入预测（2025-2031）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全球市场不同产品类型智能电子站牌价格走势（2020-2031）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中国市场不同产品类型智能电子站牌销量（2020-2031）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中国市场不同产品类型智能电子站牌销量及市场份额（2020-2025）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中国市场不同产品类型智能电子站牌销量预测（2025-2031）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中国市场不同产品类型智能电子站牌收入（2020-2031）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中国市场不同产品类型智能电子站牌收入及市场份额（2020-2025）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中国市场不同产品类型智能电子站牌收入预测（2025-2031）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不同应用智能电子站牌分析</w:t>
      </w:r>
      <w:r>
        <w:rPr>
          <w:rFonts w:hint="eastAsia"/>
        </w:rPr>
        <w:br/>
      </w:r>
      <w:r>
        <w:rPr>
          <w:rFonts w:hint="eastAsia"/>
        </w:rPr>
        <w:t>　　6.1 全球市场不同应用智能电子站牌销量（2020-2031）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全球市场不同应用智能电子站牌销量及市场份额（2020-2025）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全球市场不同应用智能电子站牌销量预测（2025-2031）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全球市场不同应用智能电子站牌收入（2020-2031）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全球市场不同应用智能电子站牌收入及市场份额（2020-2025）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全球市场不同应用智能电子站牌收入预测（2025-2031）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全球市场不同应用智能电子站牌价格走势（2020-2031）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中国市场不同应用智能电子站牌销量（2020-2031）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中国市场不同应用智能电子站牌销量及市场份额（2020-2025）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中国市场不同应用智能电子站牌销量预测（2025-2031）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中国市场不同应用智能电子站牌收入（2020-2031）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中国市场不同应用智能电子站牌收入及市场份额（2020-2025）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中国市场不同应用智能电子站牌收入预测（2025-2031）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智能电子站牌行业发展趋势</w:t>
      </w:r>
      <w:r>
        <w:rPr>
          <w:rFonts w:hint="eastAsia"/>
        </w:rPr>
        <w:br/>
      </w:r>
      <w:r>
        <w:rPr>
          <w:rFonts w:hint="eastAsia"/>
        </w:rPr>
        <w:t>　　7.2 智能电子站牌行业主要驱动因素</w:t>
      </w:r>
      <w:r>
        <w:rPr>
          <w:rFonts w:hint="eastAsia"/>
        </w:rPr>
        <w:br/>
      </w:r>
      <w:r>
        <w:rPr>
          <w:rFonts w:hint="eastAsia"/>
        </w:rPr>
        <w:t>　　7.3 智能电子站牌中国企业SWOT分析</w:t>
      </w:r>
      <w:r>
        <w:rPr>
          <w:rFonts w:hint="eastAsia"/>
        </w:rPr>
        <w:br/>
      </w:r>
      <w:r>
        <w:rPr>
          <w:rFonts w:hint="eastAsia"/>
        </w:rPr>
        <w:t>　　7.4 中国智能电子站牌行业政策环境分析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智能电子站牌行业产业链简介</w:t>
      </w:r>
      <w:r>
        <w:rPr>
          <w:rFonts w:hint="eastAsia"/>
        </w:rPr>
        <w:br/>
      </w:r>
      <w:r>
        <w:rPr>
          <w:rFonts w:hint="eastAsia"/>
        </w:rPr>
        <w:t>　　　　8.1.1 智能电子站牌行业供应链分析</w:t>
      </w:r>
      <w:r>
        <w:rPr>
          <w:rFonts w:hint="eastAsia"/>
        </w:rPr>
        <w:br/>
      </w:r>
      <w:r>
        <w:rPr>
          <w:rFonts w:hint="eastAsia"/>
        </w:rPr>
        <w:t>　　　　8.1.2 智能电子站牌主要原料及供应情况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智能电子站牌行业主要下游客户</w:t>
      </w:r>
      <w:r>
        <w:rPr>
          <w:rFonts w:hint="eastAsia"/>
        </w:rPr>
        <w:br/>
      </w:r>
      <w:r>
        <w:rPr>
          <w:rFonts w:hint="eastAsia"/>
        </w:rPr>
        <w:t>　　8.2 智能电子站牌行业采购模式</w:t>
      </w:r>
      <w:r>
        <w:rPr>
          <w:rFonts w:hint="eastAsia"/>
        </w:rPr>
        <w:br/>
      </w:r>
      <w:r>
        <w:rPr>
          <w:rFonts w:hint="eastAsia"/>
        </w:rPr>
        <w:t>　　8.3 智能电子站牌行业生产模式</w:t>
      </w:r>
      <w:r>
        <w:rPr>
          <w:rFonts w:hint="eastAsia"/>
        </w:rPr>
        <w:br/>
      </w:r>
      <w:r>
        <w:rPr>
          <w:rFonts w:hint="eastAsia"/>
        </w:rPr>
        <w:t>　　8.4 智能电子站牌行业销售模式及销售渠道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全球市场主要智能电子站牌厂商简介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智能电子站牌销量、收入、价格及毛利率（2020-2025）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智能电子站牌销量、收入、价格及毛利率（2020-2025）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智能电子站牌销量、收入、价格及毛利率（2020-2025）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智能电子站牌销量、收入、价格及毛利率（2020-2025）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智能电子站牌销量、收入、价格及毛利率（2020-2025）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智能电子站牌销量、收入、价格及毛利率（2020-2025）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智能电子站牌销量、收入、价格及毛利率（2020-2025）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智能电子站牌销量、收入、价格及毛利率（2020-2025）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智能电子站牌销量、收入、价格及毛利率（2020-2025）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智能电子站牌销量、收入、价格及毛利率（2020-2025）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智能电子站牌销量、收入、价格及毛利率（2020-2025）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智能电子站牌销量、收入、价格及毛利率（2020-2025）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智能电子站牌销量、收入、价格及毛利率（2020-2025）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智能电子站牌销量、收入、价格及毛利率（2020-2025）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中国市场智能电子站牌产量、销量、进出口分析及未来趋势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中国市场智能电子站牌产量、销量、进出口分析及未来趋势（2020-2031）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中国市场智能电子站牌进出口贸易趋势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中国市场智能电子站牌主要进口来源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中国市场智能电子站牌主要出口目的地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中国市场智能电子站牌主要地区分布</w:t>
      </w:r>
      <w:r>
        <w:rPr>
          <w:rFonts w:hint="eastAsia"/>
        </w:rPr>
        <w:br/>
      </w:r>
      <w:r>
        <w:rPr>
          <w:rFonts w:hint="eastAsia"/>
        </w:rPr>
        <w:t>　　11.1 中国智能电子站牌生产地区分布</w:t>
      </w:r>
      <w:r>
        <w:rPr>
          <w:rFonts w:hint="eastAsia"/>
        </w:rPr>
        <w:br/>
      </w:r>
      <w:r>
        <w:rPr>
          <w:rFonts w:hint="eastAsia"/>
        </w:rPr>
        <w:t>　　11.2 中国智能电子站牌消费地区分布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全球不同产品类型智能电子站牌增长趋势2020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不同应用智能电子站牌增长趋势2020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智能电子站牌行业发展主要特点</w:t>
      </w:r>
      <w:r>
        <w:rPr>
          <w:rFonts w:hint="eastAsia"/>
        </w:rPr>
        <w:br/>
      </w:r>
      <w:r>
        <w:rPr>
          <w:rFonts w:hint="eastAsia"/>
        </w:rPr>
        <w:t>　　表4 智能电子站牌行业发展有利因素分析</w:t>
      </w:r>
      <w:r>
        <w:rPr>
          <w:rFonts w:hint="eastAsia"/>
        </w:rPr>
        <w:br/>
      </w:r>
      <w:r>
        <w:rPr>
          <w:rFonts w:hint="eastAsia"/>
        </w:rPr>
        <w:t>　　表5 智能电子站牌行业发展不利因素分析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进入智能电子站牌行业壁垒</w:t>
      </w:r>
      <w:r>
        <w:rPr>
          <w:rFonts w:hint="eastAsia"/>
        </w:rPr>
        <w:br/>
      </w:r>
      <w:r>
        <w:rPr>
          <w:rFonts w:hint="eastAsia"/>
        </w:rPr>
        <w:t>　　表7 全球主要地区智能电子站牌产量（千台）：2020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全球主要地区智能电子站牌产量（2020-2025）&amp;（千台）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全球主要地区智能电子站牌产量市场份额（2020-2025）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全球主要地区智能电子站牌产量（2025-2031）&amp;（千台）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全球主要地区智能电子站牌销售收入（百万美元）：2020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全球主要地区智能电子站牌销售收入（2020-2025）&amp;（百万美元）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全球主要地区智能电子站牌销售收入市场份额（2020-2025）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全球主要地区智能电子站牌收入（2025-2031）&amp;（百万美元）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全球主要地区智能电子站牌收入市场份额（2025-2031）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全球主要地区智能电子站牌销量（千台）：2020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全球主要地区智能电子站牌销量（2020-2025）&amp;（千台）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全球主要地区智能电子站牌销量市场份额（2020-2025）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全球主要地区智能电子站牌销量（2025-2031）&amp;（千台）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全球主要地区智能电子站牌销量份额（2025-2031）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北美智能电子站牌基本情况分析</w:t>
      </w:r>
      <w:r>
        <w:rPr>
          <w:rFonts w:hint="eastAsia"/>
        </w:rPr>
        <w:br/>
      </w:r>
      <w:r>
        <w:rPr>
          <w:rFonts w:hint="eastAsia"/>
        </w:rPr>
        <w:t>　　表22 欧洲智能电子站牌基本情况分析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亚太地区智能电子站牌基本情况分析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拉美地区智能电子站牌基本情况分析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中东及非洲智能电子站牌基本情况分析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全球市场主要厂商智能电子站牌产能（2024-2025）&amp;（千台）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全球市场主要厂商智能电子站牌销量（2020-2025）&amp;（千台）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全球市场主要厂商智能电子站牌销量市场份额（2020-2025）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全球市场主要厂商智能电子站牌销售收入（2020-2025）&amp;（百万美元）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全球市场主要厂商智能电子站牌销售收入市场份额（2020-2025）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全球市场主要厂商智能电子站牌销售价格（2020-2025）&amp;（美元/台）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2025年全球主要生产商智能电子站牌收入排名（百万美元）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中国市场主要厂商智能电子站牌销量（2020-2025）&amp;（千台）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中国市场主要厂商智能电子站牌销量市场份额（2020-2025）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中国市场主要厂商智能电子站牌销售收入（2020-2025）&amp;（百万美元）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中国市场主要厂商智能电子站牌销售收入市场份额（2020-2025）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中国市场主要厂商智能电子站牌销售价格（2020-2025）&amp;（美元/台）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2025年中国主要生产商智能电子站牌收入排名（百万美元）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全球主要厂商智能电子站牌总部及产地分布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全球主要厂商智能电子站牌商业化日期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全球主要厂商智能电子站牌产品类型及应用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2025年全球智能电子站牌主要厂商市场地位（第一梯队、第二梯队和第三梯队）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全球不同产品类型智能电子站牌销量（2020-2025年）&amp;（千台）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全球不同产品类型智能电子站牌销量市场份额（2020-2025）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全球不同产品类型智能电子站牌销量预测（2025-2031）&amp;（千台）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全球市场不同产品类型智能电子站牌销量市场份额预测（2025-2031）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全球不同产品类型智能电子站牌收入（2020-2025年）&amp;（百万美元）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全球不同产品类型智能电子站牌收入市场份额（2020-2025）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全球不同产品类型智能电子站牌收入预测（2025-2031）&amp;（百万美元）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全球不同产品类型智能电子站牌收入市场份额预测（2025-2031）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中国不同产品类型智能电子站牌销量（2020-2025年）&amp;（千台）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中国不同产品类型智能电子站牌销量市场份额（2020-2025）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中国不同产品类型智能电子站牌销量预测（2025-2031）&amp;（千台）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中国不同产品类型智能电子站牌销量市场份额预测（2025-2031）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中国不同产品类型智能电子站牌收入（2020-2025年）&amp;（百万美元）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中国不同产品类型智能电子站牌收入市场份额（2020-2025）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中国不同产品类型智能电子站牌收入预测（2025-2031）&amp;（百万美元）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中国不同产品类型智能电子站牌收入市场份额预测（2025-2031）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全球不同应用智能电子站牌销量（2020-2025年）&amp;（千台）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全球不同应用智能电子站牌销量市场份额（2020-2025）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全球不同应用智能电子站牌销量预测（2025-2031）&amp;（千台）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全球市场不同应用智能电子站牌销量市场份额预测（2025-2031）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全球不同应用智能电子站牌收入（2020-2025年）&amp;（百万美元）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全球不同应用智能电子站牌收入市场份额（2020-2025）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全球不同应用智能电子站牌收入预测（2025-2031）&amp;（百万美元）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全球不同应用智能电子站牌收入市场份额预测（2025-2031）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中国不同应用智能电子站牌销量（2020-2025年）&amp;（千台）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中国不同应用智能电子站牌销量市场份额（2020-2025）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中国不同应用智能电子站牌销量预测（2025-2031）&amp;（千台）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中国不同应用智能电子站牌销量市场份额预测（2025-2031）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中国不同应用智能电子站牌收入（2020-2025年）&amp;（百万美元）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中国不同应用智能电子站牌收入市场份额（2020-2025）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中国不同应用智能电子站牌收入预测（2025-2031）&amp;（百万美元）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中国不同应用智能电子站牌收入市场份额预测（2025-2031）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智能电子站牌行业技术发展趋势</w:t>
      </w:r>
      <w:r>
        <w:rPr>
          <w:rFonts w:hint="eastAsia"/>
        </w:rPr>
        <w:br/>
      </w:r>
      <w:r>
        <w:rPr>
          <w:rFonts w:hint="eastAsia"/>
        </w:rPr>
        <w:t>　　表76 智能电子站牌行业主要驱动因素</w:t>
      </w:r>
      <w:r>
        <w:rPr>
          <w:rFonts w:hint="eastAsia"/>
        </w:rPr>
        <w:br/>
      </w:r>
      <w:r>
        <w:rPr>
          <w:rFonts w:hint="eastAsia"/>
        </w:rPr>
        <w:t>　　表77 智能电子站牌行业供应链分析</w:t>
      </w:r>
      <w:r>
        <w:rPr>
          <w:rFonts w:hint="eastAsia"/>
        </w:rPr>
        <w:br/>
      </w:r>
      <w:r>
        <w:rPr>
          <w:rFonts w:hint="eastAsia"/>
        </w:rPr>
        <w:t>　　表78 智能电子站牌上游原料供应商</w:t>
      </w:r>
      <w:r>
        <w:rPr>
          <w:rFonts w:hint="eastAsia"/>
        </w:rPr>
        <w:br/>
      </w:r>
      <w:r>
        <w:rPr>
          <w:rFonts w:hint="eastAsia"/>
        </w:rPr>
        <w:t>　　表79 智能电子站牌行业主要下游客户</w:t>
      </w:r>
      <w:r>
        <w:rPr>
          <w:rFonts w:hint="eastAsia"/>
        </w:rPr>
        <w:br/>
      </w:r>
      <w:r>
        <w:rPr>
          <w:rFonts w:hint="eastAsia"/>
        </w:rPr>
        <w:t>　　表80 智能电子站牌行业典型经销商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智能电子站牌销量（千台）、收入（百万美元）、价格（美元/台）及毛利率（2020-2025）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智能电子站牌销量（千台）、收入（百万美元）、价格（美元/台）及毛利率（2020-2025）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智能电子站牌销量（千台）、收入（百万美元）、价格（美元/台）及毛利率（2020-2025）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智能电子站牌销量（千台）、收入（百万美元）、价格（美元/台）及毛利率（2020-2025）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智能电子站牌销量（千台）、收入（百万美元）、价格（美元/台）及毛利率（2020-2025）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智能电子站牌销量（千台）、收入（百万美元）、价格（美元/台）及毛利率（2020-2025）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智能电子站牌销量（千台）、收入（百万美元）、价格（美元/台）及毛利率（2020-2025）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智能电子站牌销量（千台）、收入（百万美元）、价格（美元/台）及毛利率（2020-2025）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智能电子站牌销量（千台）、收入（百万美元）、价格（美元/台）及毛利率（2020-2025）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智能电子站牌销量（千台）、收入（百万美元）、价格（美元/台）及毛利率（2020-2025）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智能电子站牌销量（千台）、收入（百万美元）、价格（美元/台）及毛利率（2020-2025）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智能电子站牌销量（千台）、收入（百万美元）、价格（美元/台）及毛利率（2020-2025）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智能电子站牌销量（千台）、收入（百万美元）、价格（美元/台）及毛利率（2020-2025）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智能电子站牌生产基地、销售区域、竞争对手及市场地位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智能电子站牌产品规格、参数及市场应用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智能电子站牌销量（千台）、收入（百万美元）、价格（美元/台）及毛利率（2020-2025）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中国市场智能电子站牌产量、销量、进出口（2020-2025年）&amp;（千台）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中国市场智能电子站牌产量、销量、进出口预测（2025-2031）&amp;（千台）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中国市场智能电子站牌进出口贸易趋势</w:t>
      </w:r>
      <w:r>
        <w:rPr>
          <w:rFonts w:hint="eastAsia"/>
        </w:rPr>
        <w:br/>
      </w:r>
      <w:r>
        <w:rPr>
          <w:rFonts w:hint="eastAsia"/>
        </w:rPr>
        <w:t>　　表154 中国市场智能电子站牌主要进口来源</w:t>
      </w:r>
      <w:r>
        <w:rPr>
          <w:rFonts w:hint="eastAsia"/>
        </w:rPr>
        <w:br/>
      </w:r>
      <w:r>
        <w:rPr>
          <w:rFonts w:hint="eastAsia"/>
        </w:rPr>
        <w:t>　　表155 中国市场智能电子站牌主要出口目的地</w:t>
      </w:r>
      <w:r>
        <w:rPr>
          <w:rFonts w:hint="eastAsia"/>
        </w:rPr>
        <w:br/>
      </w:r>
      <w:r>
        <w:rPr>
          <w:rFonts w:hint="eastAsia"/>
        </w:rPr>
        <w:t>　　表156 中国智能电子站牌生产地区分布</w:t>
      </w:r>
      <w:r>
        <w:rPr>
          <w:rFonts w:hint="eastAsia"/>
        </w:rPr>
        <w:br/>
      </w:r>
      <w:r>
        <w:rPr>
          <w:rFonts w:hint="eastAsia"/>
        </w:rPr>
        <w:t>　　表157 中国智能电子站牌消费地区分布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智能电子站牌产品图片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全球不同产品类型智能电子站牌规模2020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全球不同产品类型智能电子站牌市场份额2024 VS 2025</w:t>
      </w:r>
      <w:r>
        <w:rPr>
          <w:rFonts w:hint="eastAsia"/>
        </w:rPr>
        <w:br/>
      </w:r>
      <w:r>
        <w:rPr>
          <w:rFonts w:hint="eastAsia"/>
        </w:rPr>
        <w:t>　　图4 LCD电子站牌产品图片</w:t>
      </w:r>
      <w:r>
        <w:rPr>
          <w:rFonts w:hint="eastAsia"/>
        </w:rPr>
        <w:br/>
      </w:r>
      <w:r>
        <w:rPr>
          <w:rFonts w:hint="eastAsia"/>
        </w:rPr>
        <w:t>　　图5 LED电子站牌产品图片</w:t>
      </w:r>
      <w:r>
        <w:rPr>
          <w:rFonts w:hint="eastAsia"/>
        </w:rPr>
        <w:br/>
      </w:r>
      <w:r>
        <w:rPr>
          <w:rFonts w:hint="eastAsia"/>
        </w:rPr>
        <w:t>　　图6 墨水屏电子站牌产品图片</w:t>
      </w:r>
      <w:r>
        <w:rPr>
          <w:rFonts w:hint="eastAsia"/>
        </w:rPr>
        <w:br/>
      </w:r>
      <w:r>
        <w:rPr>
          <w:rFonts w:hint="eastAsia"/>
        </w:rPr>
        <w:t>　　图7 太阳能电子站牌产品图片</w:t>
      </w:r>
      <w:r>
        <w:rPr>
          <w:rFonts w:hint="eastAsia"/>
        </w:rPr>
        <w:br/>
      </w:r>
      <w:r>
        <w:rPr>
          <w:rFonts w:hint="eastAsia"/>
        </w:rPr>
        <w:t>　　图8 嵌入式电子站牌产品图片</w:t>
      </w:r>
      <w:r>
        <w:rPr>
          <w:rFonts w:hint="eastAsia"/>
        </w:rPr>
        <w:br/>
      </w:r>
      <w:r>
        <w:rPr>
          <w:rFonts w:hint="eastAsia"/>
        </w:rPr>
        <w:t>　　图9 悬挂式电子站牌产品图片</w:t>
      </w:r>
      <w:r>
        <w:rPr>
          <w:rFonts w:hint="eastAsia"/>
        </w:rPr>
        <w:br/>
      </w:r>
      <w:r>
        <w:rPr>
          <w:rFonts w:hint="eastAsia"/>
        </w:rPr>
        <w:t>　　图10 全面玻璃款电子站牌产品图片</w:t>
      </w:r>
      <w:r>
        <w:rPr>
          <w:rFonts w:hint="eastAsia"/>
        </w:rPr>
        <w:br/>
      </w:r>
      <w:r>
        <w:rPr>
          <w:rFonts w:hint="eastAsia"/>
        </w:rPr>
        <w:t>　　图11 全球不同应用智能电子站牌规模2020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全球不同应用智能电子站牌市场份额2024 VS 2025</w:t>
      </w:r>
      <w:r>
        <w:rPr>
          <w:rFonts w:hint="eastAsia"/>
        </w:rPr>
        <w:br/>
      </w:r>
      <w:r>
        <w:rPr>
          <w:rFonts w:hint="eastAsia"/>
        </w:rPr>
        <w:t>　　图13 公交站牌</w:t>
      </w:r>
      <w:r>
        <w:rPr>
          <w:rFonts w:hint="eastAsia"/>
        </w:rPr>
        <w:br/>
      </w:r>
      <w:r>
        <w:rPr>
          <w:rFonts w:hint="eastAsia"/>
        </w:rPr>
        <w:t>　　图14 商场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全球智能电子站牌产能、产量、产能利用率及发展趋势（2020-2031）&amp;（千台）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全球智能电子站牌产量、需求量及发展趋势（2020-2031）&amp;（千台）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全球主要地区智能电子站牌产量规模：2020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图19 全球主要地区智能电子站牌产量市场份额（2020-2031）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中国智能电子站牌产能、产量、产能利用率及发展趋势（2020-2031）&amp;（千台）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中国智能电子站牌产量、市场需求量及发展趋势（2020-2031）&amp;（千台）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中国智能电子站牌总产能占全球比重（2020-2031）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中国智能电子站牌总产量占全球比重（2020-2031）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全球智能电子站牌市场收入及增长率：（2020-2031）&amp;（百万美元）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全球市场智能电子站牌市场规模：2020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全球市场智能电子站牌销量及增长率（2020-2031）&amp;（千台）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全球市场智能电子站牌价格趋势（2020-2031）&amp;（美元/台）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中国智能电子站牌市场收入及增长率：（2020-2031）&amp;（百万美元）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中国市场智能电子站牌市场规模：2020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中国市场智能电子站牌销量及增长率（2020-2031）&amp;（千台）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中国市场智能电子站牌销量占全球比重（2020-2031）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中国智能电子站牌收入占全球比重（2020-2031）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全球主要地区智能电子站牌销售收入规模：2020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全球主要地区智能电子站牌销售收入市场份额（2020-2025）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全球主要地区智能电子站牌销售收入市场份额（2024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全球主要地区智能电子站牌收入市场份额（2025-2031）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北美（美国和加拿大）智能电子站牌销量（2020-2031）&amp;（千台）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北美（美国和加拿大）智能电子站牌销量份额（2020-2031）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北美（美国和加拿大）智能电子站牌收入（2020-2031）&amp;（百万美元）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北美（美国和加拿大）智能电子站牌收入份额（2020-2031）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欧洲（德国、英国、法国和意大利等国家）智能电子站牌销量（2020-2031）&amp;（千台）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欧洲（德国、英国、法国和意大利等国家）智能电子站牌销量份额（2020-2031）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欧洲（德国、英国、法国和意大利等国家）智能电子站牌收入（2020-2031）&amp;（百万美元）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欧洲（德国、英国、法国和意大利等国家）智能电子站牌收入份额（2020-2031）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亚太（中国、日本、韩国、中国台湾、印度和东南亚等）智能电子站牌销量（2020-2031）&amp;（千台）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亚太（中国、日本、韩国、中国台湾、印度和东南亚等）智能电子站牌销量份额（2020-2031）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亚太（中国、日本、韩国、中国台湾、印度和东南亚等）智能电子站牌收入（2020-2031）&amp;（百万美元）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亚太（中国、日本、韩国、中国台湾、印度和东南亚等）智能电子站牌收入份额（2020-2031）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拉美地区（墨西哥、巴西等国家）智能电子站牌销量（2020-2031）&amp;（千台）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拉美地区（墨西哥、巴西等国家）智能电子站牌销量份额（2020-2031）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拉美地区（墨西哥、巴西等国家）智能电子站牌收入（2020-2031）&amp;（百万美元）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拉美地区（墨西哥、巴西等国家）智能电子站牌收入份额（2020-2031）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中东及非洲（土耳其、沙特等国家）智能电子站牌销量（2020-2031）&amp;（千台）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中东及非洲（土耳其、沙特等国家）智能电子站牌销量份额（2020-2031）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中东及非洲（土耳其、沙特等国家）智能电子站牌收入（2020-2031）&amp;（百万美元）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中东及非洲（土耳其、沙特等国家）智能电子站牌收入份额（2020-2031）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2025年全球市场主要厂商智能电子站牌销量市场份额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2025年全球市场主要厂商智能电子站牌收入市场份额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2025年中国市场主要厂商智能电子站牌销量市场份额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2025年中国市场主要厂商智能电子站牌收入市场份额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2025年全球前五大生产商智能电子站牌市场份额</w:t>
      </w:r>
      <w:r>
        <w:rPr>
          <w:rFonts w:hint="eastAsia"/>
        </w:rPr>
        <w:br/>
      </w:r>
      <w:r>
        <w:rPr>
          <w:rFonts w:hint="eastAsia"/>
        </w:rPr>
        <w:t>　　图62 全球智能电子站牌第一梯队、第二梯队和第三梯队生产商（品牌）及市场份额（2025）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全球不同产品类型智能电子站牌价格走势（2020-2031）&amp;（美元/台）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全球不同应用智能电子站牌价格走势（2020-2031）&amp;（美元/台）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智能电子站牌中国企业SWOT分析</w:t>
      </w:r>
      <w:r>
        <w:rPr>
          <w:rFonts w:hint="eastAsia"/>
        </w:rPr>
        <w:br/>
      </w:r>
      <w:r>
        <w:rPr>
          <w:rFonts w:hint="eastAsia"/>
        </w:rPr>
        <w:t>　　图66 智能电子站牌产业链</w:t>
      </w:r>
      <w:r>
        <w:rPr>
          <w:rFonts w:hint="eastAsia"/>
        </w:rPr>
        <w:br/>
      </w:r>
      <w:r>
        <w:rPr>
          <w:rFonts w:hint="eastAsia"/>
        </w:rPr>
        <w:t>　　图67 智能电子站牌行业采购模式分析</w:t>
      </w:r>
      <w:r>
        <w:rPr>
          <w:rFonts w:hint="eastAsia"/>
        </w:rPr>
        <w:br/>
      </w:r>
      <w:r>
        <w:rPr>
          <w:rFonts w:hint="eastAsia"/>
        </w:rPr>
        <w:t>　　图68 智能电子站牌行业生产模式分析</w:t>
      </w:r>
      <w:r>
        <w:rPr>
          <w:rFonts w:hint="eastAsia"/>
        </w:rPr>
        <w:br/>
      </w:r>
      <w:r>
        <w:rPr>
          <w:rFonts w:hint="eastAsia"/>
        </w:rPr>
        <w:t>　　图69 智能电子站牌行业销售模式分析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f6451e3414d63" w:history="1">
        <w:r>
          <w:rPr>
            <w:rStyle w:val="Hyperlink"/>
          </w:rPr>
          <w:t>全球与中国智能电子站牌行业发展研究及前景分析报告（2025-2031年）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f6451e3414d63" w:history="1">
        <w:r>
          <w:rPr>
            <w:rStyle w:val="Hyperlink"/>
          </w:rPr>
          <w:t>https://www.20087.com/1/78/ZhiNengDianZiZhanPaiShiChangQianJingFenXi.html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热点：公交站牌制作厂家、智能电子站牌厂家、上海公交电显生成器、智能电子站牌报价、公交车辆电子站牌、智能电子站牌安装视频、无需接电的电子站牌价格、智能电子站牌系统的概述、电子站牌设计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bc3d89ca04cb4" w:history="1">
      <w:r>
        <w:rPr>
          <w:rStyle w:val="Hyperlink"/>
        </w:rPr>
        <w:t>全球与中国智能电子站牌行业发展研究及前景分析报告（2025-2031年）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iNengDianZiZhanPaiShiChangQianJingFenXi.html" TargetMode="External" Id="Ra3af6451e341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iNengDianZiZhanPaiShiChangQianJingFenXi.html" TargetMode="External" Id="R425bc3d89ca0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2025-05-19T23:25:00Z</dcterms:created>
  <dcterms:modified xsi:type="dcterms:W3CDTF">2025-05-20T00:25:00Z</dcterms:modified>
  <dc:subject>全球与中国智能电子站牌行业发展研究及前景分析报告（2025-2031年）</dc:subject>
  <dc:title>全球与中国智能电子站牌行业发展研究及前景分析报告（2025-2031年）</dc:title>
  <cp:keywords>全球与中国智能电子站牌行业发展研究及前景分析报告（2025-2031年）</cp:keywords>
  <dc:description>全球与中国智能电子站牌行业发展研究及前景分析报告（2025-2031年）</dc:description>
</cp:coreProperties>
</file>