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1b492b0c84086" w:history="1">
              <w:r>
                <w:rPr>
                  <w:rStyle w:val="Hyperlink"/>
                </w:rPr>
                <w:t>2024-2030年全球与中国轮胎包装机行业现状及行业前景分析报告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1b492b0c84086" w:history="1">
              <w:r>
                <w:rPr>
                  <w:rStyle w:val="Hyperlink"/>
                </w:rPr>
                <w:t>2024-2030年全球与中国轮胎包装机行业现状及行业前景分析报告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1b492b0c84086" w:history="1">
                <w:r>
                  <w:rPr>
                    <w:rStyle w:val="Hyperlink"/>
                  </w:rPr>
                  <w:t>https://www.20087.com/1/58/LunTaiBaoZhuangJiFaZhanQianJingFenXi.html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包装机作为轮胎生产线上不可或缺的一环，负责完成轮胎的自动包装和码垛，对于提高生产效率、降低劳动成本具有重要作用。目前，市场上的轮胎包装机正朝着高度自动化、智能化方向发展，采用机器人手臂、视觉识别系统等先进技术，实现轮胎的快速、准确包装。同时，设备的灵活性和兼容性也在不断增强，能够适应不同规格和类型的轮胎包装需求。</w:t>
      </w:r>
      <w:r>
        <w:rPr>
          <w:rFonts w:hint="eastAsia"/>
        </w:rPr>
        <w:br/>
      </w:r>
      <w:r>
        <w:rPr>
          <w:rFonts w:hint="eastAsia"/>
        </w:rPr>
        <w:t>　　未来，轮胎包装机的技术革新将围绕节能减排、智能互联展开。节能高效的电机和传动系统将被广泛应用，减少能源消耗和碳排放。集成物联网技术的智能包装系统，能够实现远程监控、故障预警和数据分析，进一步优化生产流程。此外，随着定制化、小批量生产模式的兴起，轮胎包装机的模块化设计和快速换线能力将成为重要发展方向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1b492b0c84086" w:history="1">
        <w:r>
          <w:rPr>
            <w:rStyle w:val="Hyperlink"/>
          </w:rPr>
          <w:t>2024-2030年全球与中国轮胎包装机行业现状及行业前景分析报告</w:t>
        </w:r>
      </w:hyperlink>
      <w:r>
        <w:rPr>
          <w:rFonts w:hint="eastAsia"/>
        </w:rPr>
        <w:t>》基于权威数据资源与长期监测数据，全面分析了轮胎包装机行业现状、市场需求、市场规模及产业链结构。轮胎包装机报告探讨了价格变动、细分市场特征以及市场前景，并对未来发展趋势进行了科学预测。同时，轮胎包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轮胎包装机市场概述</w:t>
      </w:r>
      <w:r>
        <w:rPr>
          <w:rFonts w:hint="eastAsia"/>
        </w:rPr>
        <w:br/>
      </w:r>
      <w:r>
        <w:rPr>
          <w:rFonts w:hint="eastAsia"/>
        </w:rPr>
        <w:t>　　1.1 轮胎包装机行业概述及统计范围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不同产品类型轮胎包装机增长趋势2019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全自动轮胎包装机</w:t>
      </w:r>
      <w:r>
        <w:rPr>
          <w:rFonts w:hint="eastAsia"/>
        </w:rPr>
        <w:br/>
      </w:r>
      <w:r>
        <w:rPr>
          <w:rFonts w:hint="eastAsia"/>
        </w:rPr>
        <w:t>　　　　1.2.3 半自动轮胎包装机</w:t>
      </w:r>
      <w:r>
        <w:rPr>
          <w:rFonts w:hint="eastAsia"/>
        </w:rPr>
        <w:br/>
      </w:r>
      <w:r>
        <w:rPr>
          <w:rFonts w:hint="eastAsia"/>
        </w:rPr>
        <w:t>　　1.3 从不同应用，轮胎包装机主要包括如下几个方面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不同应用轮胎包装机增长趋势2019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摩托车轮胎</w:t>
      </w:r>
      <w:r>
        <w:rPr>
          <w:rFonts w:hint="eastAsia"/>
        </w:rPr>
        <w:br/>
      </w:r>
      <w:r>
        <w:rPr>
          <w:rFonts w:hint="eastAsia"/>
        </w:rPr>
        <w:t>　　　　1.3.3 汽车轮胎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轮胎包装机行业发展总体概况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轮胎包装机行业发展主要特点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轮胎包装机行业发展影响因素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全球轮胎包装机供需现状及预测（2019-2030）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全球轮胎包装机产能、产量、产能利用率及发展趋势（2019-2030）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全球轮胎包装机产量、需求量及发展趋势（2019-2030）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全球主要地区轮胎包装机产量及发展趋势（2019-2030）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中国轮胎包装机供需现状及预测（2019-2030）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中国轮胎包装机产能、产量、产能利用率及发展趋势（2019-2030）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中国轮胎包装机产量、市场需求量及发展趋势（2019-2030）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中国轮胎包装机产能和产量占全球的比重（2019-2030）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全球轮胎包装机销量及收入（2019-2030）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全球市场轮胎包装机价格趋势（2019-2030）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中国轮胎包装机销量及收入（2019-2030）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中国市场轮胎包装机销量和收入占全球的比重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全球轮胎包装机主要地区分析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全球主要地区轮胎包装机市场规模分析：2019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全球主要地区轮胎包装机销售收入及市场份额（2019-2024年）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全球主要地区轮胎包装机销量分析：2019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全球主要地区轮胎包装机销量及市场份额（2019-2024年）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全球主要地区轮胎包装机销量及市场份额预测（2024-2030）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北美（美国和加拿大）轮胎包装机收入（2019-2030）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欧洲（德国、英国、法国和意大利等国家）轮胎包装机收入（2019-2030）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亚太（中国、日本、韩国、中国台湾、印度和东南亚等）轮胎包装机收入（2019-2030）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拉美地区（墨西哥、巴西等国家）轮胎包装机收入（2019-2030）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中东及非洲（土耳其、沙特等国家）轮胎包装机收入（2019-2030）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全球市场主要厂商轮胎包装机产能市场份额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全球市场主要厂商轮胎包装机销量（2019-2024）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2024年全球主要生产商轮胎包装机收入排名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中国市场主要厂商轮胎包装机销量（2019-2024）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2024年中国主要生产商轮胎包装机收入排名</w:t>
      </w:r>
      <w:r>
        <w:rPr>
          <w:rFonts w:hint="eastAsia"/>
        </w:rPr>
        <w:br/>
      </w:r>
      <w:r>
        <w:rPr>
          <w:rFonts w:hint="eastAsia"/>
        </w:rPr>
        <w:t>　　4.3 全球主要厂商轮胎包装机产地分布及商业化日期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全球主要厂商轮胎包装机产品类型列表</w:t>
      </w:r>
      <w:r>
        <w:rPr>
          <w:rFonts w:hint="eastAsia"/>
        </w:rPr>
        <w:br/>
      </w:r>
      <w:r>
        <w:rPr>
          <w:rFonts w:hint="eastAsia"/>
        </w:rPr>
        <w:t>　　4.5 轮胎包装机行业集中度、竞争程度分析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轮胎包装机行业集中度分析：全球头部厂商份额（Top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全球轮胎包装机第一梯队、第二梯队和第三梯队生产商（品牌）及市场份额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不同产品类型轮胎包装机分析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全球市场不同产品类型轮胎包装机销量及市场份额（2019-2024）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全球市场不同产品类型轮胎包装机销量预测（2024-2030）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全球市场不同产品类型轮胎包装机收入及市场份额（2019-2024）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全球市场不同产品类型轮胎包装机收入预测（2024-2030）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全球市场不同产品类型轮胎包装机价格走势（2019-2030）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中国市场不同产品类型轮胎包装机销量及市场份额（2019-2024）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中国市场不同产品类型轮胎包装机销量预测（2024-2030）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中国市场不同产品类型轮胎包装机收入及市场份额（2019-2024）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中国市场不同产品类型轮胎包装机收入预测（2024-2030）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不同应用轮胎包装机分析</w:t>
      </w:r>
      <w:r>
        <w:rPr>
          <w:rFonts w:hint="eastAsia"/>
        </w:rPr>
        <w:br/>
      </w:r>
      <w:r>
        <w:rPr>
          <w:rFonts w:hint="eastAsia"/>
        </w:rPr>
        <w:t>　　6.1 全球市场不同应用轮胎包装机销量（2019-2030）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全球市场不同应用轮胎包装机销量及市场份额（2019-2024）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全球市场不同应用轮胎包装机销量预测（2024-2030）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全球市场不同应用轮胎包装机收入及市场份额（2019-2024）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全球市场不同应用轮胎包装机收入预测（2024-2030）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全球市场不同应用轮胎包装机价格走势（2019-2030）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中国市场不同应用轮胎包装机销量（2019-2030）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中国市场不同应用轮胎包装机销量及市场份额（2019-2024）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中国市场不同应用轮胎包装机销量预测（2024-2030）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中国市场不同应用轮胎包装机收入（2019-2030）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中国市场不同应用轮胎包装机收入及市场份额（2019-2024）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中国市场不同应用轮胎包装机收入预测（2024-2030）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轮胎包装机行业发展趋势</w:t>
      </w:r>
      <w:r>
        <w:rPr>
          <w:rFonts w:hint="eastAsia"/>
        </w:rPr>
        <w:br/>
      </w:r>
      <w:r>
        <w:rPr>
          <w:rFonts w:hint="eastAsia"/>
        </w:rPr>
        <w:t>　　7.2 轮胎包装机行业主要驱动因素</w:t>
      </w:r>
      <w:r>
        <w:rPr>
          <w:rFonts w:hint="eastAsia"/>
        </w:rPr>
        <w:br/>
      </w:r>
      <w:r>
        <w:rPr>
          <w:rFonts w:hint="eastAsia"/>
        </w:rPr>
        <w:t>　　7.3 轮胎包装机中国企业SWOT分析</w:t>
      </w:r>
      <w:r>
        <w:rPr>
          <w:rFonts w:hint="eastAsia"/>
        </w:rPr>
        <w:br/>
      </w:r>
      <w:r>
        <w:rPr>
          <w:rFonts w:hint="eastAsia"/>
        </w:rPr>
        <w:t>　　7.4 中国轮胎包装机行业政策环境分析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轮胎包装机行业产业链简介</w:t>
      </w:r>
      <w:r>
        <w:rPr>
          <w:rFonts w:hint="eastAsia"/>
        </w:rPr>
        <w:br/>
      </w:r>
      <w:r>
        <w:rPr>
          <w:rFonts w:hint="eastAsia"/>
        </w:rPr>
        <w:t>　　　　8.2.1 轮胎包装机行业供应链分析</w:t>
      </w:r>
      <w:r>
        <w:rPr>
          <w:rFonts w:hint="eastAsia"/>
        </w:rPr>
        <w:br/>
      </w:r>
      <w:r>
        <w:rPr>
          <w:rFonts w:hint="eastAsia"/>
        </w:rPr>
        <w:t>　　　　8.2.2 轮胎包装机主要原料及供应情况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轮胎包装机行业主要下游客户</w:t>
      </w:r>
      <w:r>
        <w:rPr>
          <w:rFonts w:hint="eastAsia"/>
        </w:rPr>
        <w:br/>
      </w:r>
      <w:r>
        <w:rPr>
          <w:rFonts w:hint="eastAsia"/>
        </w:rPr>
        <w:t>　　8.3 轮胎包装机行业采购模式</w:t>
      </w:r>
      <w:r>
        <w:rPr>
          <w:rFonts w:hint="eastAsia"/>
        </w:rPr>
        <w:br/>
      </w:r>
      <w:r>
        <w:rPr>
          <w:rFonts w:hint="eastAsia"/>
        </w:rPr>
        <w:t>　　8.4 轮胎包装机行业生产模式</w:t>
      </w:r>
      <w:r>
        <w:rPr>
          <w:rFonts w:hint="eastAsia"/>
        </w:rPr>
        <w:br/>
      </w:r>
      <w:r>
        <w:rPr>
          <w:rFonts w:hint="eastAsia"/>
        </w:rPr>
        <w:t>　　8.5 轮胎包装机行业销售模式及销售渠道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全球市场主要轮胎包装机厂商简介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重点企业（12）轮胎包装机销量、收入、价格及毛利率（2019-2024）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中国市场轮胎包装机产量、销量、进出口分析及未来趋势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中国市场轮胎包装机产量、销量、进出口分析及未来趋势（2019-2030）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中国市场轮胎包装机进出口贸易趋势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中国市场轮胎包装机主要进口来源</w:t>
      </w:r>
      <w:r>
        <w:rPr>
          <w:rFonts w:hint="eastAsia"/>
        </w:rPr>
        <w:br/>
      </w:r>
      <w:r>
        <w:rPr>
          <w:rFonts w:hint="eastAsia"/>
        </w:rPr>
        <w:t>　　10.4 中国市场轮胎包装机主要出口目的地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中国市场轮胎包装机主要地区分布</w:t>
      </w:r>
      <w:r>
        <w:rPr>
          <w:rFonts w:hint="eastAsia"/>
        </w:rPr>
        <w:br/>
      </w:r>
      <w:r>
        <w:rPr>
          <w:rFonts w:hint="eastAsia"/>
        </w:rPr>
        <w:t>　　11.1 中国轮胎包装机生产地区分布</w:t>
      </w:r>
      <w:r>
        <w:rPr>
          <w:rFonts w:hint="eastAsia"/>
        </w:rPr>
        <w:br/>
      </w:r>
      <w:r>
        <w:rPr>
          <w:rFonts w:hint="eastAsia"/>
        </w:rPr>
        <w:t>　　11.2 中国轮胎包装机消费地区分布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全球不同产品类型轮胎包装机增长趋势2019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不同应用轮胎包装机增长趋势2019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轮胎包装机行业发展主要特点</w:t>
      </w:r>
      <w:r>
        <w:rPr>
          <w:rFonts w:hint="eastAsia"/>
        </w:rPr>
        <w:br/>
      </w:r>
      <w:r>
        <w:rPr>
          <w:rFonts w:hint="eastAsia"/>
        </w:rPr>
        <w:t>　　表4 轮胎包装机行业发展有利因素分析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表5 轮胎包装机行业发展不利因素分析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进入轮胎包装机行业壁垒</w:t>
      </w:r>
      <w:r>
        <w:rPr>
          <w:rFonts w:hint="eastAsia"/>
        </w:rPr>
        <w:br/>
      </w:r>
      <w:r>
        <w:rPr>
          <w:rFonts w:hint="eastAsia"/>
        </w:rPr>
        <w:t>　　表7 全球主要地区轮胎包装机产量（千台）：2019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全球主要地区轮胎包装机产量（2019-2024）&amp;（千台）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全球主要地区轮胎包装机产量市场份额（2019-2024）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全球主要地区轮胎包装机产量（2024-2030）&amp;（千台）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全球主要地区轮胎包装机销售收入（百万美元）：2019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全球主要地区轮胎包装机销售收入（2019-2024）&amp;（百万美元）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全球主要地区轮胎包装机销售收入市场份额（2019-2024）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全球主要地区轮胎包装机收入（2024-2030）&amp;（百万美元）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全球主要地区轮胎包装机收入市场份额（2024-2030）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全球主要地区轮胎包装机销量（千台）：2019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全球主要地区轮胎包装机销量（2019-2024）&amp;（千台）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全球主要地区轮胎包装机销量（2024-2030）&amp;（千台）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全球主要地区轮胎包装机销量份额（2024-2030）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北美轮胎包装机基本情况分析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北美（美国和加拿大）轮胎包装机销量（2019-2030）&amp;（千台）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北美（美国和加拿大）轮胎包装机收入（2019-2030）&amp;（百万美元）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欧洲轮胎包装机基本情况分析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欧洲（德国、英国、法国和意大利等国家）轮胎包装机销量（2019-2030）&amp;（千台）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欧洲（德国、英国、法国和意大利等国家）轮胎包装机收入（2019-2030）&amp;（百万美元）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亚太地区轮胎包装机基本情况分析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亚太（中国、日本、韩国、中国台湾、印度和东南亚等）轮胎包装机销量（2019-2030）&amp;（千台）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亚太（中国、日本、韩国、中国台湾、印度和东南亚等）轮胎包装机收入（2019-2030）&amp;（百万美元）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拉美地区轮胎包装机基本情况分析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拉美地区（墨西哥、巴西等国家）轮胎包装机销量（2019-2030）&amp;（千台）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拉美地区（墨西哥、巴西等国家）轮胎包装机收入（2019-2030）&amp;（百万美元）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中东及非洲轮胎包装机基本情况分析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中东及非洲（土耳其、沙特等国家）轮胎包装机销量（2019-2030）&amp;（千台）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中东及非洲（土耳其、沙特等国家）轮胎包装机收入（2019-2030）&amp;（百万美元）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全球市场主要厂商轮胎包装机产能（2023-2024）&amp;（千台）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全球市场主要厂商轮胎包装机销量（2019-2024）&amp;（千台）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全球市场主要厂商轮胎包装机销售收入（2019-2024）&amp;（百万美元）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全球市场主要厂商轮胎包装机销售收入市场份额（2019-2024）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全球市场主要厂商轮胎包装机销售价格（2019-2024）&amp;（美元\u002F台）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2024年全球主要生产商轮胎包装机收入排名（百万美元）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中国市场主要厂商轮胎包装机销量（2019-2024）&amp;（千台）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中国市场主要厂商轮胎包装机销售收入（2019-2024）&amp;（百万美元）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中国市场主要厂商轮胎包装机销售收入市场份额（2019-2024）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中国市场主要厂商轮胎包装机销售价格（2019-2024）&amp;（美元\u002F台）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2024年中国主要生产商轮胎包装机收入排名（百万美元）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全球主要厂商轮胎包装机产地分布及商业化日期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全球主要厂商轮胎包装机产品类型列表</w:t>
      </w:r>
      <w:r>
        <w:rPr>
          <w:rFonts w:hint="eastAsia"/>
        </w:rPr>
        <w:br/>
      </w:r>
      <w:r>
        <w:rPr>
          <w:rFonts w:hint="eastAsia"/>
        </w:rPr>
        <w:t>　　表51 2024全球轮胎包装机主要厂商市场地位（第一梯队、第二梯队和第三梯队）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全球不同产品类型轮胎包装机销量（2019-2024年）&amp;（千台）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全球不同产品类型轮胎包装机销量预测（2024-2030）&amp;（千台）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全球市场不同产品类型轮胎包装机销量市场份额预测（2024-2030）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全球不同产品类型轮胎包装机收入（2019-2024年）&amp;（百万美元）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全球不同产品类型轮胎包装机收入市场份额（2019-2024）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全球不同产品类型轮胎包装机收入预测（2024-2030）&amp;（百万美元）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全球不同产品类型轮胎包装机收入市场份额预测（2024-2030）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全球不同产品类型轮胎包装机价格走势（2019-2030）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中国不同产品类型轮胎包装机销量（2019-2024年）&amp;（千台）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中国不同产品类型轮胎包装机销量预测（2024-2030）&amp;（千台）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中国不同产品类型轮胎包装机销量市场份额预测（2024-2030）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中国不同产品类型轮胎包装机收入（2019-2024年）&amp;（百万美元）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中国不同产品类型轮胎包装机收入市场份额（2019-2024）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中国不同产品类型轮胎包装机收入预测（2024-2030）&amp;（百万美元）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中国不同产品类型轮胎包装机收入市场份额预测（2024-2030）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全球不同应用轮胎包装机销量（2019-2024年）&amp;（千台）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全球不同应用轮胎包装机销量预测（2024-2030）&amp;（千台）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全球市场不同应用轮胎包装机销量市场份额预测（2024-2030）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全球不同应用轮胎包装机收入（2019-2024年）&amp;（百万美元）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全球不同应用轮胎包装机收入市场份额（2019-2024）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全球不同应用轮胎包装机收入预测（2024-2030）&amp;（百万美元）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全球不同应用轮胎包装机收入市场份额预测（2024-2030）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全球不同应用轮胎包装机价格走势（2019-2030）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中国不同应用轮胎包装机销量（2019-2024年）&amp;（千台）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中国不同应用轮胎包装机销量市场份额（2019-2024）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中国不同应用轮胎包装机销量预测（2024-2030）&amp;（千台）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中国不同应用轮胎包装机销量市场份额预测（2024-2030）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中国不同应用轮胎包装机收入（2019-2024年）&amp;（百万美元）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中国不同应用轮胎包装机收入市场份额（2019-2024）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中国不同应用轮胎包装机收入预测（2024-2030）&amp;（百万美元）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中国不同应用轮胎包装机收入市场份额预测（2024-2030）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轮胎包装机行业技术发展趋势</w:t>
      </w:r>
      <w:r>
        <w:rPr>
          <w:rFonts w:hint="eastAsia"/>
        </w:rPr>
        <w:br/>
      </w:r>
      <w:r>
        <w:rPr>
          <w:rFonts w:hint="eastAsia"/>
        </w:rPr>
        <w:t>　　表87 轮胎包装机行业主要驱动因素</w:t>
      </w:r>
      <w:r>
        <w:rPr>
          <w:rFonts w:hint="eastAsia"/>
        </w:rPr>
        <w:br/>
      </w:r>
      <w:r>
        <w:rPr>
          <w:rFonts w:hint="eastAsia"/>
        </w:rPr>
        <w:t>　　表88 轮胎包装机行业供应链分析</w:t>
      </w:r>
      <w:r>
        <w:rPr>
          <w:rFonts w:hint="eastAsia"/>
        </w:rPr>
        <w:br/>
      </w:r>
      <w:r>
        <w:rPr>
          <w:rFonts w:hint="eastAsia"/>
        </w:rPr>
        <w:t>　　表89 轮胎包装机上游原料供应商</w:t>
      </w:r>
      <w:r>
        <w:rPr>
          <w:rFonts w:hint="eastAsia"/>
        </w:rPr>
        <w:br/>
      </w:r>
      <w:r>
        <w:rPr>
          <w:rFonts w:hint="eastAsia"/>
        </w:rPr>
        <w:t>　　表90 轮胎包装机行业主要下游客户</w:t>
      </w:r>
      <w:r>
        <w:rPr>
          <w:rFonts w:hint="eastAsia"/>
        </w:rPr>
        <w:br/>
      </w:r>
      <w:r>
        <w:rPr>
          <w:rFonts w:hint="eastAsia"/>
        </w:rPr>
        <w:t>　　表91 轮胎包装机行业典型经销商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重点企业（12）轮胎包装机生产基地、销售区域、竞争对手及市场地位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重点企业（12）轮胎包装机产品规格、参数及市场应用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重点企业（12）轮胎包装机销量（千台）、收入（百万美元）、价格（美元\u002F台）及毛利率（2019-2024）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中国市场轮胎包装机产量、销量、进出口（2019-2024年）&amp;（千台）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中国市场轮胎包装机产量、销量、进出口预测（2024-2030）&amp;（千台）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中国市场轮胎包装机进出口贸易趋势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中国市场轮胎包装机主要进口来源</w:t>
      </w:r>
      <w:r>
        <w:rPr>
          <w:rFonts w:hint="eastAsia"/>
        </w:rPr>
        <w:br/>
      </w:r>
      <w:r>
        <w:rPr>
          <w:rFonts w:hint="eastAsia"/>
        </w:rPr>
        <w:t>　　表156 中国市场轮胎包装机主要出口目的地</w:t>
      </w:r>
      <w:r>
        <w:rPr>
          <w:rFonts w:hint="eastAsia"/>
        </w:rPr>
        <w:br/>
      </w:r>
      <w:r>
        <w:rPr>
          <w:rFonts w:hint="eastAsia"/>
        </w:rPr>
        <w:t>　　表157 中国轮胎包装机生产地区分布</w:t>
      </w:r>
      <w:r>
        <w:rPr>
          <w:rFonts w:hint="eastAsia"/>
        </w:rPr>
        <w:br/>
      </w:r>
      <w:r>
        <w:rPr>
          <w:rFonts w:hint="eastAsia"/>
        </w:rPr>
        <w:t>　　表158 中国轮胎包装机消费地区分布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轮胎包装机产品图片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全球不同产品类型轮胎包装机市场份额2023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全自动轮胎包装机产品图片</w:t>
      </w:r>
      <w:r>
        <w:rPr>
          <w:rFonts w:hint="eastAsia"/>
        </w:rPr>
        <w:br/>
      </w:r>
      <w:r>
        <w:rPr>
          <w:rFonts w:hint="eastAsia"/>
        </w:rPr>
        <w:t>　　图4 半自动轮胎包装机产品图片</w:t>
      </w:r>
      <w:r>
        <w:rPr>
          <w:rFonts w:hint="eastAsia"/>
        </w:rPr>
        <w:br/>
      </w:r>
      <w:r>
        <w:rPr>
          <w:rFonts w:hint="eastAsia"/>
        </w:rPr>
        <w:t>　　图5 全球不同应用轮胎包装机市场份额2023 vs 2024</w:t>
      </w:r>
      <w:r>
        <w:rPr>
          <w:rFonts w:hint="eastAsia"/>
        </w:rPr>
        <w:br/>
      </w:r>
      <w:r>
        <w:rPr>
          <w:rFonts w:hint="eastAsia"/>
        </w:rPr>
        <w:t>　　图6 摩托车轮胎</w:t>
      </w:r>
      <w:r>
        <w:rPr>
          <w:rFonts w:hint="eastAsia"/>
        </w:rPr>
        <w:br/>
      </w:r>
      <w:r>
        <w:rPr>
          <w:rFonts w:hint="eastAsia"/>
        </w:rPr>
        <w:t>　　图7 汽车轮胎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全球轮胎包装机产能、产量、产能利用率及发展趋势（2019-2030）&amp;（千台）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全球轮胎包装机产量、需求量及发展趋势（2019-2030）&amp;（千台）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全球主要地区轮胎包装机产量市场份额（2019-2030）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中国轮胎包装机产能、产量、产能利用率及发展趋势（2019-2030）&amp;（千台）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中国轮胎包装机产量、市场需求量及发展趋势（2019-2030）&amp;（千台）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中国轮胎包装机总产能占全球比重（2019-2030）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中国轮胎包装机总产量占全球比重（2019-2030）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全球轮胎包装机市场收入及增长率：（2019-2030）&amp;（百万美元）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全球市场轮胎包装机市场规模：2019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全球市场轮胎包装机销量及增长率（2019-2030）&amp;（千台）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全球市场轮胎包装机价格趋势（2019-2030）&amp;（美元\u002F台）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中国轮胎包装机市场收入及增长率：（2019-2030）&amp;（百万美元）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中国市场轮胎包装机市场规模：2019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中国市场轮胎包装机销量及增长率（2019-2030）&amp;（千台）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中国市场轮胎包装机销量占全球比重（2019-2030）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中国轮胎包装机收入占全球比重（2019-2030）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全球主要地区轮胎包装机销售收入市场份额（2019-2024）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全球主要地区轮胎包装机销售收入市场份额（2023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全球主要地区轮胎包装机收入市场份额（2024-2030）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北美（美国和加拿大）轮胎包装机销量份额（2019-2030）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北美（美国和加拿大）轮胎包装机收入份额（2019-2030）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欧洲（德国、英国、法国和意大利等国家）轮胎包装机销量份额（2019-2030）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欧洲（德国、英国、法国和意大利等国家）轮胎包装机收入份额（2019-2030）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亚太（中国、日本、韩国、中国台湾、印度和东南亚等）轮胎包装机销量份额（2019-2030）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亚太（中国、日本、韩国、中国台湾、印度和东南亚等）轮胎包装机收入份额（2019-2030）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拉美地区（墨西哥、巴西等国家）轮胎包装机销量份额（2019-2030）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拉美地区（墨西哥、巴西等国家）轮胎包装机收入份额（2019-2030）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中东及非洲（土耳其、沙特等国家）轮胎包装机销量份额（2019-2030）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中东及非洲（土耳其、沙特等国家）轮胎包装机收入份额（2019-2030）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2024年全球市场主要厂商轮胎包装机销量市场份额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2024年全球市场主要厂商轮胎包装机收入市场份额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2024年中国市场主要厂商轮胎包装机销量市场份额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2024年中国市场主要厂商轮胎包装机收入市场份额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2024年全球前五大生产商轮胎包装机市场份额</w:t>
      </w:r>
      <w:r>
        <w:rPr>
          <w:rFonts w:hint="eastAsia"/>
        </w:rPr>
        <w:br/>
      </w:r>
      <w:r>
        <w:rPr>
          <w:rFonts w:hint="eastAsia"/>
        </w:rPr>
        <w:t>　　图43 全球轮胎包装机第一梯队、第二梯队和第三梯队生产商（品牌）及市场份额（2024）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全球不同产品类型轮胎包装机价格走势（2019-2030）&amp;（美元\u002F台）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全球不同应用轮胎包装机价格走势（2019-2030）&amp;（美元\u002F台）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轮胎包装机中国企业SWOT分析</w:t>
      </w:r>
      <w:r>
        <w:rPr>
          <w:rFonts w:hint="eastAsia"/>
        </w:rPr>
        <w:br/>
      </w:r>
      <w:r>
        <w:rPr>
          <w:rFonts w:hint="eastAsia"/>
        </w:rPr>
        <w:t>　　图47 轮胎包装机产业链</w:t>
      </w:r>
      <w:r>
        <w:rPr>
          <w:rFonts w:hint="eastAsia"/>
        </w:rPr>
        <w:br/>
      </w:r>
      <w:r>
        <w:rPr>
          <w:rFonts w:hint="eastAsia"/>
        </w:rPr>
        <w:t>　　图48 轮胎包装机行业采购模式分析</w:t>
      </w:r>
      <w:r>
        <w:rPr>
          <w:rFonts w:hint="eastAsia"/>
        </w:rPr>
        <w:br/>
      </w:r>
      <w:r>
        <w:rPr>
          <w:rFonts w:hint="eastAsia"/>
        </w:rPr>
        <w:t>　　图49 轮胎包装机行业销售模式分析</w:t>
      </w:r>
      <w:r>
        <w:rPr>
          <w:rFonts w:hint="eastAsia"/>
        </w:rPr>
        <w:br/>
      </w:r>
      <w:r>
        <w:rPr>
          <w:rFonts w:hint="eastAsia"/>
        </w:rPr>
        <w:t>　　图50 轮胎包装机行业销售模式分析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1b492b0c84086" w:history="1">
        <w:r>
          <w:rPr>
            <w:rStyle w:val="Hyperlink"/>
          </w:rPr>
          <w:t>2024-2030年全球与中国轮胎包装机行业现状及行业前景分析报告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1b492b0c84086" w:history="1">
        <w:r>
          <w:rPr>
            <w:rStyle w:val="Hyperlink"/>
          </w:rPr>
          <w:t>https://www.20087.com/1/58/LunTaiBaoZhuangJiFaZhanQianJingFenXi.html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eaa5576494a55" w:history="1">
      <w:r>
        <w:rPr>
          <w:rStyle w:val="Hyperlink"/>
        </w:rPr>
        <w:t>2024-2030年全球与中国轮胎包装机行业现状及行业前景分析报告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unTaiBaoZhuangJiFaZhanQianJingFenXi.html" TargetMode="External" Id="Rff31b492b0c8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unTaiBaoZhuangJiFaZhanQianJingFenXi.html" TargetMode="External" Id="R140eaa55764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2024-02-19T23:07:00Z</dcterms:created>
  <dcterms:modified xsi:type="dcterms:W3CDTF">2024-02-20T00:07:00Z</dcterms:modified>
  <dc:subject>2024-2030年全球与中国轮胎包装机行业现状及行业前景分析报告</dc:subject>
  <dc:title>2024-2030年全球与中国轮胎包装机行业现状及行业前景分析报告</dc:title>
  <cp:keywords>2024-2030年全球与中国轮胎包装机行业现状及行业前景分析报告</cp:keywords>
  <dc:description>2024-2030年全球与中国轮胎包装机行业现状及行业前景分析报告</dc:description>
</cp:coreProperties>
</file>