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5fa377fc43cd" w:history="1">
              <w:r>
                <w:rPr>
                  <w:rStyle w:val="Hyperlink"/>
                </w:rPr>
                <w:t>全球与中国无线充电器市场现状全面调研与发展趋势分析报告（2024-2030年）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5fa377fc43cd" w:history="1">
              <w:r>
                <w:rPr>
                  <w:rStyle w:val="Hyperlink"/>
                </w:rPr>
                <w:t>全球与中国无线充电器市场现状全面调研与发展趋势分析报告（2024-2030年）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405fa377fc43cd" w:history="1">
                <w:r>
                  <w:rPr>
                    <w:rStyle w:val="Hyperlink"/>
                  </w:rPr>
                  <w:t>https://www.20087.com/2/88/WuXianChongDianQiHangYeFaZhanQuShi.html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器是一种便捷的充电解决方案，近年来随着智能手机和平板电脑等移动设备的普及，市场需求持续增长。目前，无线充电器不仅在充电效率和兼容性方面有所提高，还在设计美观性和使用便捷性方面进行了改进。此外，随着无线充电标准的统一和技术的进步，无线充电器开始支持更快的充电速度，并且能够在更大的距离内实现无线充电。</w:t>
      </w:r>
      <w:r>
        <w:rPr>
          <w:rFonts w:hint="eastAsia"/>
        </w:rPr>
        <w:br/>
      </w:r>
      <w:r>
        <w:rPr>
          <w:rFonts w:hint="eastAsia"/>
        </w:rPr>
        <w:t>　　未来，无线充电器的发展将更加注重技术创新和应用场景的扩展。一方面，随着电磁感应和磁共振技术的进步，无线充电器将更加注重提高充电效率和稳定性，如开发更高效的无线充电协议。另一方面，随着智能家居和物联网技术的发展，无线充电器将更加注重集成到更多的设备和环境中，如家具、汽车内饰等。此外，随着对便携性和灵活性的需求增加，无线充电器将更加注重提供多设备同时充电和便携式充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5fa377fc43cd" w:history="1">
        <w:r>
          <w:rPr>
            <w:rStyle w:val="Hyperlink"/>
          </w:rPr>
          <w:t>全球与中国无线充电器市场现状全面调研与发展趋势分析报告（2024-2030年）</w:t>
        </w:r>
      </w:hyperlink>
      <w:r>
        <w:rPr>
          <w:rFonts w:hint="eastAsia"/>
        </w:rPr>
        <w:t>》专业、系统地分析了无线充电器行业现状，包括市场需求、市场规模及价格动态，全面梳理了无线充电器产业链结构，并对无线充电器细分市场进行了探究。无线充电器报告基于详实数据，科学预测了无线充电器市场发展前景和发展趋势，同时剖析了无线充电器品牌竞争、市场集中度以及重点企业的市场地位。在识别风险与机遇的基础上，无线充电器报告提出了针对性的发展策略和建议。无线充电器报告为无线充电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无线充电器行业简介</w:t>
      </w:r>
      <w:r>
        <w:rPr>
          <w:rFonts w:hint="eastAsia"/>
        </w:rPr>
        <w:br/>
      </w:r>
      <w:r>
        <w:rPr>
          <w:rFonts w:hint="eastAsia"/>
        </w:rPr>
        <w:t>　　　　1.1.1 无线充电器行业界定及分类</w:t>
      </w:r>
      <w:r>
        <w:rPr>
          <w:rFonts w:hint="eastAsia"/>
        </w:rPr>
        <w:br/>
      </w:r>
      <w:r>
        <w:rPr>
          <w:rFonts w:hint="eastAsia"/>
        </w:rPr>
        <w:t>　　　　1.1.2 无线充电器行业特征</w:t>
      </w:r>
      <w:r>
        <w:rPr>
          <w:rFonts w:hint="eastAsia"/>
        </w:rPr>
        <w:br/>
      </w:r>
      <w:r>
        <w:rPr>
          <w:rFonts w:hint="eastAsia"/>
        </w:rPr>
        <w:t>　　1.2 无线充电器产品主要分类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磁共振</w:t>
      </w:r>
      <w:r>
        <w:rPr>
          <w:rFonts w:hint="eastAsia"/>
        </w:rPr>
        <w:br/>
      </w:r>
      <w:r>
        <w:rPr>
          <w:rFonts w:hint="eastAsia"/>
        </w:rPr>
        <w:t>　　　　1.2.3 电磁感应</w:t>
      </w:r>
      <w:r>
        <w:rPr>
          <w:rFonts w:hint="eastAsia"/>
        </w:rPr>
        <w:br/>
      </w:r>
      <w:r>
        <w:rPr>
          <w:rFonts w:hint="eastAsia"/>
        </w:rPr>
        <w:t>　　　　1.2.4 无线电频率</w:t>
      </w:r>
      <w:r>
        <w:rPr>
          <w:rFonts w:hint="eastAsia"/>
        </w:rPr>
        <w:br/>
      </w:r>
      <w:r>
        <w:rPr>
          <w:rFonts w:hint="eastAsia"/>
        </w:rPr>
        <w:t>　　1.3 无线充电器主要应用领域分析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智能手机</w:t>
      </w:r>
      <w:r>
        <w:rPr>
          <w:rFonts w:hint="eastAsia"/>
        </w:rPr>
        <w:br/>
      </w:r>
      <w:r>
        <w:rPr>
          <w:rFonts w:hint="eastAsia"/>
        </w:rPr>
        <w:t>　　　　1.3.2 可穿戴设备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手机配件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全球无线充电器供需现状及预测（2018-2030年）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全球无线充电器产能、产量、产能利用率及发展趋势（2018-2030年）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全球无线充电器产量、表观消费量及发展趋势（2018-2030年）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全球无线充电器产量、市场需求量及发展趋势（2018-2030年）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中国无线充电器供需现状及预测（2018-2030年）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中国无线充电器产能、产量、产能利用率及发展趋势（2018-2030年）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中国无线充电器产量、表观消费量及发展趋势（2018-2030年）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中国无线充电器产量、市场需求量及发展趋势（2018-2030年）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无线充电器中国及欧美日等行业政策分析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全球与中国主要厂商无线充电器产量、产值及竞争分析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中国市场无线充电器主要厂商2022和2023年产量、产值及市场份额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中国市场无线充电器主要厂商2022和2023年产量列表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中国市场无线充电器主要厂商2022和2023年产值列表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无线充电器行业集中度分析</w:t>
      </w:r>
      <w:r>
        <w:rPr>
          <w:rFonts w:hint="eastAsia"/>
        </w:rPr>
        <w:br/>
      </w:r>
      <w:r>
        <w:rPr>
          <w:rFonts w:hint="eastAsia"/>
        </w:rPr>
        <w:t>　　　　2.4.2 无线充电器行业竞争程度分析</w:t>
      </w:r>
      <w:r>
        <w:rPr>
          <w:rFonts w:hint="eastAsia"/>
        </w:rPr>
        <w:br/>
      </w:r>
      <w:r>
        <w:rPr>
          <w:rFonts w:hint="eastAsia"/>
        </w:rPr>
        <w:t>　　2.5 无线充电器全球领先企业SWOT分析</w:t>
      </w:r>
      <w:r>
        <w:rPr>
          <w:rFonts w:hint="eastAsia"/>
        </w:rPr>
        <w:br/>
      </w:r>
      <w:r>
        <w:rPr>
          <w:rFonts w:hint="eastAsia"/>
        </w:rPr>
        <w:t>　　2.6 无线充电器中国企业SWOT分析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从生产角度分析全球主要地区无线充电器产量、产值、市场份额、增长率及发展趋势（2018-2030年）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全球主要地区无线充电器产量、产值及市场份额（2018-2030年）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全球主要地区无线充电器产量及市场份额（2018-2030年）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全球主要地区无线充电器产值及市场份额（2018-2030年）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中国市场无线充电器2018-2030年产量、产值及增长率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从消费角度分析全球主要地区无线充电器消费量、市场份额及发展趋势（2018-2030年）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全球主要地区无线充电器消费量、市场份额及发展预测（2018-2030年）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印度市场无线充电器2018-2030年消费量、增长率及发展预测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全球与中国无线充电器主要生产商分析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重点企业（10）无线充电器产品规格、参数及特点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重点企业（10）无线充电器产品规格及价格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重点企业（10）无线充电器产能、产量、产值、价格及毛利率（2018-2023年）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不同类型无线充电器产量、价格、产值及市场份额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全球市场不同类型无线充电器产量、产值及市场份额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全球市场无线充电器不同类型无线充电器产量及市场份额（2018-2030年）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全球市场不同类型无线充电器产值、市场份额（2018-2030年）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中国市场无线充电器主要分类产量、产值及市场份额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中国市场无线充电器主要分类产量及市场份额及（2018-2030年）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中国市场无线充电器主要分类产值、市场份额（2018-2030年）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中国市场无线充电器主要分类价格走势（2018-2030年）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无线充电器上游原料及下游主要应用领域分析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无线充电器产业链分析</w:t>
      </w:r>
      <w:r>
        <w:rPr>
          <w:rFonts w:hint="eastAsia"/>
        </w:rPr>
        <w:br/>
      </w:r>
      <w:r>
        <w:rPr>
          <w:rFonts w:hint="eastAsia"/>
        </w:rPr>
        <w:t>　　7.2 无线充电器产业上游供应分析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全球市场无线充电器下游主要应用领域消费量、市场份额及增长率（2018-2030年）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中国市场无线充电器主要应用领域消费量、市场份额及增长率（2018-2030年）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中国市场无线充电器产量、消费量、进出口分析及未来趋势（2018-2030年）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中国市场无线充电器产量、消费量、进出口分析及未来趋势（2018-2030年）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中国市场无线充电器进出口贸易趋势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中国市场无线充电器主要进口来源</w:t>
      </w:r>
      <w:r>
        <w:rPr>
          <w:rFonts w:hint="eastAsia"/>
        </w:rPr>
        <w:br/>
      </w:r>
      <w:r>
        <w:rPr>
          <w:rFonts w:hint="eastAsia"/>
        </w:rPr>
        <w:t>　　8.4 中国市场无线充电器主要出口目的地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中国市场无线充电器主要地区分布</w:t>
      </w:r>
      <w:r>
        <w:rPr>
          <w:rFonts w:hint="eastAsia"/>
        </w:rPr>
        <w:br/>
      </w:r>
      <w:r>
        <w:rPr>
          <w:rFonts w:hint="eastAsia"/>
        </w:rPr>
        <w:t>　　9.1 中国无线充电器生产地区分布</w:t>
      </w:r>
      <w:r>
        <w:rPr>
          <w:rFonts w:hint="eastAsia"/>
        </w:rPr>
        <w:br/>
      </w:r>
      <w:r>
        <w:rPr>
          <w:rFonts w:hint="eastAsia"/>
        </w:rPr>
        <w:t>　　9.2 中国无线充电器消费地区分布</w:t>
      </w:r>
      <w:r>
        <w:rPr>
          <w:rFonts w:hint="eastAsia"/>
        </w:rPr>
        <w:br/>
      </w:r>
      <w:r>
        <w:rPr>
          <w:rFonts w:hint="eastAsia"/>
        </w:rPr>
        <w:t>　　9.3 中国无线充电器市场集中度及发展趋势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无线充电器技术及相关行业技术发展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(中⋅智林)无线充电器销售渠道分析及建议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国内市场无线充电器销售渠道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企业海外无线充电器销售渠道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欧美日等地区无线充电器销售渠道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欧美日等地区无线充电器未来销售模式及销售渠道的趋势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无线充电器销售/营销策略建议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无线充电器产品市场定位及目标消费者分析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无线充电器产品图片</w:t>
      </w:r>
      <w:r>
        <w:rPr>
          <w:rFonts w:hint="eastAsia"/>
        </w:rPr>
        <w:br/>
      </w:r>
      <w:r>
        <w:rPr>
          <w:rFonts w:hint="eastAsia"/>
        </w:rPr>
        <w:t>　　表 无线充电器产品分类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2024年全球不同种类无线充电器产量市场份额</w:t>
      </w:r>
      <w:r>
        <w:rPr>
          <w:rFonts w:hint="eastAsia"/>
        </w:rPr>
        <w:br/>
      </w:r>
      <w:r>
        <w:rPr>
          <w:rFonts w:hint="eastAsia"/>
        </w:rPr>
        <w:t>　　表 不同种类无线充电器价格列表及趋势（2018-2030年）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磁共振产品图片</w:t>
      </w:r>
      <w:r>
        <w:rPr>
          <w:rFonts w:hint="eastAsia"/>
        </w:rPr>
        <w:br/>
      </w:r>
      <w:r>
        <w:rPr>
          <w:rFonts w:hint="eastAsia"/>
        </w:rPr>
        <w:t>　　图 电磁感应产品图片</w:t>
      </w:r>
      <w:r>
        <w:rPr>
          <w:rFonts w:hint="eastAsia"/>
        </w:rPr>
        <w:br/>
      </w:r>
      <w:r>
        <w:rPr>
          <w:rFonts w:hint="eastAsia"/>
        </w:rPr>
        <w:t>　　图 无线电频率产品图片</w:t>
      </w:r>
      <w:r>
        <w:rPr>
          <w:rFonts w:hint="eastAsia"/>
        </w:rPr>
        <w:br/>
      </w:r>
      <w:r>
        <w:rPr>
          <w:rFonts w:hint="eastAsia"/>
        </w:rPr>
        <w:t>　　表 无线充电器主要应用领域表</w:t>
      </w:r>
      <w:r>
        <w:rPr>
          <w:rFonts w:hint="eastAsia"/>
        </w:rPr>
        <w:br/>
      </w:r>
      <w:r>
        <w:rPr>
          <w:rFonts w:hint="eastAsia"/>
        </w:rPr>
        <w:t>　　图 全球2024年无线充电器不同应用领域消费量市场份额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全球市场无线充电器产量（万个）及增长率（2018-2030年）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全球市场无线充电器产值（万元）及增长率（2018-2030年）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中国市场无线充电器产量（万个）、增长率及发展趋势（2018-2030年）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中国市场无线充电器产值（万元）、增长率及未来发展趋势（2018-2030年）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全球无线充电器产能（万个）、产量（万个）、产能利用率及发展趋势（2018-2030年）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全球无线充电器产量（万个）、表观消费量及发展趋势（2018-2030年）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全球无线充电器产量（万个）、市场需求量及发展趋势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中国无线充电器产能（万个）、产量（万个）、产能利用率及发展趋势（2018-2030年）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中国无线充电器产量（万个）、表观消费量及发展趋势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中国无线充电器产量（万个）、市场需求量及发展趋势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全球市场无线充电器主要厂商2024年产量市场份额列表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全球市场无线充电器主要厂商2024年产值市场份额列表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全球市场无线充电器主要厂商2022和2023年产品价格列表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中国市场无线充电器主要厂商2024年产量市场份额列表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中国市场无线充电器主要厂商2022和2023年产值市场份额列表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中国市场无线充电器主要厂商2024年产值市场份额列表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无线充电器厂商产地分布及商业化日期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无线充电器全球领先企业SWOT分析</w:t>
      </w:r>
      <w:r>
        <w:rPr>
          <w:rFonts w:hint="eastAsia"/>
        </w:rPr>
        <w:br/>
      </w:r>
      <w:r>
        <w:rPr>
          <w:rFonts w:hint="eastAsia"/>
        </w:rPr>
        <w:t>　　表 无线充电器中国企业SWOT分析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全球主要地区无线充电器2018-2030年消费量（万个）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全球主要地区无线充电器2023年消费量市场份额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印度市场无线充电器2018-2030年消费量（万个）、增长率及发展预测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重点企业（10）无线充电器产能（万个）、产量（万个）、产值（万元）、价格及毛利率（2018-2023年）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重点企业（10）无线充电器产量全球市场份额（2022年）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重点企业（10）无线充电器产量全球市场份额（2023年）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全球市场不同类型无线充电器价格走势（2018-2030年）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无线充电器产业链图</w:t>
      </w:r>
      <w:r>
        <w:rPr>
          <w:rFonts w:hint="eastAsia"/>
        </w:rPr>
        <w:br/>
      </w:r>
      <w:r>
        <w:rPr>
          <w:rFonts w:hint="eastAsia"/>
        </w:rPr>
        <w:t>　　表 无线充电器上游原料供应商及联系方式列表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2024年全球市场无线充电器主要应用领域消费量市场份额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全球市场无线充电器主要应用领域消费量增长率（2018-2030年）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中国市场无线充电器产量（万个）、消费量（万个）、进出口分析及未来趋势（2018-2030年）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5fa377fc43cd" w:history="1">
        <w:r>
          <w:rPr>
            <w:rStyle w:val="Hyperlink"/>
          </w:rPr>
          <w:t>全球与中国无线充电器市场现状全面调研与发展趋势分析报告（2024-2030年）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405fa377fc43cd" w:history="1">
        <w:r>
          <w:rPr>
            <w:rStyle w:val="Hyperlink"/>
          </w:rPr>
          <w:t>https://www.20087.com/2/88/WuXianChongDianQiHangYeFaZhanQuShi.html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a2924b8ed4ada" w:history="1">
      <w:r>
        <w:rPr>
          <w:rStyle w:val="Hyperlink"/>
        </w:rPr>
        <w:t>全球与中国无线充电器市场现状全面调研与发展趋势分析报告（2024-2030年）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uXianChongDianQiHangYeFaZhanQuShi.html" TargetMode="External" Id="Ref405fa377fc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uXianChongDianQiHangYeFaZhanQuShi.html" TargetMode="External" Id="R692a2924b8ed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2023-10-04T08:49:00Z</dcterms:created>
  <dcterms:modified xsi:type="dcterms:W3CDTF">2023-10-04T09:49:00Z</dcterms:modified>
  <dc:subject>全球与中国无线充电器市场现状全面调研与发展趋势分析报告（2024-2030年）</dc:subject>
  <dc:title>全球与中国无线充电器市场现状全面调研与发展趋势分析报告（2024-2030年）</dc:title>
  <cp:keywords>全球与中国无线充电器市场现状全面调研与发展趋势分析报告（2024-2030年）</cp:keywords>
  <dc:description>全球与中国无线充电器市场现状全面调研与发展趋势分析报告（2024-2030年）</dc:description>
</cp:coreProperties>
</file>