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5c6e226414c60" w:history="1">
              <w:r>
                <w:rPr>
                  <w:rStyle w:val="Hyperlink"/>
                </w:rPr>
                <w:t>中国电磁滑阀行业现状与前景趋势预测（2025-2031年）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5c6e226414c60" w:history="1">
              <w:r>
                <w:rPr>
                  <w:rStyle w:val="Hyperlink"/>
                </w:rPr>
                <w:t>中国电磁滑阀行业现状与前景趋势预测（2025-2031年）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5c6e226414c60" w:history="1">
                <w:r>
                  <w:rPr>
                    <w:rStyle w:val="Hyperlink"/>
                  </w:rPr>
                  <w:t>https://www.20087.com/2/98/DianCiHuaFaDeFaZhanQianJing.html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滑阀是利用电磁力驱动滑阀芯移动，实现流体通路切换的液压或气动控制元件，广泛应用于工业自动化、工程机械与生产线控制系统中，具备响应快、密封性好与寿命长的优势。电磁滑阀以二位四通、三位四通等标准功能为主，采用湿式或干式电磁铁驱动，阀体多为铸铁或不锈钢材质，内部滑阀经精密研磨确保低摩擦与高重复定位精度。密封结构采用氟橡胶或聚四氟乙烯，适应多种介质与温度范围。在注塑机、冲压设备与包装机械中，电磁滑阀精确控制油缸或气缸的往复运动，实现自动化节拍。电磁滑阀企业通过耐久性测试与泄漏率检测验证产品可靠性，并提供多种电压规格与防爆型号以适应不同工况。</w:t>
      </w:r>
      <w:r>
        <w:rPr>
          <w:rFonts w:hint="eastAsia"/>
        </w:rPr>
        <w:br/>
      </w:r>
      <w:r>
        <w:rPr>
          <w:rFonts w:hint="eastAsia"/>
        </w:rPr>
        <w:t>　　未来，电磁滑阀将向高频响应、集成化与智能诊断方向演进。高速电磁驱动技术将缩短响应时间，支持微秒级通断控制，满足精密装配与高速分拣需求。模块化叠加阀组将普及，多个滑阀单元可灵活组合，减少管路连接与安装空间。嵌入式传感器将监测阀芯位置、压力波动与线圈温度，实时反馈运行状态并预警故障。数字接口将支持现场总线通信，实现参数远程设定与运行数据采集。在材料方面，陶瓷涂层滑阀将提升耐磨性与抗污染能力，延长维护周期。节能设计将优化电磁铁功耗，采用脉冲驱动与保持电流降低能耗。整体而言，电磁滑阀将从基础控制元件转型为集高速响应、状态感知与网络互联于一体的智能流体执行器，支撑工业自动化向高精度、高效率与预测性维护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5c6e226414c60" w:history="1">
        <w:r>
          <w:rPr>
            <w:rStyle w:val="Hyperlink"/>
          </w:rPr>
          <w:t>中国电磁滑阀行业现状与前景趋势预测（2025-2031年）</w:t>
        </w:r>
      </w:hyperlink>
      <w:r>
        <w:rPr>
          <w:rFonts w:hint="eastAsia"/>
        </w:rPr>
        <w:t>》以专业、科学的视角，系统分析了电磁滑阀行业的市场规模、供需状况和竞争格局，梳理了电磁滑阀技术发展水平和未来方向。报告对电磁滑阀行业发展趋势做出客观预测，评估了市场增长空间和潜在风险，并分析了重点电磁滑阀企业的经营情况和市场表现。结合政策环境和消费需求变化，为投资者和企业提供电磁滑阀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电磁滑阀行业概述</w:t>
      </w:r>
      <w:r>
        <w:rPr>
          <w:rFonts w:hint="eastAsia"/>
        </w:rPr>
        <w:br/>
      </w:r>
      <w:r>
        <w:rPr>
          <w:rFonts w:hint="eastAsia"/>
        </w:rPr>
        <w:t>　　第一节 电磁滑阀定义与分类</w:t>
      </w:r>
      <w:r>
        <w:rPr>
          <w:rFonts w:hint="eastAsia"/>
        </w:rPr>
        <w:br/>
      </w:r>
      <w:r>
        <w:rPr>
          <w:rFonts w:hint="eastAsia"/>
        </w:rPr>
        <w:t>　　第二节 电磁滑阀应用领域</w:t>
      </w:r>
      <w:r>
        <w:rPr>
          <w:rFonts w:hint="eastAsia"/>
        </w:rPr>
        <w:br/>
      </w:r>
      <w:r>
        <w:rPr>
          <w:rFonts w:hint="eastAsia"/>
        </w:rPr>
        <w:t>　　第三节 电磁滑阀行业经济指标分析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一、电磁滑阀行业赢利性评估</w:t>
      </w:r>
      <w:r>
        <w:rPr>
          <w:rFonts w:hint="eastAsia"/>
        </w:rPr>
        <w:br/>
      </w:r>
      <w:r>
        <w:rPr>
          <w:rFonts w:hint="eastAsia"/>
        </w:rPr>
        <w:t>　　　　二、电磁滑阀行业成长速度分析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三、电磁滑阀附加值提升空间探讨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四、电磁滑阀行业进入壁垒分析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五、电磁滑阀行业风险性评估</w:t>
      </w:r>
      <w:r>
        <w:rPr>
          <w:rFonts w:hint="eastAsia"/>
        </w:rPr>
        <w:br/>
      </w:r>
      <w:r>
        <w:rPr>
          <w:rFonts w:hint="eastAsia"/>
        </w:rPr>
        <w:t>　　　　六、电磁滑阀行业周期性分析</w:t>
      </w:r>
      <w:r>
        <w:rPr>
          <w:rFonts w:hint="eastAsia"/>
        </w:rPr>
        <w:br/>
      </w:r>
      <w:r>
        <w:rPr>
          <w:rFonts w:hint="eastAsia"/>
        </w:rPr>
        <w:t>　　　　七、电磁滑阀行业竞争程度指标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八、电磁滑阀行业成熟度综合分析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电磁滑阀产业链及经营模式分析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三、电磁滑阀销售模式与渠道策略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全球电磁滑阀市场发展分析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2024-2025年全球电磁滑阀行业发展分析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一、全球电磁滑阀行业市场规模与趋势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二、全球电磁滑阀行业发展特点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三、全球电磁滑阀行业竞争格局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主要国家与地区电磁滑阀市场分析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2025-2031年全球电磁滑阀行业发展趋势与前景预测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一、电磁滑阀行业发展趋势</w:t>
      </w:r>
      <w:r>
        <w:rPr>
          <w:rFonts w:hint="eastAsia"/>
        </w:rPr>
        <w:br/>
      </w:r>
      <w:r>
        <w:rPr>
          <w:rFonts w:hint="eastAsia"/>
        </w:rPr>
        <w:t>　　　　二、电磁滑阀行业发展潜力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中国电磁滑阀行业市场分析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2024-2025年电磁滑阀产能与投资动态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一、国内电磁滑阀产能现状与利用效率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二、电磁滑阀产能扩张与投资动态分析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2025-2031年电磁滑阀行业产量统计与趋势预测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一、2019-2024年电磁滑阀行业产量与增长趋势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1、2019-2024年电磁滑阀产量及增长趋势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2、2019-2024年电磁滑阀细分产品产量及份额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二、电磁滑阀产量影响因素分析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三、2025-2031年电磁滑阀产量预测</w:t>
      </w:r>
      <w:r>
        <w:rPr>
          <w:rFonts w:hint="eastAsia"/>
        </w:rPr>
        <w:br/>
      </w:r>
      <w:r>
        <w:rPr>
          <w:rFonts w:hint="eastAsia"/>
        </w:rPr>
        <w:t>　　第三节 2025-2031年电磁滑阀市场需求与销售分析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一、2024-2025年电磁滑阀行业需求现状</w:t>
      </w:r>
      <w:r>
        <w:rPr>
          <w:rFonts w:hint="eastAsia"/>
        </w:rPr>
        <w:br/>
      </w:r>
      <w:r>
        <w:rPr>
          <w:rFonts w:hint="eastAsia"/>
        </w:rPr>
        <w:t>　　　　二、电磁滑阀客户群体与需求特点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三、2019-2024年电磁滑阀行业销售规模分析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四、2025-2031年电磁滑阀市场增长潜力与规模预测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国内外电磁滑阀行业技术差距分析及差距形成的主要原因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中国电磁滑阀细分市场分析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一、2024-2025年电磁滑阀主要细分产品市场现状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电磁滑阀价格机制与竞争策略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一、2019-2024年电磁滑阀市场价格走势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电磁滑阀定价策略与方法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2025-2031年电磁滑阀价格竞争态势与趋势预测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中国电磁滑阀行业重点区域市场研究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2024-2025年重点区域电磁滑阀市场发展概况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三、2025-2031年电磁滑阀行业发展潜力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三、2025-2031年电磁滑阀行业发展潜力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三、2025-2031年电磁滑阀行业发展潜力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三、2025-2031年电磁滑阀行业发展潜力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2019-2024年中国电磁滑阀行业进出口情况分析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电磁滑阀行业进口规模与来源分析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一、2019-2024年电磁滑阀进口规模分析</w:t>
      </w:r>
      <w:r>
        <w:rPr>
          <w:rFonts w:hint="eastAsia"/>
        </w:rPr>
        <w:br/>
      </w:r>
      <w:r>
        <w:rPr>
          <w:rFonts w:hint="eastAsia"/>
        </w:rPr>
        <w:t>　　　　二、电磁滑阀主要进口来源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电磁滑阀行业出口规模与目的地分析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一、2019-2024年电磁滑阀出口规模分析</w:t>
      </w:r>
      <w:r>
        <w:rPr>
          <w:rFonts w:hint="eastAsia"/>
        </w:rPr>
        <w:br/>
      </w:r>
      <w:r>
        <w:rPr>
          <w:rFonts w:hint="eastAsia"/>
        </w:rPr>
        <w:t>　　　　二、电磁滑阀主要出口目的地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2019-2024年中国电磁滑阀总体规模与财务指标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中国电磁滑阀行业总体规模分析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一、电磁滑阀企业数量与结构</w:t>
      </w:r>
      <w:r>
        <w:rPr>
          <w:rFonts w:hint="eastAsia"/>
        </w:rPr>
        <w:br/>
      </w:r>
      <w:r>
        <w:rPr>
          <w:rFonts w:hint="eastAsia"/>
        </w:rPr>
        <w:t>　　　　二、电磁滑阀从业人员规模</w:t>
      </w:r>
      <w:r>
        <w:rPr>
          <w:rFonts w:hint="eastAsia"/>
        </w:rPr>
        <w:br/>
      </w:r>
      <w:r>
        <w:rPr>
          <w:rFonts w:hint="eastAsia"/>
        </w:rPr>
        <w:t>　　　　三、电磁滑阀行业资产状况</w:t>
      </w:r>
      <w:r>
        <w:rPr>
          <w:rFonts w:hint="eastAsia"/>
        </w:rPr>
        <w:br/>
      </w:r>
      <w:r>
        <w:rPr>
          <w:rFonts w:hint="eastAsia"/>
        </w:rPr>
        <w:t>　　第二节 中国电磁滑阀行业财务指标总体分析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电磁滑阀行业重点企业经营状况分析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电磁滑阀领先企业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电磁滑阀标杆企业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电磁滑阀代表企业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电磁滑阀龙头企业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中国电磁滑阀行业竞争格局分析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电磁滑阀行业竞争格局总览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2024-2025年电磁滑阀行业竞争力分析</w:t>
      </w:r>
      <w:r>
        <w:rPr>
          <w:rFonts w:hint="eastAsia"/>
        </w:rPr>
        <w:br/>
      </w:r>
      <w:r>
        <w:rPr>
          <w:rFonts w:hint="eastAsia"/>
        </w:rPr>
        <w:t>　　　　一、电磁滑阀供应商议价能力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四、电磁滑阀替代品威胁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2019-2024年电磁滑阀行业企业并购活动分析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2024-2025年电磁滑阀行业会展与招投标活动分析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一、电磁滑阀行业会展活动及其市场影响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2025年中国电磁滑阀企业发展策略分析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电磁滑阀市场策略分析</w:t>
      </w:r>
      <w:r>
        <w:rPr>
          <w:rFonts w:hint="eastAsia"/>
        </w:rPr>
        <w:br/>
      </w:r>
      <w:r>
        <w:rPr>
          <w:rFonts w:hint="eastAsia"/>
        </w:rPr>
        <w:t>　　　　一、电磁滑阀市场定位与拓展策略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二、电磁滑阀市场细分与目标客户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电磁滑阀销售策略分析</w:t>
      </w:r>
      <w:r>
        <w:rPr>
          <w:rFonts w:hint="eastAsia"/>
        </w:rPr>
        <w:br/>
      </w:r>
      <w:r>
        <w:rPr>
          <w:rFonts w:hint="eastAsia"/>
        </w:rPr>
        <w:t>　　　　一、电磁滑阀销售渠道与网络建设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提高电磁滑阀企业竞争力建议</w:t>
      </w:r>
      <w:r>
        <w:rPr>
          <w:rFonts w:hint="eastAsia"/>
        </w:rPr>
        <w:br/>
      </w:r>
      <w:r>
        <w:rPr>
          <w:rFonts w:hint="eastAsia"/>
        </w:rPr>
        <w:t>　　　　一、电磁滑阀技术创新与管理优化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电磁滑阀品牌战略思考</w:t>
      </w:r>
      <w:r>
        <w:rPr>
          <w:rFonts w:hint="eastAsia"/>
        </w:rPr>
        <w:br/>
      </w:r>
      <w:r>
        <w:rPr>
          <w:rFonts w:hint="eastAsia"/>
        </w:rPr>
        <w:t>　　　　一、电磁滑阀品牌建设与维护</w:t>
      </w:r>
      <w:r>
        <w:rPr>
          <w:rFonts w:hint="eastAsia"/>
        </w:rPr>
        <w:br/>
      </w:r>
      <w:r>
        <w:rPr>
          <w:rFonts w:hint="eastAsia"/>
        </w:rPr>
        <w:t>　　　　二、电磁滑阀品牌影响力与市场竞争力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中国电磁滑阀行业风险与对策</w:t>
      </w:r>
      <w:r>
        <w:rPr>
          <w:rFonts w:hint="eastAsia"/>
        </w:rPr>
        <w:br/>
      </w:r>
      <w:r>
        <w:rPr>
          <w:rFonts w:hint="eastAsia"/>
        </w:rPr>
        <w:t>　　第一节 电磁滑阀行业SWOT分析</w:t>
      </w:r>
      <w:r>
        <w:rPr>
          <w:rFonts w:hint="eastAsia"/>
        </w:rPr>
        <w:br/>
      </w:r>
      <w:r>
        <w:rPr>
          <w:rFonts w:hint="eastAsia"/>
        </w:rPr>
        <w:t>　　　　一、电磁滑阀行业优势分析</w:t>
      </w:r>
      <w:r>
        <w:rPr>
          <w:rFonts w:hint="eastAsia"/>
        </w:rPr>
        <w:br/>
      </w:r>
      <w:r>
        <w:rPr>
          <w:rFonts w:hint="eastAsia"/>
        </w:rPr>
        <w:t>　　　　二、电磁滑阀行业劣势分析</w:t>
      </w:r>
      <w:r>
        <w:rPr>
          <w:rFonts w:hint="eastAsia"/>
        </w:rPr>
        <w:br/>
      </w:r>
      <w:r>
        <w:rPr>
          <w:rFonts w:hint="eastAsia"/>
        </w:rPr>
        <w:t>　　　　三、电磁滑阀市场机会探索</w:t>
      </w:r>
      <w:r>
        <w:rPr>
          <w:rFonts w:hint="eastAsia"/>
        </w:rPr>
        <w:br/>
      </w:r>
      <w:r>
        <w:rPr>
          <w:rFonts w:hint="eastAsia"/>
        </w:rPr>
        <w:t>　　　　四、电磁滑阀市场威胁评估</w:t>
      </w:r>
      <w:r>
        <w:rPr>
          <w:rFonts w:hint="eastAsia"/>
        </w:rPr>
        <w:br/>
      </w:r>
      <w:r>
        <w:rPr>
          <w:rFonts w:hint="eastAsia"/>
        </w:rPr>
        <w:t>　　第二节 电磁滑阀行业风险及对策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2025-2031年中国电磁滑阀行业前景与发展趋势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电磁滑阀行业发展环境分析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2025-2031年电磁滑阀行业发展趋势与方向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一、电磁滑阀行业发展方向预测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二、电磁滑阀发展趋势分析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2025-2031年电磁滑阀行业发展潜力与机遇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一、电磁滑阀市场发展潜力评估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二、电磁滑阀新兴市场与机遇探索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电磁滑阀行业研究结论与建议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(中~智~林)电磁滑阀行业发展建议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2019-2024年中国电磁滑阀市场规模及增长情况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2019-2024年中国电磁滑阀行业产量及增长趋势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2025-2031年中国电磁滑阀行业产量预测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2019-2024年中国电磁滑阀行业市场需求及增长情况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2025-2031年中国电磁滑阀行业市场需求预测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2019-2024年中国电磁滑阀行业利润及增长情况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**地区电磁滑阀行业市场需求情况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2019-2024年中国电磁滑阀行业出口情况分析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2019-2024年中国电磁滑阀行业产品市场价格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2025-2031年中国电磁滑阀行业产品市场价格走势预测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电磁滑阀重点企业经营情况分析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电磁滑阀重点企业经营情况分析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2025-2031年中国电磁滑阀市场规模预测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2025-2031年中国电磁滑阀行业利润预测</w:t>
      </w:r>
      <w:r>
        <w:rPr>
          <w:rFonts w:hint="eastAsia"/>
        </w:rPr>
        <w:br/>
      </w:r>
      <w:r>
        <w:rPr>
          <w:rFonts w:hint="eastAsia"/>
        </w:rPr>
        <w:t>　　图表 2025年电磁滑阀行业壁垒</w:t>
      </w:r>
      <w:r>
        <w:rPr>
          <w:rFonts w:hint="eastAsia"/>
        </w:rPr>
        <w:br/>
      </w:r>
      <w:r>
        <w:rPr>
          <w:rFonts w:hint="eastAsia"/>
        </w:rPr>
        <w:t>　　图表 2025年电磁滑阀市场前景分析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2025-2031年中国电磁滑阀市场需求预测</w:t>
      </w:r>
      <w:r>
        <w:rPr>
          <w:rFonts w:hint="eastAsia"/>
        </w:rPr>
        <w:br/>
      </w:r>
      <w:r>
        <w:rPr>
          <w:rFonts w:hint="eastAsia"/>
        </w:rPr>
        <w:t>　　图表 2025年电磁滑阀发展趋势预测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5c6e226414c60" w:history="1">
        <w:r>
          <w:rPr>
            <w:rStyle w:val="Hyperlink"/>
          </w:rPr>
          <w:t>中国电磁滑阀行业现状与前景趋势预测（2025-2031年）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5c6e226414c60" w:history="1">
        <w:r>
          <w:rPr>
            <w:rStyle w:val="Hyperlink"/>
          </w:rPr>
          <w:t>https://www.20087.com/2/98/DianCiHuaFaDeFaZhanQianJing.html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热点：电磁球阀、电磁滑阀和电磁换向阀一样吗、电磁阀图片、电磁阀阀板连接方法、电磁阀的原理图解、电磁滑阀起什么作用、液压电磁阀、电磁阀门工作原理视频、电液滑阀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195ff968f48f2" w:history="1">
      <w:r>
        <w:rPr>
          <w:rStyle w:val="Hyperlink"/>
        </w:rPr>
        <w:t>中国电磁滑阀行业现状与前景趋势预测（2025-2031年）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CiHuaFaDeFaZhanQianJing.html" TargetMode="External" Id="Rd885c6e2264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CiHuaFaDeFaZhanQianJing.html" TargetMode="External" Id="R376195ff968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2025-09-22T08:22:30Z</dcterms:created>
  <dcterms:modified xsi:type="dcterms:W3CDTF">2025-09-22T09:22:30Z</dcterms:modified>
  <dc:subject>中国电磁滑阀行业现状与前景趋势预测（2025-2031年）</dc:subject>
  <dc:title>中国电磁滑阀行业现状与前景趋势预测（2025-2031年）</dc:title>
  <cp:keywords>中国电磁滑阀行业现状与前景趋势预测（2025-2031年）</cp:keywords>
  <dc:description>中国电磁滑阀行业现状与前景趋势预测（2025-2031年）</dc:description>
</cp:coreProperties>
</file>