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3b2055fe4432f" w:history="1">
              <w:r>
                <w:rPr>
                  <w:rStyle w:val="Hyperlink"/>
                </w:rPr>
                <w:t>2023-2029年全球与中国PC-TV调谐器行业调研及发展趋势研究报告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3b2055fe4432f" w:history="1">
              <w:r>
                <w:rPr>
                  <w:rStyle w:val="Hyperlink"/>
                </w:rPr>
                <w:t>2023-2029年全球与中国PC-TV调谐器行业调研及发展趋势研究报告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3b2055fe4432f" w:history="1">
                <w:r>
                  <w:rPr>
                    <w:rStyle w:val="Hyperlink"/>
                  </w:rPr>
                  <w:t>https://www.20087.com/2/88/PC-TVDiaoXieQiHangYeQuShi.html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663b2055fe4432f" w:history="1">
        <w:r>
          <w:rPr>
            <w:rStyle w:val="Hyperlink"/>
          </w:rPr>
          <w:t>2023-2029年全球与中国PC-TV调谐器行业调研及发展趋势研究报告</w:t>
        </w:r>
      </w:hyperlink>
      <w:r>
        <w:rPr>
          <w:rFonts w:hint="eastAsia"/>
        </w:rPr>
        <w:t>》依托详实的数据支撑，全面剖析了PC-TV调谐器行业的市场规模、需求动态与价格走势。PC-TV调谐器报告深入挖掘产业链上下游关联，评估当前市场现状，并对未来PC-TV调谐器市场前景作出科学预测。通过对PC-TV调谐器细分市场的划分和重点企业的剖析，揭示了行业竞争格局、品牌影响力和市场集中度。此外，PC-TV调谐器报告还为投资者提供了关于PC-TV调谐器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PC-TV调谐器市场概述</w:t>
      </w:r>
      <w:r>
        <w:rPr>
          <w:rFonts w:hint="eastAsia"/>
        </w:rPr>
        <w:br/>
      </w:r>
      <w:r>
        <w:rPr>
          <w:rFonts w:hint="eastAsia"/>
        </w:rPr>
        <w:t>　　第一节 PC-TV调谐器产品定义及统计范围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按照不同产品类型，PC-TV调谐器主要可以分为如下几个类别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一、不同产品类型PC-TV调谐器增长趋势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从不同应用，PC-TV调谐器主要包括如下几个方面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全球与中国PC-TV调谐器发展现状及趋势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一、全球PC-TV调谐器发展现状及未来趋势（2018-2029年）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二、中国PC-TV调谐器发展现状及未来趋势（2018-2029年）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2018-2022年全球PC-TV调谐器供需现状及2023-2029年预测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一、全球PC-TV调谐器产能、产量、产能利用率及发展趋势（2018-2029年）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二、全球PC-TV调谐器产量、表观消费量及发展趋势（2018-2029年）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2018-2022年中国PC-TV调谐器供需现状及2023-2029年预测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一、中国PC-TV调谐器产能、产量、产能利用率及发展趋势（2018-2029年）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二、中国PC-TV调谐器产量、表观消费量及发展趋势（2018-2029年）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三、中国PC-TV调谐器产量、市场需求量及发展趋势（2018-2029年）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中国及欧美日等PC-TV调谐器行业政策分析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全球与中国主要厂商PC-TV调谐器产量、产值及竞争分析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全球PC-TV调谐器主要厂商列表（2018-2022年）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一、全球PC-TV调谐器主要厂商产量列表（2018-2022年）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二、全球PC-TV调谐器主要厂商产值列表（2018-2022年）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三、2022年全球主要生产商PC-TV调谐器收入排名</w:t>
      </w:r>
      <w:r>
        <w:rPr>
          <w:rFonts w:hint="eastAsia"/>
        </w:rPr>
        <w:br/>
      </w:r>
      <w:r>
        <w:rPr>
          <w:rFonts w:hint="eastAsia"/>
        </w:rPr>
        <w:t>　　　　四、全球PC-TV调谐器主要厂商产品价格列表（2018-2022年）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中国PC-TV调谐器主要厂商产量、产值及市场份额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一、中国PC-TV调谐器主要厂商产量列表（2018-2022年）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二、中国PC-TV调谐器主要厂商产值列表（2018-2022年）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PC-TV调谐器厂商产地分布及商业化日期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PC-TV调谐器行业集中度、竞争程度分析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一、PC-TV调谐器行业集中度分析：全球Top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二、全球PC-TV调谐器第一梯队、第二梯队和第三梯队生产商（品牌）及市场份额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全球领先PC-TV调谐器企业SWOT分析</w:t>
      </w:r>
      <w:r>
        <w:rPr>
          <w:rFonts w:hint="eastAsia"/>
        </w:rPr>
        <w:br/>
      </w:r>
      <w:r>
        <w:rPr>
          <w:rFonts w:hint="eastAsia"/>
        </w:rPr>
        <w:t>　　第六节 全球主要PC-TV调谐器企业采访及观点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全球主要PC-TV调谐器生产地区分析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全球主要地区PC-TV调谐器市场规模分析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一、全球主要地区PC-TV调谐器产量及市场份额（2018-2022年）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二、全球主要地区PC-TV调谐器产量及市场份额预测（2023-2029年）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三、全球主要地区PC-TV调谐器产值及市场份额（2018-2022年）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四、全球主要地区PC-TV调谐器产值及市场份额预测（2023-2029年）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北美市场PC-TV调谐器产量、产值及增长率（2018-2022年）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欧洲市场PC-TV调谐器产量、产值及增长率（2018-2022年）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中国市场PC-TV调谐器产量、产值及增长率（2018-2022年）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日本市场PC-TV调谐器产量、产值及增长率（2018-2022年）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东南亚市场PC-TV调谐器产量、产值及增长率（2018-2022年）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印度市场PC-TV调谐器产量、产值及增长率（2018-2022年）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全球主要地区PC-TV调谐器消费展望（2023-2029年）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全球主要地区PC-TV调谐器消费量及增长率（2018-2022年）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全球主要地区PC-TV调谐器消费量预测（2023-2029年）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全球PC-TV调谐器行业重点企业调研分析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PC-TV调谐器重点企业（一）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PC-TV调谐器重点企业（二）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PC-TV调谐器重点企业（三）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PC-TV调谐器重点企业（四）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PC-TV调谐器重点企业（五）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PC-TV调谐器重点企业（六）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PC-TV调谐器重点企业（七）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一、重点企业（七）基本信息、PC-TV调谐器生产基地、销售区域、竞争对手及市场地位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三、重点企业（七）PC-TV调谐器产能、产量、产值、价格及毛利率统计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不同类型PC-TV调谐器市场分析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全球不同类型PC-TV调谐器产量（2018-2029年）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一、全球不同类型PC-TV调谐器产量及市场份额（2018-2022年）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二、全球不同类型PC-TV调谐器产量预测（2023-2029年）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全球不同类型PC-TV调谐器产值（2018-2029年）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一、全球不同类型PC-TV调谐器产值及市场份额（2018-2022年）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二、全球不同类型PC-TV调谐器产值预测（2023-2029年）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全球不同类型PC-TV调谐器价格走势（2018-2029年）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不同价格区间PC-TV调谐器市场份额对比（2018-2022年）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中国不同类型PC-TV调谐器产量（2018-2029年）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一、中国不同类型PC-TV调谐器产量及市场份额（2018-2022年）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二、中国不同类型PC-TV调谐器产量预测（2023-2029年）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中国不同类型PC-TV调谐器产值（2018-2029年）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一、中国不同类型PC-TV调谐器产值及市场份额（2018-2022年）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二、中国不同类型PC-TV调谐器产值预测（2023-2029年）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PC-TV调谐器上游原料及下游主要应用分析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PC-TV调谐器产业链分析</w:t>
      </w:r>
      <w:r>
        <w:rPr>
          <w:rFonts w:hint="eastAsia"/>
        </w:rPr>
        <w:br/>
      </w:r>
      <w:r>
        <w:rPr>
          <w:rFonts w:hint="eastAsia"/>
        </w:rPr>
        <w:t>　　第二节 PC-TV调谐器产业上游供应分析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全球不同应用PC-TV调谐器消费量、市场份额及增长率（2018-2029年）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一、全球不同应用PC-TV调谐器消费量（2018-2022年）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二、全球不同应用PC-TV调谐器消费量预测（2023-2029年）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中国不同应用PC-TV调谐器消费量、市场份额及增长率（2018-2029年）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一、中国不同应用PC-TV调谐器消费量（2018-2022年）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二、中国不同应用PC-TV调谐器消费量预测（2023-2029年）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中国PC-TV调谐器产量、消费量、进出口分析及未来趋势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中国PC-TV调谐器产量、消费量、进出口分析及未来趋势（2018-2029年）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中国PC-TV调谐器进出口贸易趋势</w:t>
      </w:r>
      <w:r>
        <w:rPr>
          <w:rFonts w:hint="eastAsia"/>
        </w:rPr>
        <w:br/>
      </w:r>
      <w:r>
        <w:rPr>
          <w:rFonts w:hint="eastAsia"/>
        </w:rPr>
        <w:t>　　第三节 中国PC-TV调谐器主要进口来源</w:t>
      </w:r>
      <w:r>
        <w:rPr>
          <w:rFonts w:hint="eastAsia"/>
        </w:rPr>
        <w:br/>
      </w:r>
      <w:r>
        <w:rPr>
          <w:rFonts w:hint="eastAsia"/>
        </w:rPr>
        <w:t>　　第四节 中国PC-TV调谐器主要出口目的地</w:t>
      </w:r>
      <w:r>
        <w:rPr>
          <w:rFonts w:hint="eastAsia"/>
        </w:rPr>
        <w:br/>
      </w:r>
      <w:r>
        <w:rPr>
          <w:rFonts w:hint="eastAsia"/>
        </w:rPr>
        <w:t>　　第五节 中国PC-TV调谐器未来发展的有利因素、不利因素分析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中国PC-TV调谐器主要生产消费地区分布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中国PC-TV调谐器生产地区分布</w:t>
      </w:r>
      <w:r>
        <w:rPr>
          <w:rFonts w:hint="eastAsia"/>
        </w:rPr>
        <w:br/>
      </w:r>
      <w:r>
        <w:rPr>
          <w:rFonts w:hint="eastAsia"/>
        </w:rPr>
        <w:t>　　第二节 中国PC-TV调谐器消费地区分布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影响中国PC-TV调谐器供需的主要因素分析</w:t>
      </w:r>
      <w:r>
        <w:rPr>
          <w:rFonts w:hint="eastAsia"/>
        </w:rPr>
        <w:br/>
      </w:r>
      <w:r>
        <w:rPr>
          <w:rFonts w:hint="eastAsia"/>
        </w:rPr>
        <w:t>　　第一节 PC-TV调谐器技术及相关行业技术发展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PC-TV调谐器进出口贸易现状及趋势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PC-TV调谐器下游行业需求变化因素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PC-TV调谐器行业、产品及技术发展趋势（2023-2029年）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PC-TV调谐器行业及市场环境发展趋势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PC-TV调谐器产品及技术发展趋势</w:t>
      </w:r>
      <w:r>
        <w:rPr>
          <w:rFonts w:hint="eastAsia"/>
        </w:rPr>
        <w:br/>
      </w:r>
      <w:r>
        <w:rPr>
          <w:rFonts w:hint="eastAsia"/>
        </w:rPr>
        <w:t>　　第三节 PC-TV调谐器产品价格走势</w:t>
      </w:r>
      <w:r>
        <w:rPr>
          <w:rFonts w:hint="eastAsia"/>
        </w:rPr>
        <w:br/>
      </w:r>
      <w:r>
        <w:rPr>
          <w:rFonts w:hint="eastAsia"/>
        </w:rPr>
        <w:t>　　第四节 PC-TV调谐器市场消费形态、消费者偏好（2018-2022年）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PC-TV调谐器销售渠道分析及建议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国内PC-TV调谐器销售渠道</w:t>
      </w:r>
      <w:r>
        <w:rPr>
          <w:rFonts w:hint="eastAsia"/>
        </w:rPr>
        <w:br/>
      </w:r>
      <w:r>
        <w:rPr>
          <w:rFonts w:hint="eastAsia"/>
        </w:rPr>
        <w:t>　　第二节 海外市场PC-TV调谐器销售渠道</w:t>
      </w:r>
      <w:r>
        <w:rPr>
          <w:rFonts w:hint="eastAsia"/>
        </w:rPr>
        <w:br/>
      </w:r>
      <w:r>
        <w:rPr>
          <w:rFonts w:hint="eastAsia"/>
        </w:rPr>
        <w:t>　　第三节 PC-TV调谐器销售/营销策略建议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按照不同产品类型，PC-TV调谐器主要可以分为如下几个类别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不同种类PC-TV调谐器增长趋势</w:t>
      </w:r>
      <w:r>
        <w:rPr>
          <w:rFonts w:hint="eastAsia"/>
        </w:rPr>
        <w:br/>
      </w:r>
      <w:r>
        <w:rPr>
          <w:rFonts w:hint="eastAsia"/>
        </w:rPr>
        <w:t>　　表 按不同应用，PC-TV调谐器主要包括如下几个方面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不同应用PC-TV调谐器消费量增长趋势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中国及欧美日等地区PC-TV调谐器相关政策分析</w:t>
      </w:r>
      <w:r>
        <w:rPr>
          <w:rFonts w:hint="eastAsia"/>
        </w:rPr>
        <w:br/>
      </w:r>
      <w:r>
        <w:rPr>
          <w:rFonts w:hint="eastAsia"/>
        </w:rPr>
        <w:t>　　表 全球PC-TV调谐器主要厂商产量列表（2018-2022年）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全球PC-TV调谐器主要厂商产量市场份额列表（2018-2022年）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全球PC-TV调谐器主要厂商产值列表（2018-2022年）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全球PC-TV调谐器主要厂商产值、市场份额列表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2022年全球主要生产商PC-TV调谐器收入排名</w:t>
      </w:r>
      <w:r>
        <w:rPr>
          <w:rFonts w:hint="eastAsia"/>
        </w:rPr>
        <w:br/>
      </w:r>
      <w:r>
        <w:rPr>
          <w:rFonts w:hint="eastAsia"/>
        </w:rPr>
        <w:t>　　表 全球PC-TV调谐器主要厂商产品价格列表（2018-2022年）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中国PC-TV调谐器主要厂商产品价格列表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中国PC-TV调谐器主要厂商产量市场份额列表（2018-2022年）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中国PC-TV调谐器主要厂商产值列表（2018-2022年）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中国PC-TV调谐器主要厂商产值市场份额列表（2018-2022年）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全球主要PC-TV调谐器厂商产地分布及商业化日期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全球主要PC-TV调谐器企业采访及观点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全球主要地区PC-TV调谐器产值对比</w:t>
      </w:r>
      <w:r>
        <w:rPr>
          <w:rFonts w:hint="eastAsia"/>
        </w:rPr>
        <w:br/>
      </w:r>
      <w:r>
        <w:rPr>
          <w:rFonts w:hint="eastAsia"/>
        </w:rPr>
        <w:t>　　表 全球主要地区PC-TV调谐器产量市场份额列表（2018-2022年）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全球主要地区PC-TV调谐器消费量市场份额列表（2018-2022年）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重点企业（七）PC-TV调谐器产品规格、参数及市场应用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重点企业（七）PC-TV调谐器产能、产量、产值、价格及毛利率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重点企业（七）PC-TV调谐器产品规格及价格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全球不同产品类型PC-TV调谐器产量（2018-2022年）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全球不同产品类型PC-TV调谐器产量市场份额（2018-2022年）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全球不同产品类型PC-TV调谐器产量预测（2023-2029年）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全球不同产品类型PC-TV调谐器产量市场份额预测（2023-2029年）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全球不同类型PC-TV调谐器产值（2018-2022年）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全球不同类型PC-TV调谐器产值市场份额（2018-2022年）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全球不同类型PC-TV调谐器产值预测（2023-2029年）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全球不同类型PC-TV调谐器产值市场份额预测（2023-2029年）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全球不同价格区间PC-TV调谐器市场份额对比（2018-2022年）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中国不同产品类型PC-TV调谐器产值市场份额预测（2023-2029年）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PC-TV调谐器上游原料供应商及联系方式列表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全球不同应用PC-TV调谐器消费量（2018-2022年）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全球不同应用PC-TV调谐器消费量市场份额（2018-2022年）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全球不同应用PC-TV调谐器消费量预测（2023-2029年）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全球不同应用PC-TV调谐器消费量市场份额预测（2023-2029年）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中国不同应用PC-TV调谐器消费量（2018-2022年）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中国不同应用PC-TV调谐器消费量市场份额（2018-2022年）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中国不同应用PC-TV调谐器消费量预测（2023-2029年）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中国不同应用PC-TV调谐器消费量市场份额预测（2023-2029年）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中国PC-TV调谐器产量、消费量、进出口（2018-2022年）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中国PC-TV调谐器产量、消费量、进出口预测（2023-2029年）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中国市场PC-TV调谐器进出口贸易趋势</w:t>
      </w:r>
      <w:r>
        <w:rPr>
          <w:rFonts w:hint="eastAsia"/>
        </w:rPr>
        <w:br/>
      </w:r>
      <w:r>
        <w:rPr>
          <w:rFonts w:hint="eastAsia"/>
        </w:rPr>
        <w:t>　　表 中国市场PC-TV调谐器主要进口来源</w:t>
      </w:r>
      <w:r>
        <w:rPr>
          <w:rFonts w:hint="eastAsia"/>
        </w:rPr>
        <w:br/>
      </w:r>
      <w:r>
        <w:rPr>
          <w:rFonts w:hint="eastAsia"/>
        </w:rPr>
        <w:t>　　表 中国市场PC-TV调谐器主要出口目的地</w:t>
      </w:r>
      <w:r>
        <w:rPr>
          <w:rFonts w:hint="eastAsia"/>
        </w:rPr>
        <w:br/>
      </w:r>
      <w:r>
        <w:rPr>
          <w:rFonts w:hint="eastAsia"/>
        </w:rPr>
        <w:t>　　表 中国PC-TV调谐器市场未来发展的有利因素、不利因素分析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中国PC-TV调谐器生产地区分布</w:t>
      </w:r>
      <w:r>
        <w:rPr>
          <w:rFonts w:hint="eastAsia"/>
        </w:rPr>
        <w:br/>
      </w:r>
      <w:r>
        <w:rPr>
          <w:rFonts w:hint="eastAsia"/>
        </w:rPr>
        <w:t>　　表 中国PC-TV调谐器消费地区分布</w:t>
      </w:r>
      <w:r>
        <w:rPr>
          <w:rFonts w:hint="eastAsia"/>
        </w:rPr>
        <w:br/>
      </w:r>
      <w:r>
        <w:rPr>
          <w:rFonts w:hint="eastAsia"/>
        </w:rPr>
        <w:t>　　表 PC-TV调谐器行业及市场环境发展趋势</w:t>
      </w:r>
      <w:r>
        <w:rPr>
          <w:rFonts w:hint="eastAsia"/>
        </w:rPr>
        <w:br/>
      </w:r>
      <w:r>
        <w:rPr>
          <w:rFonts w:hint="eastAsia"/>
        </w:rPr>
        <w:t>　　表 PC-TV调谐器产品及技术发展趋势</w:t>
      </w:r>
      <w:r>
        <w:rPr>
          <w:rFonts w:hint="eastAsia"/>
        </w:rPr>
        <w:br/>
      </w:r>
      <w:r>
        <w:rPr>
          <w:rFonts w:hint="eastAsia"/>
        </w:rPr>
        <w:t>　　表 国内PC-TV调谐器主要销售模式及销售渠道趋势（2018-2029年）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欧美日等地区PC-TV调谐器主要销售模式及销售渠道趋势（2018-2029年）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PC-TV调谐器产品市场定位及目标消费者分析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PC-TV调谐器产品图片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2022年全球不同产品类型PC-TV调谐器产量市场份额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全球不同类型PC-TV调谐器消费量市场份额对比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全球PC-TV调谐器产量及增长率（2018-2029年）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全球PC-TV调谐器产值及增长率（2018-2029年）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中国PC-TV调谐器产量及发展趋势（2018-2029年）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中国PC-TV调谐器产值及未来发展趋势（2018-2029年）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全球PC-TV调谐器产能、产量、产能利用率及发展趋势（2018-2029年）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全球PC-TV调谐器产量、市场需求量及发展趋势（2018-2029年）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中国PC-TV调谐器产能、产量、产能利用率及发展趋势（2018-2029年）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中国PC-TV调谐器产量、市场需求量及发展趋势（2018-2029年）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全球PC-TV调谐器主要厂商2022年产量市场份额列表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全球PC-TV调谐器主要厂商2022年产值市场份额列表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中国市场PC-TV调谐器主要厂商产量市场份额列表（2018-2022年）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中国PC-TV调谐器主要厂商2022年产量市场份额列表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中国PC-TV调谐器主要厂商2022年产值市场份额列表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2022年全球前五及前十大生产商PC-TV调谐器市场份额</w:t>
      </w:r>
      <w:r>
        <w:rPr>
          <w:rFonts w:hint="eastAsia"/>
        </w:rPr>
        <w:br/>
      </w:r>
      <w:r>
        <w:rPr>
          <w:rFonts w:hint="eastAsia"/>
        </w:rPr>
        <w:t>　　图 全球PC-TV调谐器第一梯队、第二梯队和第三梯队生产商（品牌）及市场份额（2018-2022年）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PC-TV调谐器全球领先企业SWOT分析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全球主要地区PC-TV调谐器消费量市场份额对比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北美市场PC-TV调谐器产量及增长率（2018-2029年）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北美市场PC-TV调谐器产值及增长率（2018-2029年）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欧洲市场PC-TV调谐器产量及增长率（2018-2029年）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欧洲市场PC-TV调谐器产值及增长率（2018-2029年）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中国市场PC-TV调谐器产量及增长率（2018-2029年）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中国市场PC-TV调谐器产值及增长率（2018-2029年）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日本市场PC-TV调谐器产量及增长率（2018-2029年）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日本市场PC-TV调谐器产值及增长率（2018-2029年）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东南亚市场PC-TV调谐器产量及增长率（2018-2029年）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东南亚市场PC-TV调谐器产值及增长率（2018-2029年）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印度市场PC-TV调谐器产量及增长率（2018-2029年）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印度市场PC-TV调谐器产值及增长率（2018-2029年）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全球主要地区PC-TV调谐器消费量市场份额（2018-2022年）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全球主要地区PC-TV调谐器消费量市场份额预测（2023-2029年）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印度市场PC-TV调谐器消费量、增长率及发展预测（2018-2029年）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PC-TV调谐器产业链分析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PC-TV调谐器产品价格走势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3b2055fe4432f" w:history="1">
        <w:r>
          <w:rPr>
            <w:rStyle w:val="Hyperlink"/>
          </w:rPr>
          <w:t>2023-2029年全球与中国PC-TV调谐器行业调研及发展趋势研究报告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3b2055fe4432f" w:history="1">
        <w:r>
          <w:rPr>
            <w:rStyle w:val="Hyperlink"/>
          </w:rPr>
          <w:t>https://www.20087.com/2/88/PC-TVDiaoXieQiHangYeQuShi.html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1df7291d7847e4" w:history="1">
      <w:r>
        <w:rPr>
          <w:rStyle w:val="Hyperlink"/>
        </w:rPr>
        <w:t>2023-2029年全球与中国PC-TV调谐器行业调研及发展趋势研究报告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PC-TVDiaoXieQiHangYeQuShi.html" TargetMode="External" Id="R8663b2055fe443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PC-TVDiaoXieQiHangYeQuShi.html" TargetMode="External" Id="Ra11df7291d78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2022-12-28T03:23:00Z</dcterms:created>
  <dcterms:modified xsi:type="dcterms:W3CDTF">2022-12-28T04:23:00Z</dcterms:modified>
  <dc:subject>2023-2029年全球与中国PC-TV调谐器行业调研及发展趋势研究报告</dc:subject>
  <dc:title>2023-2029年全球与中国PC-TV调谐器行业调研及发展趋势研究报告</dc:title>
  <cp:keywords>2023-2029年全球与中国PC-TV调谐器行业调研及发展趋势研究报告</cp:keywords>
  <dc:description>2023-2029年全球与中国PC-TV调谐器行业调研及发展趋势研究报告</dc:description>
</cp:coreProperties>
</file>