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ed6f2b5994ada" w:history="1">
              <w:r>
                <w:rPr>
                  <w:rStyle w:val="Hyperlink"/>
                </w:rPr>
                <w:t>2022-2028年中国无刷直流电动机行业现状分析与发展前景研究报告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ed6f2b5994ada" w:history="1">
              <w:r>
                <w:rPr>
                  <w:rStyle w:val="Hyperlink"/>
                </w:rPr>
                <w:t>2022-2028年中国无刷直流电动机行业现状分析与发展前景研究报告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ed6f2b5994ada" w:history="1">
                <w:r>
                  <w:rPr>
                    <w:rStyle w:val="Hyperlink"/>
                  </w:rPr>
                  <w:t>https://www.20087.com/M_JiXieJiDian/83/WuShuaZhiLiuDianDongJiWeiLaiFaZhanQuShi.html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动机是一种高效的动力传输设备，在电动汽车、机器人和航空航天等领域中发挥着重要作用。无刷直流电动机不仅具备高效的能量转换能力和良好的动态响应，还能通过先进的传感技术和智能控制系统实现更复杂的任务执行。电动机通常配备了高精度永磁体、精密的绕组结构以及自动化程度较高的操作界面，确保了在不同运行条件下的稳定表现；同时，紧凑的设计和易于维护的特点提高了系统的灵活性和适应性。当前市场上出现了多种类型的无刷直流电动机，适用于不同的行业需求和技术要求，提供了多样化的选择，从消费电子产品到工业自动化都能找到合适的产品。</w:t>
      </w:r>
      <w:r>
        <w:rPr>
          <w:rFonts w:hint="eastAsia"/>
        </w:rPr>
        <w:br/>
      </w:r>
      <w:r>
        <w:rPr>
          <w:rFonts w:hint="eastAsia"/>
        </w:rPr>
        <w:t>　　未来，无刷直流电动机的技术发展将主要集中在智能化和高效能两个方面。首先，在智能化方面，结合物联网（IoT）技术和大数据分析，未来的无刷直流电动机可以实现远程监控和故障预警功能，帮助用户及时发现潜在问题并采取相应措施。例如，内置传感器实时监测工作参数，并将数据上传至云端进行综合评估。其次，在高效能方面，为了提高作业的安全性和工作效率，企业将致力于开发集成更多高级功能的产品，如自动校正、实时反馈调整等，进一步拓展其应用范围。此外，随着智能制造和工业互联网的发展趋势，无刷直流电动机还将支持更高水平的数据交互和智能调度，构建更加完善的动力传输设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ed6f2b5994ada" w:history="1">
        <w:r>
          <w:rPr>
            <w:rStyle w:val="Hyperlink"/>
          </w:rPr>
          <w:t>2022-2028年中国无刷直流电动机行业现状分析与发展前景研究报告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无刷直流电动机产业链。无刷直流电动机报告详细分析了市场竞争格局，聚焦了重点企业及品牌影响力，并对价格机制和无刷直流电动机细分市场特征进行了探讨。此外，报告还对市场前景进行了展望，预测了行业发展趋势，并就潜在的风险与机遇提供了专业的见解。无刷直流电动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无刷直流电动机产业概述</w:t>
      </w:r>
      <w:r>
        <w:rPr>
          <w:rFonts w:hint="eastAsia"/>
        </w:rPr>
        <w:br/>
      </w:r>
      <w:r>
        <w:rPr>
          <w:rFonts w:hint="eastAsia"/>
        </w:rPr>
        <w:t>　　1.1 无刷直流电动机定义及产品技术参数</w:t>
      </w:r>
      <w:r>
        <w:rPr>
          <w:rFonts w:hint="eastAsia"/>
        </w:rPr>
        <w:br/>
      </w:r>
      <w:r>
        <w:rPr>
          <w:rFonts w:hint="eastAsia"/>
        </w:rPr>
        <w:t>　　1.2 无刷直流电动机分类</w:t>
      </w:r>
      <w:r>
        <w:rPr>
          <w:rFonts w:hint="eastAsia"/>
        </w:rPr>
        <w:br/>
      </w:r>
      <w:r>
        <w:rPr>
          <w:rFonts w:hint="eastAsia"/>
        </w:rPr>
        <w:t>　　1.3 无刷直流电动机应用领域</w:t>
      </w:r>
      <w:r>
        <w:rPr>
          <w:rFonts w:hint="eastAsia"/>
        </w:rPr>
        <w:br/>
      </w:r>
      <w:r>
        <w:rPr>
          <w:rFonts w:hint="eastAsia"/>
        </w:rPr>
        <w:t>　　1.4 无刷直流电动机产业链结构</w:t>
      </w:r>
      <w:r>
        <w:rPr>
          <w:rFonts w:hint="eastAsia"/>
        </w:rPr>
        <w:br/>
      </w:r>
      <w:r>
        <w:rPr>
          <w:rFonts w:hint="eastAsia"/>
        </w:rPr>
        <w:t>　　1.5 无刷直流电动机产业概述</w:t>
      </w:r>
      <w:r>
        <w:rPr>
          <w:rFonts w:hint="eastAsia"/>
        </w:rPr>
        <w:br/>
      </w:r>
      <w:r>
        <w:rPr>
          <w:rFonts w:hint="eastAsia"/>
        </w:rPr>
        <w:t>　　1.6 无刷直流电动机产业政策</w:t>
      </w:r>
      <w:r>
        <w:rPr>
          <w:rFonts w:hint="eastAsia"/>
        </w:rPr>
        <w:br/>
      </w:r>
      <w:r>
        <w:rPr>
          <w:rFonts w:hint="eastAsia"/>
        </w:rPr>
        <w:t>　　1.7 无刷直流电动机产业动态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无刷直流电动机生产成本分析</w:t>
      </w:r>
      <w:r>
        <w:rPr>
          <w:rFonts w:hint="eastAsia"/>
        </w:rPr>
        <w:br/>
      </w:r>
      <w:r>
        <w:rPr>
          <w:rFonts w:hint="eastAsia"/>
        </w:rPr>
        <w:t>　　2.1 无刷直流电动机物料清单（BOM）</w:t>
      </w:r>
      <w:r>
        <w:rPr>
          <w:rFonts w:hint="eastAsia"/>
        </w:rPr>
        <w:br/>
      </w:r>
      <w:r>
        <w:rPr>
          <w:rFonts w:hint="eastAsia"/>
        </w:rPr>
        <w:t>　　2.2 无刷直流电动机物料清单价格分析</w:t>
      </w:r>
      <w:r>
        <w:rPr>
          <w:rFonts w:hint="eastAsia"/>
        </w:rPr>
        <w:br/>
      </w:r>
      <w:r>
        <w:rPr>
          <w:rFonts w:hint="eastAsia"/>
        </w:rPr>
        <w:t>　　2.3 无刷直流电动机生产劳动力成本分析</w:t>
      </w:r>
      <w:r>
        <w:rPr>
          <w:rFonts w:hint="eastAsia"/>
        </w:rPr>
        <w:br/>
      </w:r>
      <w:r>
        <w:rPr>
          <w:rFonts w:hint="eastAsia"/>
        </w:rPr>
        <w:t>　　2.4 无刷直流电动机设备折旧成本分析</w:t>
      </w:r>
      <w:r>
        <w:rPr>
          <w:rFonts w:hint="eastAsia"/>
        </w:rPr>
        <w:br/>
      </w:r>
      <w:r>
        <w:rPr>
          <w:rFonts w:hint="eastAsia"/>
        </w:rPr>
        <w:t>　　2.5 无刷直流电动机生产成本结构分析</w:t>
      </w:r>
      <w:r>
        <w:rPr>
          <w:rFonts w:hint="eastAsia"/>
        </w:rPr>
        <w:br/>
      </w:r>
      <w:r>
        <w:rPr>
          <w:rFonts w:hint="eastAsia"/>
        </w:rPr>
        <w:t>　　2.6 无刷直流电动机制造工艺分析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中国2017-2021年无刷直流电动机价格、成本及毛利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中国无刷直流电动机技术数据和生产基地分析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中国2021年无刷直流电动机各企业产能及投产时间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中国2021年无刷直流电动机主要企业生产基地及产能分布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中国2021年主要无刷直流电动机企业研发状态及技术来源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中国2021年主要无刷直流电动机企业原料来源分布（原料供应商及比重）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中国2017-2021年无刷直流电动机不同地区、不同规格及不同应用的产量分析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中国2017-2021年不同地区（主要省份）无刷直流电动机产量分布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2017-2021年中国不同规格无刷直流电动机产量分布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中国2017-2021年不同应用无刷直流电动机销量分布</w:t>
      </w:r>
      <w:r>
        <w:rPr>
          <w:rFonts w:hint="eastAsia"/>
        </w:rPr>
        <w:br/>
      </w:r>
      <w:r>
        <w:rPr>
          <w:rFonts w:hint="eastAsia"/>
        </w:rPr>
        <w:t>　　4.4 中国2021年无刷直流电动机主要企业价格分析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中国2017-2021年无刷直流电动机产能、产量（中国生产量）进口量、出口量、销量（中国国内销量）、价格、成本、销售收入及毛利率分析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无刷直流电动机消费量及消费额的地区分析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中国主要地区2017-2021年无刷直流电动机消费量分析</w:t>
      </w:r>
      <w:r>
        <w:rPr>
          <w:rFonts w:hint="eastAsia"/>
        </w:rPr>
        <w:br/>
      </w:r>
      <w:r>
        <w:rPr>
          <w:rFonts w:hint="eastAsia"/>
        </w:rPr>
        <w:t>　　5.2 中国2017-2021年无刷直流电动机消费额的地区分析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中国2017-2021年无刷直流电动机消费价格的地区分析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中国2017-2021年无刷直流电动机产供销需市场分析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中国2017-2021年无刷直流电动机产能、产量、销量和产值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中国2017-2021年无刷直流电动机产量和销量的市场份额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中国2017-2021年无刷直流电动机需求量综述</w:t>
      </w:r>
      <w:r>
        <w:rPr>
          <w:rFonts w:hint="eastAsia"/>
        </w:rPr>
        <w:br/>
      </w:r>
      <w:r>
        <w:rPr>
          <w:rFonts w:hint="eastAsia"/>
        </w:rPr>
        <w:t>　　6.4 中国2017-2021年无刷直流电动机供应、消费及短缺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中国2017-2021年无刷直流电动机进口、出口和消费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中国2017-2021年无刷直流电动机成本、价格、产值及毛利率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无刷直流电动机主要企业分析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无刷直流电动机产能、产量、价格、成本、利润、收入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无刷直流电动机不同产品价格分析</w:t>
      </w:r>
      <w:r>
        <w:rPr>
          <w:rFonts w:hint="eastAsia"/>
        </w:rPr>
        <w:br/>
      </w:r>
      <w:r>
        <w:rPr>
          <w:rFonts w:hint="eastAsia"/>
        </w:rPr>
        <w:t>　　8.5 无刷直流电动机不同价格水平的市场份额</w:t>
      </w:r>
      <w:r>
        <w:rPr>
          <w:rFonts w:hint="eastAsia"/>
        </w:rPr>
        <w:br/>
      </w:r>
      <w:r>
        <w:rPr>
          <w:rFonts w:hint="eastAsia"/>
        </w:rPr>
        <w:t>　　8.6 无刷直流电动机不同应用的利润率分析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无刷直流电动机销售渠道分析</w:t>
      </w:r>
      <w:r>
        <w:rPr>
          <w:rFonts w:hint="eastAsia"/>
        </w:rPr>
        <w:br/>
      </w:r>
      <w:r>
        <w:rPr>
          <w:rFonts w:hint="eastAsia"/>
        </w:rPr>
        <w:t>　　9.1 无刷直流电动机销售渠道现状分析</w:t>
      </w:r>
      <w:r>
        <w:rPr>
          <w:rFonts w:hint="eastAsia"/>
        </w:rPr>
        <w:br/>
      </w:r>
      <w:r>
        <w:rPr>
          <w:rFonts w:hint="eastAsia"/>
        </w:rPr>
        <w:t>　　9.2 中国无刷直流电动机经销商及联系方式</w:t>
      </w:r>
      <w:r>
        <w:rPr>
          <w:rFonts w:hint="eastAsia"/>
        </w:rPr>
        <w:br/>
      </w:r>
      <w:r>
        <w:rPr>
          <w:rFonts w:hint="eastAsia"/>
        </w:rPr>
        <w:t>　　9.3 中国无刷直流电动机出厂价、渠道价及终端价分析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中国无刷直流电动机进口、出口及贸易情况分析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中国2017-2021年无刷直流电动机发展趋势</w:t>
      </w:r>
      <w:r>
        <w:rPr>
          <w:rFonts w:hint="eastAsia"/>
        </w:rPr>
        <w:br/>
      </w:r>
      <w:r>
        <w:rPr>
          <w:rFonts w:hint="eastAsia"/>
        </w:rPr>
        <w:t>　　10.1 中国2017-2021年无刷直流电动机产能产量预测分析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中国2017-2021年不同规格无刷直流电动机产量分布</w:t>
      </w:r>
      <w:r>
        <w:rPr>
          <w:rFonts w:hint="eastAsia"/>
        </w:rPr>
        <w:br/>
      </w:r>
      <w:r>
        <w:rPr>
          <w:rFonts w:hint="eastAsia"/>
        </w:rPr>
        <w:t>　　10.3 中国2017-2021年无刷直流电动机销量及销售收入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中国2017-2021年无刷直流电动机不同应用销量分布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中国2017-2021年无刷直流电动机进口、出口及消费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中国2017-2021年无刷直流电动机成本、价格、产值及利润率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无刷直流电动机产业链供应商及联系方式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无刷直流电动机主要原料供应商及联系方式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无刷直流电动机主要设备供应商及联系方式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无刷直流电动机主要供应商及联系方式</w:t>
      </w:r>
      <w:r>
        <w:rPr>
          <w:rFonts w:hint="eastAsia"/>
        </w:rPr>
        <w:br/>
      </w:r>
      <w:r>
        <w:rPr>
          <w:rFonts w:hint="eastAsia"/>
        </w:rPr>
        <w:t>　　11.4 无刷直流电动机主要买家及联系方式</w:t>
      </w:r>
      <w:r>
        <w:rPr>
          <w:rFonts w:hint="eastAsia"/>
        </w:rPr>
        <w:br/>
      </w:r>
      <w:r>
        <w:rPr>
          <w:rFonts w:hint="eastAsia"/>
        </w:rPr>
        <w:t>　　11.5 无刷直流电动机供应链关系分析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无刷直流电动机新项目可行性分析</w:t>
      </w:r>
      <w:r>
        <w:rPr>
          <w:rFonts w:hint="eastAsia"/>
        </w:rPr>
        <w:br/>
      </w:r>
      <w:r>
        <w:rPr>
          <w:rFonts w:hint="eastAsia"/>
        </w:rPr>
        <w:t>　　12.1 无刷直流电动机新项目SWOT分析</w:t>
      </w:r>
      <w:r>
        <w:rPr>
          <w:rFonts w:hint="eastAsia"/>
        </w:rPr>
        <w:br/>
      </w:r>
      <w:r>
        <w:rPr>
          <w:rFonts w:hint="eastAsia"/>
        </w:rPr>
        <w:t>　　12.2 无刷直流电动机新项目可行性分析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中^智^林：中国无刷直流电动机产业研究总结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无刷直流电动机产品图片</w:t>
      </w:r>
      <w:r>
        <w:rPr>
          <w:rFonts w:hint="eastAsia"/>
        </w:rPr>
        <w:br/>
      </w:r>
      <w:r>
        <w:rPr>
          <w:rFonts w:hint="eastAsia"/>
        </w:rPr>
        <w:t>　　表 无刷直流电动机产品技术参数</w:t>
      </w:r>
      <w:r>
        <w:rPr>
          <w:rFonts w:hint="eastAsia"/>
        </w:rPr>
        <w:br/>
      </w:r>
      <w:r>
        <w:rPr>
          <w:rFonts w:hint="eastAsia"/>
        </w:rPr>
        <w:t>　　表 无刷直流电动机产品分类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中国2021年不同种类无刷直流电动机销量市场份额</w:t>
      </w:r>
      <w:r>
        <w:rPr>
          <w:rFonts w:hint="eastAsia"/>
        </w:rPr>
        <w:br/>
      </w:r>
      <w:r>
        <w:rPr>
          <w:rFonts w:hint="eastAsia"/>
        </w:rPr>
        <w:t>　　表 无刷直流电动机应用领域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中国2021年不同应用无刷直流电动机销量市场份额</w:t>
      </w:r>
      <w:r>
        <w:rPr>
          <w:rFonts w:hint="eastAsia"/>
        </w:rPr>
        <w:br/>
      </w:r>
      <w:r>
        <w:rPr>
          <w:rFonts w:hint="eastAsia"/>
        </w:rPr>
        <w:t>　　图 无刷直流电动机产业链结构图</w:t>
      </w:r>
      <w:r>
        <w:rPr>
          <w:rFonts w:hint="eastAsia"/>
        </w:rPr>
        <w:br/>
      </w:r>
      <w:r>
        <w:rPr>
          <w:rFonts w:hint="eastAsia"/>
        </w:rPr>
        <w:t>　　表 中国无刷直流电动机产业概述</w:t>
      </w:r>
      <w:r>
        <w:rPr>
          <w:rFonts w:hint="eastAsia"/>
        </w:rPr>
        <w:br/>
      </w:r>
      <w:r>
        <w:rPr>
          <w:rFonts w:hint="eastAsia"/>
        </w:rPr>
        <w:t>　　表 中国无刷直流电动机产业政策</w:t>
      </w:r>
      <w:r>
        <w:rPr>
          <w:rFonts w:hint="eastAsia"/>
        </w:rPr>
        <w:br/>
      </w:r>
      <w:r>
        <w:rPr>
          <w:rFonts w:hint="eastAsia"/>
        </w:rPr>
        <w:t>　　表 中国无刷直流电动机产业动态</w:t>
      </w:r>
      <w:r>
        <w:rPr>
          <w:rFonts w:hint="eastAsia"/>
        </w:rPr>
        <w:br/>
      </w:r>
      <w:r>
        <w:rPr>
          <w:rFonts w:hint="eastAsia"/>
        </w:rPr>
        <w:t>　　表 无刷直流电动机生产物料清单</w:t>
      </w:r>
      <w:r>
        <w:rPr>
          <w:rFonts w:hint="eastAsia"/>
        </w:rPr>
        <w:br/>
      </w:r>
      <w:r>
        <w:rPr>
          <w:rFonts w:hint="eastAsia"/>
        </w:rPr>
        <w:t>　　表 中国无刷直流电动机物料清单价格分析</w:t>
      </w:r>
      <w:r>
        <w:rPr>
          <w:rFonts w:hint="eastAsia"/>
        </w:rPr>
        <w:br/>
      </w:r>
      <w:r>
        <w:rPr>
          <w:rFonts w:hint="eastAsia"/>
        </w:rPr>
        <w:t>　　表 中国无刷直流电动机劳动力成本分析</w:t>
      </w:r>
      <w:r>
        <w:rPr>
          <w:rFonts w:hint="eastAsia"/>
        </w:rPr>
        <w:br/>
      </w:r>
      <w:r>
        <w:rPr>
          <w:rFonts w:hint="eastAsia"/>
        </w:rPr>
        <w:t>　　表 中国无刷直流电动机设备折旧成本分析</w:t>
      </w:r>
      <w:r>
        <w:rPr>
          <w:rFonts w:hint="eastAsia"/>
        </w:rPr>
        <w:br/>
      </w:r>
      <w:r>
        <w:rPr>
          <w:rFonts w:hint="eastAsia"/>
        </w:rPr>
        <w:t>　　表 无刷直流电动机2015年生产成本结构</w:t>
      </w:r>
      <w:r>
        <w:rPr>
          <w:rFonts w:hint="eastAsia"/>
        </w:rPr>
        <w:br/>
      </w:r>
      <w:r>
        <w:rPr>
          <w:rFonts w:hint="eastAsia"/>
        </w:rPr>
        <w:t>　　图 中国无刷直流电动机生产工艺流程图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中国2017-2021年无刷直流电动机毛利</w:t>
      </w:r>
      <w:r>
        <w:rPr>
          <w:rFonts w:hint="eastAsia"/>
        </w:rPr>
        <w:br/>
      </w:r>
      <w:r>
        <w:rPr>
          <w:rFonts w:hint="eastAsia"/>
        </w:rPr>
        <w:t>　　表 中国2021年主要企业无刷直流电动机产能（台）及投产时间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中国2021年无刷直流电动机主要企业生产基地及产能分布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中国2021年主要无刷直流电动机企业研发状态及技术来源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中国2021年无刷直流电动机主要企业原料来源分布（原料供应商及比重）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中国2017-2021年不同地区无刷直流电动机产量（台）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中国2017-2021年不同地区无刷直流电动机销量市场份额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中国2021年不同地区无刷直流电动机销量市场份额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2017-2021年中国不同规格无刷直流电动机产量（台）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2017-2021年中国不同规格无刷直流电动机产量市场份额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2022年中国不同规格无刷直流电动机产量市场份额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中国2017-2021年不同应用无刷直流电动机销量（台）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中国2017-2021年不同应用无刷直流电动机销量市场份额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中国2021年不同应用无刷直流电动机销量市场份额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中国2021年无刷直流电动机主要企业价格分析（元/台）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中国主要地区2017-2021年无刷直流电动机消费量（台）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中国主要地区2017-2021年无刷直流电动机消费量份额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中国不同地区2021年无刷直流电动机消费量市场份额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中国2017-2021年主要地区无刷直流电动机消费额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中国2017-2021年主要地区无刷直流电动机消费额份额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中国2021年主要地区无刷直流电动机消费额份额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2017-2021年无刷直流电动机消费价格的地区分析（元/台）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中国2017-2021年主要企业无刷直流电动机产能及总产能（台）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中国2017-2021年主要企业无刷直流电动机产能市场份额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中国2017-2021年主要企业无刷直流电动机产量及总产量（台）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中国2017-2021年主要企业无刷直流电动机产量市场份额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中国2017-2021年主要企业无刷直流电动机销量市场份额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中国2017-2021年无刷直流电动机产能利用率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中国2021年无刷直流电动机主要企业产量市场份额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重点企业（15）无刷直流电动机SWOT分析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重点企业（16）无刷直流电动机产品图片及技术参数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重点企业（16）2017-2021年无刷直流电动机产能（台），产量（台），成本（元/台），价格（元/台），毛利（元/台），产值（亿元）及毛利率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重点企业（16）2017-2021年无刷直流电动机产量（台）及中国市场份额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重点企业（16）无刷直流电动机SWOT分析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中国2017-2021年无刷直流电动机不同生产商的利润率</w:t>
      </w:r>
      <w:r>
        <w:rPr>
          <w:rFonts w:hint="eastAsia"/>
        </w:rPr>
        <w:br/>
      </w:r>
      <w:r>
        <w:rPr>
          <w:rFonts w:hint="eastAsia"/>
        </w:rPr>
        <w:t>　　表 无刷直流电动机不同地区价格（元/台）</w:t>
      </w:r>
      <w:r>
        <w:rPr>
          <w:rFonts w:hint="eastAsia"/>
        </w:rPr>
        <w:br/>
      </w:r>
      <w:r>
        <w:rPr>
          <w:rFonts w:hint="eastAsia"/>
        </w:rPr>
        <w:t>　　表 无刷直流电动机不同产品价格（元/台）</w:t>
      </w:r>
      <w:r>
        <w:rPr>
          <w:rFonts w:hint="eastAsia"/>
        </w:rPr>
        <w:br/>
      </w:r>
      <w:r>
        <w:rPr>
          <w:rFonts w:hint="eastAsia"/>
        </w:rPr>
        <w:t>　　表 无刷直流电动机不同价格水平的市场份额</w:t>
      </w:r>
      <w:r>
        <w:rPr>
          <w:rFonts w:hint="eastAsia"/>
        </w:rPr>
        <w:br/>
      </w:r>
      <w:r>
        <w:rPr>
          <w:rFonts w:hint="eastAsia"/>
        </w:rPr>
        <w:t>　　表 无刷直流电动机不同应用的毛利率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中国2017-2021年无刷直流电动机销售渠道现状</w:t>
      </w:r>
      <w:r>
        <w:rPr>
          <w:rFonts w:hint="eastAsia"/>
        </w:rPr>
        <w:br/>
      </w:r>
      <w:r>
        <w:rPr>
          <w:rFonts w:hint="eastAsia"/>
        </w:rPr>
        <w:t>　　表 中国无刷直流电动机经销商及联系方式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2022年中国无刷直流电动机出厂价、渠道价及终端价（元/台）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中国无刷直流电动机进口、出口及贸易量（台）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中国2017-2021年不同规格无刷直流电动机产量分布（台）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中国2017-2021年不同规格无刷直流电动机产量市场份额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中国2021年不同规格无刷直流电动机产量市场份额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中国2017-2021年无刷直流电动机不同应用销量分布（台）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中国2021年无刷直流电动机不同应用销量市场份额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中国2017-2021年无刷直流电动机产能（台）、产量（台）、产值（亿元）、价格（元/台）、成本（元/台）、利润（元/台）及毛利率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无刷直流电动机主要原料供应商及联系方式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无刷直流电动机主要设备供应商及联系方式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无刷直流电动机主要供应商及联系方式</w:t>
      </w:r>
      <w:r>
        <w:rPr>
          <w:rFonts w:hint="eastAsia"/>
        </w:rPr>
        <w:br/>
      </w:r>
      <w:r>
        <w:rPr>
          <w:rFonts w:hint="eastAsia"/>
        </w:rPr>
        <w:t>　　表 无刷直流电动机主要买家及联系方式</w:t>
      </w:r>
      <w:r>
        <w:rPr>
          <w:rFonts w:hint="eastAsia"/>
        </w:rPr>
        <w:br/>
      </w:r>
      <w:r>
        <w:rPr>
          <w:rFonts w:hint="eastAsia"/>
        </w:rPr>
        <w:t>　　表 无刷直流电动机供应链关系分析</w:t>
      </w:r>
      <w:r>
        <w:rPr>
          <w:rFonts w:hint="eastAsia"/>
        </w:rPr>
        <w:br/>
      </w:r>
      <w:r>
        <w:rPr>
          <w:rFonts w:hint="eastAsia"/>
        </w:rPr>
        <w:t>　　表 无刷直流电动机新项目SWOT分析</w:t>
      </w:r>
      <w:r>
        <w:rPr>
          <w:rFonts w:hint="eastAsia"/>
        </w:rPr>
        <w:br/>
      </w:r>
      <w:r>
        <w:rPr>
          <w:rFonts w:hint="eastAsia"/>
        </w:rPr>
        <w:t>　　表 无刷直流电动机新项目可行性分析</w:t>
      </w:r>
      <w:r>
        <w:rPr>
          <w:rFonts w:hint="eastAsia"/>
        </w:rPr>
        <w:br/>
      </w:r>
      <w:r>
        <w:rPr>
          <w:rFonts w:hint="eastAsia"/>
        </w:rPr>
        <w:t>　　表 无刷直流电动机部分采访记录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ed6f2b5994ada" w:history="1">
        <w:r>
          <w:rPr>
            <w:rStyle w:val="Hyperlink"/>
          </w:rPr>
          <w:t>2022-2028年中国无刷直流电动机行业现状分析与发展前景研究报告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ed6f2b5994ada" w:history="1">
        <w:r>
          <w:rPr>
            <w:rStyle w:val="Hyperlink"/>
          </w:rPr>
          <w:t>https://www.20087.com/M_JiXieJiDian/83/WuShuaZhiLiuDianDongJiWeiLaiFaZhanQuShi.html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9bf8f001c4f82" w:history="1">
      <w:r>
        <w:rPr>
          <w:rStyle w:val="Hyperlink"/>
        </w:rPr>
        <w:t>2022-2028年中国无刷直流电动机行业现状分析与发展前景研究报告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WuShuaZhiLiuDianDongJiWeiLaiFaZhanQuShi.html" TargetMode="External" Id="R01fed6f2b59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WuShuaZhiLiuDianDongJiWeiLaiFaZhanQuShi.html" TargetMode="External" Id="R8a09bf8f001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2022-05-31T08:19:00Z</dcterms:created>
  <dcterms:modified xsi:type="dcterms:W3CDTF">2022-05-31T09:19:00Z</dcterms:modified>
  <dc:subject>2022-2028年中国无刷直流电动机行业现状分析与发展前景研究报告</dc:subject>
  <dc:title>2022-2028年中国无刷直流电动机行业现状分析与发展前景研究报告</dc:title>
  <cp:keywords>2022-2028年中国无刷直流电动机行业现状分析与发展前景研究报告</cp:keywords>
  <dc:description>2022-2028年中国无刷直流电动机行业现状分析与发展前景研究报告</dc:description>
</cp:coreProperties>
</file>