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5fe839d6743d7" w:history="1">
              <w:r>
                <w:rPr>
                  <w:rStyle w:val="Hyperlink"/>
                </w:rPr>
                <w:t>全球与中国滑板车充电器行业市场调研及发展前景预测报告（2025-2031年）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5fe839d6743d7" w:history="1">
              <w:r>
                <w:rPr>
                  <w:rStyle w:val="Hyperlink"/>
                </w:rPr>
                <w:t>全球与中国滑板车充电器行业市场调研及发展前景预测报告（2025-2031年）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5fe839d6743d7" w:history="1">
                <w:r>
                  <w:rPr>
                    <w:rStyle w:val="Hyperlink"/>
                  </w:rPr>
                  <w:t>https://www.20087.com/3/78/HuaBanCheChongDianQiHangYeQianJingQuShi.html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充电器是一种为电动滑板车提供电能补充的专用电源设备，广泛应用于个人短途出行、共享交通、城市微循环等领域，具备充电效率高、适配性强、安全性能好等优势。目前，滑板车充电器在输出稳定性、充电速度、过载保护和适配接口多样性方面持续优化，涵盖快充、恒流恒压、多协议识别等多种技术路径，部分产品配备智能温控系统、多重安全防护机制和便携设计，提升充电过程的安全性与用户体验。随着城市绿色出行需求的增长和电动滑板车市场的扩大，充电器逐步向高效节能、便携化和智能化方向演进。</w:t>
      </w:r>
      <w:r>
        <w:rPr>
          <w:rFonts w:hint="eastAsia"/>
        </w:rPr>
        <w:br/>
      </w:r>
      <w:r>
        <w:rPr>
          <w:rFonts w:hint="eastAsia"/>
        </w:rPr>
        <w:t>　　未来，滑板车充电器将朝着高兼容性、智能化和绿色制造方向发展，通过引入无线充电技术、自适应电压调节模块和多设备并行充电架构，进一步提升其在不同品牌、不同电池体系下的适配能力与充电效率。同时，随着智慧城市和绿色交通系统的发展，滑板车充电器将更多地与共享出行平台、能源管理系统和远程监控系统集成，实现充电状态的实时监测与智能调度，提升整体出行系统的运营效率与能源利用水平。此外，行业将加强对充电器材料可回收性、制造过程低碳化和能耗优化的研究，推动滑板车充电器向节能、环保和可持续发展方向转型。整体来看，滑板车充电器将在技术创新、系统协同和生态融合方面持续深化，成为现代城市短途出行体系中的重要能源补给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5fe839d6743d7" w:history="1">
        <w:r>
          <w:rPr>
            <w:rStyle w:val="Hyperlink"/>
          </w:rPr>
          <w:t>全球与中国滑板车充电器行业市场调研及发展前景预测报告（2025-2031年）</w:t>
        </w:r>
      </w:hyperlink>
      <w:r>
        <w:rPr>
          <w:rFonts w:hint="eastAsia"/>
        </w:rPr>
        <w:t>》通过严谨的分析、翔实的数据及直观的图表，系统解析了滑板车充电器行业的市场规模、需求变化、价格波动及产业链结构。报告全面评估了当前滑板车充电器市场现状，科学预测了未来市场前景与发展趋势，重点剖析了滑板车充电器细分市场的机遇与挑战。同时，报告对滑板车充电器重点企业的竞争地位及市场集中度进行了评估，为滑板车充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按照不同产品类型，滑板车充电器主要可以分为如下几个类别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全球不同产品类型滑板车充电器销售额增长趋势2020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有线充电器</w:t>
      </w:r>
      <w:r>
        <w:rPr>
          <w:rFonts w:hint="eastAsia"/>
        </w:rPr>
        <w:br/>
      </w:r>
      <w:r>
        <w:rPr>
          <w:rFonts w:hint="eastAsia"/>
        </w:rPr>
        <w:t>　　　　1.2.3 无线感应充电</w:t>
      </w:r>
      <w:r>
        <w:rPr>
          <w:rFonts w:hint="eastAsia"/>
        </w:rPr>
        <w:br/>
      </w:r>
      <w:r>
        <w:rPr>
          <w:rFonts w:hint="eastAsia"/>
        </w:rPr>
        <w:t>　　1.3 从不同应用，滑板车充电器主要包括如下几个方面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全球不同应用滑板车充电器销售额增长趋势2020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共享出行运营</w:t>
      </w:r>
      <w:r>
        <w:rPr>
          <w:rFonts w:hint="eastAsia"/>
        </w:rPr>
        <w:br/>
      </w:r>
      <w:r>
        <w:rPr>
          <w:rFonts w:hint="eastAsia"/>
        </w:rPr>
        <w:t>　　　　1.3.3 个人家庭与办公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滑板车充电器行业背景、发展历史、现状及趋势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滑板车充电器行业目前现状分析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滑板车充电器发展趋势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全球滑板车充电器总体规模分析</w:t>
      </w:r>
      <w:r>
        <w:rPr>
          <w:rFonts w:hint="eastAsia"/>
        </w:rPr>
        <w:br/>
      </w:r>
      <w:r>
        <w:rPr>
          <w:rFonts w:hint="eastAsia"/>
        </w:rPr>
        <w:t>　　2.1 全球滑板车充电器供需现状及预测（2020-2031）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全球滑板车充电器产能、产量、产能利用率及发展趋势（2020-2031）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全球滑板车充电器产量、需求量及发展趋势（2020-2031）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全球主要地区滑板车充电器产量及发展趋势（2020-2031）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全球主要地区滑板车充电器产量（2020-2025）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全球主要地区滑板车充电器产量（2026-2031）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全球主要地区滑板车充电器产量市场份额（2020-2031）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中国滑板车充电器供需现状及预测（2020-2031）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中国滑板车充电器产能、产量、产能利用率及发展趋势（2020-2031）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中国滑板车充电器产量、市场需求量及发展趋势（2020-2031）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全球滑板车充电器销量及销售额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全球市场滑板车充电器销售额（2020-2031）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全球市场滑板车充电器销量（2020-2031）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全球市场滑板车充电器价格趋势（2020-2031）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全球滑板车充电器主要地区分析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全球主要地区滑板车充电器市场规模分析：2020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全球主要地区滑板车充电器销售收入及市场份额（2020-2025年）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全球主要地区滑板车充电器销售收入预测（2026-2031年）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全球主要地区滑板车充电器销量分析：2020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全球主要地区滑板车充电器销量及市场份额（2020-2025年）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全球主要地区滑板车充电器销量及市场份额预测（2026-2031）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北美市场滑板车充电器销量、收入及增长率（2020-2031）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欧洲市场滑板车充电器销量、收入及增长率（2020-2031）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中国市场滑板车充电器销量、收入及增长率（2020-2031）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日本市场滑板车充电器销量、收入及增长率（2020-2031）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东南亚市场滑板车充电器销量、收入及增长率（2020-2031）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印度市场滑板车充电器销量、收入及增长率（2020-2031）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全球市场主要厂商滑板车充电器产能市场份额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全球市场主要厂商滑板车充电器销量（2020-2025）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全球市场主要厂商滑板车充电器销量（2020-2025）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全球市场主要厂商滑板车充电器销售收入（2020-2025）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全球市场主要厂商滑板车充电器销售价格（2020-2025）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2024年全球主要生产商滑板车充电器收入排名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中国市场主要厂商滑板车充电器销量（2020-2025）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中国市场主要厂商滑板车充电器销量（2020-2025）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中国市场主要厂商滑板车充电器销售收入（2020-2025）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2024年中国主要生产商滑板车充电器收入排名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中国市场主要厂商滑板车充电器销售价格（2020-2025）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全球主要厂商滑板车充电器总部及产地分布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全球主要厂商成立时间及滑板车充电器商业化日期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全球主要厂商滑板车充电器产品类型及应用</w:t>
      </w:r>
      <w:r>
        <w:rPr>
          <w:rFonts w:hint="eastAsia"/>
        </w:rPr>
        <w:br/>
      </w:r>
      <w:r>
        <w:rPr>
          <w:rFonts w:hint="eastAsia"/>
        </w:rPr>
        <w:t>　　4.7 滑板车充电器行业集中度、竞争程度分析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滑板车充电器行业集中度分析：2024年全球Top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全球滑板车充电器第一梯队、第二梯队和第三梯队生产商（品牌）及市场份额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滑板车充电器销量、收入、价格及毛利率（2020-2025）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不同产品类型滑板车充电器分析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全球不同产品类型滑板车充电器销量（2020-2031）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全球不同产品类型滑板车充电器销量及市场份额（2020-2025）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全球不同产品类型滑板车充电器销量预测（2026-2031）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全球不同产品类型滑板车充电器收入（2020-2031）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全球不同产品类型滑板车充电器收入及市场份额（2020-2025）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全球不同产品类型滑板车充电器收入预测（2026-2031）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全球不同产品类型滑板车充电器价格走势（2020-2031）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不同应用滑板车充电器分析</w:t>
      </w:r>
      <w:r>
        <w:rPr>
          <w:rFonts w:hint="eastAsia"/>
        </w:rPr>
        <w:br/>
      </w:r>
      <w:r>
        <w:rPr>
          <w:rFonts w:hint="eastAsia"/>
        </w:rPr>
        <w:t>　　7.1 全球不同应用滑板车充电器销量（2020-2031）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全球不同应用滑板车充电器销量及市场份额（2020-2025）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全球不同应用滑板车充电器销量预测（2026-2031）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全球不同应用滑板车充电器收入（2020-2031）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全球不同应用滑板车充电器收入及市场份额（2020-2025）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全球不同应用滑板车充电器收入预测（2026-2031）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全球不同应用滑板车充电器价格走势（2020-2031）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滑板车充电器产业链分析</w:t>
      </w:r>
      <w:r>
        <w:rPr>
          <w:rFonts w:hint="eastAsia"/>
        </w:rPr>
        <w:br/>
      </w:r>
      <w:r>
        <w:rPr>
          <w:rFonts w:hint="eastAsia"/>
        </w:rPr>
        <w:t>　　8.2 滑板车充电器工艺制造技术分析</w:t>
      </w:r>
      <w:r>
        <w:rPr>
          <w:rFonts w:hint="eastAsia"/>
        </w:rPr>
        <w:br/>
      </w:r>
      <w:r>
        <w:rPr>
          <w:rFonts w:hint="eastAsia"/>
        </w:rPr>
        <w:t>　　8.3 滑板车充电器产业上游供应分析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滑板车充电器下游客户分析</w:t>
      </w:r>
      <w:r>
        <w:rPr>
          <w:rFonts w:hint="eastAsia"/>
        </w:rPr>
        <w:br/>
      </w:r>
      <w:r>
        <w:rPr>
          <w:rFonts w:hint="eastAsia"/>
        </w:rPr>
        <w:t>　　8.5 滑板车充电器销售渠道分析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滑板车充电器行业发展机遇及主要驱动因素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滑板车充电器行业发展面临的风险</w:t>
      </w:r>
      <w:r>
        <w:rPr>
          <w:rFonts w:hint="eastAsia"/>
        </w:rPr>
        <w:br/>
      </w:r>
      <w:r>
        <w:rPr>
          <w:rFonts w:hint="eastAsia"/>
        </w:rPr>
        <w:t>　　9.3 滑板车充电器行业政策分析</w:t>
      </w:r>
      <w:r>
        <w:rPr>
          <w:rFonts w:hint="eastAsia"/>
        </w:rPr>
        <w:br/>
      </w:r>
      <w:r>
        <w:rPr>
          <w:rFonts w:hint="eastAsia"/>
        </w:rPr>
        <w:t>　　9.4 滑板车充电器中国企业SWOT分析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全球不同产品类型滑板车充电器销售额增长（CAGR）趋势2020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滑板车充电器行业目前发展现状</w:t>
      </w:r>
      <w:r>
        <w:rPr>
          <w:rFonts w:hint="eastAsia"/>
        </w:rPr>
        <w:br/>
      </w:r>
      <w:r>
        <w:rPr>
          <w:rFonts w:hint="eastAsia"/>
        </w:rPr>
        <w:t>　　表 4： 滑板车充电器发展趋势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全球主要地区滑板车充电器产量增速（CAGR）：（2020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全球主要地区滑板车充电器产量（2020-2025）&amp;（千件）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全球主要地区滑板车充电器产量（2026-2031）&amp;（千件）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全球主要地区滑板车充电器产量市场份额（2020-2025）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全球主要地区滑板车充电器产量（2026-2031）&amp;（千件）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全球主要地区滑板车充电器销售收入增速：（2020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全球主要地区滑板车充电器销售收入（2020-2025）&amp;（百万美元）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全球主要地区滑板车充电器销售收入市场份额（2020-2025）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全球主要地区滑板车充电器收入（2026-2031）&amp;（百万美元）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全球主要地区滑板车充电器收入市场份额（2026-2031）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全球主要地区滑板车充电器销量（千件）：2020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全球主要地区滑板车充电器销量（2020-2025）&amp;（千件）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全球主要地区滑板车充电器销量市场份额（2020-2025）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全球主要地区滑板车充电器销量（2026-2031）&amp;（千件）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全球主要地区滑板车充电器销量份额（2026-2031）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全球市场主要厂商滑板车充电器产能（2024-2025）&amp;（千件）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全球市场主要厂商滑板车充电器销量（2020-2025）&amp;（千件）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全球市场主要厂商滑板车充电器销量市场份额（2020-2025）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全球市场主要厂商滑板车充电器销售收入（2020-2025）&amp;（百万美元）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全球市场主要厂商滑板车充电器销售收入市场份额（2020-2025）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全球市场主要厂商滑板车充电器销售价格（2020-2025）&amp;（美元/件）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2024年全球主要生产商滑板车充电器收入排名（百万美元）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中国市场主要厂商滑板车充电器销量（2020-2025）&amp;（千件）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中国市场主要厂商滑板车充电器销量市场份额（2020-2025）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中国市场主要厂商滑板车充电器销售收入（2020-2025）&amp;（百万美元）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中国市场主要厂商滑板车充电器销售收入市场份额（2020-2025）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2024年中国主要生产商滑板车充电器收入排名（百万美元）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中国市场主要厂商滑板车充电器销售价格（2020-2025）&amp;（美元/件）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全球主要厂商滑板车充电器总部及产地分布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全球主要厂商成立时间及滑板车充电器商业化日期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全球主要厂商滑板车充电器产品类型及应用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2024年全球滑板车充电器主要厂商市场地位（第一梯队、第二梯队和第三梯队）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全球滑板车充电器市场投资、并购等现状分析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滑板车充电器生产基地、销售区域、竞争对手及市场地位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滑板车充电器产品规格、参数及市场应用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滑板车充电器销量（千件）、收入（百万美元）、价格（美元/件）及毛利率（2020-2025）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全球不同产品类型滑板车充电器销量（2020-2025年）&amp;（千件）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全球不同产品类型滑板车充电器销量市场份额（2020-2025）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全球不同产品类型滑板车充电器销量预测（2026-2031）&amp;（千件）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全球市场不同产品类型滑板车充电器销量市场份额预测（2026-2031）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全球不同产品类型滑板车充电器收入（2020-2025年）&amp;（百万美元）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全球不同产品类型滑板车充电器收入市场份额（2020-2025）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全球不同产品类型滑板车充电器收入预测（2026-2031）&amp;（百万美元）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全球不同产品类型滑板车充电器收入市场份额预测（2026-2031）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全球不同应用滑板车充电器销量（2020-2025年）&amp;（千件）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全球不同应用滑板车充电器销量市场份额（2020-2025）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全球不同应用滑板车充电器销量预测（2026-2031）&amp;（千件）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全球市场不同应用滑板车充电器销量市场份额预测（2026-2031）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全球不同应用滑板车充电器收入（2020-2025年）&amp;（百万美元）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全球不同应用滑板车充电器收入市场份额（2020-2025）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全球不同应用滑板车充电器收入预测（2026-2031）&amp;（百万美元）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全球不同应用滑板车充电器收入市场份额预测（2026-2031）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滑板车充电器上游原料供应商及联系方式列表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滑板车充电器典型客户列表</w:t>
      </w:r>
      <w:r>
        <w:rPr>
          <w:rFonts w:hint="eastAsia"/>
        </w:rPr>
        <w:br/>
      </w:r>
      <w:r>
        <w:rPr>
          <w:rFonts w:hint="eastAsia"/>
        </w:rPr>
        <w:t>　　表 171： 滑板车充电器主要销售模式及销售渠道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滑板车充电器行业发展机遇及主要驱动因素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滑板车充电器行业发展面临的风险</w:t>
      </w:r>
      <w:r>
        <w:rPr>
          <w:rFonts w:hint="eastAsia"/>
        </w:rPr>
        <w:br/>
      </w:r>
      <w:r>
        <w:rPr>
          <w:rFonts w:hint="eastAsia"/>
        </w:rPr>
        <w:t>　　表 174： 滑板车充电器行业政策分析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滑板车充电器产品图片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全球不同产品类型滑板车充电器销售额2020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全球不同产品类型滑板车充电器市场份额2024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有线充电器产品图片</w:t>
      </w:r>
      <w:r>
        <w:rPr>
          <w:rFonts w:hint="eastAsia"/>
        </w:rPr>
        <w:br/>
      </w:r>
      <w:r>
        <w:rPr>
          <w:rFonts w:hint="eastAsia"/>
        </w:rPr>
        <w:t>　　图 5： 无线感应充电产品图片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全球不同应用滑板车充电器市场份额2024 &amp; 2031</w:t>
      </w:r>
      <w:r>
        <w:rPr>
          <w:rFonts w:hint="eastAsia"/>
        </w:rPr>
        <w:br/>
      </w:r>
      <w:r>
        <w:rPr>
          <w:rFonts w:hint="eastAsia"/>
        </w:rPr>
        <w:t>　　图 8： 共享出行运营</w:t>
      </w:r>
      <w:r>
        <w:rPr>
          <w:rFonts w:hint="eastAsia"/>
        </w:rPr>
        <w:br/>
      </w:r>
      <w:r>
        <w:rPr>
          <w:rFonts w:hint="eastAsia"/>
        </w:rPr>
        <w:t>　　图 9： 个人家庭与办公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全球滑板车充电器产能、产量、产能利用率及发展趋势（2020-2031）&amp;（千件）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全球滑板车充电器产量、需求量及发展趋势（2020-2031）&amp;（千件）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全球主要地区滑板车充电器产量（2020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全球主要地区滑板车充电器产量市场份额（2020-2031）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中国滑板车充电器产能、产量、产能利用率及发展趋势（2020-2031）&amp;（千件）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中国滑板车充电器产量、市场需求量及发展趋势（2020-2031）&amp;（千件）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全球滑板车充电器市场销售额及增长率：（2020-2031）&amp;（百万美元）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全球市场滑板车充电器市场规模：2020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全球市场滑板车充电器价格趋势（2020-2031）&amp;（美元/件）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全球主要地区滑板车充电器销售收入（2020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全球主要地区滑板车充电器销售收入市场份额（2020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北美市场滑板车充电器收入及增长率（2020-2031）&amp;（百万美元）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欧洲市场滑板车充电器收入及增长率（2020-2031）&amp;（百万美元）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中国市场滑板车充电器收入及增长率（2020-2031）&amp;（百万美元）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日本市场滑板车充电器收入及增长率（2020-2031）&amp;（百万美元）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东南亚市场滑板车充电器收入及增长率（2020-2031）&amp;（百万美元）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印度市场滑板车充电器销量及增长率（2020-2031）&amp;（千件）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印度市场滑板车充电器收入及增长率（2020-2031）&amp;（百万美元）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2024年全球市场主要厂商滑板车充电器销量市场份额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2024年全球市场主要厂商滑板车充电器收入市场份额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2024年中国市场主要厂商滑板车充电器销量市场份额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2024年中国市场主要厂商滑板车充电器收入市场份额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2024年全球前五大生产商滑板车充电器市场份额</w:t>
      </w:r>
      <w:r>
        <w:rPr>
          <w:rFonts w:hint="eastAsia"/>
        </w:rPr>
        <w:br/>
      </w:r>
      <w:r>
        <w:rPr>
          <w:rFonts w:hint="eastAsia"/>
        </w:rPr>
        <w:t>　　图 40： 2024年全球滑板车充电器第一梯队、第二梯队和第三梯队厂商及市场份额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全球不同产品类型滑板车充电器价格走势（2020-2031）&amp;（美元/件）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全球不同应用滑板车充电器价格走势（2020-2031）&amp;（美元/件）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滑板车充电器产业链</w:t>
      </w:r>
      <w:r>
        <w:rPr>
          <w:rFonts w:hint="eastAsia"/>
        </w:rPr>
        <w:br/>
      </w:r>
      <w:r>
        <w:rPr>
          <w:rFonts w:hint="eastAsia"/>
        </w:rPr>
        <w:t>　　图 44： 滑板车充电器中国企业SWOT分析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5fe839d6743d7" w:history="1">
        <w:r>
          <w:rPr>
            <w:rStyle w:val="Hyperlink"/>
          </w:rPr>
          <w:t>全球与中国滑板车充电器行业市场调研及发展前景预测报告（2025-2031年）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5fe839d6743d7" w:history="1">
        <w:r>
          <w:rPr>
            <w:rStyle w:val="Hyperlink"/>
          </w:rPr>
          <w:t>https://www.20087.com/3/78/HuaBanCheChongDianQiHangYeQianJingQuShi.html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d840ccdd24352" w:history="1">
      <w:r>
        <w:rPr>
          <w:rStyle w:val="Hyperlink"/>
        </w:rPr>
        <w:t>全球与中国滑板车充电器行业市场调研及发展前景预测报告（2025-2031年）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aBanCheChongDianQiHangYeQianJingQuShi.html" TargetMode="External" Id="R34a5fe839d67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aBanCheChongDianQiHangYeQianJingQuShi.html" TargetMode="External" Id="R00dd840ccdd2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2025-07-17T00:49:52Z</dcterms:created>
  <dcterms:modified xsi:type="dcterms:W3CDTF">2025-07-17T01:49:52Z</dcterms:modified>
  <dc:subject>全球与中国滑板车充电器行业市场调研及发展前景预测报告（2025-2031年）</dc:subject>
  <dc:title>全球与中国滑板车充电器行业市场调研及发展前景预测报告（2025-2031年）</dc:title>
  <cp:keywords>全球与中国滑板车充电器行业市场调研及发展前景预测报告（2025-2031年）</cp:keywords>
  <dc:description>全球与中国滑板车充电器行业市场调研及发展前景预测报告（2025-2031年）</dc:description>
</cp:coreProperties>
</file>