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53f415be4783" w:history="1">
              <w:r>
                <w:rPr>
                  <w:rStyle w:val="Hyperlink"/>
                </w:rPr>
                <w:t>2026-2032年全球与中国工业领域NOR Flash行业现状及前景分析报告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53f415be4783" w:history="1">
              <w:r>
                <w:rPr>
                  <w:rStyle w:val="Hyperlink"/>
                </w:rPr>
                <w:t>2026-2032年全球与中国工业领域NOR Flash行业现状及前景分析报告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753f415be4783" w:history="1">
                <w:r>
                  <w:rPr>
                    <w:rStyle w:val="Hyperlink"/>
                  </w:rPr>
                  <w:t>https://www.20087.com/3/68/GongYeLingYuNOR-FlashShiChangQianJingYuCe.html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工业领域NOR Flash是一种非易失性存储器，以快速随机读取、高可靠性及代码执行（XIP）能力，广泛应用于工业控制、汽车电子、网络设备及医疗仪器的启动固件与配置存储。工业领域NOR Flash普遍采用串行SPI接口，容量覆盖4Mb至1Gb，支持-40℃至125℃宽温工作、10万次以上擦写寿命及10年以上数据保持力。高端型号集成ECC纠错、安全启动与硬件加密功能，满足ISO 26262 ASIL-B或IEC 61508 SIL2功能安全要求。然而，在AIoT设备代码膨胀趋势下，传统NOR Flash容量与带宽面临瓶颈；且3D NAND与Octal SPI等新技术对成本结构形成压力。</w:t>
      </w:r>
      <w:r>
        <w:rPr>
          <w:rFonts w:hint="eastAsia"/>
        </w:rPr>
        <w:br/>
      </w:r>
      <w:r>
        <w:rPr>
          <w:rFonts w:hint="eastAsia"/>
        </w:rPr>
        <w:t>　　未来，工业领域NOR Flash将向更高带宽、更强安全与异构集成演进。市场调研网指出，Octal/DDR接口将推动读取带宽突破400MB/s，适配实时操作系统与边缘AI模型加载；PUF（物理不可克隆函数）与安全密钥存储将强化可信执行环境。在架构层面，NOR与SRAM或MCU的3D堆叠将减少PCB面积并提升能效。同时，MRAM、ReRAM等新兴存储器将在特定场景补充NOR功能，但NOR凭借成熟生态与确定性读取仍将主导关键代码存储。长远看，工业NOR Flash将从静态代码仓库升级为安全启动与实时响应的可信根，在智能制造与车联网中筑牢软件定义硬件的安全底座。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753f415be4783" w:history="1">
        <w:r>
          <w:rPr>
            <w:rStyle w:val="Hyperlink"/>
          </w:rPr>
          <w:t>2026-2032年全球与中国工业领域NOR Flash行业现状及前景分析报告</w:t>
        </w:r>
      </w:hyperlink>
      <w:r>
        <w:rPr>
          <w:rFonts w:hint="eastAsia"/>
        </w:rPr>
        <w:t>》系统分析了工业领域NOR Flash行业的市场运行态势及发展趋势。报告从工业领域NOR Flash行业基础知识、发展环境入手，结合工业领域NOR Flash行业运行数据和产业链结构，全面解读工业领域NOR Flash市场竞争格局及重点企业表现，并基于此对工业领域NOR Flash行业发展前景作出预测，提供可操作的发展建议。研究采用定性与定量相结合的方法，整合国家统计局、相关协会的权威数据以及一手调研资料，确保结论的准确性和实用性，为工业领域NOR Flash行业参与者提供有价值的市场洞察和战略指导。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按产品类型细分，全球工业领域NOR Flash市场规模2021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&lt;=128Mb</w:t>
      </w:r>
      <w:r>
        <w:rPr>
          <w:rFonts w:hint="eastAsia"/>
        </w:rPr>
        <w:br/>
      </w:r>
      <w:r>
        <w:rPr>
          <w:rFonts w:hint="eastAsia"/>
        </w:rPr>
        <w:t>　　　　1.3.3 256Mb</w:t>
      </w:r>
      <w:r>
        <w:rPr>
          <w:rFonts w:hint="eastAsia"/>
        </w:rPr>
        <w:br/>
      </w:r>
      <w:r>
        <w:rPr>
          <w:rFonts w:hint="eastAsia"/>
        </w:rPr>
        <w:t>　　　　1.3.4 512Mb</w:t>
      </w:r>
      <w:r>
        <w:rPr>
          <w:rFonts w:hint="eastAsia"/>
        </w:rPr>
        <w:br/>
      </w:r>
      <w:r>
        <w:rPr>
          <w:rFonts w:hint="eastAsia"/>
        </w:rPr>
        <w:t>　　　　1.3.5 1Gb</w:t>
      </w:r>
      <w:r>
        <w:rPr>
          <w:rFonts w:hint="eastAsia"/>
        </w:rPr>
        <w:br/>
      </w:r>
      <w:r>
        <w:rPr>
          <w:rFonts w:hint="eastAsia"/>
        </w:rPr>
        <w:t>　　　　1.3.6 2Gb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按应用细分，全球工业领域NOR Flash市场规模2021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仪器仪表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　　1.4.4 PLC&amp;HMI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工业领域NOR Flash行业发展总体概况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工业领域NOR Flash行业发展主要特点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工业领域NOR Flash行业发展影响因素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工业领域NOR Flash有利因素</w:t>
      </w:r>
      <w:r>
        <w:rPr>
          <w:rFonts w:hint="eastAsia"/>
        </w:rPr>
        <w:br/>
      </w:r>
      <w:r>
        <w:rPr>
          <w:rFonts w:hint="eastAsia"/>
        </w:rPr>
        <w:t>　　　　1.5.3 .2 工业领域NOR Flash不利因素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全球市场，近三年工业领域NOR Flash主要企业占有率及排名（按销量）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工业领域NOR Flash主要企业在国际市场占有率（按销量，2023-2026）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2025年工业领域NOR Flash主要企业在国际市场排名（按销量）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全球市场主要企业工业领域NOR Flash销量（2023-2026）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全球市场，近三年工业领域NOR Flash主要企业占有率及排名（按收入）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工业领域NOR Flash主要企业在国际市场占有率（按收入，2023-2026）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2025年工业领域NOR Flash主要企业在国际市场排名（按收入）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全球市场主要企业工业领域NOR Flash销售收入（2023-2026）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全球市场主要企业工业领域NOR Flash销售价格（2023-2026）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中国市场，近三年工业领域NOR Flash主要企业占有率及排名（按销量）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工业领域NOR Flash主要企业在中国市场占有率（按销量，2023-2026）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2025年工业领域NOR Flash主要企业在中国市场排名（按销量）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中国市场主要企业工业领域NOR Flash销量（2023-2026）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中国市场，近三年工业领域NOR Flash主要企业占有率及排名（按收入）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工业领域NOR Flash主要企业在中国市场占有率（按收入，2023-2026）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2025年工业领域NOR Flash主要企业在中国市场排名（按收入）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中国市场主要企业工业领域NOR Flash销售收入（2023-2026）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全球主要厂商工业领域NOR Flash总部及产地分布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全球主要厂商成立时间及工业领域NOR Flash商业化日期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全球主要厂商工业领域NOR Flash产品类型及应用</w:t>
      </w:r>
      <w:r>
        <w:rPr>
          <w:rFonts w:hint="eastAsia"/>
        </w:rPr>
        <w:br/>
      </w:r>
      <w:r>
        <w:rPr>
          <w:rFonts w:hint="eastAsia"/>
        </w:rPr>
        <w:t>　　2.9 工业领域NOR Flash行业集中度、竞争程度分析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工业领域NOR Flash行业集中度分析：2025年全球Top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全球工业领域NOR Flash第一梯队、第二梯队和第三梯队生产商（品牌）及市场份额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全球工业领域NOR Flash总体规模分析</w:t>
      </w:r>
      <w:r>
        <w:rPr>
          <w:rFonts w:hint="eastAsia"/>
        </w:rPr>
        <w:br/>
      </w:r>
      <w:r>
        <w:rPr>
          <w:rFonts w:hint="eastAsia"/>
        </w:rPr>
        <w:t>　　3.1 全球工业领域NOR Flash供需现状及预测（2021-2032）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全球工业领域NOR Flash产能、产量、产能利用率及发展趋势（2021-2032）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全球工业领域NOR Flash产量、需求量及发展趋势（2021-2032）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全球主要地区工业领域NOR Flash产量及发展趋势（2021-2032）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全球主要地区工业领域NOR Flash产量（2021-2026）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全球主要地区工业领域NOR Flash产量（2027-2032）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全球主要地区工业领域NOR Flash产量市场份额（2021-2032）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中国工业领域NOR Flash供需现状及预测（2021-2032）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中国工业领域NOR Flash产能、产量、产能利用率及发展趋势（2021-2032）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中国工业领域NOR Flash产量、市场需求量及发展趋势（2021-2032）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中国市场工业领域NOR Flash进出口（2021-2032）</w:t>
      </w:r>
      <w:r>
        <w:rPr>
          <w:rFonts w:hint="eastAsia"/>
        </w:rPr>
        <w:br/>
      </w:r>
      <w:r>
        <w:rPr>
          <w:rFonts w:hint="eastAsia"/>
        </w:rPr>
        <w:t>　　3.4 全球工业领域NOR Flash销量及销售额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全球市场工业领域NOR Flash销售额（2021-2032）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全球市场工业领域NOR Flash价格趋势（2021-2032）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全球工业领域NOR Flash主要地区分析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全球主要地区工业领域NOR Flash市场规模分析：2021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全球主要地区工业领域NOR Flash销售收入及市场份额（2021-2026）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全球主要地区工业领域NOR Flash销售收入预测（2027-2032）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全球主要地区工业领域NOR Flash销量分析：2021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全球主要地区工业领域NOR Flash销量及市场份额预测（2027-2032）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中东市场工业领域NOR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工业领域NOR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不同产品类型工业领域NOR Flash分析</w:t>
      </w:r>
      <w:r>
        <w:rPr>
          <w:rFonts w:hint="eastAsia"/>
        </w:rPr>
        <w:br/>
      </w:r>
      <w:r>
        <w:rPr>
          <w:rFonts w:hint="eastAsia"/>
        </w:rPr>
        <w:t>　　6.1 全球不同产品类型工业领域NOR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全球不同产品类型工业领域NOR Flash销量预测（2027-2032）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全球不同产品类型工业领域NOR Flash收入（2021-2032）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全球不同产品类型工业领域NOR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全球不同产品类型工业领域NOR Flash收入预测（2027-2032）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全球不同产品类型工业领域NOR Flash价格走势（2021-2032）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中国不同产品类型工业领域NOR Flash销量预测（2027-2032）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中国不同产品类型工业领域NOR Flash收入（2021-2032）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中国不同产品类型工业领域NOR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中国不同产品类型工业领域NOR Flash收入预测（2027-2032）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不同应用工业领域NOR Flash分析</w:t>
      </w:r>
      <w:r>
        <w:rPr>
          <w:rFonts w:hint="eastAsia"/>
        </w:rPr>
        <w:br/>
      </w:r>
      <w:r>
        <w:rPr>
          <w:rFonts w:hint="eastAsia"/>
        </w:rPr>
        <w:t>　　7.1 全球不同应用工业领域NOR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全球不同应用工业领域NOR Flash销量预测（2027-2032）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全球不同应用工业领域NOR Flash收入（2021-2032）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全球不同应用工业领域NOR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全球不同应用工业领域NOR Flash收入预测（2027-2032）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全球不同应用工业领域NOR Flash价格走势（2021-2032）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中国不同应用工业领域NOR Flash销量（2021-2032）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中国不同应用工业领域NOR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中国不同应用工业领域NOR Flash销量预测（2027-2032）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中国不同应用工业领域NOR Flash收入（2021-2032）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中国不同应用工业领域NOR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中国不同应用工业领域NOR Flash收入预测（2027-2032）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工业领域NOR Flash行业发展趋势</w:t>
      </w:r>
      <w:r>
        <w:rPr>
          <w:rFonts w:hint="eastAsia"/>
        </w:rPr>
        <w:br/>
      </w:r>
      <w:r>
        <w:rPr>
          <w:rFonts w:hint="eastAsia"/>
        </w:rPr>
        <w:t>　　8.2 工业领域NOR Flash行业主要驱动因素</w:t>
      </w:r>
      <w:r>
        <w:rPr>
          <w:rFonts w:hint="eastAsia"/>
        </w:rPr>
        <w:br/>
      </w:r>
      <w:r>
        <w:rPr>
          <w:rFonts w:hint="eastAsia"/>
        </w:rPr>
        <w:t>　　8.3 工业领域NOR Flash中国企业SWOT分析</w:t>
      </w:r>
      <w:r>
        <w:rPr>
          <w:rFonts w:hint="eastAsia"/>
        </w:rPr>
        <w:br/>
      </w:r>
      <w:r>
        <w:rPr>
          <w:rFonts w:hint="eastAsia"/>
        </w:rPr>
        <w:t>　　8.4 中国工业领域NOR Flash行业政策环境分析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工业领域NOR Flash行业产业链简介</w:t>
      </w:r>
      <w:r>
        <w:rPr>
          <w:rFonts w:hint="eastAsia"/>
        </w:rPr>
        <w:br/>
      </w:r>
      <w:r>
        <w:rPr>
          <w:rFonts w:hint="eastAsia"/>
        </w:rPr>
        <w:t>　　　　9.1.1 工业领域NOR Flash行业供应链分析</w:t>
      </w:r>
      <w:r>
        <w:rPr>
          <w:rFonts w:hint="eastAsia"/>
        </w:rPr>
        <w:br/>
      </w:r>
      <w:r>
        <w:rPr>
          <w:rFonts w:hint="eastAsia"/>
        </w:rPr>
        <w:t>　　　　9.1.2 工业领域NOR Flash主要原料及供应情况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工业领域NOR Flash行业采购模式</w:t>
      </w:r>
      <w:r>
        <w:rPr>
          <w:rFonts w:hint="eastAsia"/>
        </w:rPr>
        <w:br/>
      </w:r>
      <w:r>
        <w:rPr>
          <w:rFonts w:hint="eastAsia"/>
        </w:rPr>
        <w:t>　　9.3 工业领域NOR Flash行业生产模式</w:t>
      </w:r>
      <w:r>
        <w:rPr>
          <w:rFonts w:hint="eastAsia"/>
        </w:rPr>
        <w:br/>
      </w:r>
      <w:r>
        <w:rPr>
          <w:rFonts w:hint="eastAsia"/>
        </w:rPr>
        <w:t>　　9.4 工业领域NOR Flash行业销售模式及销售渠道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按产品类型细分，全球工业领域NOR Flash市场规模2021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按应用细分，全球工业领域NOR Flash市场规模（CAGR）2021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工业领域NOR Flash行业发展主要特点</w:t>
      </w:r>
      <w:r>
        <w:rPr>
          <w:rFonts w:hint="eastAsia"/>
        </w:rPr>
        <w:br/>
      </w:r>
      <w:r>
        <w:rPr>
          <w:rFonts w:hint="eastAsia"/>
        </w:rPr>
        <w:t>　　表 4： 工业领域NOR Flash行业发展有利因素分析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工业领域NOR Flash行业发展不利因素分析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进入工业领域NOR Flash行业壁垒</w:t>
      </w:r>
      <w:r>
        <w:rPr>
          <w:rFonts w:hint="eastAsia"/>
        </w:rPr>
        <w:br/>
      </w:r>
      <w:r>
        <w:rPr>
          <w:rFonts w:hint="eastAsia"/>
        </w:rPr>
        <w:t>　　表 7： 工业领域NOR Flash主要企业在国际市场占有率（按销量，2023-2026）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2025年工业领域NOR Flash主要企业在国际市场排名（按销量）&amp;（千颗）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全球市场主要企业工业领域NOR Flash销量（2023-2026）&amp;（千颗）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工业领域NOR Flash主要企业在国际市场占有率（按收入，2023-2026）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2025年工业领域NOR Flash主要企业在国际市场排名（按收入）&amp;（万元）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全球市场主要企业工业领域NOR Flash销售收入（2023-2026）&amp;（万元）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全球市场主要企业工业领域NOR Flash销售价格（2023-2026）&amp;（元/颗）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工业领域NOR Flash主要企业在中国市场占有率（按销量，2023-2026）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2025年工业领域NOR Flash主要企业在中国市场排名（按销量）&amp;（千颗）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中国市场主要企业工业领域NOR Flash销量（2023-2026）&amp;（千颗）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工业领域NOR Flash主要企业在中国市场占有率（按收入，2023-2026）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2025年工业领域NOR Flash主要企业在中国市场排名（按收入）&amp;（万元）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中国市场主要企业工业领域NOR Flash销售收入（2023-2026）&amp;（万元）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全球主要厂商工业领域NOR Flash总部及产地分布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全球主要厂商成立时间及工业领域NOR Flash商业化日期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全球主要厂商工业领域NOR Flash产品类型及应用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2025年全球工业领域NOR Flash主要厂商市场地位（第一梯队、第二梯队和第三梯队）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全球工业领域NOR Flash市场投资、并购等现状分析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全球主要地区工业领域NOR Flash产量增速（CAGR）：（2021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全球主要地区工业领域NOR Flash产量（2021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全球主要地区工业领域NOR Flash产量（2021-2026）&amp;（千颗）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全球主要地区工业领域NOR Flash产量（2027-2032）&amp;（千颗）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全球主要地区工业领域NOR Flash产量市场份额（2021-2026）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全球主要地区工业领域NOR Flash产量市场份额（2027-2032）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中国市场工业领域NOR Flash产量、销量、进出口（2021-2026）&amp;（千颗）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中国市场工业领域NOR Flash产量、销量、进出口预测（2027-2032）&amp;（千颗）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全球主要地区工业领域NOR Flash销售收入增速：（2021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全球主要地区工业领域NOR Flash销售收入（2021-2026）&amp;（万元）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全球主要地区工业领域NOR Flash销售收入市场份额（2021-2026）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全球主要地区工业领域NOR Flash收入（2027-2032）&amp;（万元）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全球主要地区工业领域NOR Flash收入市场份额（2027-2032）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全球主要地区工业领域NOR Flash销量（千颗）：2021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全球主要地区工业领域NOR Flash销量（2027-2032）&amp;（千颗）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全球主要地区工业领域NOR Flash销量份额（2027-2032）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工业领域NOR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工业领域NOR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工业领域NOR Flash销量（千颗）、收入（万元）、价格（元/颗）及毛利率（2021-2026）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全球不同产品类型工业领域NOR Flash销量预测（2027-2032）&amp;（千颗）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全球市场不同产品类型工业领域NOR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全球不同产品类型工业领域NOR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全球不同产品类型工业领域NOR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全球不同产品类型工业领域NOR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全球不同产品类型工业领域NOR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中国不同产品类型工业领域NOR Flash销量预测（2027-2032）&amp;（千颗）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全球市场不同产品类型工业领域NOR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中国不同产品类型工业领域NOR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中国不同产品类型工业领域NOR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中国不同产品类型工业领域NOR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中国不同产品类型工业领域NOR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全球不同应用工业领域NOR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全球不同应用工业领域NOR Flash销量预测（2027-2032）&amp;（千颗）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全球市场不同应用工业领域NOR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全球不同应用工业领域NOR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全球不同应用工业领域NOR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全球不同应用工业领域NOR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全球不同应用工业领域NOR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中国不同应用工业领域NOR Flash销量（2021-2026）&amp;（千颗）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118： 中国不同应用工业领域NOR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中国不同应用工业领域NOR Flash销量预测（2027-2032）&amp;（千颗）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中国市场不同应用工业领域NOR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中国不同应用工业领域NOR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中国不同应用工业领域NOR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中国不同应用工业领域NOR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中国不同应用工业领域NOR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工业领域NOR Flash行业发展趋势</w:t>
      </w:r>
      <w:r>
        <w:rPr>
          <w:rFonts w:hint="eastAsia"/>
        </w:rPr>
        <w:br/>
      </w:r>
      <w:r>
        <w:rPr>
          <w:rFonts w:hint="eastAsia"/>
        </w:rPr>
        <w:t>　　表 126： 工业领域NOR Flash行业主要驱动因素</w:t>
      </w:r>
      <w:r>
        <w:rPr>
          <w:rFonts w:hint="eastAsia"/>
        </w:rPr>
        <w:br/>
      </w:r>
      <w:r>
        <w:rPr>
          <w:rFonts w:hint="eastAsia"/>
        </w:rPr>
        <w:t>　　表 127： 工业领域NOR Flash行业供应链分析</w:t>
      </w:r>
      <w:r>
        <w:rPr>
          <w:rFonts w:hint="eastAsia"/>
        </w:rPr>
        <w:br/>
      </w:r>
      <w:r>
        <w:rPr>
          <w:rFonts w:hint="eastAsia"/>
        </w:rPr>
        <w:t>　　表 128： 工业领域NOR Flash上游原料供应商</w:t>
      </w:r>
      <w:r>
        <w:rPr>
          <w:rFonts w:hint="eastAsia"/>
        </w:rPr>
        <w:br/>
      </w:r>
      <w:r>
        <w:rPr>
          <w:rFonts w:hint="eastAsia"/>
        </w:rPr>
        <w:t>　　表 129： 工业领域NOR Flash主要地区不同应用客户分析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工业领域NOR Flash典型经销商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工业领域NOR Flash产品图片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全球不同产品类型工业领域NOR Flash销售额2021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全球不同产品类型工业领域NOR Flash市场份额2025 &amp; 2032</w:t>
      </w:r>
      <w:r>
        <w:rPr>
          <w:rFonts w:hint="eastAsia"/>
        </w:rPr>
        <w:br/>
      </w:r>
      <w:r>
        <w:rPr>
          <w:rFonts w:hint="eastAsia"/>
        </w:rPr>
        <w:t>　　图 4： &lt;=128Mb产品图片</w:t>
      </w:r>
      <w:r>
        <w:rPr>
          <w:rFonts w:hint="eastAsia"/>
        </w:rPr>
        <w:br/>
      </w:r>
      <w:r>
        <w:rPr>
          <w:rFonts w:hint="eastAsia"/>
        </w:rPr>
        <w:t>　　图 5： 256Mb产品图片</w:t>
      </w:r>
      <w:r>
        <w:rPr>
          <w:rFonts w:hint="eastAsia"/>
        </w:rPr>
        <w:br/>
      </w:r>
      <w:r>
        <w:rPr>
          <w:rFonts w:hint="eastAsia"/>
        </w:rPr>
        <w:t>　　图 6： 512Mb产品图片</w:t>
      </w:r>
      <w:r>
        <w:rPr>
          <w:rFonts w:hint="eastAsia"/>
        </w:rPr>
        <w:br/>
      </w:r>
      <w:r>
        <w:rPr>
          <w:rFonts w:hint="eastAsia"/>
        </w:rPr>
        <w:t>　　图 7： 1Gb产品图片</w:t>
      </w:r>
      <w:r>
        <w:rPr>
          <w:rFonts w:hint="eastAsia"/>
        </w:rPr>
        <w:br/>
      </w:r>
      <w:r>
        <w:rPr>
          <w:rFonts w:hint="eastAsia"/>
        </w:rPr>
        <w:t>　　图 8： 2Gb产品图片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全球不同应用工业领域NOR Flash市场份额2025 &amp; 2032</w:t>
      </w:r>
      <w:r>
        <w:rPr>
          <w:rFonts w:hint="eastAsia"/>
        </w:rPr>
        <w:br/>
      </w:r>
      <w:r>
        <w:rPr>
          <w:rFonts w:hint="eastAsia"/>
        </w:rPr>
        <w:t>　　图 11： 仪器仪表</w:t>
      </w:r>
      <w:r>
        <w:rPr>
          <w:rFonts w:hint="eastAsia"/>
        </w:rPr>
        <w:br/>
      </w:r>
      <w:r>
        <w:rPr>
          <w:rFonts w:hint="eastAsia"/>
        </w:rPr>
        <w:t>　　图 12： 工业机器人</w:t>
      </w:r>
      <w:r>
        <w:rPr>
          <w:rFonts w:hint="eastAsia"/>
        </w:rPr>
        <w:br/>
      </w:r>
      <w:r>
        <w:rPr>
          <w:rFonts w:hint="eastAsia"/>
        </w:rPr>
        <w:t>　　图 13： PLC&amp;HMI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2025年全球前五大生产商工业领域NOR Flash市场份额</w:t>
      </w:r>
      <w:r>
        <w:rPr>
          <w:rFonts w:hint="eastAsia"/>
        </w:rPr>
        <w:br/>
      </w:r>
      <w:r>
        <w:rPr>
          <w:rFonts w:hint="eastAsia"/>
        </w:rPr>
        <w:t>　　图 16： 2025年全球工业领域NOR Flash第一梯队、第二梯队和第三梯队厂商及市场份额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全球工业领域NOR Flash产能、产量、产能利用率及发展趋势（2021-2032）&amp;（千颗）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全球工业领域NOR Flash产量、需求量及发展趋势（2021-2032）&amp;（千颗）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全球主要地区工业领域NOR Flash产量市场份额（2021-2032）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中国工业领域NOR Flash产能、产量、产能利用率及发展趋势（2021-2032）&amp;（千颗）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中国工业领域NOR Flash产量、市场需求量及发展趋势（2021-2032）&amp;（千颗）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全球工业领域NOR Flash市场销售额及增长率：（2021-2032）&amp;（万元）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全球市场工业领域NOR Flash市场规模：2021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全球市场工业领域NOR Flash价格趋势（2021-2032）&amp;（元/颗）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全球主要地区工业领域NOR Flash销售收入（2021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全球主要地区工业领域NOR Flash销售收入市场份额（2021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中东市场工业领域NOR Flash销量及增长率（2021-2032）&amp;（千颗）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中东市场工业领域NOR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全球不同产品类型工业领域NOR Flash价格走势（2021-2032）&amp;（元/颗）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全球不同应用工业领域NOR Flash价格走势（2021-2032）&amp;（元/颗）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工业领域NOR Flash中国企业SWOT分析</w:t>
      </w:r>
      <w:r>
        <w:rPr>
          <w:rFonts w:hint="eastAsia"/>
        </w:rPr>
        <w:br/>
      </w:r>
      <w:r>
        <w:rPr>
          <w:rFonts w:hint="eastAsia"/>
        </w:rPr>
        <w:t>　　图 47： 工业领域NOR Flash产业链</w:t>
      </w:r>
      <w:r>
        <w:rPr>
          <w:rFonts w:hint="eastAsia"/>
        </w:rPr>
        <w:br/>
      </w:r>
      <w:r>
        <w:rPr>
          <w:rFonts w:hint="eastAsia"/>
        </w:rPr>
        <w:t>　　图 48： 工业领域NOR Flash行业采购模式分析</w:t>
      </w:r>
      <w:r>
        <w:rPr>
          <w:rFonts w:hint="eastAsia"/>
        </w:rPr>
        <w:br/>
      </w:r>
      <w:r>
        <w:rPr>
          <w:rFonts w:hint="eastAsia"/>
        </w:rPr>
        <w:t>　　图 49： 工业领域NOR Flash行业生产模式</w:t>
      </w:r>
      <w:r>
        <w:rPr>
          <w:rFonts w:hint="eastAsia"/>
        </w:rPr>
        <w:br/>
      </w:r>
      <w:r>
        <w:rPr>
          <w:rFonts w:hint="eastAsia"/>
        </w:rPr>
        <w:t>　　图 50： 工业领域NOR Flash行业销售模式分析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53f415be4783" w:history="1">
        <w:r>
          <w:rPr>
            <w:rStyle w:val="Hyperlink"/>
          </w:rPr>
          <w:t>2026-2032年全球与中国工业领域NOR Flash行业现状及前景分析报告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753f415be4783" w:history="1">
        <w:r>
          <w:rPr>
            <w:rStyle w:val="Hyperlink"/>
          </w:rPr>
          <w:t>https://www.20087.com/3/68/GongYeLingYuNOR-FlashShiChangQianJingYuCe.html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102b10fbc416a" w:history="1">
      <w:r>
        <w:rPr>
          <w:rStyle w:val="Hyperlink"/>
        </w:rPr>
        <w:t>2026-2032年全球与中国工业领域NOR Flash行业现状及前景分析报告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ongYeLingYuNOR-FlashShiChangQianJingYuCe.html" TargetMode="External" Id="Rfab753f415be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ongYeLingYuNOR-FlashShiChangQianJingYuCe.html" TargetMode="External" Id="Rdd1102b10fbc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2026-01-29T02:44:26Z</dcterms:created>
  <dcterms:modified xsi:type="dcterms:W3CDTF">2026-01-29T03:44:26Z</dcterms:modified>
  <dc:subject>2026-2032年全球与中国工业领域NOR Flash行业现状及前景分析报告</dc:subject>
  <dc:title>2026-2032年全球与中国工业领域NOR Flash行业现状及前景分析报告</dc:title>
  <cp:keywords>2026-2032年全球与中国工业领域NOR Flash行业现状及前景分析报告</cp:keywords>
  <dc:description>2026-2032年全球与中国工业领域NOR Flash行业现状及前景分析报告</dc:description>
</cp:coreProperties>
</file>