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30a14d70a704ca2" w:history="1">
              <w:r>
                <w:rPr>
                  <w:rStyle w:val="Hyperlink"/>
                </w:rPr>
                <w:t>全球与中国鼓式旋转机行业现状调研及市场前景报告（2026-2032年）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30a14d70a704ca2" w:history="1">
              <w:r>
                <w:rPr>
                  <w:rStyle w:val="Hyperlink"/>
                </w:rPr>
                <w:t>全球与中国鼓式旋转机行业现状调研及市场前景报告（2026-2032年）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5795883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30a14d70a704ca2" w:history="1">
                <w:r>
                  <w:rPr>
                    <w:rStyle w:val="Hyperlink"/>
                  </w:rPr>
                  <w:t>https://www.20087.com/3/88/GuShiXuanZhuanJiFaZhanXianZhuangQianJing.html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鼓式旋转机是物料混合、干燥、冷却或表面处理的通用型工业设备，广泛应用于化工、制药、食品、冶金及环保领域。该设备通过旋转筒体带动内部物料翻滚，配合热风、冷却介质或添加剂喷淋系统，实现均匀传热传质或包覆反应。目前，鼓式旋转机主流鼓式旋转机采用变频调速、倾斜角度可调及密封负压设计，部分高端型号集成温度分区控制、在线水分检测及CIP清洗功能，以满足GMP或洁净生产要求。在锂电池材料烧结、催化剂制备及污泥干化等场景中，鼓式旋转机因其处理量大、操作连续而备受青睐。然而，设备在处理超细粉体或高黏性物料时易出现结团、壁面粘附或混合不均问题；同时，热效率偏低、粉尘逸散风险及大型设备占地面积大等缺点，限制了其在紧凑型产线中的应用。尽管如此，凭借结构可靠与工艺适应性强，鼓式旋转机仍是众多流程工业的基础热工装备之一。</w:t>
      </w:r>
      <w:r>
        <w:rPr>
          <w:rFonts w:hint="eastAsia"/>
        </w:rPr>
        <w:br/>
      </w:r>
      <w:r>
        <w:rPr>
          <w:rFonts w:hint="eastAsia"/>
        </w:rPr>
        <w:t>　　未来，鼓式旋转机将朝着高效节能、智能控制与多功能复合方向升级。市场调研网指出，一方面，通过引入微波辅助加热、余热回收系统及纳米隔热涂层，显著提升能源利用效率并降低碳排放；另一方面，基于物料流动仿真的智能控制系统将动态调节转速、倾角与进料速率，优化停留时间分布，避免过处理或欠处理。在结构创新上，内构件（如抄板、挡板）将采用3D打印定制化设计，适配特定物料流变特性。更关键的是，鼓式旋转机将与上下游设备（如粉碎机、造粒机）集成，形成封闭式连续生产线，减少中间转运与污染风险。在环保领域，该设备有望拓展至废旧塑料热解、电子废弃物资源化等新兴场景。长远来看，鼓式旋转机将从传统热工单元转型为具备过程感知、自优化与碳管理能力的绿色制造节点，支撑循环经济与零废弃工厂建设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30a14d70a704ca2" w:history="1">
        <w:r>
          <w:rPr>
            <w:rStyle w:val="Hyperlink"/>
          </w:rPr>
          <w:t>全球与中国鼓式旋转机行业现状调研及市场前景报告（2026-2032年）</w:t>
        </w:r>
      </w:hyperlink>
      <w:r>
        <w:rPr>
          <w:rFonts w:hint="eastAsia"/>
        </w:rPr>
        <w:t>》通过对鼓式旋转机行业的全面调研，系统分析了鼓式旋转机市场规模、技术现状及未来发展方向，揭示了行业竞争格局的演变趋势与潜在问题。同时，报告评估了鼓式旋转机行业投资价值与效益，识别了发展中的主要挑战与机遇，并结合SWOT分析为投资者和企业提供了科学的战略建议。此外，报告重点聚焦鼓式旋转机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按产品类型细分，全球鼓式旋转机市场规模2021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容量50L</w:t>
      </w:r>
      <w:r>
        <w:rPr>
          <w:rFonts w:hint="eastAsia"/>
        </w:rPr>
        <w:br/>
      </w:r>
      <w:r>
        <w:rPr>
          <w:rFonts w:hint="eastAsia"/>
        </w:rPr>
        <w:t>　　　　1.3.3 容量100L</w:t>
      </w:r>
      <w:r>
        <w:rPr>
          <w:rFonts w:hint="eastAsia"/>
        </w:rPr>
        <w:br/>
      </w:r>
      <w:r>
        <w:rPr>
          <w:rFonts w:hint="eastAsia"/>
        </w:rPr>
        <w:t>　　　　1.3.4 容量200L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按应用细分，全球鼓式旋转机市场规模2021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化工</w:t>
      </w:r>
      <w:r>
        <w:rPr>
          <w:rFonts w:hint="eastAsia"/>
        </w:rPr>
        <w:br/>
      </w:r>
      <w:r>
        <w:rPr>
          <w:rFonts w:hint="eastAsia"/>
        </w:rPr>
        <w:t>　　　　1.4.3 冶金</w:t>
      </w:r>
      <w:r>
        <w:rPr>
          <w:rFonts w:hint="eastAsia"/>
        </w:rPr>
        <w:br/>
      </w:r>
      <w:r>
        <w:rPr>
          <w:rFonts w:hint="eastAsia"/>
        </w:rPr>
        <w:t>　　　　1.4.4 医药</w:t>
      </w:r>
      <w:r>
        <w:rPr>
          <w:rFonts w:hint="eastAsia"/>
        </w:rPr>
        <w:br/>
      </w:r>
      <w:r>
        <w:rPr>
          <w:rFonts w:hint="eastAsia"/>
        </w:rPr>
        <w:t>　　　　1.4.5 食品</w:t>
      </w:r>
      <w:r>
        <w:rPr>
          <w:rFonts w:hint="eastAsia"/>
        </w:rPr>
        <w:br/>
      </w:r>
      <w:r>
        <w:rPr>
          <w:rFonts w:hint="eastAsia"/>
        </w:rPr>
        <w:t>　　　　1.4.6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鼓式旋转机行业发展总体概况</w:t>
      </w:r>
      <w:r>
        <w:rPr>
          <w:rFonts w:hint="eastAsia"/>
        </w:rPr>
        <w:br/>
      </w:r>
      <w:r>
        <w:rPr>
          <w:rFonts w:hint="eastAsia"/>
        </w:rPr>
        <w:t>　　　　1.5.2 鼓式旋转机行业发展主要特点</w:t>
      </w:r>
      <w:r>
        <w:rPr>
          <w:rFonts w:hint="eastAsia"/>
        </w:rPr>
        <w:br/>
      </w:r>
      <w:r>
        <w:rPr>
          <w:rFonts w:hint="eastAsia"/>
        </w:rPr>
        <w:t>　　　　1.5.3 鼓式旋转机行业发展影响因素</w:t>
      </w:r>
      <w:r>
        <w:rPr>
          <w:rFonts w:hint="eastAsia"/>
        </w:rPr>
        <w:br/>
      </w:r>
      <w:r>
        <w:rPr>
          <w:rFonts w:hint="eastAsia"/>
        </w:rPr>
        <w:t>　　　　1.5.3 .1 鼓式旋转机有利因素</w:t>
      </w:r>
      <w:r>
        <w:rPr>
          <w:rFonts w:hint="eastAsia"/>
        </w:rPr>
        <w:br/>
      </w:r>
      <w:r>
        <w:rPr>
          <w:rFonts w:hint="eastAsia"/>
        </w:rPr>
        <w:t>　　　　1.5.3 .2 鼓式旋转机不利因素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全球市场，近三年鼓式旋转机主要企业占有率及排名（按销量）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鼓式旋转机主要企业在国际市场占有率（按销量，2023-2026）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2025年鼓式旋转机主要企业在国际市场排名（按销量）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全球市场主要企业鼓式旋转机销量（2023-2026）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全球市场，近三年鼓式旋转机主要企业占有率及排名（按收入）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鼓式旋转机主要企业在国际市场占有率（按收入，2023-2026）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2025年鼓式旋转机主要企业在国际市场排名（按收入）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全球市场主要企业鼓式旋转机销售收入（2023-2026）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全球市场主要企业鼓式旋转机销售价格（2023-2026）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中国市场，近三年鼓式旋转机主要企业占有率及排名（按销量）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鼓式旋转机主要企业在中国市场占有率（按销量，2023-2026）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2025年鼓式旋转机主要企业在中国市场排名（按销量）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中国市场主要企业鼓式旋转机销量（2023-2026）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中国市场，近三年鼓式旋转机主要企业占有率及排名（按收入）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鼓式旋转机主要企业在中国市场占有率（按收入，2023-2026）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2025年鼓式旋转机主要企业在中国市场排名（按收入）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中国市场主要企业鼓式旋转机销售收入（2023-2026）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全球主要厂商鼓式旋转机总部及产地分布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全球主要厂商成立时间及鼓式旋转机商业化日期</w:t>
      </w:r>
      <w:r>
        <w:rPr>
          <w:rFonts w:hint="eastAsia"/>
        </w:rPr>
        <w:br/>
      </w:r>
      <w:r>
        <w:rPr>
          <w:rFonts w:hint="eastAsia"/>
        </w:rPr>
        <w:t>　　2.8 全球主要厂商鼓式旋转机产品类型及应用</w:t>
      </w:r>
      <w:r>
        <w:rPr>
          <w:rFonts w:hint="eastAsia"/>
        </w:rPr>
        <w:br/>
      </w:r>
      <w:r>
        <w:rPr>
          <w:rFonts w:hint="eastAsia"/>
        </w:rPr>
        <w:t>　　2.9 鼓式旋转机行业集中度、竞争程度分析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鼓式旋转机行业集中度分析：2025年全球Top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全球鼓式旋转机第一梯队、第二梯队和第三梯队生产商（品牌）及市场份额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全球鼓式旋转机总体规模分析</w:t>
      </w:r>
      <w:r>
        <w:rPr>
          <w:rFonts w:hint="eastAsia"/>
        </w:rPr>
        <w:br/>
      </w:r>
      <w:r>
        <w:rPr>
          <w:rFonts w:hint="eastAsia"/>
        </w:rPr>
        <w:t>　　3.1 全球鼓式旋转机供需现状及预测（2021-2032）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全球鼓式旋转机产能、产量、产能利用率及发展趋势（2021-2032）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全球鼓式旋转机产量、需求量及发展趋势（2021-2032）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全球主要地区鼓式旋转机产量及发展趋势（2021-2032）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全球主要地区鼓式旋转机产量（2021-2026）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全球主要地区鼓式旋转机产量（2027-2032）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全球主要地区鼓式旋转机产量市场份额（2021-2032）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中国鼓式旋转机供需现状及预测（2021-2032）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中国鼓式旋转机产能、产量、产能利用率及发展趋势（2021-2032）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中国鼓式旋转机产量、市场需求量及发展趋势（2021-2032）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中国市场鼓式旋转机进出口（2021-2032）</w:t>
      </w:r>
      <w:r>
        <w:rPr>
          <w:rFonts w:hint="eastAsia"/>
        </w:rPr>
        <w:br/>
      </w:r>
      <w:r>
        <w:rPr>
          <w:rFonts w:hint="eastAsia"/>
        </w:rPr>
        <w:t>　　3.4 全球鼓式旋转机销量及销售额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全球市场鼓式旋转机销售额（2021-2032）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全球市场鼓式旋转机销量（2021-2032）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全球市场鼓式旋转机价格趋势（2021-2032）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全球鼓式旋转机主要地区分析</w:t>
      </w:r>
      <w:r>
        <w:rPr>
          <w:rFonts w:hint="eastAsia"/>
        </w:rPr>
        <w:br/>
      </w:r>
      <w:r>
        <w:rPr>
          <w:rFonts w:hint="eastAsia"/>
        </w:rPr>
        <w:t>　　4.1 全球主要地区鼓式旋转机市场规模分析：2021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全球主要地区鼓式旋转机销售收入及市场份额（2021-2026）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全球主要地区鼓式旋转机销售收入预测（2027-2032）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全球主要地区鼓式旋转机销量分析：2021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全球主要地区鼓式旋转机销量及市场份额（2021-2026）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全球主要地区鼓式旋转机销量及市场份额预测（2027-2032）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北美市场鼓式旋转机销量、收入及增长率（2021-2032）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欧洲市场鼓式旋转机销量、收入及增长率（2021-2032）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中国市场鼓式旋转机销量、收入及增长率（2021-2032）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日本市场鼓式旋转机销量、收入及增长率（2021-2032）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东南亚市场鼓式旋转机销量、收入及增长率（2021-2032）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印度市场鼓式旋转机销量、收入及增长率（2021-2032）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南美市场鼓式旋转机销量、收入及增长率（2021-2032）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中东市场鼓式旋转机销量、收入及增长率（2021-2032）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重点企业（1）基本信息、鼓式旋转机生产基地、销售区域、竞争对手及市场地位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鼓式旋转机产品规格、参数及市场应用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鼓式旋转机销量、收入、价格及毛利率（2021-2026）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重点企业（2）基本信息、鼓式旋转机生产基地、销售区域、竞争对手及市场地位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鼓式旋转机产品规格、参数及市场应用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鼓式旋转机销量、收入、价格及毛利率（2021-2026）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重点企业（3）基本信息、鼓式旋转机生产基地、销售区域、竞争对手及市场地位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鼓式旋转机产品规格、参数及市场应用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鼓式旋转机销量、收入、价格及毛利率（2021-2026）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重点企业（4）基本信息、鼓式旋转机生产基地、销售区域、竞争对手及市场地位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鼓式旋转机产品规格、参数及市场应用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鼓式旋转机销量、收入、价格及毛利率（2021-2026）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重点企业（5）基本信息、鼓式旋转机生产基地、销售区域、竞争对手及市场地位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鼓式旋转机产品规格、参数及市场应用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鼓式旋转机销量、收入、价格及毛利率（2021-2026）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重点企业（6）基本信息、鼓式旋转机生产基地、销售区域、竞争对手及市场地位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鼓式旋转机产品规格、参数及市场应用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鼓式旋转机销量、收入、价格及毛利率（2021-2026）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重点企业（7）基本信息、鼓式旋转机生产基地、销售区域、竞争对手及市场地位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鼓式旋转机产品规格、参数及市场应用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鼓式旋转机销量、收入、价格及毛利率（2021-2026）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重点企业（8）基本信息、鼓式旋转机生产基地、销售区域、竞争对手及市场地位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鼓式旋转机产品规格、参数及市场应用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鼓式旋转机销量、收入、价格及毛利率（2021-2026）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重点企业（9）基本信息、鼓式旋转机生产基地、销售区域、竞争对手及市场地位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鼓式旋转机产品规格、参数及市场应用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鼓式旋转机销量、收入、价格及毛利率（2021-2026）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重点企业（10）基本信息、鼓式旋转机生产基地、销售区域、竞争对手及市场地位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鼓式旋转机产品规格、参数及市场应用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鼓式旋转机销量、收入、价格及毛利率（2021-2026）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重点企业（11）基本信息、鼓式旋转机生产基地、销售区域、竞争对手及市场地位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鼓式旋转机产品规格、参数及市场应用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鼓式旋转机销量、收入、价格及毛利率（2021-2026）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重点企业（12）基本信息、鼓式旋转机生产基地、销售区域、竞争对手及市场地位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鼓式旋转机产品规格、参数及市场应用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鼓式旋转机销量、收入、价格及毛利率（2021-2026）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重点企业（13）基本信息、鼓式旋转机生产基地、销售区域、竞争对手及市场地位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鼓式旋转机产品规格、参数及市场应用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鼓式旋转机销量、收入、价格及毛利率（2021-2026）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重点企业（14）基本信息、鼓式旋转机生产基地、销售区域、竞争对手及市场地位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鼓式旋转机产品规格、参数及市场应用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鼓式旋转机销量、收入、价格及毛利率（2021-2026）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重点企业（15）基本信息、鼓式旋转机生产基地、销售区域、竞争对手及市场地位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鼓式旋转机产品规格、参数及市场应用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鼓式旋转机销量、收入、价格及毛利率（2021-2026）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不同产品类型鼓式旋转机分析</w:t>
      </w:r>
      <w:r>
        <w:rPr>
          <w:rFonts w:hint="eastAsia"/>
        </w:rPr>
        <w:br/>
      </w:r>
      <w:r>
        <w:rPr>
          <w:rFonts w:hint="eastAsia"/>
        </w:rPr>
        <w:t>　　6.1 全球不同产品类型鼓式旋转机销量（2021-2032）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全球不同产品类型鼓式旋转机销量及市场份额（2021-2026）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全球不同产品类型鼓式旋转机销量预测（2027-2032）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全球不同产品类型鼓式旋转机收入（2021-2032）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全球不同产品类型鼓式旋转机收入及市场份额（2021-2026）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全球不同产品类型鼓式旋转机收入预测（2027-2032）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全球不同产品类型鼓式旋转机价格走势（2021-2032）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中国不同产品类型鼓式旋转机销量（2021-2032）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中国不同产品类型鼓式旋转机销量及市场份额（2021-2026）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中国不同产品类型鼓式旋转机销量预测（2027-2032）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中国不同产品类型鼓式旋转机收入（2021-2032）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中国不同产品类型鼓式旋转机收入及市场份额（2021-2026）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中国不同产品类型鼓式旋转机收入预测（2027-2032）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不同应用鼓式旋转机分析</w:t>
      </w:r>
      <w:r>
        <w:rPr>
          <w:rFonts w:hint="eastAsia"/>
        </w:rPr>
        <w:br/>
      </w:r>
      <w:r>
        <w:rPr>
          <w:rFonts w:hint="eastAsia"/>
        </w:rPr>
        <w:t>　　7.1 全球不同应用鼓式旋转机销量（2021-2032）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全球不同应用鼓式旋转机销量及市场份额（2021-2026）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全球不同应用鼓式旋转机销量预测（2027-2032）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全球不同应用鼓式旋转机收入（2021-2032）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全球不同应用鼓式旋转机收入及市场份额（2021-2026）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全球不同应用鼓式旋转机收入预测（2027-2032）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全球不同应用鼓式旋转机价格走势（2021-2032）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中国不同应用鼓式旋转机销量（2021-2032）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中国不同应用鼓式旋转机销量及市场份额（2021-2026）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中国不同应用鼓式旋转机销量预测（2027-2032）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中国不同应用鼓式旋转机收入（2021-2032）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中国不同应用鼓式旋转机收入及市场份额（2021-2026）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中国不同应用鼓式旋转机收入预测（2027-2032）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鼓式旋转机行业发展趋势</w:t>
      </w:r>
      <w:r>
        <w:rPr>
          <w:rFonts w:hint="eastAsia"/>
        </w:rPr>
        <w:br/>
      </w:r>
      <w:r>
        <w:rPr>
          <w:rFonts w:hint="eastAsia"/>
        </w:rPr>
        <w:t>　　8.2 鼓式旋转机行业主要驱动因素</w:t>
      </w:r>
      <w:r>
        <w:rPr>
          <w:rFonts w:hint="eastAsia"/>
        </w:rPr>
        <w:br/>
      </w:r>
      <w:r>
        <w:rPr>
          <w:rFonts w:hint="eastAsia"/>
        </w:rPr>
        <w:t>　　8.3 鼓式旋转机中国企业SWOT分析</w:t>
      </w:r>
      <w:r>
        <w:rPr>
          <w:rFonts w:hint="eastAsia"/>
        </w:rPr>
        <w:br/>
      </w:r>
      <w:r>
        <w:rPr>
          <w:rFonts w:hint="eastAsia"/>
        </w:rPr>
        <w:t>　　8.4 中国鼓式旋转机行业政策环境分析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鼓式旋转机行业产业链简介</w:t>
      </w:r>
      <w:r>
        <w:rPr>
          <w:rFonts w:hint="eastAsia"/>
        </w:rPr>
        <w:br/>
      </w:r>
      <w:r>
        <w:rPr>
          <w:rFonts w:hint="eastAsia"/>
        </w:rPr>
        <w:t>　　　　9.1.1 鼓式旋转机行业供应链分析</w:t>
      </w:r>
      <w:r>
        <w:rPr>
          <w:rFonts w:hint="eastAsia"/>
        </w:rPr>
        <w:br/>
      </w:r>
      <w:r>
        <w:rPr>
          <w:rFonts w:hint="eastAsia"/>
        </w:rPr>
        <w:t>　　　　9.1.2 鼓式旋转机主要原料及供应情况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鼓式旋转机行业采购模式</w:t>
      </w:r>
      <w:r>
        <w:rPr>
          <w:rFonts w:hint="eastAsia"/>
        </w:rPr>
        <w:br/>
      </w:r>
      <w:r>
        <w:rPr>
          <w:rFonts w:hint="eastAsia"/>
        </w:rPr>
        <w:t>　　9.3 鼓式旋转机行业生产模式</w:t>
      </w:r>
      <w:r>
        <w:rPr>
          <w:rFonts w:hint="eastAsia"/>
        </w:rPr>
        <w:br/>
      </w:r>
      <w:r>
        <w:rPr>
          <w:rFonts w:hint="eastAsia"/>
        </w:rPr>
        <w:t>　　9.4 鼓式旋转机行业销售模式及销售渠道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中^智^林^附录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按产品类型细分，全球鼓式旋转机市场规模2021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按应用细分，全球鼓式旋转机市场规模（CAGR）2021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鼓式旋转机行业发展主要特点</w:t>
      </w:r>
      <w:r>
        <w:rPr>
          <w:rFonts w:hint="eastAsia"/>
        </w:rPr>
        <w:br/>
      </w:r>
      <w:r>
        <w:rPr>
          <w:rFonts w:hint="eastAsia"/>
        </w:rPr>
        <w:t>　　表 4： 鼓式旋转机行业发展有利因素分析</w:t>
      </w:r>
      <w:r>
        <w:rPr>
          <w:rFonts w:hint="eastAsia"/>
        </w:rPr>
        <w:br/>
      </w:r>
      <w:r>
        <w:rPr>
          <w:rFonts w:hint="eastAsia"/>
        </w:rPr>
        <w:t>　　表 5： 鼓式旋转机行业发展不利因素分析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进入鼓式旋转机行业壁垒</w:t>
      </w:r>
      <w:r>
        <w:rPr>
          <w:rFonts w:hint="eastAsia"/>
        </w:rPr>
        <w:br/>
      </w:r>
      <w:r>
        <w:rPr>
          <w:rFonts w:hint="eastAsia"/>
        </w:rPr>
        <w:t>　　表 7： 鼓式旋转机主要企业在国际市场占有率（按销量，2023-2026）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2025年鼓式旋转机主要企业在国际市场排名（按销量）&amp;（台）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9： 全球市场主要企业鼓式旋转机销量（2023-2026）&amp;（台）</w:t>
      </w:r>
      <w:r>
        <w:rPr>
          <w:rFonts w:hint="eastAsia"/>
        </w:rPr>
        <w:br/>
      </w:r>
      <w:r>
        <w:rPr>
          <w:rFonts w:hint="eastAsia"/>
        </w:rPr>
        <w:t>　　表 10： 鼓式旋转机主要企业在国际市场占有率（按收入，2023-2026）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2025年鼓式旋转机主要企业在国际市场排名（按收入）&amp;（万元）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全球市场主要企业鼓式旋转机销售收入（2023-2026）&amp;（万元）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全球市场主要企业鼓式旋转机销售价格（2023-2026）&amp;（元/台）</w:t>
      </w:r>
      <w:r>
        <w:rPr>
          <w:rFonts w:hint="eastAsia"/>
        </w:rPr>
        <w:br/>
      </w:r>
      <w:r>
        <w:rPr>
          <w:rFonts w:hint="eastAsia"/>
        </w:rPr>
        <w:t>　　表 14： 鼓式旋转机主要企业在中国市场占有率（按销量，2023-2026）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2025年鼓式旋转机主要企业在中国市场排名（按销量）&amp;（台）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16： 中国市场主要企业鼓式旋转机销量（2023-2026）&amp;（台）</w:t>
      </w:r>
      <w:r>
        <w:rPr>
          <w:rFonts w:hint="eastAsia"/>
        </w:rPr>
        <w:br/>
      </w:r>
      <w:r>
        <w:rPr>
          <w:rFonts w:hint="eastAsia"/>
        </w:rPr>
        <w:t>　　表 17： 鼓式旋转机主要企业在中国市场占有率（按收入，2023-2026）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2025年鼓式旋转机主要企业在中国市场排名（按收入）&amp;（万元）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中国市场主要企业鼓式旋转机销售收入（2023-2026）&amp;（万元）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全球主要厂商鼓式旋转机总部及产地分布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全球主要厂商成立时间及鼓式旋转机商业化日期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全球主要厂商鼓式旋转机产品类型及应用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2025年全球鼓式旋转机主要厂商市场地位（第一梯队、第二梯队和第三梯队）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全球鼓式旋转机市场投资、并购等现状分析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全球主要地区鼓式旋转机产量增速（CAGR）：（2021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26： 全球主要地区鼓式旋转机产量（2021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27： 全球主要地区鼓式旋转机产量（2021-2026）&amp;（台）</w:t>
      </w:r>
      <w:r>
        <w:rPr>
          <w:rFonts w:hint="eastAsia"/>
        </w:rPr>
        <w:br/>
      </w:r>
      <w:r>
        <w:rPr>
          <w:rFonts w:hint="eastAsia"/>
        </w:rPr>
        <w:t>　　表 28： 全球主要地区鼓式旋转机产量（2027-2032）&amp;（台）</w:t>
      </w:r>
      <w:r>
        <w:rPr>
          <w:rFonts w:hint="eastAsia"/>
        </w:rPr>
        <w:br/>
      </w:r>
      <w:r>
        <w:rPr>
          <w:rFonts w:hint="eastAsia"/>
        </w:rPr>
        <w:t>　　表 29： 全球主要地区鼓式旋转机产量市场份额（2021-2026）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全球主要地区鼓式旋转机产量市场份额（2027-2032）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中国市场鼓式旋转机产量、销量、进出口（2021-2026）&amp;（台）</w:t>
      </w:r>
      <w:r>
        <w:rPr>
          <w:rFonts w:hint="eastAsia"/>
        </w:rPr>
        <w:br/>
      </w:r>
      <w:r>
        <w:rPr>
          <w:rFonts w:hint="eastAsia"/>
        </w:rPr>
        <w:t>　　表 32： 中国市场鼓式旋转机产量、销量、进出口预测（2027-2032）&amp;（台）</w:t>
      </w:r>
      <w:r>
        <w:rPr>
          <w:rFonts w:hint="eastAsia"/>
        </w:rPr>
        <w:br/>
      </w:r>
      <w:r>
        <w:rPr>
          <w:rFonts w:hint="eastAsia"/>
        </w:rPr>
        <w:t>　　表 33： 全球主要地区鼓式旋转机销售收入增速：（2021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全球主要地区鼓式旋转机销售收入（2021-2026）&amp;（万元）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全球主要地区鼓式旋转机销售收入市场份额（2021-2026）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全球主要地区鼓式旋转机收入（2027-2032）&amp;（万元）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全球主要地区鼓式旋转机收入市场份额（2027-2032）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全球主要地区鼓式旋转机销量（台）：2021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全球主要地区鼓式旋转机销量（2021-2026）&amp;（台）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40： 全球主要地区鼓式旋转机销量市场份额（2021-2026）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全球主要地区鼓式旋转机销量（2027-2032）&amp;（台）</w:t>
      </w:r>
      <w:r>
        <w:rPr>
          <w:rFonts w:hint="eastAsia"/>
        </w:rPr>
        <w:br/>
      </w:r>
      <w:r>
        <w:rPr>
          <w:rFonts w:hint="eastAsia"/>
        </w:rPr>
        <w:t>　　表 42： 全球主要地区鼓式旋转机销量份额（2027-2032）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鼓式旋转机生产基地、销售区域、竞争对手及市场地位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鼓式旋转机产品规格、参数及市场应用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鼓式旋转机销量（台）、收入（万元）、价格（元/台）及毛利率（2021-2026）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鼓式旋转机生产基地、销售区域、竞争对手及市场地位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鼓式旋转机产品规格、参数及市场应用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鼓式旋转机销量（台）、收入（万元）、价格（元/台）及毛利率（2021-2026）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鼓式旋转机生产基地、销售区域、竞争对手及市场地位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鼓式旋转机产品规格、参数及市场应用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鼓式旋转机销量（台）、收入（万元）、价格（元/台）及毛利率（2021-2026）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鼓式旋转机生产基地、销售区域、竞争对手及市场地位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鼓式旋转机产品规格、参数及市场应用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鼓式旋转机销量（台）、收入（万元）、价格（元/台）及毛利率（2021-2026）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鼓式旋转机生产基地、销售区域、竞争对手及市场地位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鼓式旋转机产品规格、参数及市场应用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鼓式旋转机销量（台）、收入（万元）、价格（元/台）及毛利率（2021-2026）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鼓式旋转机生产基地、销售区域、竞争对手及市场地位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鼓式旋转机产品规格、参数及市场应用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鼓式旋转机销量（台）、收入（万元）、价格（元/台）及毛利率（2021-2026）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鼓式旋转机生产基地、销售区域、竞争对手及市场地位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鼓式旋转机产品规格、参数及市场应用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鼓式旋转机销量（台）、收入（万元）、价格（元/台）及毛利率（2021-2026）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鼓式旋转机生产基地、销售区域、竞争对手及市场地位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鼓式旋转机产品规格、参数及市场应用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鼓式旋转机销量（台）、收入（万元）、价格（元/台）及毛利率（2021-2026）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鼓式旋转机生产基地、销售区域、竞争对手及市场地位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鼓式旋转机产品规格、参数及市场应用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鼓式旋转机销量（台）、收入（万元）、价格（元/台）及毛利率（2021-2026）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鼓式旋转机生产基地、销售区域、竞争对手及市场地位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鼓式旋转机产品规格、参数及市场应用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鼓式旋转机销量（台）、收入（万元）、价格（元/台）及毛利率（2021-2026）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鼓式旋转机生产基地、销售区域、竞争对手及市场地位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鼓式旋转机产品规格、参数及市场应用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鼓式旋转机销量（台）、收入（万元）、价格（元/台）及毛利率（2021-2026）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鼓式旋转机生产基地、销售区域、竞争对手及市场地位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鼓式旋转机产品规格、参数及市场应用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鼓式旋转机销量（台）、收入（万元）、价格（元/台）及毛利率（2021-2026）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鼓式旋转机生产基地、销售区域、竞争对手及市场地位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鼓式旋转机产品规格、参数及市场应用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鼓式旋转机销量（台）、收入（万元）、价格（元/台）及毛利率（2021-2026）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鼓式旋转机生产基地、销售区域、竞争对手及市场地位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鼓式旋转机产品规格、参数及市场应用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鼓式旋转机销量（台）、收入（万元）、价格（元/台）及毛利率（2021-2026）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鼓式旋转机生产基地、销售区域、竞争对手及市场地位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鼓式旋转机产品规格、参数及市场应用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鼓式旋转机销量（台）、收入（万元）、价格（元/台）及毛利率（2021-2026）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全球不同产品类型鼓式旋转机销量（2021-2026）&amp;（台）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119： 全球不同产品类型鼓式旋转机销量市场份额（2021-2026）</w:t>
      </w:r>
      <w:r>
        <w:rPr>
          <w:rFonts w:hint="eastAsia"/>
        </w:rPr>
        <w:br/>
      </w:r>
      <w:r>
        <w:rPr>
          <w:rFonts w:hint="eastAsia"/>
        </w:rPr>
        <w:t>　　表 120： 全球不同产品类型鼓式旋转机销量预测（2027-2032）&amp;（台）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121： 全球市场不同产品类型鼓式旋转机销量市场份额预测（2027-2032）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122： 全球不同产品类型鼓式旋转机收入（2021-2026）&amp;（万元）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123： 全球不同产品类型鼓式旋转机收入市场份额（2021-2026）</w:t>
      </w:r>
      <w:r>
        <w:rPr>
          <w:rFonts w:hint="eastAsia"/>
        </w:rPr>
        <w:br/>
      </w:r>
      <w:r>
        <w:rPr>
          <w:rFonts w:hint="eastAsia"/>
        </w:rPr>
        <w:t>　　表 124： 全球不同产品类型鼓式旋转机收入预测（2027-2032）&amp;（万元）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125： 全球不同产品类型鼓式旋转机收入市场份额预测（2027-2032）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126： 中国不同产品类型鼓式旋转机销量（2021-2026）&amp;（台）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127： 中国不同产品类型鼓式旋转机销量市场份额（2021-2026）</w:t>
      </w:r>
      <w:r>
        <w:rPr>
          <w:rFonts w:hint="eastAsia"/>
        </w:rPr>
        <w:br/>
      </w:r>
      <w:r>
        <w:rPr>
          <w:rFonts w:hint="eastAsia"/>
        </w:rPr>
        <w:t>　　表 128： 中国不同产品类型鼓式旋转机销量预测（2027-2032）&amp;（台）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129： 全球市场不同产品类型鼓式旋转机销量市场份额预测（2027-2032）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130： 中国不同产品类型鼓式旋转机收入（2021-2026）&amp;（万元）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131： 中国不同产品类型鼓式旋转机收入市场份额（2021-2026）</w:t>
      </w:r>
      <w:r>
        <w:rPr>
          <w:rFonts w:hint="eastAsia"/>
        </w:rPr>
        <w:br/>
      </w:r>
      <w:r>
        <w:rPr>
          <w:rFonts w:hint="eastAsia"/>
        </w:rPr>
        <w:t>　　表 132： 中国不同产品类型鼓式旋转机收入预测（2027-2032）&amp;（万元）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133： 中国不同产品类型鼓式旋转机收入市场份额预测（2027-2032）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134： 全球不同应用鼓式旋转机销量（2021-2026）&amp;（台）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135： 全球不同应用鼓式旋转机销量市场份额（2021-2026）</w:t>
      </w:r>
      <w:r>
        <w:rPr>
          <w:rFonts w:hint="eastAsia"/>
        </w:rPr>
        <w:br/>
      </w:r>
      <w:r>
        <w:rPr>
          <w:rFonts w:hint="eastAsia"/>
        </w:rPr>
        <w:t>　　表 136： 全球不同应用鼓式旋转机销量预测（2027-2032）&amp;（台）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137： 全球市场不同应用鼓式旋转机销量市场份额预测（2027-2032）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138： 全球不同应用鼓式旋转机收入（2021-2026）&amp;（万元）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139： 全球不同应用鼓式旋转机收入市场份额（2021-2026）</w:t>
      </w:r>
      <w:r>
        <w:rPr>
          <w:rFonts w:hint="eastAsia"/>
        </w:rPr>
        <w:br/>
      </w:r>
      <w:r>
        <w:rPr>
          <w:rFonts w:hint="eastAsia"/>
        </w:rPr>
        <w:t>　　表 140： 全球不同应用鼓式旋转机收入预测（2027-2032）&amp;（万元）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141： 全球不同应用鼓式旋转机收入市场份额预测（2027-2032）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142： 中国不同应用鼓式旋转机销量（2021-2026）&amp;（台）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143： 中国不同应用鼓式旋转机销量市场份额（2021-2026）</w:t>
      </w:r>
      <w:r>
        <w:rPr>
          <w:rFonts w:hint="eastAsia"/>
        </w:rPr>
        <w:br/>
      </w:r>
      <w:r>
        <w:rPr>
          <w:rFonts w:hint="eastAsia"/>
        </w:rPr>
        <w:t>　　表 144： 中国不同应用鼓式旋转机销量预测（2027-2032）&amp;（台）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145： 中国市场不同应用鼓式旋转机销量市场份额预测（2027-2032）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146： 中国不同应用鼓式旋转机收入（2021-2026）&amp;（万元）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147： 中国不同应用鼓式旋转机收入市场份额（2021-2026）</w:t>
      </w:r>
      <w:r>
        <w:rPr>
          <w:rFonts w:hint="eastAsia"/>
        </w:rPr>
        <w:br/>
      </w:r>
      <w:r>
        <w:rPr>
          <w:rFonts w:hint="eastAsia"/>
        </w:rPr>
        <w:t>　　表 148： 中国不同应用鼓式旋转机收入预测（2027-2032）&amp;（万元）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149： 中国不同应用鼓式旋转机收入市场份额预测（2027-2032）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150： 鼓式旋转机行业发展趋势</w:t>
      </w:r>
      <w:r>
        <w:rPr>
          <w:rFonts w:hint="eastAsia"/>
        </w:rPr>
        <w:br/>
      </w:r>
      <w:r>
        <w:rPr>
          <w:rFonts w:hint="eastAsia"/>
        </w:rPr>
        <w:t>　　表 151： 鼓式旋转机行业主要驱动因素</w:t>
      </w:r>
      <w:r>
        <w:rPr>
          <w:rFonts w:hint="eastAsia"/>
        </w:rPr>
        <w:br/>
      </w:r>
      <w:r>
        <w:rPr>
          <w:rFonts w:hint="eastAsia"/>
        </w:rPr>
        <w:t>　　表 152： 鼓式旋转机行业供应链分析</w:t>
      </w:r>
      <w:r>
        <w:rPr>
          <w:rFonts w:hint="eastAsia"/>
        </w:rPr>
        <w:br/>
      </w:r>
      <w:r>
        <w:rPr>
          <w:rFonts w:hint="eastAsia"/>
        </w:rPr>
        <w:t>　　表 153： 鼓式旋转机上游原料供应商</w:t>
      </w:r>
      <w:r>
        <w:rPr>
          <w:rFonts w:hint="eastAsia"/>
        </w:rPr>
        <w:br/>
      </w:r>
      <w:r>
        <w:rPr>
          <w:rFonts w:hint="eastAsia"/>
        </w:rPr>
        <w:t>　　表 154： 鼓式旋转机主要地区不同应用客户分析</w:t>
      </w:r>
      <w:r>
        <w:rPr>
          <w:rFonts w:hint="eastAsia"/>
        </w:rPr>
        <w:br/>
      </w:r>
      <w:r>
        <w:rPr>
          <w:rFonts w:hint="eastAsia"/>
        </w:rPr>
        <w:t>　　表 155： 鼓式旋转机典型经销商</w:t>
      </w:r>
      <w:r>
        <w:rPr>
          <w:rFonts w:hint="eastAsia"/>
        </w:rPr>
        <w:br/>
      </w:r>
      <w:r>
        <w:rPr>
          <w:rFonts w:hint="eastAsia"/>
        </w:rPr>
        <w:t>　　表 156： 研究范围</w:t>
      </w:r>
      <w:r>
        <w:rPr>
          <w:rFonts w:hint="eastAsia"/>
        </w:rPr>
        <w:br/>
      </w:r>
      <w:r>
        <w:rPr>
          <w:rFonts w:hint="eastAsia"/>
        </w:rPr>
        <w:t>　　表 157：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鼓式旋转机产品图片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全球不同产品类型鼓式旋转机销售额2021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全球不同产品类型鼓式旋转机市场份额2025 &amp; 2032</w:t>
      </w:r>
      <w:r>
        <w:rPr>
          <w:rFonts w:hint="eastAsia"/>
        </w:rPr>
        <w:br/>
      </w:r>
      <w:r>
        <w:rPr>
          <w:rFonts w:hint="eastAsia"/>
        </w:rPr>
        <w:t>　　图 4： 容量50L产品图片</w:t>
      </w:r>
      <w:r>
        <w:rPr>
          <w:rFonts w:hint="eastAsia"/>
        </w:rPr>
        <w:br/>
      </w:r>
      <w:r>
        <w:rPr>
          <w:rFonts w:hint="eastAsia"/>
        </w:rPr>
        <w:t>　　图 5： 容量100L产品图片</w:t>
      </w:r>
      <w:r>
        <w:rPr>
          <w:rFonts w:hint="eastAsia"/>
        </w:rPr>
        <w:br/>
      </w:r>
      <w:r>
        <w:rPr>
          <w:rFonts w:hint="eastAsia"/>
        </w:rPr>
        <w:t>　　图 6： 容量200L产品图片</w:t>
      </w:r>
      <w:r>
        <w:rPr>
          <w:rFonts w:hint="eastAsia"/>
        </w:rPr>
        <w:br/>
      </w:r>
      <w:r>
        <w:rPr>
          <w:rFonts w:hint="eastAsia"/>
        </w:rPr>
        <w:t>　　图 7： 其他产品图片</w:t>
      </w:r>
      <w:r>
        <w:rPr>
          <w:rFonts w:hint="eastAsia"/>
        </w:rPr>
        <w:br/>
      </w:r>
      <w:r>
        <w:rPr>
          <w:rFonts w:hint="eastAsia"/>
        </w:rPr>
        <w:t>　　图 8：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9： 全球不同应用鼓式旋转机市场份额2025 &amp; 2032</w:t>
      </w:r>
      <w:r>
        <w:rPr>
          <w:rFonts w:hint="eastAsia"/>
        </w:rPr>
        <w:br/>
      </w:r>
      <w:r>
        <w:rPr>
          <w:rFonts w:hint="eastAsia"/>
        </w:rPr>
        <w:t>　　图 10： 化工</w:t>
      </w:r>
      <w:r>
        <w:rPr>
          <w:rFonts w:hint="eastAsia"/>
        </w:rPr>
        <w:br/>
      </w:r>
      <w:r>
        <w:rPr>
          <w:rFonts w:hint="eastAsia"/>
        </w:rPr>
        <w:t>　　图 11： 冶金</w:t>
      </w:r>
      <w:r>
        <w:rPr>
          <w:rFonts w:hint="eastAsia"/>
        </w:rPr>
        <w:br/>
      </w:r>
      <w:r>
        <w:rPr>
          <w:rFonts w:hint="eastAsia"/>
        </w:rPr>
        <w:t>　　图 12： 医药</w:t>
      </w:r>
      <w:r>
        <w:rPr>
          <w:rFonts w:hint="eastAsia"/>
        </w:rPr>
        <w:br/>
      </w:r>
      <w:r>
        <w:rPr>
          <w:rFonts w:hint="eastAsia"/>
        </w:rPr>
        <w:t>　　图 13： 食品</w:t>
      </w:r>
      <w:r>
        <w:rPr>
          <w:rFonts w:hint="eastAsia"/>
        </w:rPr>
        <w:br/>
      </w:r>
      <w:r>
        <w:rPr>
          <w:rFonts w:hint="eastAsia"/>
        </w:rPr>
        <w:t>　　图 14： 其他</w:t>
      </w:r>
      <w:r>
        <w:rPr>
          <w:rFonts w:hint="eastAsia"/>
        </w:rPr>
        <w:br/>
      </w:r>
      <w:r>
        <w:rPr>
          <w:rFonts w:hint="eastAsia"/>
        </w:rPr>
        <w:t>　　图 15： 2025年全球前五大生产商鼓式旋转机市场份额</w:t>
      </w:r>
      <w:r>
        <w:rPr>
          <w:rFonts w:hint="eastAsia"/>
        </w:rPr>
        <w:br/>
      </w:r>
      <w:r>
        <w:rPr>
          <w:rFonts w:hint="eastAsia"/>
        </w:rPr>
        <w:t>　　图 16： 2025年全球鼓式旋转机第一梯队、第二梯队和第三梯队厂商及市场份额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17： 全球鼓式旋转机产能、产量、产能利用率及发展趋势（2021-2032）&amp;（台）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18： 全球鼓式旋转机产量、需求量及发展趋势（2021-2032）&amp;（台）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19： 全球主要地区鼓式旋转机产量市场份额（2021-2032）</w:t>
      </w:r>
      <w:r>
        <w:rPr>
          <w:rFonts w:hint="eastAsia"/>
        </w:rPr>
        <w:br/>
      </w:r>
      <w:r>
        <w:rPr>
          <w:rFonts w:hint="eastAsia"/>
        </w:rPr>
        <w:t>　　图 20： 中国鼓式旋转机产能、产量、产能利用率及发展趋势（2021-2032）&amp;（台）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21： 中国鼓式旋转机产量、市场需求量及发展趋势（2021-2032）&amp;（台）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22： 全球鼓式旋转机市场销售额及增长率：（2021-2032）&amp;（万元）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23： 全球市场鼓式旋转机市场规模：2021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24： 全球市场鼓式旋转机销量及增长率（2021-2032）&amp;（台）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25： 全球市场鼓式旋转机价格趋势（2021-2032）&amp;（元/台）</w:t>
      </w:r>
      <w:r>
        <w:rPr>
          <w:rFonts w:hint="eastAsia"/>
        </w:rPr>
        <w:br/>
      </w:r>
      <w:r>
        <w:rPr>
          <w:rFonts w:hint="eastAsia"/>
        </w:rPr>
        <w:t>　　图 26： 全球主要地区鼓式旋转机销售收入（2021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27： 全球主要地区鼓式旋转机销售收入市场份额（2021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28： 北美市场鼓式旋转机销量及增长率（2021-2032）&amp;（台）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29： 北美市场鼓式旋转机收入及增长率（2021-2032）&amp;（万元）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欧洲市场鼓式旋转机销量及增长率（2021-2032）&amp;（台）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31： 欧洲市场鼓式旋转机收入及增长率（2021-2032）&amp;（万元）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中国市场鼓式旋转机销量及增长率（2021-2032）&amp;（台）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33： 中国市场鼓式旋转机收入及增长率（2021-2032）&amp;（万元）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日本市场鼓式旋转机销量及增长率（2021-2032）&amp;（台）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35： 日本市场鼓式旋转机收入及增长率（2021-2032）&amp;（万元）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东南亚市场鼓式旋转机销量及增长率（2021-2032）&amp;（台）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37： 东南亚市场鼓式旋转机收入及增长率（2021-2032）&amp;（万元）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印度市场鼓式旋转机销量及增长率（2021-2032）&amp;（台）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39： 印度市场鼓式旋转机收入及增长率（2021-2032）&amp;（万元）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南美市场鼓式旋转机销量及增长率（2021-2032）&amp;（台）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41： 南美市场鼓式旋转机收入及增长率（2021-2032）&amp;（万元）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中东市场鼓式旋转机销量及增长率（2021-2032）&amp;（台）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43： 中东市场鼓式旋转机收入及增长率（2021-2032）&amp;（万元）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44： 全球不同产品类型鼓式旋转机价格走势（2021-2032）&amp;（元/台）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45： 全球不同应用鼓式旋转机价格走势（2021-2032）&amp;（元/台）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46： 鼓式旋转机中国企业SWOT分析</w:t>
      </w:r>
      <w:r>
        <w:rPr>
          <w:rFonts w:hint="eastAsia"/>
        </w:rPr>
        <w:br/>
      </w:r>
      <w:r>
        <w:rPr>
          <w:rFonts w:hint="eastAsia"/>
        </w:rPr>
        <w:t>　　图 47： 鼓式旋转机产业链</w:t>
      </w:r>
      <w:r>
        <w:rPr>
          <w:rFonts w:hint="eastAsia"/>
        </w:rPr>
        <w:br/>
      </w:r>
      <w:r>
        <w:rPr>
          <w:rFonts w:hint="eastAsia"/>
        </w:rPr>
        <w:t>　　图 48： 鼓式旋转机行业采购模式分析</w:t>
      </w:r>
      <w:r>
        <w:rPr>
          <w:rFonts w:hint="eastAsia"/>
        </w:rPr>
        <w:br/>
      </w:r>
      <w:r>
        <w:rPr>
          <w:rFonts w:hint="eastAsia"/>
        </w:rPr>
        <w:t>　　图 49： 鼓式旋转机行业生产模式</w:t>
      </w:r>
      <w:r>
        <w:rPr>
          <w:rFonts w:hint="eastAsia"/>
        </w:rPr>
        <w:br/>
      </w:r>
      <w:r>
        <w:rPr>
          <w:rFonts w:hint="eastAsia"/>
        </w:rPr>
        <w:t>　　图 50： 鼓式旋转机行业销售模式分析</w:t>
      </w:r>
      <w:r>
        <w:rPr>
          <w:rFonts w:hint="eastAsia"/>
        </w:rPr>
        <w:br/>
      </w:r>
      <w:r>
        <w:rPr>
          <w:rFonts w:hint="eastAsia"/>
        </w:rPr>
        <w:t>　　图 51： 关键采访目标</w:t>
      </w:r>
      <w:r>
        <w:rPr>
          <w:rFonts w:hint="eastAsia"/>
        </w:rPr>
        <w:br/>
      </w:r>
      <w:r>
        <w:rPr>
          <w:rFonts w:hint="eastAsia"/>
        </w:rPr>
        <w:t>　　图 52：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53：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30a14d70a704ca2" w:history="1">
        <w:r>
          <w:rPr>
            <w:rStyle w:val="Hyperlink"/>
          </w:rPr>
          <w:t>全球与中国鼓式旋转机行业现状调研及市场前景报告（2026-2032年）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5795883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30a14d70a704ca2" w:history="1">
        <w:r>
          <w:rPr>
            <w:rStyle w:val="Hyperlink"/>
          </w:rPr>
          <w:t>https://www.20087.com/3/88/GuShiXuanZhuanJiFaZhanXianZhuangQianJing.html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ad84820c9a949ab" w:history="1">
      <w:r>
        <w:rPr>
          <w:rStyle w:val="Hyperlink"/>
        </w:rPr>
        <w:t>全球与中国鼓式旋转机行业现状调研及市场前景报告（2026-2032年）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88/GuShiXuanZhuanJiFaZhanXianZhuangQianJing.html" TargetMode="External" Id="R830a14d70a704ca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88/GuShiXuanZhuanJiFaZhanXianZhuangQianJing.html" TargetMode="External" Id="R0ad84820c9a949a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2026-02-11T03:09:16Z</dcterms:created>
  <dcterms:modified xsi:type="dcterms:W3CDTF">2026-02-11T04:09:16Z</dcterms:modified>
  <dc:subject>全球与中国鼓式旋转机行业现状调研及市场前景报告（2026-2032年）</dc:subject>
  <dc:title>全球与中国鼓式旋转机行业现状调研及市场前景报告（2026-2032年）</dc:title>
  <cp:keywords>全球与中国鼓式旋转机行业现状调研及市场前景报告（2026-2032年）</cp:keywords>
  <dc:description>全球与中国鼓式旋转机行业现状调研及市场前景报告（2026-2032年）</dc:description>
</cp:coreProperties>
</file>