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0640535a64e52" w:history="1">
              <w:r>
                <w:rPr>
                  <w:rStyle w:val="Hyperlink"/>
                </w:rPr>
                <w:t>2025-2031年中国被动元件市场分析与发展前景报告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0640535a64e52" w:history="1">
              <w:r>
                <w:rPr>
                  <w:rStyle w:val="Hyperlink"/>
                </w:rPr>
                <w:t>2025-2031年中国被动元件市场分析与发展前景报告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0640535a64e52" w:history="1">
                <w:r>
                  <w:rPr>
                    <w:rStyle w:val="Hyperlink"/>
                  </w:rPr>
                  <w:t>https://www.20087.com/5/88/BeiDongYuanJianShiChangQianJing.html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被动元件，包括电阻、电容、电感等，是电子电路中不可或缺的基础元器件。随着电子产品的小型化、高性能化趋势，被动元件技术不断进步，如薄膜技术、高密度集成技术的应用，提高了元件的性能和可靠性。尤其在5G通信、电动汽车、物联网等新兴领域，对高频、大容量、高耐压被动元件的需求日益增长。</w:t>
      </w:r>
      <w:r>
        <w:rPr>
          <w:rFonts w:hint="eastAsia"/>
        </w:rPr>
        <w:br/>
      </w:r>
      <w:r>
        <w:rPr>
          <w:rFonts w:hint="eastAsia"/>
        </w:rPr>
        <w:t>　　被动元件行业的发展将着重于技术创新与产能优化。随着技术迭代，新材料如高介电常数陶瓷、纳米材料的开发将推动元件性能进一步提升，满足高频通讯、高速运算的需求。同时，面对市场对小型化、高可靠性的持续追求，自动化、智能化生产将成为提升生产效率和产品质量的关键。此外，环保和可持续生产也将成为行业关注的重点，推动绿色被动元件的开发与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70640535a64e52" w:history="1">
        <w:r>
          <w:rPr>
            <w:rStyle w:val="Hyperlink"/>
          </w:rPr>
          <w:t>2025-2031年中国被动元件市场分析与发展前景报告</w:t>
        </w:r>
      </w:hyperlink>
      <w:r>
        <w:rPr>
          <w:rFonts w:hint="eastAsia"/>
        </w:rPr>
        <w:t>》系统分析了被动元件行业的市场规模、市场需求及价格波动，深入探讨了被动元件产业链关键环节及各细分市场特点。报告基于权威数据，科学预测了被动元件市场前景与发展趋势，同时评估了被动元件重点企业的经营状况，包括品牌影响力、市场集中度及竞争格局。通过SWOT分析，报告揭示了被动元件行业面临的风险与机遇，为被动元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被动元件行业概述</w:t>
      </w:r>
      <w:r>
        <w:rPr>
          <w:rFonts w:hint="eastAsia"/>
        </w:rPr>
        <w:br/>
      </w:r>
      <w:r>
        <w:rPr>
          <w:rFonts w:hint="eastAsia"/>
        </w:rPr>
        <w:t>　　第一节 被动元件定义与分类</w:t>
      </w:r>
      <w:r>
        <w:rPr>
          <w:rFonts w:hint="eastAsia"/>
        </w:rPr>
        <w:br/>
      </w:r>
      <w:r>
        <w:rPr>
          <w:rFonts w:hint="eastAsia"/>
        </w:rPr>
        <w:t>　　第二节 被动元件应用领域</w:t>
      </w:r>
      <w:r>
        <w:rPr>
          <w:rFonts w:hint="eastAsia"/>
        </w:rPr>
        <w:br/>
      </w:r>
      <w:r>
        <w:rPr>
          <w:rFonts w:hint="eastAsia"/>
        </w:rPr>
        <w:t>　　第三节 被动元件行业经济指标分析</w:t>
      </w:r>
      <w:r>
        <w:rPr>
          <w:rFonts w:hint="eastAsia"/>
        </w:rPr>
        <w:br/>
      </w:r>
      <w:r>
        <w:rPr>
          <w:rFonts w:hint="eastAsia"/>
        </w:rPr>
        <w:t>　　　　一、被动元件行业赢利性评估</w:t>
      </w:r>
      <w:r>
        <w:rPr>
          <w:rFonts w:hint="eastAsia"/>
        </w:rPr>
        <w:br/>
      </w:r>
      <w:r>
        <w:rPr>
          <w:rFonts w:hint="eastAsia"/>
        </w:rPr>
        <w:t>　　　　二、被动元件行业成长速度分析</w:t>
      </w:r>
      <w:r>
        <w:rPr>
          <w:rFonts w:hint="eastAsia"/>
        </w:rPr>
        <w:br/>
      </w:r>
      <w:r>
        <w:rPr>
          <w:rFonts w:hint="eastAsia"/>
        </w:rPr>
        <w:t>　　　　三、被动元件附加值提升空间探讨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四、被动元件行业进入壁垒分析</w:t>
      </w:r>
      <w:r>
        <w:rPr>
          <w:rFonts w:hint="eastAsia"/>
        </w:rPr>
        <w:br/>
      </w:r>
      <w:r>
        <w:rPr>
          <w:rFonts w:hint="eastAsia"/>
        </w:rPr>
        <w:t>　　　　五、被动元件行业风险性评估</w:t>
      </w:r>
      <w:r>
        <w:rPr>
          <w:rFonts w:hint="eastAsia"/>
        </w:rPr>
        <w:br/>
      </w:r>
      <w:r>
        <w:rPr>
          <w:rFonts w:hint="eastAsia"/>
        </w:rPr>
        <w:t>　　　　六、被动元件行业周期性分析</w:t>
      </w:r>
      <w:r>
        <w:rPr>
          <w:rFonts w:hint="eastAsia"/>
        </w:rPr>
        <w:br/>
      </w:r>
      <w:r>
        <w:rPr>
          <w:rFonts w:hint="eastAsia"/>
        </w:rPr>
        <w:t>　　　　七、被动元件行业竞争程度指标</w:t>
      </w:r>
      <w:r>
        <w:rPr>
          <w:rFonts w:hint="eastAsia"/>
        </w:rPr>
        <w:br/>
      </w:r>
      <w:r>
        <w:rPr>
          <w:rFonts w:hint="eastAsia"/>
        </w:rPr>
        <w:t>　　　　八、被动元件行业成熟度综合分析</w:t>
      </w:r>
      <w:r>
        <w:rPr>
          <w:rFonts w:hint="eastAsia"/>
        </w:rPr>
        <w:br/>
      </w:r>
      <w:r>
        <w:rPr>
          <w:rFonts w:hint="eastAsia"/>
        </w:rPr>
        <w:t>　　第四节 被动元件产业链及经营模式分析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三、被动元件销售模式与渠道策略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全球被动元件市场发展分析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2024-2025年全球被动元件行业发展分析</w:t>
      </w:r>
      <w:r>
        <w:rPr>
          <w:rFonts w:hint="eastAsia"/>
        </w:rPr>
        <w:br/>
      </w:r>
      <w:r>
        <w:rPr>
          <w:rFonts w:hint="eastAsia"/>
        </w:rPr>
        <w:t>　　　　一、全球被动元件行业市场规模与趋势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二、全球被动元件行业发展特点</w:t>
      </w:r>
      <w:r>
        <w:rPr>
          <w:rFonts w:hint="eastAsia"/>
        </w:rPr>
        <w:br/>
      </w:r>
      <w:r>
        <w:rPr>
          <w:rFonts w:hint="eastAsia"/>
        </w:rPr>
        <w:t>　　　　三、全球被动元件行业竞争格局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主要国家与地区被动元件市场分析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2025-2031年全球被动元件行业发展趋势与前景预测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一、被动元件技术发展趋势</w:t>
      </w:r>
      <w:r>
        <w:rPr>
          <w:rFonts w:hint="eastAsia"/>
        </w:rPr>
        <w:br/>
      </w:r>
      <w:r>
        <w:rPr>
          <w:rFonts w:hint="eastAsia"/>
        </w:rPr>
        <w:t>　　　　二、被动元件行业发展趋势</w:t>
      </w:r>
      <w:r>
        <w:rPr>
          <w:rFonts w:hint="eastAsia"/>
        </w:rPr>
        <w:br/>
      </w:r>
      <w:r>
        <w:rPr>
          <w:rFonts w:hint="eastAsia"/>
        </w:rPr>
        <w:t>　　　　三、被动元件行业发展潜力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中国被动元件行业市场分析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2024-2025年被动元件产能与投资动态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一、国内被动元件产能现状与利用效率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二、被动元件产能扩张与投资动态分析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被动元件行业产量情况分析与趋势预测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一、2019-2024年被动元件行业产量与增长趋势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1、2019-2024年被动元件产量及增长趋势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2、2019-2024年被动元件细分产品产量及份额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二、被动元件产量影响因素分析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三、2025-2031年被动元件产量预测</w:t>
      </w:r>
      <w:r>
        <w:rPr>
          <w:rFonts w:hint="eastAsia"/>
        </w:rPr>
        <w:br/>
      </w:r>
      <w:r>
        <w:rPr>
          <w:rFonts w:hint="eastAsia"/>
        </w:rPr>
        <w:t>　　第三节 2025-2031年被动元件市场需求与销售分析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一、2024-2025年被动元件行业需求现状</w:t>
      </w:r>
      <w:r>
        <w:rPr>
          <w:rFonts w:hint="eastAsia"/>
        </w:rPr>
        <w:br/>
      </w:r>
      <w:r>
        <w:rPr>
          <w:rFonts w:hint="eastAsia"/>
        </w:rPr>
        <w:t>　　　　二、被动元件客户群体与需求特点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三、2019-2024年被动元件行业销售规模分析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四、2025-2031年被动元件市场增长潜力与规模预测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中国被动元件细分市场分析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一、2024-2025年被动元件主要细分产品市场现状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2024-2025年被动元件行业技术发展现状及趋势分析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被动元件行业技术发展现状分析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国内外被动元件行业技术差异与原因</w:t>
      </w:r>
      <w:r>
        <w:rPr>
          <w:rFonts w:hint="eastAsia"/>
        </w:rPr>
        <w:br/>
      </w:r>
      <w:r>
        <w:rPr>
          <w:rFonts w:hint="eastAsia"/>
        </w:rPr>
        <w:t>　　第三节 被动元件行业技术发展方向、趋势预测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提升被动元件行业技术能力策略建议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被动元件价格机制与竞争策略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一、2019-2024年被动元件市场价格走势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被动元件定价策略与方法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2025-2031年被动元件价格竞争态势与趋势预测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中国被动元件行业重点区域市场研究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2024-2025年重点区域被动元件市场发展概况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二、2019-2024年被动元件市场需求规模情况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三、2025-2031年被动元件行业发展潜力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二、2019-2024年被动元件市场需求规模情况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三、2025-2031年被动元件行业发展潜力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二、2019-2024年被动元件市场需求规模情况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三、2025-2031年被动元件行业发展潜力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二、2019-2024年被动元件市场需求规模情况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三、2025-2031年被动元件行业发展潜力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二、2019-2024年被动元件市场需求规模情况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三、2025-2031年被动元件行业发展潜力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2019-2024年中国被动元件行业进出口情况分析</w:t>
      </w:r>
      <w:r>
        <w:rPr>
          <w:rFonts w:hint="eastAsia"/>
        </w:rPr>
        <w:br/>
      </w:r>
      <w:r>
        <w:rPr>
          <w:rFonts w:hint="eastAsia"/>
        </w:rPr>
        <w:t>　　第一节 被动元件行业进口规模与来源分析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一、2019-2024年被动元件进口规模分析</w:t>
      </w:r>
      <w:r>
        <w:rPr>
          <w:rFonts w:hint="eastAsia"/>
        </w:rPr>
        <w:br/>
      </w:r>
      <w:r>
        <w:rPr>
          <w:rFonts w:hint="eastAsia"/>
        </w:rPr>
        <w:t>　　　　二、被动元件主要进口来源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被动元件行业出口规模与目的地分析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一、2019-2024年被动元件出口规模分析</w:t>
      </w:r>
      <w:r>
        <w:rPr>
          <w:rFonts w:hint="eastAsia"/>
        </w:rPr>
        <w:br/>
      </w:r>
      <w:r>
        <w:rPr>
          <w:rFonts w:hint="eastAsia"/>
        </w:rPr>
        <w:t>　　　　二、被动元件主要出口目的地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2019-2024年中国被动元件总体规模与财务指标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中国被动元件行业总体规模分析</w:t>
      </w:r>
      <w:r>
        <w:rPr>
          <w:rFonts w:hint="eastAsia"/>
        </w:rPr>
        <w:br/>
      </w:r>
      <w:r>
        <w:rPr>
          <w:rFonts w:hint="eastAsia"/>
        </w:rPr>
        <w:t>　　　　一、被动元件企业数量与结构</w:t>
      </w:r>
      <w:r>
        <w:rPr>
          <w:rFonts w:hint="eastAsia"/>
        </w:rPr>
        <w:br/>
      </w:r>
      <w:r>
        <w:rPr>
          <w:rFonts w:hint="eastAsia"/>
        </w:rPr>
        <w:t>　　　　二、被动元件从业人员规模</w:t>
      </w:r>
      <w:r>
        <w:rPr>
          <w:rFonts w:hint="eastAsia"/>
        </w:rPr>
        <w:br/>
      </w:r>
      <w:r>
        <w:rPr>
          <w:rFonts w:hint="eastAsia"/>
        </w:rPr>
        <w:t>　　　　三、被动元件行业资产状况</w:t>
      </w:r>
      <w:r>
        <w:rPr>
          <w:rFonts w:hint="eastAsia"/>
        </w:rPr>
        <w:br/>
      </w:r>
      <w:r>
        <w:rPr>
          <w:rFonts w:hint="eastAsia"/>
        </w:rPr>
        <w:t>　　第二节 中国被动元件行业财务指标总体分析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被动元件行业重点企业经营状况分析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被动元件重点企业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被动元件领先企业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被动元件标杆企业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被动元件代表企业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被动元件龙头企业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被动元件重点企业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中国被动元件行业竞争格局分析</w:t>
      </w:r>
      <w:r>
        <w:rPr>
          <w:rFonts w:hint="eastAsia"/>
        </w:rPr>
        <w:br/>
      </w:r>
      <w:r>
        <w:rPr>
          <w:rFonts w:hint="eastAsia"/>
        </w:rPr>
        <w:t>　　第一节 被动元件行业竞争格局总览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2024-2025年被动元件行业竞争力分析</w:t>
      </w:r>
      <w:r>
        <w:rPr>
          <w:rFonts w:hint="eastAsia"/>
        </w:rPr>
        <w:br/>
      </w:r>
      <w:r>
        <w:rPr>
          <w:rFonts w:hint="eastAsia"/>
        </w:rPr>
        <w:t>　　　　一、被动元件供应商议价能力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四、被动元件替代品威胁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2019-2024年被动元件行业企业并购活动分析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2024-2025年被动元件行业会展与招投标活动分析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一、被动元件行业会展活动及其市场影响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2025年中国被动元件企业发展策略分析</w:t>
      </w:r>
      <w:r>
        <w:rPr>
          <w:rFonts w:hint="eastAsia"/>
        </w:rPr>
        <w:br/>
      </w:r>
      <w:r>
        <w:rPr>
          <w:rFonts w:hint="eastAsia"/>
        </w:rPr>
        <w:t>　　第一节 被动元件市场策略分析</w:t>
      </w:r>
      <w:r>
        <w:rPr>
          <w:rFonts w:hint="eastAsia"/>
        </w:rPr>
        <w:br/>
      </w:r>
      <w:r>
        <w:rPr>
          <w:rFonts w:hint="eastAsia"/>
        </w:rPr>
        <w:t>　　　　一、被动元件市场定位与拓展策略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二、被动元件市场细分与目标客户</w:t>
      </w:r>
      <w:r>
        <w:rPr>
          <w:rFonts w:hint="eastAsia"/>
        </w:rPr>
        <w:br/>
      </w:r>
      <w:r>
        <w:rPr>
          <w:rFonts w:hint="eastAsia"/>
        </w:rPr>
        <w:t>　　第二节 被动元件销售策略分析</w:t>
      </w:r>
      <w:r>
        <w:rPr>
          <w:rFonts w:hint="eastAsia"/>
        </w:rPr>
        <w:br/>
      </w:r>
      <w:r>
        <w:rPr>
          <w:rFonts w:hint="eastAsia"/>
        </w:rPr>
        <w:t>　　　　一、被动元件销售渠道与网络建设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提高被动元件企业竞争力建议</w:t>
      </w:r>
      <w:r>
        <w:rPr>
          <w:rFonts w:hint="eastAsia"/>
        </w:rPr>
        <w:br/>
      </w:r>
      <w:r>
        <w:rPr>
          <w:rFonts w:hint="eastAsia"/>
        </w:rPr>
        <w:t>　　　　一、被动元件技术创新与管理优化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被动元件品牌战略思考</w:t>
      </w:r>
      <w:r>
        <w:rPr>
          <w:rFonts w:hint="eastAsia"/>
        </w:rPr>
        <w:br/>
      </w:r>
      <w:r>
        <w:rPr>
          <w:rFonts w:hint="eastAsia"/>
        </w:rPr>
        <w:t>　　　　一、被动元件品牌建设与维护</w:t>
      </w:r>
      <w:r>
        <w:rPr>
          <w:rFonts w:hint="eastAsia"/>
        </w:rPr>
        <w:br/>
      </w:r>
      <w:r>
        <w:rPr>
          <w:rFonts w:hint="eastAsia"/>
        </w:rPr>
        <w:t>　　　　二、被动元件品牌影响力与市场竞争力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中国被动元件行业风险与对策</w:t>
      </w:r>
      <w:r>
        <w:rPr>
          <w:rFonts w:hint="eastAsia"/>
        </w:rPr>
        <w:br/>
      </w:r>
      <w:r>
        <w:rPr>
          <w:rFonts w:hint="eastAsia"/>
        </w:rPr>
        <w:t>　　第一节 被动元件行业SWOT分析</w:t>
      </w:r>
      <w:r>
        <w:rPr>
          <w:rFonts w:hint="eastAsia"/>
        </w:rPr>
        <w:br/>
      </w:r>
      <w:r>
        <w:rPr>
          <w:rFonts w:hint="eastAsia"/>
        </w:rPr>
        <w:t>　　　　一、被动元件行业优势分析</w:t>
      </w:r>
      <w:r>
        <w:rPr>
          <w:rFonts w:hint="eastAsia"/>
        </w:rPr>
        <w:br/>
      </w:r>
      <w:r>
        <w:rPr>
          <w:rFonts w:hint="eastAsia"/>
        </w:rPr>
        <w:t>　　　　二、被动元件行业劣势分析</w:t>
      </w:r>
      <w:r>
        <w:rPr>
          <w:rFonts w:hint="eastAsia"/>
        </w:rPr>
        <w:br/>
      </w:r>
      <w:r>
        <w:rPr>
          <w:rFonts w:hint="eastAsia"/>
        </w:rPr>
        <w:t>　　　　三、被动元件市场机会探索</w:t>
      </w:r>
      <w:r>
        <w:rPr>
          <w:rFonts w:hint="eastAsia"/>
        </w:rPr>
        <w:br/>
      </w:r>
      <w:r>
        <w:rPr>
          <w:rFonts w:hint="eastAsia"/>
        </w:rPr>
        <w:t>　　　　四、被动元件市场威胁评估</w:t>
      </w:r>
      <w:r>
        <w:rPr>
          <w:rFonts w:hint="eastAsia"/>
        </w:rPr>
        <w:br/>
      </w:r>
      <w:r>
        <w:rPr>
          <w:rFonts w:hint="eastAsia"/>
        </w:rPr>
        <w:t>　　第二节 被动元件行业风险及对策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2025-2031年中国被动元件行业前景与发展趋势</w:t>
      </w:r>
      <w:r>
        <w:rPr>
          <w:rFonts w:hint="eastAsia"/>
        </w:rPr>
        <w:br/>
      </w:r>
      <w:r>
        <w:rPr>
          <w:rFonts w:hint="eastAsia"/>
        </w:rPr>
        <w:t>　　第一节 被动元件行业发展环境分析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2025-2031年被动元件行业发展趋势与方向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一、被动元件行业发展方向预测</w:t>
      </w:r>
      <w:r>
        <w:rPr>
          <w:rFonts w:hint="eastAsia"/>
        </w:rPr>
        <w:br/>
      </w:r>
      <w:r>
        <w:rPr>
          <w:rFonts w:hint="eastAsia"/>
        </w:rPr>
        <w:t>　　　　二、被动元件发展趋势分析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2025-2031年被动元件行业发展潜力与机遇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一、被动元件市场发展潜力评估</w:t>
      </w:r>
      <w:r>
        <w:rPr>
          <w:rFonts w:hint="eastAsia"/>
        </w:rPr>
        <w:br/>
      </w:r>
      <w:r>
        <w:rPr>
          <w:rFonts w:hint="eastAsia"/>
        </w:rPr>
        <w:t>　　　　二、被动元件新兴市场与机遇探索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被动元件行业研究结论与建议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中.智.林.－被动元件行业发展建议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被动元件行业历程</w:t>
      </w:r>
      <w:r>
        <w:rPr>
          <w:rFonts w:hint="eastAsia"/>
        </w:rPr>
        <w:br/>
      </w:r>
      <w:r>
        <w:rPr>
          <w:rFonts w:hint="eastAsia"/>
        </w:rPr>
        <w:t>　　图表 被动元件行业生命周期</w:t>
      </w:r>
      <w:r>
        <w:rPr>
          <w:rFonts w:hint="eastAsia"/>
        </w:rPr>
        <w:br/>
      </w:r>
      <w:r>
        <w:rPr>
          <w:rFonts w:hint="eastAsia"/>
        </w:rPr>
        <w:t>　　图表 被动元件行业产业链分析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2019-2024年中国被动元件行业市场规模及增长情况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2019-2024年被动元件行业市场容量分析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2019-2024年中国被动元件行业产能统计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2019-2024年中国被动元件行业产量及增长趋势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2019-2024年中国被动元件市场需求量及增速统计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2025年中国被动元件行业需求领域分布格局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2019-2024年中国被动元件行业销售收入分析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2019-2024年中国被动元件行业盈利情况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2019-2024年中国被动元件行业利润总额统计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2019-2024年中国被动元件进口数量分析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2019-2024年中国被动元件进口金额分析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2019-2024年中国被动元件出口数量分析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2019-2024年中国被动元件出口金额分析</w:t>
      </w:r>
      <w:r>
        <w:rPr>
          <w:rFonts w:hint="eastAsia"/>
        </w:rPr>
        <w:br/>
      </w:r>
      <w:r>
        <w:rPr>
          <w:rFonts w:hint="eastAsia"/>
        </w:rPr>
        <w:t>　　图表 2025年中国被动元件进口国家及地区分析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2025年中国被动元件出口国家及地区分析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2019-2024年中国被动元件行业企业数量情况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2019-2024年中国被动元件行业企业平均规模情况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**地区被动元件市场规模及增长情况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**地区被动元件行业市场需求情况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**地区被动元件市场规模及增长情况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**地区被动元件行业市场需求情况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**地区被动元件市场规模及增长情况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**地区被动元件行业市场需求情况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**地区被动元件市场规模及增长情况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**地区被动元件行业市场需求情况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被动元件重点企业（一）基本信息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被动元件重点企业（一）经营情况分析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被动元件重点企业（一）主要经济指标情况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被动元件重点企业（一）盈利能力情况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被动元件重点企业（一）偿债能力情况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被动元件重点企业（一）运营能力情况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被动元件重点企业（一）成长能力情况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被动元件重点企业（二）基本信息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被动元件重点企业（二）经营情况分析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被动元件重点企业（二）主要经济指标情况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被动元件重点企业（二）盈利能力情况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被动元件重点企业（二）偿债能力情况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被动元件重点企业（二）运营能力情况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被动元件重点企业（二）成长能力情况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被动元件重点企业（三）基本信息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被动元件重点企业（三）经营情况分析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被动元件重点企业（三）主要经济指标情况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被动元件重点企业（三）盈利能力情况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被动元件重点企业（三）偿债能力情况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被动元件重点企业（三）运营能力情况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被动元件重点企业（三）成长能力情况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2025-2031年中国被动元件行业产能预测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2025-2031年中国被动元件行业产量预测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2025-2031年中国被动元件市场需求量预测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2025-2031年中国被动元件行业供需平衡预测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2025-2031年中国被动元件行业市场容量预测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2025-2031年中国被动元件行业市场规模预测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2025-2031年中国被动元件市场前景分析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2025-2031年中国被动元件行业发展趋势预测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0640535a64e52" w:history="1">
        <w:r>
          <w:rPr>
            <w:rStyle w:val="Hyperlink"/>
          </w:rPr>
          <w:t>2025-2031年中国被动元件市场分析与发展前景报告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0640535a64e52" w:history="1">
        <w:r>
          <w:rPr>
            <w:rStyle w:val="Hyperlink"/>
          </w:rPr>
          <w:t>https://www.20087.com/5/88/BeiDongYuanJianShiChangQianJing.html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热点：被动元器件品牌大全、被动元件 mlcc 概念股、国内被动元器件行业龙头、被动元件有哪些、电气类型被动、被动元件板块、主动元器件与被动元器件、被动元件最新消息、被动元件的主要作用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dc37a5c60419f" w:history="1">
      <w:r>
        <w:rPr>
          <w:rStyle w:val="Hyperlink"/>
        </w:rPr>
        <w:t>2025-2031年中国被动元件市场分析与发展前景报告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BeiDongYuanJianShiChangQianJing.html" TargetMode="External" Id="Rd570640535a6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BeiDongYuanJianShiChangQianJing.html" TargetMode="External" Id="R0e7dc37a5c60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2024-10-03T05:35:00Z</dcterms:created>
  <dcterms:modified xsi:type="dcterms:W3CDTF">2024-10-03T06:35:00Z</dcterms:modified>
  <dc:subject>2025-2031年中国被动元件市场分析与发展前景报告</dc:subject>
  <dc:title>2025-2031年中国被动元件市场分析与发展前景报告</dc:title>
  <cp:keywords>2025-2031年中国被动元件市场分析与发展前景报告</cp:keywords>
  <dc:description>2025-2031年中国被动元件市场分析与发展前景报告</dc:description>
</cp:coreProperties>
</file>