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a6befa6984d73" w:history="1">
              <w:r>
                <w:rPr>
                  <w:rStyle w:val="Hyperlink"/>
                </w:rPr>
                <w:t>2025-2031年全球与中国V型控制球阀行业发展调研及前景趋势报告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a6befa6984d73" w:history="1">
              <w:r>
                <w:rPr>
                  <w:rStyle w:val="Hyperlink"/>
                </w:rPr>
                <w:t>2025-2031年全球与中国V型控制球阀行业发展调研及前景趋势报告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a6befa6984d73" w:history="1">
                <w:r>
                  <w:rPr>
                    <w:rStyle w:val="Hyperlink"/>
                  </w:rPr>
                  <w:t>https://www.20087.com/5/38/VXingKongZhiQiuFaXianZhuangYuQianJingFenXi.html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控制球阀是一种用于调节流体流量的阀门，因其独特的V形通道设计而具有良好的调节性能，广泛应用于石油化工、水处理及食品饮料等行业。目前，技术进步主要体现在提高密封性能、增强耐磨性和扩展适用介质范围方面。现代V型控制球阀通常采用高强度合金钢或陶瓷材料制造，并经过精密加工，不仅提高了密封性能，还增强了耐磨性，延长了使用寿命。此外，为了适应不同的工况需求，市场上提供了多种规格的产品，并支持电动、气动等多种执行方式的选择。</w:t>
      </w:r>
      <w:r>
        <w:rPr>
          <w:rFonts w:hint="eastAsia"/>
        </w:rPr>
        <w:br/>
      </w:r>
      <w:r>
        <w:rPr>
          <w:rFonts w:hint="eastAsia"/>
        </w:rPr>
        <w:t>　　未来，V型控制球阀将更加注重高效能与智能化集成。一方面，通过引入新型密封材料和优化设计，可以进一步提高阀门的密封性能和调节精度，特别是在处理高温高压或腐蚀性介质时表现尤为突出。另一方面，随着物联网(IoT)和大数据分析技术的发展，未来的V型控制球阀将具备远程监控和自我诊断功能，实时监测阀门状态并自动预警潜在问题，从而提高系统的可靠性和维护效率。此外，考虑到环保要求，开发更加环保的生产工艺和材料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a6befa6984d73" w:history="1">
        <w:r>
          <w:rPr>
            <w:rStyle w:val="Hyperlink"/>
          </w:rPr>
          <w:t>2025-2031年全球与中国V型控制球阀行业发展调研及前景趋势报告</w:t>
        </w:r>
      </w:hyperlink>
      <w:r>
        <w:rPr>
          <w:rFonts w:hint="eastAsia"/>
        </w:rPr>
        <w:t>》基于国家统计局、相关行业协会的详实数据，结合行业一手调研资料，系统分析了V型控制球阀行业的市场规模、竞争格局及技术发展现状。报告详细梳理了V型控制球阀产业链结构、区域分布特征及V型控制球阀市场需求变化，重点评估了V型控制球阀重点企业的市场表现与战略布局。通过对政策环境、技术创新方向及消费趋势的分析，科学预测了V型控制球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V型控制球阀市场概述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按照不同产品类型，V型控制球阀主要可以分为如下几个类别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全球不同产品类型V型控制球阀销售额增长趋势2020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金属密封</w:t>
      </w:r>
      <w:r>
        <w:rPr>
          <w:rFonts w:hint="eastAsia"/>
        </w:rPr>
        <w:br/>
      </w:r>
      <w:r>
        <w:rPr>
          <w:rFonts w:hint="eastAsia"/>
        </w:rPr>
        <w:t>　　　　1.2.3 非金属密封</w:t>
      </w:r>
      <w:r>
        <w:rPr>
          <w:rFonts w:hint="eastAsia"/>
        </w:rPr>
        <w:br/>
      </w:r>
      <w:r>
        <w:rPr>
          <w:rFonts w:hint="eastAsia"/>
        </w:rPr>
        <w:t>　　1.3 从不同应用，V型控制球阀主要包括如下几个方面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全球不同应用V型控制球阀销售额增长趋势2020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V型控制球阀行业背景、发展历史、现状及趋势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V型控制球阀行业目前现状分析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V型控制球阀发展趋势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全球V型控制球阀总体规模分析</w:t>
      </w:r>
      <w:r>
        <w:rPr>
          <w:rFonts w:hint="eastAsia"/>
        </w:rPr>
        <w:br/>
      </w:r>
      <w:r>
        <w:rPr>
          <w:rFonts w:hint="eastAsia"/>
        </w:rPr>
        <w:t>　　2.1 全球V型控制球阀供需现状及预测（2020-2031）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全球V型控制球阀产能、产量、产能利用率及发展趋势（2020-2031）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全球V型控制球阀产量、需求量及发展趋势（2020-2031）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全球主要地区V型控制球阀产量及发展趋势（2020-2031）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全球主要地区V型控制球阀产量（2020-2025）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全球主要地区V型控制球阀产量（2026-2031）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全球主要地区V型控制球阀产量市场份额（2020-2031）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中国V型控制球阀供需现状及预测（2020-2031）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中国V型控制球阀产能、产量、产能利用率及发展趋势（2020-2031）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中国V型控制球阀产量、市场需求量及发展趋势（2020-2031）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全球V型控制球阀销量及销售额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全球市场V型控制球阀销售额（2020-2031）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全球市场V型控制球阀销量（2020-2031）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全球市场V型控制球阀价格趋势（2020-2031）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全球V型控制球阀主要地区分析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全球主要地区V型控制球阀市场规模分析：2020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全球主要地区V型控制球阀销售收入及市场份额（2020-2025年）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全球主要地区V型控制球阀销售收入预测（2026-2031年）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全球主要地区V型控制球阀销量分析：2020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全球主要地区V型控制球阀销量及市场份额（2020-2025年）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全球主要地区V型控制球阀销量及市场份额预测（2026-2031）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印度市场V型控制球阀销量、收入及增长率（2020-2031）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全球市场主要厂商V型控制球阀产能市场份额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全球市场主要厂商V型控制球阀销量（2020-2025）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全球市场主要厂商V型控制球阀销量（2020-2025）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全球市场主要厂商V型控制球阀销售收入（2020-2025）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全球市场主要厂商V型控制球阀销售价格（2020-2025）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2024年全球主要生产商V型控制球阀收入排名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中国市场主要厂商V型控制球阀销量（2020-2025）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中国市场主要厂商V型控制球阀销量（2020-2025）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中国市场主要厂商V型控制球阀销售收入（2020-2025）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2024年中国主要生产商V型控制球阀收入排名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中国市场主要厂商V型控制球阀销售价格（2020-2025）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全球主要厂商V型控制球阀总部及产地分布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全球主要厂商成立时间及V型控制球阀商业化日期</w:t>
      </w:r>
      <w:r>
        <w:rPr>
          <w:rFonts w:hint="eastAsia"/>
        </w:rPr>
        <w:br/>
      </w:r>
      <w:r>
        <w:rPr>
          <w:rFonts w:hint="eastAsia"/>
        </w:rPr>
        <w:t>　　4.6 全球主要厂商V型控制球阀产品类型及应用</w:t>
      </w:r>
      <w:r>
        <w:rPr>
          <w:rFonts w:hint="eastAsia"/>
        </w:rPr>
        <w:br/>
      </w:r>
      <w:r>
        <w:rPr>
          <w:rFonts w:hint="eastAsia"/>
        </w:rPr>
        <w:t>　　4.7 V型控制球阀行业集中度、竞争程度分析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V型控制球阀行业集中度分析：2024年全球Top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全球V型控制球阀第一梯队、第二梯队和第三梯队生产商（品牌）及市场份额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V型控制球阀销量、收入、价格及毛利率（2020-2025）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不同产品类型V型控制球阀分析</w:t>
      </w:r>
      <w:r>
        <w:rPr>
          <w:rFonts w:hint="eastAsia"/>
        </w:rPr>
        <w:br/>
      </w:r>
      <w:r>
        <w:rPr>
          <w:rFonts w:hint="eastAsia"/>
        </w:rPr>
        <w:t>　　6.1 全球不同产品类型V型控制球阀销量（2020-2031）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全球不同产品类型V型控制球阀销量及市场份额（2020-2025）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全球不同产品类型V型控制球阀销量预测（2026-2031）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全球不同产品类型V型控制球阀收入（2020-2031）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全球不同产品类型V型控制球阀收入及市场份额（2020-2025）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全球不同产品类型V型控制球阀收入预测（2026-2031）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全球不同产品类型V型控制球阀价格走势（2020-2031）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不同应用V型控制球阀分析</w:t>
      </w:r>
      <w:r>
        <w:rPr>
          <w:rFonts w:hint="eastAsia"/>
        </w:rPr>
        <w:br/>
      </w:r>
      <w:r>
        <w:rPr>
          <w:rFonts w:hint="eastAsia"/>
        </w:rPr>
        <w:t>　　7.1 全球不同应用V型控制球阀销量（2020-2031）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全球不同应用V型控制球阀销量及市场份额（2020-2025）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全球不同应用V型控制球阀销量预测（2026-2031）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全球不同应用V型控制球阀收入（2020-2031）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全球不同应用V型控制球阀收入及市场份额（2020-2025）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全球不同应用V型控制球阀收入预测（2026-2031）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全球不同应用V型控制球阀价格走势（2020-2031）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V型控制球阀产业链分析</w:t>
      </w:r>
      <w:r>
        <w:rPr>
          <w:rFonts w:hint="eastAsia"/>
        </w:rPr>
        <w:br/>
      </w:r>
      <w:r>
        <w:rPr>
          <w:rFonts w:hint="eastAsia"/>
        </w:rPr>
        <w:t>　　8.2 V型控制球阀工艺制造技术分析</w:t>
      </w:r>
      <w:r>
        <w:rPr>
          <w:rFonts w:hint="eastAsia"/>
        </w:rPr>
        <w:br/>
      </w:r>
      <w:r>
        <w:rPr>
          <w:rFonts w:hint="eastAsia"/>
        </w:rPr>
        <w:t>　　8.3 V型控制球阀产业上游供应分析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V型控制球阀下游客户分析</w:t>
      </w:r>
      <w:r>
        <w:rPr>
          <w:rFonts w:hint="eastAsia"/>
        </w:rPr>
        <w:br/>
      </w:r>
      <w:r>
        <w:rPr>
          <w:rFonts w:hint="eastAsia"/>
        </w:rPr>
        <w:t>　　8.5 V型控制球阀销售渠道分析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V型控制球阀行业发展机遇及主要驱动因素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V型控制球阀行业发展面临的风险</w:t>
      </w:r>
      <w:r>
        <w:rPr>
          <w:rFonts w:hint="eastAsia"/>
        </w:rPr>
        <w:br/>
      </w:r>
      <w:r>
        <w:rPr>
          <w:rFonts w:hint="eastAsia"/>
        </w:rPr>
        <w:t>　　9.3 V型控制球阀行业政策分析</w:t>
      </w:r>
      <w:r>
        <w:rPr>
          <w:rFonts w:hint="eastAsia"/>
        </w:rPr>
        <w:br/>
      </w:r>
      <w:r>
        <w:rPr>
          <w:rFonts w:hint="eastAsia"/>
        </w:rPr>
        <w:t>　　9.4 V型控制球阀中国企业SWOT分析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全球不同产品类型V型控制球阀销售额增长（CAGR）趋势2020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V型控制球阀行业目前发展现状</w:t>
      </w:r>
      <w:r>
        <w:rPr>
          <w:rFonts w:hint="eastAsia"/>
        </w:rPr>
        <w:br/>
      </w:r>
      <w:r>
        <w:rPr>
          <w:rFonts w:hint="eastAsia"/>
        </w:rPr>
        <w:t>　　表 4： V型控制球阀发展趋势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全球主要地区V型控制球阀产量增速（CAGR）：（2020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全球主要地区V型控制球阀产量（2020-2025）&amp;（千套）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全球主要地区V型控制球阀产量（2026-2031）&amp;（千套）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全球主要地区V型控制球阀产量市场份额（2020-2025）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全球主要地区V型控制球阀产量（2026-2031）&amp;（千套）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全球主要地区V型控制球阀销售收入增速：（2020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全球主要地区V型控制球阀销售收入（2020-2025）&amp;（百万美元）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全球主要地区V型控制球阀销售收入市场份额（2020-2025）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全球主要地区V型控制球阀收入（2026-2031）&amp;（百万美元）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全球主要地区V型控制球阀收入市场份额（2026-2031）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全球主要地区V型控制球阀销量（千套）：2020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全球主要地区V型控制球阀销量（2020-2025）&amp;（千套）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全球主要地区V型控制球阀销量市场份额（2020-2025）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全球主要地区V型控制球阀销量（2026-2031）&amp;（千套）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全球主要地区V型控制球阀销量份额（2026-2031）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全球市场主要厂商V型控制球阀产能（2024-2025）&amp;（千套）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全球市场主要厂商V型控制球阀销量（2020-2025）&amp;（千套）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全球市场主要厂商V型控制球阀销量市场份额（2020-2025）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全球市场主要厂商V型控制球阀销售收入（2020-2025）&amp;（百万美元）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全球市场主要厂商V型控制球阀销售收入市场份额（2020-2025）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全球市场主要厂商V型控制球阀销售价格（2020-2025）&amp;（美元/套）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2024年全球主要生产商V型控制球阀收入排名（百万美元）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中国市场主要厂商V型控制球阀销量（2020-2025）&amp;（千套）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中国市场主要厂商V型控制球阀销量市场份额（2020-2025）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中国市场主要厂商V型控制球阀销售收入（2020-2025）&amp;（百万美元）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中国市场主要厂商V型控制球阀销售收入市场份额（2020-2025）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2024年中国主要生产商V型控制球阀收入排名（百万美元）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中国市场主要厂商V型控制球阀销售价格（2020-2025）&amp;（美元/套）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全球主要厂商V型控制球阀总部及产地分布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全球主要厂商成立时间及V型控制球阀商业化日期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全球主要厂商V型控制球阀产品类型及应用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2024年全球V型控制球阀主要厂商市场地位（第一梯队、第二梯队和第三梯队）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全球V型控制球阀市场投资、并购等现状分析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V型控制球阀生产基地、销售区域、竞争对手及市场地位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V型控制球阀产品规格、参数及市场应用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V型控制球阀销量（千套）、收入（百万美元）、价格（美元/套）及毛利率（2020-2025）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全球不同产品类型V型控制球阀销量（2020-2025年）&amp;（千套）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全球不同产品类型V型控制球阀销量市场份额（2020-2025）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全球不同产品类型V型控制球阀销量预测（2026-2031）&amp;（千套）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全球市场不同产品类型V型控制球阀销量市场份额预测（2026-2031）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全球不同产品类型V型控制球阀收入（2020-2025年）&amp;（百万美元）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全球不同产品类型V型控制球阀收入市场份额（2020-2025）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全球不同产品类型V型控制球阀收入预测（2026-2031）&amp;（百万美元）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全球不同产品类型V型控制球阀收入市场份额预测（2026-2031）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全球不同应用V型控制球阀销量（2020-2025年）&amp;（千套）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全球不同应用V型控制球阀销量市场份额（2020-2025）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全球不同应用V型控制球阀销量预测（2026-2031）&amp;（千套）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全球市场不同应用V型控制球阀销量市场份额预测（2026-2031）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全球不同应用V型控制球阀收入（2020-2025年）&amp;（百万美元）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全球不同应用V型控制球阀收入市场份额（2020-2025）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全球不同应用V型控制球阀收入预测（2026-2031）&amp;（百万美元）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全球不同应用V型控制球阀收入市场份额预测（2026-2031）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V型控制球阀上游原料供应商及联系方式列表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V型控制球阀典型客户列表</w:t>
      </w:r>
      <w:r>
        <w:rPr>
          <w:rFonts w:hint="eastAsia"/>
        </w:rPr>
        <w:br/>
      </w:r>
      <w:r>
        <w:rPr>
          <w:rFonts w:hint="eastAsia"/>
        </w:rPr>
        <w:t>　　表 141： V型控制球阀主要销售模式及销售渠道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V型控制球阀行业发展机遇及主要驱动因素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V型控制球阀行业发展面临的风险</w:t>
      </w:r>
      <w:r>
        <w:rPr>
          <w:rFonts w:hint="eastAsia"/>
        </w:rPr>
        <w:br/>
      </w:r>
      <w:r>
        <w:rPr>
          <w:rFonts w:hint="eastAsia"/>
        </w:rPr>
        <w:t>　　表 144： V型控制球阀行业政策分析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V型控制球阀产品图片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全球不同产品类型V型控制球阀销售额2020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全球不同产品类型V型控制球阀市场份额2024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金属密封产品图片</w:t>
      </w:r>
      <w:r>
        <w:rPr>
          <w:rFonts w:hint="eastAsia"/>
        </w:rPr>
        <w:br/>
      </w:r>
      <w:r>
        <w:rPr>
          <w:rFonts w:hint="eastAsia"/>
        </w:rPr>
        <w:t>　　图 5： 非金属密封产品图片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全球不同应用V型控制球阀市场份额2024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全球V型控制球阀产能、产量、产能利用率及发展趋势（2020-2031）&amp;（千套）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全球V型控制球阀产量、需求量及发展趋势（2020-2031）&amp;（千套）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全球主要地区V型控制球阀产量（2020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全球主要地区V型控制球阀产量市场份额（2020-2031）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中国V型控制球阀产能、产量、产能利用率及发展趋势（2020-2031）&amp;（千套）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中国V型控制球阀产量、市场需求量及发展趋势（2020-2031）&amp;（千套）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全球V型控制球阀市场销售额及增长率：（2020-2031）&amp;（百万美元）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全球市场V型控制球阀市场规模：2020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全球市场V型控制球阀价格趋势（2020-2031）&amp;（美元/套）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全球主要地区V型控制球阀销售收入（2020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全球主要地区V型控制球阀销售收入市场份额（2020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印度市场V型控制球阀销量及增长率（2020-2031）&amp;（千套）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印度市场V型控制球阀收入及增长率（2020-2031）&amp;（百万美元）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2024年全球市场主要厂商V型控制球阀销量市场份额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2024年全球市场主要厂商V型控制球阀收入市场份额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2024年中国市场主要厂商V型控制球阀销量市场份额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2024年中国市场主要厂商V型控制球阀收入市场份额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2024年全球前五大生产商V型控制球阀市场份额</w:t>
      </w:r>
      <w:r>
        <w:rPr>
          <w:rFonts w:hint="eastAsia"/>
        </w:rPr>
        <w:br/>
      </w:r>
      <w:r>
        <w:rPr>
          <w:rFonts w:hint="eastAsia"/>
        </w:rPr>
        <w:t>　　图 44： 2024年全球V型控制球阀第一梯队、第二梯队和第三梯队厂商及市场份额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全球不同产品类型V型控制球阀价格走势（2020-2031）&amp;（美元/套）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全球不同应用V型控制球阀价格走势（2020-2031）&amp;（美元/套）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V型控制球阀产业链</w:t>
      </w:r>
      <w:r>
        <w:rPr>
          <w:rFonts w:hint="eastAsia"/>
        </w:rPr>
        <w:br/>
      </w:r>
      <w:r>
        <w:rPr>
          <w:rFonts w:hint="eastAsia"/>
        </w:rPr>
        <w:t>　　图 48： V型控制球阀中国企业SWOT分析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a6befa6984d73" w:history="1">
        <w:r>
          <w:rPr>
            <w:rStyle w:val="Hyperlink"/>
          </w:rPr>
          <w:t>2025-2031年全球与中国V型控制球阀行业发展调研及前景趋势报告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a6befa6984d73" w:history="1">
        <w:r>
          <w:rPr>
            <w:rStyle w:val="Hyperlink"/>
          </w:rPr>
          <w:t>https://www.20087.com/5/38/VXingKongZhiQiuFaXianZhuangYuQianJingFenXi.html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热点：手动V型球阀、v型球阀工作原理、V型球阀、v型球阀设计标准、v型球阀结构图、v型球阀结构图及工作原理、v型球阀与球阀区别、专业v型球阀厂家、V型带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7928d20c4612" w:history="1">
      <w:r>
        <w:rPr>
          <w:rStyle w:val="Hyperlink"/>
        </w:rPr>
        <w:t>2025-2031年全球与中国V型控制球阀行业发展调研及前景趋势报告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VXingKongZhiQiuFaXianZhuangYuQianJingFenXi.html" TargetMode="External" Id="R4a0a6befa698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VXingKongZhiQiuFaXianZhuangYuQianJingFenXi.html" TargetMode="External" Id="Rcfce7928d20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2025-02-08T08:54:02Z</dcterms:created>
  <dcterms:modified xsi:type="dcterms:W3CDTF">2025-02-08T09:54:02Z</dcterms:modified>
  <dc:subject>2025-2031年全球与中国V型控制球阀行业发展调研及前景趋势报告</dc:subject>
  <dc:title>2025-2031年全球与中国V型控制球阀行业发展调研及前景趋势报告</dc:title>
  <cp:keywords>2025-2031年全球与中国V型控制球阀行业发展调研及前景趋势报告</cp:keywords>
  <dc:description>2025-2031年全球与中国V型控制球阀行业发展调研及前景趋势报告</dc:description>
</cp:coreProperties>
</file>