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67cecb1a34e58" w:history="1">
              <w:r>
                <w:rPr>
                  <w:rStyle w:val="Hyperlink"/>
                </w:rPr>
                <w:t>2025-2031年中国低压复合开关市场研究分析与发展前景预测报告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67cecb1a34e58" w:history="1">
              <w:r>
                <w:rPr>
                  <w:rStyle w:val="Hyperlink"/>
                </w:rPr>
                <w:t>2025-2031年中国低压复合开关市场研究分析与发展前景预测报告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67cecb1a34e58" w:history="1">
                <w:r>
                  <w:rPr>
                    <w:rStyle w:val="Hyperlink"/>
                  </w:rPr>
                  <w:t>https://www.20087.com/5/98/DiYaFuHeKaiGuanFaZhanQianJing.html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复合开关是一种用于电力系统中的关键设备，近年来随着电网建设和工业自动化水平的提高，市场需求呈现出显著增长的趋势。低压复合开关因其能够在低压电力系统中实现电流的隔离、控制等功能，在电力分配系统、工业控制和自动化领域得到广泛应用。近年来，随着电力电子技术和智能化控制技术的进步，低压复合开关的性能和可靠性得到了显著提升。例如，通过采用更先进的开关器件和更优化的电路设计，提高了开关的响应速度和耐过载能力。此外，随着智能电网的发展，能够提供远程监控和智能控制功能的低压复合开关更受欢迎。</w:t>
      </w:r>
      <w:r>
        <w:rPr>
          <w:rFonts w:hint="eastAsia"/>
        </w:rPr>
        <w:br/>
      </w:r>
      <w:r>
        <w:rPr>
          <w:rFonts w:hint="eastAsia"/>
        </w:rPr>
        <w:t>　　未来，低压复合开关市场将持续增长。一方面，随着电网建设和工业自动化水平的提高，对于高性能、高可靠性的低压复合开关需求将持续增加。产品将更加注重技术创新，例如采用更先进的开关器件和更优化的电路设计，以提高开关的响应速度和耐过载能力。另一方面，随着智能电网的发展，能够提供远程监控和智能控制功能的低压复合开关将成为市场新宠。此外，随着可持续发展理念的普及，能够提供更环保、更可持续的低压复合开关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67cecb1a34e58" w:history="1">
        <w:r>
          <w:rPr>
            <w:rStyle w:val="Hyperlink"/>
          </w:rPr>
          <w:t>2025-2031年中国低压复合开关市场研究分析与发展前景预测报告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低压复合开关行业的现状、市场规模、需求变化、产业链动态及区域发展格局，同时聚焦低压复合开关竞争态势与重点企业表现。报告通过对低压复合开关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低压复合开关行业发展概述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一、低压复合开关行业定义及分类</w:t>
      </w:r>
      <w:r>
        <w:rPr>
          <w:rFonts w:hint="eastAsia"/>
        </w:rPr>
        <w:br/>
      </w:r>
      <w:r>
        <w:rPr>
          <w:rFonts w:hint="eastAsia"/>
        </w:rPr>
        <w:t>　　　　二、低压复合开关行业经济特性</w:t>
      </w:r>
      <w:r>
        <w:rPr>
          <w:rFonts w:hint="eastAsia"/>
        </w:rPr>
        <w:br/>
      </w:r>
      <w:r>
        <w:rPr>
          <w:rFonts w:hint="eastAsia"/>
        </w:rPr>
        <w:t>　　　　三、低压复合开关行业产业链简介</w:t>
      </w:r>
      <w:r>
        <w:rPr>
          <w:rFonts w:hint="eastAsia"/>
        </w:rPr>
        <w:br/>
      </w:r>
      <w:r>
        <w:rPr>
          <w:rFonts w:hint="eastAsia"/>
        </w:rPr>
        <w:t>　　第二节 低压复合开关行业发展成熟度</w:t>
      </w:r>
      <w:r>
        <w:rPr>
          <w:rFonts w:hint="eastAsia"/>
        </w:rPr>
        <w:br/>
      </w:r>
      <w:r>
        <w:rPr>
          <w:rFonts w:hint="eastAsia"/>
        </w:rPr>
        <w:t>　　　　一、低压复合开关行业发展周期分析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低压复合开关行业相关产业动态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低压复合开关行业发展环境分析</w:t>
      </w:r>
      <w:r>
        <w:rPr>
          <w:rFonts w:hint="eastAsia"/>
        </w:rPr>
        <w:br/>
      </w:r>
      <w:r>
        <w:rPr>
          <w:rFonts w:hint="eastAsia"/>
        </w:rPr>
        <w:t>　　第一节 低压复合开关行业环境分析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低压复合开关行业相关政策、法规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低压复合开关行业技术发展现状及趋势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当前我国低压复合开关技术发展现状</w:t>
      </w:r>
      <w:r>
        <w:rPr>
          <w:rFonts w:hint="eastAsia"/>
        </w:rPr>
        <w:br/>
      </w:r>
      <w:r>
        <w:rPr>
          <w:rFonts w:hint="eastAsia"/>
        </w:rPr>
        <w:t>　　第二节 中外低压复合开关技术差距及产生差距的主要原因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提高我国低压复合开关技术的对策</w:t>
      </w:r>
      <w:r>
        <w:rPr>
          <w:rFonts w:hint="eastAsia"/>
        </w:rPr>
        <w:br/>
      </w:r>
      <w:r>
        <w:rPr>
          <w:rFonts w:hint="eastAsia"/>
        </w:rPr>
        <w:t>　　第四节 我国低压复合开关产品研发、设计发展趋势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中国低压复合开关市场发展调研</w:t>
      </w:r>
      <w:r>
        <w:rPr>
          <w:rFonts w:hint="eastAsia"/>
        </w:rPr>
        <w:br/>
      </w:r>
      <w:r>
        <w:rPr>
          <w:rFonts w:hint="eastAsia"/>
        </w:rPr>
        <w:t>　　第一节 低压复合开关市场现状分析及预测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一、2019-2024年中国低压复合开关市场规模分析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二、2025-2031年中国低压复合开关市场规模预测</w:t>
      </w:r>
      <w:r>
        <w:rPr>
          <w:rFonts w:hint="eastAsia"/>
        </w:rPr>
        <w:br/>
      </w:r>
      <w:r>
        <w:rPr>
          <w:rFonts w:hint="eastAsia"/>
        </w:rPr>
        <w:t>　　第二节 低压复合开关行业产能分析及预测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一、2019-2024年中国低压复合开关行业产能分析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二、2025-2031年中国低压复合开关行业产能预测</w:t>
      </w:r>
      <w:r>
        <w:rPr>
          <w:rFonts w:hint="eastAsia"/>
        </w:rPr>
        <w:br/>
      </w:r>
      <w:r>
        <w:rPr>
          <w:rFonts w:hint="eastAsia"/>
        </w:rPr>
        <w:t>　　第三节 低压复合开关行业产量分析及预测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一、2019-2024年中国低压复合开关行业产量分析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二、2025-2031年中国低压复合开关行业产量预测</w:t>
      </w:r>
      <w:r>
        <w:rPr>
          <w:rFonts w:hint="eastAsia"/>
        </w:rPr>
        <w:br/>
      </w:r>
      <w:r>
        <w:rPr>
          <w:rFonts w:hint="eastAsia"/>
        </w:rPr>
        <w:t>　　第四节 低压复合开关市场需求分析及预测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一、2019-2024年中国低压复合开关市场需求分析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二、2025-2031年中国低压复合开关市场需求预测</w:t>
      </w:r>
      <w:r>
        <w:rPr>
          <w:rFonts w:hint="eastAsia"/>
        </w:rPr>
        <w:br/>
      </w:r>
      <w:r>
        <w:rPr>
          <w:rFonts w:hint="eastAsia"/>
        </w:rPr>
        <w:t>　　第五节 低压复合开关进出口数据分析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一、2019-2024年中国低压复合开关进出口数据分析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二、2025-2031年国内低压复合开关进出口情况预测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2019-2024年中国低压复合开关行业总体发展状况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中国低压复合开关行业规模情况分析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一、低压复合开关行业单位规模情况分析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二、低压复合开关行业人员规模状况分析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三、低压复合开关行业资产规模状况分析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四、低压复合开关行业市场规模状况分析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五、低压复合开关行业敏感性分析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中国低压复合开关行业财务能力分析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一、低压复合开关行业盈利能力分析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二、低压复合开关行业偿债能力分析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三、低压复合开关行业营运能力分析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四、低压复合开关行业发展能力分析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中国低压复合开关行业重点区域发展分析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一、中国低压复合开关行业重点区域市场结构变化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二、重点地区（一）低压复合开关行业发展分析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三、重点地区（二）低压复合开关行业发展分析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四、重点地区（三）低压复合开关行业发展分析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五、重点地区（四）低压复合开关行业发展分析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六、重点地区（五）低压复合开关行业发展分析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低压复合开关行业产品价格分析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三、主要低压复合开关品牌产品价位分析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五、价格在低压复合开关行业竞争中的重要性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2025年中国低压复合开关行业上下游行业发展分析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低压复合开关上游行业分析</w:t>
      </w:r>
      <w:r>
        <w:rPr>
          <w:rFonts w:hint="eastAsia"/>
        </w:rPr>
        <w:br/>
      </w:r>
      <w:r>
        <w:rPr>
          <w:rFonts w:hint="eastAsia"/>
        </w:rPr>
        <w:t>　　　　一、低压复合开关产品成本构成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四、上游供给对低压复合开关行业的影响</w:t>
      </w:r>
      <w:r>
        <w:rPr>
          <w:rFonts w:hint="eastAsia"/>
        </w:rPr>
        <w:br/>
      </w:r>
      <w:r>
        <w:rPr>
          <w:rFonts w:hint="eastAsia"/>
        </w:rPr>
        <w:t>　　第二节 低压复合开关下游行业分析</w:t>
      </w:r>
      <w:r>
        <w:rPr>
          <w:rFonts w:hint="eastAsia"/>
        </w:rPr>
        <w:br/>
      </w:r>
      <w:r>
        <w:rPr>
          <w:rFonts w:hint="eastAsia"/>
        </w:rPr>
        <w:t>　　　　一、低压复合开关下游行业分布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四、下游需求对低压复合开关行业的影响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低压复合开关行业重点企业发展调研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低压复合开关重点企业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2025年中国低压复合开关产业市场竞争格局分析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2025年中国低压复合开关产业竞争现状分析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一、低压复合开关竞争力分析</w:t>
      </w:r>
      <w:r>
        <w:rPr>
          <w:rFonts w:hint="eastAsia"/>
        </w:rPr>
        <w:br/>
      </w:r>
      <w:r>
        <w:rPr>
          <w:rFonts w:hint="eastAsia"/>
        </w:rPr>
        <w:t>　　　　二、低压复合开关技术竞争分析</w:t>
      </w:r>
      <w:r>
        <w:rPr>
          <w:rFonts w:hint="eastAsia"/>
        </w:rPr>
        <w:br/>
      </w:r>
      <w:r>
        <w:rPr>
          <w:rFonts w:hint="eastAsia"/>
        </w:rPr>
        <w:t>　　　　三、低压复合开关价格竞争分析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2025年中国低压复合开关产业集中度分析</w:t>
      </w:r>
      <w:r>
        <w:rPr>
          <w:rFonts w:hint="eastAsia"/>
        </w:rPr>
        <w:br/>
      </w:r>
      <w:r>
        <w:rPr>
          <w:rFonts w:hint="eastAsia"/>
        </w:rPr>
        <w:t>　　　　一、低压复合开关市场集中度分析</w:t>
      </w:r>
      <w:r>
        <w:rPr>
          <w:rFonts w:hint="eastAsia"/>
        </w:rPr>
        <w:br/>
      </w:r>
      <w:r>
        <w:rPr>
          <w:rFonts w:hint="eastAsia"/>
        </w:rPr>
        <w:t>　　　　二、低压复合开关企业集中度分析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2025-2031年提高低压复合开关企业竞争力的策略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低压复合开关行业投资风险预警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2025年影响低压复合开关行业发展的主要因素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一、影响低压复合开关行业运行的有利因素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二、影响低压复合开关行业运行的稳定因素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三、影响低压复合开关行业运行的不利因素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四、我国低压复合开关行业发展面临的挑战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五、我国低压复合开关行业发展面临的机遇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对低压复合开关行业投资风险预警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一、2025-2031年低压复合开关行业市场风险及控制策略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二、2025-2031年低压复合开关行业政策风险及控制策略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三、2025-2031年低压复合开关行业经营风险及控制策略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四、2025-2031年低压复合开关同业竞争风险及控制策略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五、2025-2031年低压复合开关行业其他风险及控制策略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低压复合开关行业发展趋势与投资规划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2025-2031年低压复合开关市场发展潜力分析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2025-2031年低压复合开关行业发展趋势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2025-2031年低压复合开关行业投资前景研究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中智:林:－对我国低压复合开关品牌的战略思考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二、低压复合开关实施品牌战略的意义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三、低压复合开关企业品牌的现状分析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四、我国低压复合开关企业的品牌战略</w:t>
      </w:r>
      <w:r>
        <w:rPr>
          <w:rFonts w:hint="eastAsia"/>
        </w:rPr>
        <w:br/>
      </w:r>
      <w:r>
        <w:rPr>
          <w:rFonts w:hint="eastAsia"/>
        </w:rPr>
        <w:t>　　　　五、低压复合开关品牌战略管理的策略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低压复合开关图片</w:t>
      </w:r>
      <w:r>
        <w:rPr>
          <w:rFonts w:hint="eastAsia"/>
        </w:rPr>
        <w:br/>
      </w:r>
      <w:r>
        <w:rPr>
          <w:rFonts w:hint="eastAsia"/>
        </w:rPr>
        <w:t>　　图表 低压复合开关种类 分类</w:t>
      </w:r>
      <w:r>
        <w:rPr>
          <w:rFonts w:hint="eastAsia"/>
        </w:rPr>
        <w:br/>
      </w:r>
      <w:r>
        <w:rPr>
          <w:rFonts w:hint="eastAsia"/>
        </w:rPr>
        <w:t>　　图表 低压复合开关用途 应用</w:t>
      </w:r>
      <w:r>
        <w:rPr>
          <w:rFonts w:hint="eastAsia"/>
        </w:rPr>
        <w:br/>
      </w:r>
      <w:r>
        <w:rPr>
          <w:rFonts w:hint="eastAsia"/>
        </w:rPr>
        <w:t>　　图表 低压复合开关主要特点</w:t>
      </w:r>
      <w:r>
        <w:rPr>
          <w:rFonts w:hint="eastAsia"/>
        </w:rPr>
        <w:br/>
      </w:r>
      <w:r>
        <w:rPr>
          <w:rFonts w:hint="eastAsia"/>
        </w:rPr>
        <w:t>　　图表 低压复合开关产业链分析</w:t>
      </w:r>
      <w:r>
        <w:rPr>
          <w:rFonts w:hint="eastAsia"/>
        </w:rPr>
        <w:br/>
      </w:r>
      <w:r>
        <w:rPr>
          <w:rFonts w:hint="eastAsia"/>
        </w:rPr>
        <w:t>　　图表 低压复合开关政策分析</w:t>
      </w:r>
      <w:r>
        <w:rPr>
          <w:rFonts w:hint="eastAsia"/>
        </w:rPr>
        <w:br/>
      </w:r>
      <w:r>
        <w:rPr>
          <w:rFonts w:hint="eastAsia"/>
        </w:rPr>
        <w:t>　　图表 低压复合开关技术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2019-2024年低压复合开关行业市场容量分析</w:t>
      </w:r>
      <w:r>
        <w:rPr>
          <w:rFonts w:hint="eastAsia"/>
        </w:rPr>
        <w:br/>
      </w:r>
      <w:r>
        <w:rPr>
          <w:rFonts w:hint="eastAsia"/>
        </w:rPr>
        <w:t>　　图表 低压复合开关生产现状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2019-2024年中国低压复合开关行业产量及增长趋势</w:t>
      </w:r>
      <w:r>
        <w:rPr>
          <w:rFonts w:hint="eastAsia"/>
        </w:rPr>
        <w:br/>
      </w:r>
      <w:r>
        <w:rPr>
          <w:rFonts w:hint="eastAsia"/>
        </w:rPr>
        <w:t>　　图表 低压复合开关行业动态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2024年中国低压复合开关行业需求领域分布格局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2019-2024年中国低压复合开关价格走势</w:t>
      </w:r>
      <w:r>
        <w:rPr>
          <w:rFonts w:hint="eastAsia"/>
        </w:rPr>
        <w:br/>
      </w:r>
      <w:r>
        <w:rPr>
          <w:rFonts w:hint="eastAsia"/>
        </w:rPr>
        <w:t>　　图表 2024年低压复合开关成本和利润分析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**地区低压复合开关市场规模及增长情况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**地区低压复合开关行业市场需求情况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**地区低压复合开关市场规模及增长情况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**地区低压复合开关行业市场需求情况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**地区低压复合开关市场规模及增长情况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**地区低压复合开关行业市场需求情况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**地区低压复合开关市场规模及增长情况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**地区低压复合开关行业市场需求情况</w:t>
      </w:r>
      <w:r>
        <w:rPr>
          <w:rFonts w:hint="eastAsia"/>
        </w:rPr>
        <w:br/>
      </w:r>
      <w:r>
        <w:rPr>
          <w:rFonts w:hint="eastAsia"/>
        </w:rPr>
        <w:t>　　图表 低压复合开关品牌</w:t>
      </w:r>
      <w:r>
        <w:rPr>
          <w:rFonts w:hint="eastAsia"/>
        </w:rPr>
        <w:br/>
      </w:r>
      <w:r>
        <w:rPr>
          <w:rFonts w:hint="eastAsia"/>
        </w:rPr>
        <w:t>　　图表 低压复合开关企业（一）概况</w:t>
      </w:r>
      <w:r>
        <w:rPr>
          <w:rFonts w:hint="eastAsia"/>
        </w:rPr>
        <w:br/>
      </w:r>
      <w:r>
        <w:rPr>
          <w:rFonts w:hint="eastAsia"/>
        </w:rPr>
        <w:t>　　图表 企业低压复合开关型号 规格</w:t>
      </w:r>
      <w:r>
        <w:rPr>
          <w:rFonts w:hint="eastAsia"/>
        </w:rPr>
        <w:br/>
      </w:r>
      <w:r>
        <w:rPr>
          <w:rFonts w:hint="eastAsia"/>
        </w:rPr>
        <w:t>　　图表 低压复合开关企业（一）经营分析</w:t>
      </w:r>
      <w:r>
        <w:rPr>
          <w:rFonts w:hint="eastAsia"/>
        </w:rPr>
        <w:br/>
      </w:r>
      <w:r>
        <w:rPr>
          <w:rFonts w:hint="eastAsia"/>
        </w:rPr>
        <w:t>　　图表 低压复合开关企业（一）盈利能力情况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低压复合开关上游现状</w:t>
      </w:r>
      <w:r>
        <w:rPr>
          <w:rFonts w:hint="eastAsia"/>
        </w:rPr>
        <w:br/>
      </w:r>
      <w:r>
        <w:rPr>
          <w:rFonts w:hint="eastAsia"/>
        </w:rPr>
        <w:t>　　图表 低压复合开关下游调研</w:t>
      </w:r>
      <w:r>
        <w:rPr>
          <w:rFonts w:hint="eastAsia"/>
        </w:rPr>
        <w:br/>
      </w:r>
      <w:r>
        <w:rPr>
          <w:rFonts w:hint="eastAsia"/>
        </w:rPr>
        <w:t>　　图表 低压复合开关企业（二）概况</w:t>
      </w:r>
      <w:r>
        <w:rPr>
          <w:rFonts w:hint="eastAsia"/>
        </w:rPr>
        <w:br/>
      </w:r>
      <w:r>
        <w:rPr>
          <w:rFonts w:hint="eastAsia"/>
        </w:rPr>
        <w:t>　　图表 企业低压复合开关型号 规格</w:t>
      </w:r>
      <w:r>
        <w:rPr>
          <w:rFonts w:hint="eastAsia"/>
        </w:rPr>
        <w:br/>
      </w:r>
      <w:r>
        <w:rPr>
          <w:rFonts w:hint="eastAsia"/>
        </w:rPr>
        <w:t>　　图表 低压复合开关企业（二）经营分析</w:t>
      </w:r>
      <w:r>
        <w:rPr>
          <w:rFonts w:hint="eastAsia"/>
        </w:rPr>
        <w:br/>
      </w:r>
      <w:r>
        <w:rPr>
          <w:rFonts w:hint="eastAsia"/>
        </w:rPr>
        <w:t>　　图表 低压复合开关企业（二）盈利能力情况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低压复合开关企业（三）概况</w:t>
      </w:r>
      <w:r>
        <w:rPr>
          <w:rFonts w:hint="eastAsia"/>
        </w:rPr>
        <w:br/>
      </w:r>
      <w:r>
        <w:rPr>
          <w:rFonts w:hint="eastAsia"/>
        </w:rPr>
        <w:t>　　图表 企业低压复合开关型号 规格</w:t>
      </w:r>
      <w:r>
        <w:rPr>
          <w:rFonts w:hint="eastAsia"/>
        </w:rPr>
        <w:br/>
      </w:r>
      <w:r>
        <w:rPr>
          <w:rFonts w:hint="eastAsia"/>
        </w:rPr>
        <w:t>　　图表 低压复合开关企业（三）经营分析</w:t>
      </w:r>
      <w:r>
        <w:rPr>
          <w:rFonts w:hint="eastAsia"/>
        </w:rPr>
        <w:br/>
      </w:r>
      <w:r>
        <w:rPr>
          <w:rFonts w:hint="eastAsia"/>
        </w:rPr>
        <w:t>　　图表 低压复合开关企业（三）盈利能力情况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低压复合开关企业（三）成长能力情况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低压复合开关优势</w:t>
      </w:r>
      <w:r>
        <w:rPr>
          <w:rFonts w:hint="eastAsia"/>
        </w:rPr>
        <w:br/>
      </w:r>
      <w:r>
        <w:rPr>
          <w:rFonts w:hint="eastAsia"/>
        </w:rPr>
        <w:t>　　图表 低压复合开关劣势</w:t>
      </w:r>
      <w:r>
        <w:rPr>
          <w:rFonts w:hint="eastAsia"/>
        </w:rPr>
        <w:br/>
      </w:r>
      <w:r>
        <w:rPr>
          <w:rFonts w:hint="eastAsia"/>
        </w:rPr>
        <w:t>　　图表 低压复合开关机会</w:t>
      </w:r>
      <w:r>
        <w:rPr>
          <w:rFonts w:hint="eastAsia"/>
        </w:rPr>
        <w:br/>
      </w:r>
      <w:r>
        <w:rPr>
          <w:rFonts w:hint="eastAsia"/>
        </w:rPr>
        <w:t>　　图表 低压复合开关威胁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2025-2031年中国低压复合开关行业发展趋势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67cecb1a34e58" w:history="1">
        <w:r>
          <w:rPr>
            <w:rStyle w:val="Hyperlink"/>
          </w:rPr>
          <w:t>2025-2031年中国低压复合开关市场研究分析与发展前景预测报告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67cecb1a34e58" w:history="1">
        <w:r>
          <w:rPr>
            <w:rStyle w:val="Hyperlink"/>
          </w:rPr>
          <w:t>https://www.20087.com/5/98/DiYaFuHeKaiGuanFaZhanQianJing.html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补偿柜接线原理图、低压复合开关怎么判断好坏、低压熔断器、低压复合开关接线、低压电容器复合开关需要三相电流吗、低压复合开关接线图、断路器电流怎么看、低压复合开关SFK55C-3D用那一种型号可代换?谢谢、rzfk低压复合开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920e733549f7" w:history="1">
      <w:r>
        <w:rPr>
          <w:rStyle w:val="Hyperlink"/>
        </w:rPr>
        <w:t>2025-2031年中国低压复合开关市场研究分析与发展前景预测报告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YaFuHeKaiGuanFaZhanQianJing.html" TargetMode="External" Id="Rffd67cecb1a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YaFuHeKaiGuanFaZhanQianJing.html" TargetMode="External" Id="R51f8920e733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2025-01-10T00:10:00Z</dcterms:created>
  <dcterms:modified xsi:type="dcterms:W3CDTF">2025-01-10T01:10:00Z</dcterms:modified>
  <dc:subject>2025-2031年中国低压复合开关市场研究分析与发展前景预测报告</dc:subject>
  <dc:title>2025-2031年中国低压复合开关市场研究分析与发展前景预测报告</dc:title>
  <cp:keywords>2025-2031年中国低压复合开关市场研究分析与发展前景预测报告</cp:keywords>
  <dc:description>2025-2031年中国低压复合开关市场研究分析与发展前景预测报告</dc:description>
</cp:coreProperties>
</file>