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eec5fe2e941cf" w:history="1">
              <w:r>
                <w:rPr>
                  <w:rStyle w:val="Hyperlink"/>
                </w:rPr>
                <w:t>2024-2030年全球与中国瞬态吸收光谱仪市场现状分析及发展趋势报告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eec5fe2e941cf" w:history="1">
              <w:r>
                <w:rPr>
                  <w:rStyle w:val="Hyperlink"/>
                </w:rPr>
                <w:t>2024-2030年全球与中国瞬态吸收光谱仪市场现状分析及发展趋势报告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eec5fe2e941cf" w:history="1">
                <w:r>
                  <w:rPr>
                    <w:rStyle w:val="Hyperlink"/>
                  </w:rPr>
                  <w:t>https://www.20087.com/5/18/ShunTaiXiShouGuangPuYiHangYeQianJingQuShi.html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态吸收光谱仪作为先进的光谱分析技术，广泛应用于化学、物理、材料科学及生命科学领域，用于探测物质在受到激发后的瞬时光学性质变化。近年来，随着激光技术的突破和探测器灵敏度的提升，瞬态吸收光谱仪的分辨率和时间响应速度显著提高，为科学研究提供了更为精确的数据支撑。同时，便携式和微型化设备的开发，使得现场实验和工业应用成为可能，拓宽了其应用范围。</w:t>
      </w:r>
      <w:r>
        <w:rPr>
          <w:rFonts w:hint="eastAsia"/>
        </w:rPr>
        <w:br/>
      </w:r>
      <w:r>
        <w:rPr>
          <w:rFonts w:hint="eastAsia"/>
        </w:rPr>
        <w:t>　　未来，瞬态吸收光谱仪的发展将更加侧重于技术创新和跨学科融合。一方面，通过集成人工智能算法和机器学习模型，实现数据分析的自动化和智能化，从而简化操作流程，提高实验效率和数据处理能力。另一方面，与生物医学、环境监测等领域的深度结合，将催生出更多创新应用，如药物作用机理研究、污染物实时检测等，推动科学技术进步和社会问题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eec5fe2e941cf" w:history="1">
        <w:r>
          <w:rPr>
            <w:rStyle w:val="Hyperlink"/>
          </w:rPr>
          <w:t>2024-2030年全球与中国瞬态吸收光谱仪市场现状分析及发展趋势报告</w:t>
        </w:r>
      </w:hyperlink>
      <w:r>
        <w:rPr>
          <w:rFonts w:hint="eastAsia"/>
        </w:rPr>
        <w:t>》专业、系统地分析了瞬态吸收光谱仪行业现状，包括市场需求、市场规模及价格动态，全面梳理了瞬态吸收光谱仪产业链结构，并对瞬态吸收光谱仪细分市场进行了探究。瞬态吸收光谱仪报告基于详实数据，科学预测了瞬态吸收光谱仪市场发展前景和发展趋势，同时剖析了瞬态吸收光谱仪品牌竞争、市场集中度以及重点企业的市场地位。在识别风险与机遇的基础上，瞬态吸收光谱仪报告提出了针对性的发展策略和建议。瞬态吸收光谱仪报告为瞬态吸收光谱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瞬态吸收光谱仪市场概述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按照不同产品类型，瞬态吸收光谱仪主要可以分为如下几个类别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不同产品类型瞬态吸收光谱仪增长趋势2018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飞秒</w:t>
      </w:r>
      <w:r>
        <w:rPr>
          <w:rFonts w:hint="eastAsia"/>
        </w:rPr>
        <w:br/>
      </w:r>
      <w:r>
        <w:rPr>
          <w:rFonts w:hint="eastAsia"/>
        </w:rPr>
        <w:t>　　　　1.2.3 纳秒</w:t>
      </w:r>
      <w:r>
        <w:rPr>
          <w:rFonts w:hint="eastAsia"/>
        </w:rPr>
        <w:br/>
      </w:r>
      <w:r>
        <w:rPr>
          <w:rFonts w:hint="eastAsia"/>
        </w:rPr>
        <w:t>　　1.3 从不同应用，瞬态吸收光谱仪主要包括如下几个方面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光物理学</w:t>
      </w:r>
      <w:r>
        <w:rPr>
          <w:rFonts w:hint="eastAsia"/>
        </w:rPr>
        <w:br/>
      </w:r>
      <w:r>
        <w:rPr>
          <w:rFonts w:hint="eastAsia"/>
        </w:rPr>
        <w:t>　　　　1.3.2 光化学</w:t>
      </w:r>
      <w:r>
        <w:rPr>
          <w:rFonts w:hint="eastAsia"/>
        </w:rPr>
        <w:br/>
      </w:r>
      <w:r>
        <w:rPr>
          <w:rFonts w:hint="eastAsia"/>
        </w:rPr>
        <w:t>　　　　1.3.3 光生物学</w:t>
      </w:r>
      <w:r>
        <w:rPr>
          <w:rFonts w:hint="eastAsia"/>
        </w:rPr>
        <w:br/>
      </w:r>
      <w:r>
        <w:rPr>
          <w:rFonts w:hint="eastAsia"/>
        </w:rPr>
        <w:t>　　　　1.3.4 细胞生物学</w:t>
      </w:r>
      <w:r>
        <w:rPr>
          <w:rFonts w:hint="eastAsia"/>
        </w:rPr>
        <w:br/>
      </w:r>
      <w:r>
        <w:rPr>
          <w:rFonts w:hint="eastAsia"/>
        </w:rPr>
        <w:t>　　　　1.3.5 材料科学</w:t>
      </w:r>
      <w:r>
        <w:rPr>
          <w:rFonts w:hint="eastAsia"/>
        </w:rPr>
        <w:br/>
      </w:r>
      <w:r>
        <w:rPr>
          <w:rFonts w:hint="eastAsia"/>
        </w:rPr>
        <w:t>　　　　1.3.6 纳米科学</w:t>
      </w:r>
      <w:r>
        <w:rPr>
          <w:rFonts w:hint="eastAsia"/>
        </w:rPr>
        <w:br/>
      </w:r>
      <w:r>
        <w:rPr>
          <w:rFonts w:hint="eastAsia"/>
        </w:rPr>
        <w:t>　　　　1.3.7 瞬态光谱</w:t>
      </w:r>
      <w:r>
        <w:rPr>
          <w:rFonts w:hint="eastAsia"/>
        </w:rPr>
        <w:br/>
      </w:r>
      <w:r>
        <w:rPr>
          <w:rFonts w:hint="eastAsia"/>
        </w:rPr>
        <w:t>　　1.4 瞬态吸收光谱仪行业背景、发展历史、现状及趋势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瞬态吸收光谱仪行业目前现状分析</w:t>
      </w:r>
      <w:r>
        <w:rPr>
          <w:rFonts w:hint="eastAsia"/>
        </w:rPr>
        <w:br/>
      </w:r>
      <w:r>
        <w:rPr>
          <w:rFonts w:hint="eastAsia"/>
        </w:rPr>
        <w:t>　　　　1.4.2 瞬态吸收光谱仪发展趋势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全球瞬态吸收光谱仪总体规模分析</w:t>
      </w:r>
      <w:r>
        <w:rPr>
          <w:rFonts w:hint="eastAsia"/>
        </w:rPr>
        <w:br/>
      </w:r>
      <w:r>
        <w:rPr>
          <w:rFonts w:hint="eastAsia"/>
        </w:rPr>
        <w:t>　　2.1 全球瞬态吸收光谱仪供需现状及预测（2018-2030）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全球瞬态吸收光谱仪产能、产量、产能利用率及发展趋势（2018-2030）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全球瞬态吸收光谱仪产量、需求量及发展趋势（2018-2030）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全球主要地区瞬态吸收光谱仪产量及发展趋势（2018-2030）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中国瞬态吸收光谱仪供需现状及预测（2018-2030）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中国瞬态吸收光谱仪产能、产量、产能利用率及发展趋势（2018-2030）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中国瞬态吸收光谱仪产量、市场需求量及发展趋势（2018-2030）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全球瞬态吸收光谱仪销量及销售额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全球市场瞬态吸收光谱仪销售额（2018-2030）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全球市场瞬态吸收光谱仪销量（2018-2030）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全球市场瞬态吸收光谱仪价格趋势（2018-2030）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全球市场主要厂商瞬态吸收光谱仪产能市场份额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全球市场主要厂商瞬态吸收光谱仪销量（2018-2023）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全球市场主要厂商瞬态吸收光谱仪销量（2018-2023）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全球市场主要厂商瞬态吸收光谱仪销售收入（2018-2023）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全球市场主要厂商瞬态吸收光谱仪销售价格（2018-2023）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2022年全球主要生产商瞬态吸收光谱仪收入排名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中国市场主要厂商瞬态吸收光谱仪销量（2018-2023）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中国市场主要厂商瞬态吸收光谱仪销量（2018-2023）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中国市场主要厂商瞬态吸收光谱仪销售收入（2018-2023）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中国市场主要厂商瞬态吸收光谱仪销售价格（2018-2023）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2022年中国主要生产商瞬态吸收光谱仪收入排名</w:t>
      </w:r>
      <w:r>
        <w:rPr>
          <w:rFonts w:hint="eastAsia"/>
        </w:rPr>
        <w:br/>
      </w:r>
      <w:r>
        <w:rPr>
          <w:rFonts w:hint="eastAsia"/>
        </w:rPr>
        <w:t>　　3.4 全球主要厂商瞬态吸收光谱仪产地分布及商业化日期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全球主要厂商瞬态吸收光谱仪产品类型列表</w:t>
      </w:r>
      <w:r>
        <w:rPr>
          <w:rFonts w:hint="eastAsia"/>
        </w:rPr>
        <w:br/>
      </w:r>
      <w:r>
        <w:rPr>
          <w:rFonts w:hint="eastAsia"/>
        </w:rPr>
        <w:t>　　3.6 瞬态吸收光谱仪行业集中度、竞争程度分析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瞬态吸收光谱仪行业集中度分析：全球Top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全球瞬态吸收光谱仪第一梯队、第二梯队和第三梯队生产商（品牌）及市场份额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全球瞬态吸收光谱仪主要地区分析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全球主要地区瞬态吸收光谱仪市场规模分析：2018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全球主要地区瞬态吸收光谱仪销售收入及市场份额（2018-2023年）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全球主要地区瞬态吸收光谱仪销售收入预测（2024-2030年）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全球主要地区瞬态吸收光谱仪销量分析：2018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全球主要地区瞬态吸收光谱仪销量及市场份额（2018-2023年）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全球主要地区瞬态吸收光谱仪销量及市场份额预测（2024-2030）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北美市场瞬态吸收光谱仪销量、收入及增长率（2018-2030）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欧洲市场瞬态吸收光谱仪销量、收入及增长率（2018-2030）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中国市场瞬态吸收光谱仪销量、收入及增长率（2018-2030）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日本市场瞬态吸收光谱仪销量、收入及增长率（2018-2030）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全球瞬态吸收光谱仪主要生产商分析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重点企业（1）基本信息、瞬态吸收光谱仪生产基地、销售区域、竞争对手及市场地位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重点企业（1）瞬态吸收光谱仪销量、收入、价格及毛利率（2018-2023）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重点企业（2）基本信息、瞬态吸收光谱仪生产基地、销售区域、竞争对手及市场地位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重点企业（2）瞬态吸收光谱仪销量、收入、价格及毛利率（2018-2023）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重点企业（3）基本信息、瞬态吸收光谱仪生产基地、销售区域、竞争对手及市场地位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重点企业（3）瞬态吸收光谱仪销量、收入、价格及毛利率（2018-2023）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重点企业（4）基本信息、瞬态吸收光谱仪生产基地、销售区域、竞争对手及市场地位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重点企业（4）瞬态吸收光谱仪销量、收入、价格及毛利率（2018-2023）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不同产品类型瞬态吸收光谱仪分析</w:t>
      </w:r>
      <w:r>
        <w:rPr>
          <w:rFonts w:hint="eastAsia"/>
        </w:rPr>
        <w:br/>
      </w:r>
      <w:r>
        <w:rPr>
          <w:rFonts w:hint="eastAsia"/>
        </w:rPr>
        <w:t>　　6.1 全球不同产品类型瞬态吸收光谱仪销量（2018-2030）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全球不同产品类型瞬态吸收光谱仪销量及市场份额（2018-2023）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全球不同产品类型瞬态吸收光谱仪销量预测（2024-2030）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全球不同产品类型瞬态吸收光谱仪收入（2018-2030）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全球不同产品类型瞬态吸收光谱仪收入及市场份额（2018-2023）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全球不同产品类型瞬态吸收光谱仪收入预测（2024-2030）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全球不同产品类型瞬态吸收光谱仪价格走势（2018-2030）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不同应用瞬态吸收光谱仪分析</w:t>
      </w:r>
      <w:r>
        <w:rPr>
          <w:rFonts w:hint="eastAsia"/>
        </w:rPr>
        <w:br/>
      </w:r>
      <w:r>
        <w:rPr>
          <w:rFonts w:hint="eastAsia"/>
        </w:rPr>
        <w:t>　　7.1 全球不同应用瞬态吸收光谱仪销量（2018-2030）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全球不同应用瞬态吸收光谱仪销量及市场份额（2018-2023）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全球不同应用瞬态吸收光谱仪销量预测（2024-2030）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全球不同应用瞬态吸收光谱仪收入（2018-2030）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全球不同应用瞬态吸收光谱仪收入及市场份额（2018-2023）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全球不同应用瞬态吸收光谱仪收入预测（2024-2030）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全球不同应用瞬态吸收光谱仪价格走势（2018-2030）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瞬态吸收光谱仪产业链分析</w:t>
      </w:r>
      <w:r>
        <w:rPr>
          <w:rFonts w:hint="eastAsia"/>
        </w:rPr>
        <w:br/>
      </w:r>
      <w:r>
        <w:rPr>
          <w:rFonts w:hint="eastAsia"/>
        </w:rPr>
        <w:t>　　8.2 瞬态吸收光谱仪产业上游供应分析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瞬态吸收光谱仪下游典型客户</w:t>
      </w:r>
      <w:r>
        <w:rPr>
          <w:rFonts w:hint="eastAsia"/>
        </w:rPr>
        <w:br/>
      </w:r>
      <w:r>
        <w:rPr>
          <w:rFonts w:hint="eastAsia"/>
        </w:rPr>
        <w:t>　　8.4 瞬态吸收光谱仪销售渠道分析及建议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瞬态吸收光谱仪行业发展机遇及主要驱动因素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瞬态吸收光谱仪行业发展面临的风险</w:t>
      </w:r>
      <w:r>
        <w:rPr>
          <w:rFonts w:hint="eastAsia"/>
        </w:rPr>
        <w:br/>
      </w:r>
      <w:r>
        <w:rPr>
          <w:rFonts w:hint="eastAsia"/>
        </w:rPr>
        <w:t>　　9.3 瞬态吸收光谱仪行业政策分析</w:t>
      </w:r>
      <w:r>
        <w:rPr>
          <w:rFonts w:hint="eastAsia"/>
        </w:rPr>
        <w:br/>
      </w:r>
      <w:r>
        <w:rPr>
          <w:rFonts w:hint="eastAsia"/>
        </w:rPr>
        <w:t>　　9.4 瞬态吸收光谱仪中国企业SWOT分析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不同产品类型瞬态吸收光谱仪增长趋势2018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瞬态吸收光谱仪行业目前发展现状</w:t>
      </w:r>
      <w:r>
        <w:rPr>
          <w:rFonts w:hint="eastAsia"/>
        </w:rPr>
        <w:br/>
      </w:r>
      <w:r>
        <w:rPr>
          <w:rFonts w:hint="eastAsia"/>
        </w:rPr>
        <w:t>　　表4 瞬态吸收光谱仪发展趋势</w:t>
      </w:r>
      <w:r>
        <w:rPr>
          <w:rFonts w:hint="eastAsia"/>
        </w:rPr>
        <w:br/>
      </w:r>
      <w:r>
        <w:rPr>
          <w:rFonts w:hint="eastAsia"/>
        </w:rPr>
        <w:t>　　表5 全球主要地区瞬态吸收光谱仪产量（台）：2018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全球主要地区瞬态吸收光谱仪产量（2018-2023）&amp;（台）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全球主要地区瞬态吸收光谱仪产量市场份额（2018-2023）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全球主要地区瞬态吸收光谱仪产量（2024-2030）&amp;（台）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全球市场主要厂商瞬态吸收光谱仪产能（2022-2023）&amp;（台）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全球市场主要厂商瞬态吸收光谱仪销量（2018-2023）&amp;（台）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全球市场主要厂商瞬态吸收光谱仪销量市场份额（2018-2023）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全球市场主要厂商瞬态吸收光谱仪销售收入（2018-2023）&amp;（百万美元）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全球市场主要厂商瞬态吸收光谱仪销售收入市场份额（2018-2023）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全球市场主要厂商瞬态吸收光谱仪销售价格（2018-2023）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2022年全球主要生产商瞬态吸收光谱仪收入排名（百万美元）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中国市场主要厂商瞬态吸收光谱仪销量（2018-2023）&amp;（台）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中国市场主要厂商瞬态吸收光谱仪销量市场份额（2018-2023）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中国市场主要厂商瞬态吸收光谱仪销售收入（2018-2023）&amp;（百万美元）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中国市场主要厂商瞬态吸收光谱仪销售收入市场份额（2018-2023）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中国市场主要厂商瞬态吸收光谱仪销售价格（2018-2023）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2022年中国主要生产商瞬态吸收光谱仪收入排名（百万美元）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全球主要厂商瞬态吸收光谱仪产地分布及商业化日期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全球主要地区瞬态吸收光谱仪销售收入（百万美元）：2018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全球主要地区瞬态吸收光谱仪销售收入（2018-2023）&amp;（百万美元）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全球主要地区瞬态吸收光谱仪销售收入市场份额（2018-2023）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全球主要地区瞬态吸收光谱仪收入（2024-2030）&amp;（百万美元）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全球主要地区瞬态吸收光谱仪收入市场份额（2024-2030）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全球主要地区瞬态吸收光谱仪销量（台）：2018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全球主要地区瞬态吸收光谱仪销量（2018-2023）&amp;（台）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全球主要地区瞬态吸收光谱仪销量市场份额（2018-2023）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全球主要地区瞬态吸收光谱仪销量（2024-2030）&amp;（台）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全球主要地区瞬态吸收光谱仪销量份额（2024-2030）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重点企业（1）瞬态吸收光谱仪生产基地、销售区域、竞争对手及市场地位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重点企业（1）瞬态吸收光谱仪销量（台）、收入（百万美元）、价格及毛利率（2018-2023）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重点企业（2）瞬态吸收光谱仪生产基地、销售区域、竞争对手及市场地位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重点企业（2）瞬态吸收光谱仪销量（台）、收入（百万美元）、价格及毛利率（2018-2023）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重点企业（3）瞬态吸收光谱仪生产基地、销售区域、竞争对手及市场地位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重点企业（3）瞬态吸收光谱仪销量（台）、收入（百万美元）、价格及毛利率（2018-2023）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重点企业（4）瞬态吸收光谱仪生产基地、销售区域、竞争对手及市场地位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重点企业（4）瞬态吸收光谱仪产品规格、参数及市场应用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重点企业（4）瞬态吸收光谱仪销量（台）、收入（百万美元）、价格及毛利率（2018-2023）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全球不同产品类型瞬态吸收光谱仪销量（2018-2023）&amp;（台）</w:t>
      </w:r>
      <w:r>
        <w:rPr>
          <w:rFonts w:hint="eastAsia"/>
        </w:rPr>
        <w:br/>
      </w:r>
      <w:r>
        <w:rPr>
          <w:rFonts w:hint="eastAsia"/>
        </w:rPr>
        <w:t>　　表54 全球不同产品类型瞬态吸收光谱仪销量市场份额（2018-2023）</w:t>
      </w:r>
      <w:r>
        <w:rPr>
          <w:rFonts w:hint="eastAsia"/>
        </w:rPr>
        <w:br/>
      </w:r>
      <w:r>
        <w:rPr>
          <w:rFonts w:hint="eastAsia"/>
        </w:rPr>
        <w:t>　　表55 全球不同产品类型瞬态吸收光谱仪销量预测（2024-2030）&amp;（台）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表56 全球不同产品类型瞬态吸收光谱仪销量市场份额预测（2024-2030）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表57 全球不同产品类型瞬态吸收光谱仪收入（百万美元）&amp;（2018-2023）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表58 全球不同产品类型瞬态吸收光谱仪收入市场份额（2018-2023）</w:t>
      </w:r>
      <w:r>
        <w:rPr>
          <w:rFonts w:hint="eastAsia"/>
        </w:rPr>
        <w:br/>
      </w:r>
      <w:r>
        <w:rPr>
          <w:rFonts w:hint="eastAsia"/>
        </w:rPr>
        <w:t>　　表59 全球不同产品类型瞬态吸收光谱仪收入预测（百万美元）&amp;（2024-2030）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表60 全球不同类型瞬态吸收光谱仪收入市场份额预测（2024-2030）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表61 全球不同产品类型瞬态吸收光谱仪价格走势（2018-2030）</w:t>
      </w:r>
      <w:r>
        <w:rPr>
          <w:rFonts w:hint="eastAsia"/>
        </w:rPr>
        <w:br/>
      </w:r>
      <w:r>
        <w:rPr>
          <w:rFonts w:hint="eastAsia"/>
        </w:rPr>
        <w:t>　　表62 全球不同应用瞬态吸收光谱仪销量（2018-2023年）&amp;（台）</w:t>
      </w:r>
      <w:r>
        <w:rPr>
          <w:rFonts w:hint="eastAsia"/>
        </w:rPr>
        <w:br/>
      </w:r>
      <w:r>
        <w:rPr>
          <w:rFonts w:hint="eastAsia"/>
        </w:rPr>
        <w:t>　　表63 全球不同应用瞬态吸收光谱仪销量市场份额（2018-2023）</w:t>
      </w:r>
      <w:r>
        <w:rPr>
          <w:rFonts w:hint="eastAsia"/>
        </w:rPr>
        <w:br/>
      </w:r>
      <w:r>
        <w:rPr>
          <w:rFonts w:hint="eastAsia"/>
        </w:rPr>
        <w:t>　　表64 全球不同应用瞬态吸收光谱仪销量预测（2024-2030）&amp;（台）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表65 全球不同应用瞬态吸收光谱仪销量市场份额预测（2024-2030）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表66 全球不同应用瞬态吸收光谱仪收入（2018-2023年）&amp;（百万美元）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表67 全球不同应用瞬态吸收光谱仪收入市场份额（2018-2023）</w:t>
      </w:r>
      <w:r>
        <w:rPr>
          <w:rFonts w:hint="eastAsia"/>
        </w:rPr>
        <w:br/>
      </w:r>
      <w:r>
        <w:rPr>
          <w:rFonts w:hint="eastAsia"/>
        </w:rPr>
        <w:t>　　表68 全球不同应用瞬态吸收光谱仪收入预测（2024-2030）&amp;（百万美元）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表69 全球不同应用瞬态吸收光谱仪收入市场份额预测（2024-2030）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全球不同应用瞬态吸收光谱仪价格走势（2018-2030）</w:t>
      </w:r>
      <w:r>
        <w:rPr>
          <w:rFonts w:hint="eastAsia"/>
        </w:rPr>
        <w:br/>
      </w:r>
      <w:r>
        <w:rPr>
          <w:rFonts w:hint="eastAsia"/>
        </w:rPr>
        <w:t>　　表71 瞬态吸收光谱仪上游原料供应商及联系方式列表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瞬态吸收光谱仪典型客户列表</w:t>
      </w:r>
      <w:r>
        <w:rPr>
          <w:rFonts w:hint="eastAsia"/>
        </w:rPr>
        <w:br/>
      </w:r>
      <w:r>
        <w:rPr>
          <w:rFonts w:hint="eastAsia"/>
        </w:rPr>
        <w:t>　　表73 瞬态吸收光谱仪主要销售模式及销售渠道趋势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表74 瞬态吸收光谱仪行业发展机遇及主要驱动因素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表75 瞬态吸收光谱仪行业发展面临的风险</w:t>
      </w:r>
      <w:r>
        <w:rPr>
          <w:rFonts w:hint="eastAsia"/>
        </w:rPr>
        <w:br/>
      </w:r>
      <w:r>
        <w:rPr>
          <w:rFonts w:hint="eastAsia"/>
        </w:rPr>
        <w:t>　　表76 瞬态吸收光谱仪行业政策分析</w:t>
      </w:r>
      <w:r>
        <w:rPr>
          <w:rFonts w:hint="eastAsia"/>
        </w:rPr>
        <w:br/>
      </w:r>
      <w:r>
        <w:rPr>
          <w:rFonts w:hint="eastAsia"/>
        </w:rPr>
        <w:t>　　表77研究范围</w:t>
      </w:r>
      <w:r>
        <w:rPr>
          <w:rFonts w:hint="eastAsia"/>
        </w:rPr>
        <w:br/>
      </w:r>
      <w:r>
        <w:rPr>
          <w:rFonts w:hint="eastAsia"/>
        </w:rPr>
        <w:t>　　表78分析师列表</w:t>
      </w:r>
      <w:r>
        <w:rPr>
          <w:rFonts w:hint="eastAsia"/>
        </w:rPr>
        <w:br/>
      </w:r>
      <w:r>
        <w:rPr>
          <w:rFonts w:hint="eastAsia"/>
        </w:rPr>
        <w:t>　　图1 瞬态吸收光谱仪产品图片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全球不同产品类型瞬态吸收光谱仪产量市场份额 2022 &amp; 2030</w:t>
      </w:r>
      <w:r>
        <w:rPr>
          <w:rFonts w:hint="eastAsia"/>
        </w:rPr>
        <w:br/>
      </w:r>
      <w:r>
        <w:rPr>
          <w:rFonts w:hint="eastAsia"/>
        </w:rPr>
        <w:t>　　图3 飞秒产品图片</w:t>
      </w:r>
      <w:r>
        <w:rPr>
          <w:rFonts w:hint="eastAsia"/>
        </w:rPr>
        <w:br/>
      </w:r>
      <w:r>
        <w:rPr>
          <w:rFonts w:hint="eastAsia"/>
        </w:rPr>
        <w:t>　　图4 纳秒产品图片</w:t>
      </w:r>
      <w:r>
        <w:rPr>
          <w:rFonts w:hint="eastAsia"/>
        </w:rPr>
        <w:br/>
      </w:r>
      <w:r>
        <w:rPr>
          <w:rFonts w:hint="eastAsia"/>
        </w:rPr>
        <w:t>　　图5 全球不同应用瞬态吸收光谱仪消费量市场份额2022 vs 2023</w:t>
      </w:r>
      <w:r>
        <w:rPr>
          <w:rFonts w:hint="eastAsia"/>
        </w:rPr>
        <w:br/>
      </w:r>
      <w:r>
        <w:rPr>
          <w:rFonts w:hint="eastAsia"/>
        </w:rPr>
        <w:t>　　图6 光物理学</w:t>
      </w:r>
      <w:r>
        <w:rPr>
          <w:rFonts w:hint="eastAsia"/>
        </w:rPr>
        <w:br/>
      </w:r>
      <w:r>
        <w:rPr>
          <w:rFonts w:hint="eastAsia"/>
        </w:rPr>
        <w:t>　　图7 光化学</w:t>
      </w:r>
      <w:r>
        <w:rPr>
          <w:rFonts w:hint="eastAsia"/>
        </w:rPr>
        <w:br/>
      </w:r>
      <w:r>
        <w:rPr>
          <w:rFonts w:hint="eastAsia"/>
        </w:rPr>
        <w:t>　　图8 光生物学</w:t>
      </w:r>
      <w:r>
        <w:rPr>
          <w:rFonts w:hint="eastAsia"/>
        </w:rPr>
        <w:br/>
      </w:r>
      <w:r>
        <w:rPr>
          <w:rFonts w:hint="eastAsia"/>
        </w:rPr>
        <w:t>　　图9 细胞生物学</w:t>
      </w:r>
      <w:r>
        <w:rPr>
          <w:rFonts w:hint="eastAsia"/>
        </w:rPr>
        <w:br/>
      </w:r>
      <w:r>
        <w:rPr>
          <w:rFonts w:hint="eastAsia"/>
        </w:rPr>
        <w:t>　　图10 材料科学</w:t>
      </w:r>
      <w:r>
        <w:rPr>
          <w:rFonts w:hint="eastAsia"/>
        </w:rPr>
        <w:br/>
      </w:r>
      <w:r>
        <w:rPr>
          <w:rFonts w:hint="eastAsia"/>
        </w:rPr>
        <w:t>　　图11 纳米科学</w:t>
      </w:r>
      <w:r>
        <w:rPr>
          <w:rFonts w:hint="eastAsia"/>
        </w:rPr>
        <w:br/>
      </w:r>
      <w:r>
        <w:rPr>
          <w:rFonts w:hint="eastAsia"/>
        </w:rPr>
        <w:t>　　图12 瞬态光谱</w:t>
      </w:r>
      <w:r>
        <w:rPr>
          <w:rFonts w:hint="eastAsia"/>
        </w:rPr>
        <w:br/>
      </w:r>
      <w:r>
        <w:rPr>
          <w:rFonts w:hint="eastAsia"/>
        </w:rPr>
        <w:t>　　图13 全球瞬态吸收光谱仪产能、产量、产能利用率及发展趋势（2018-2030）&amp;（台）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全球瞬态吸收光谱仪产量、需求量及发展趋势（2018-2030）&amp;（台）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全球主要地区瞬态吸收光谱仪产量市场份额（2018-2030）</w:t>
      </w:r>
      <w:r>
        <w:rPr>
          <w:rFonts w:hint="eastAsia"/>
        </w:rPr>
        <w:br/>
      </w:r>
      <w:r>
        <w:rPr>
          <w:rFonts w:hint="eastAsia"/>
        </w:rPr>
        <w:t>　　图16 中国瞬态吸收光谱仪产能、产量、产能利用率及发展趋势（2018-2030）&amp;（台）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图17 中国瞬态吸收光谱仪产量、市场需求量及发展趋势（2018-2030）&amp;（台）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图18 全球瞬态吸收光谱仪市场销售额及增长率：（2018-2030）&amp;（百万美元）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全球市场瞬态吸收光谱仪市场规模：2018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全球市场瞬态吸收光谱仪销量及增长率（2018-2030）&amp;（台）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图21 全球市场瞬态吸收光谱仪价格趋势（2018-2030）&amp;（台）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图22 2022年全球市场主要厂商瞬态吸收光谱仪销量市场份额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2022年全球市场主要厂商瞬态吸收光谱仪收入市场份额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2022年中国市场主要厂商瞬态吸收光谱仪收入市场份额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2022年全球前五大生产商瞬态吸收光谱仪市场份额</w:t>
      </w:r>
      <w:r>
        <w:rPr>
          <w:rFonts w:hint="eastAsia"/>
        </w:rPr>
        <w:br/>
      </w:r>
      <w:r>
        <w:rPr>
          <w:rFonts w:hint="eastAsia"/>
        </w:rPr>
        <w:t>　　图27 全球瞬态吸收光谱仪第一梯队、第二梯队和第三梯队生产商（品牌）及市场份额（2022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全球主要地区瞬态吸收光谱仪销售收入市场份额（2018-2023）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图29 全球主要地区瞬态吸收光谱仪销售收入市场份额（2022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全球主要地区瞬态吸收光谱仪收入市场份额（2024-2030）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全球主要地区瞬态吸收光谱仪销量市场份额（2022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北美市场瞬态吸收光谱仪销量及增长率（2018-2030）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图33 北美市场瞬态吸收光谱仪收入及增长率（2018-2030）&amp;（百万美元）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欧洲市场瞬态吸收光谱仪销量及增长率（2018-2030）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图35 欧洲市场瞬态吸收光谱仪收入及增长率（2018-2030）&amp;（百万美元）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中国市场瞬态吸收光谱仪销量及增长率（2018-2030）&amp;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图37 中国市场瞬态吸收光谱仪收入及增长率（2018-2030）&amp;（百万美元）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日本市场瞬态吸收光谱仪销量及增长率（2018-2030）&amp;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图39 日本市场瞬态吸收光谱仪收入及增长率（2018-2030）&amp;（百万美元）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瞬态吸收光谱仪产业链图</w:t>
      </w:r>
      <w:r>
        <w:rPr>
          <w:rFonts w:hint="eastAsia"/>
        </w:rPr>
        <w:br/>
      </w:r>
      <w:r>
        <w:rPr>
          <w:rFonts w:hint="eastAsia"/>
        </w:rPr>
        <w:t>　　图41 瞬态吸收光谱仪中国企业SWOT分析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eec5fe2e941cf" w:history="1">
        <w:r>
          <w:rPr>
            <w:rStyle w:val="Hyperlink"/>
          </w:rPr>
          <w:t>2024-2030年全球与中国瞬态吸收光谱仪市场现状分析及发展趋势报告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eec5fe2e941cf" w:history="1">
        <w:r>
          <w:rPr>
            <w:rStyle w:val="Hyperlink"/>
          </w:rPr>
          <w:t>https://www.20087.com/5/18/ShunTaiXiShouGuangPuYiHangYeQianJingQuShi.html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b143d38084c8e" w:history="1">
      <w:r>
        <w:rPr>
          <w:rStyle w:val="Hyperlink"/>
        </w:rPr>
        <w:t>2024-2030年全球与中国瞬态吸收光谱仪市场现状分析及发展趋势报告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unTaiXiShouGuangPuYiHangYeQianJingQuShi.html" TargetMode="External" Id="R6afeec5fe2e9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unTaiXiShouGuangPuYiHangYeQianJingQuShi.html" TargetMode="External" Id="Rd8eb143d3808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2023-11-02T00:32:00Z</dcterms:created>
  <dcterms:modified xsi:type="dcterms:W3CDTF">2023-11-02T01:32:00Z</dcterms:modified>
  <dc:subject>2024-2030年全球与中国瞬态吸收光谱仪市场现状分析及发展趋势报告</dc:subject>
  <dc:title>2024-2030年全球与中国瞬态吸收光谱仪市场现状分析及发展趋势报告</dc:title>
  <cp:keywords>2024-2030年全球与中国瞬态吸收光谱仪市场现状分析及发展趋势报告</cp:keywords>
  <dc:description>2024-2030年全球与中国瞬态吸收光谱仪市场现状分析及发展趋势报告</dc:description>
</cp:coreProperties>
</file>