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44b5a161498f" w:history="1">
              <w:r>
                <w:rPr>
                  <w:rStyle w:val="Hyperlink"/>
                </w:rPr>
                <w:t>2026-2032年全球与中国工厂自主机器人行业分析及前景趋势报告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44b5a161498f" w:history="1">
              <w:r>
                <w:rPr>
                  <w:rStyle w:val="Hyperlink"/>
                </w:rPr>
                <w:t>2026-2032年全球与中国工厂自主机器人行业分析及前景趋势报告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744b5a161498f" w:history="1">
                <w:r>
                  <w:rPr>
                    <w:rStyle w:val="Hyperlink"/>
                  </w:rPr>
                  <w:t>https://www.20087.com/6/58/GongChangZiZhuJiQiRenHangYeQianJingFenXi.html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c744b5a161498f" w:history="1">
        <w:r>
          <w:rPr>
            <w:rStyle w:val="Hyperlink"/>
          </w:rPr>
          <w:t>2026-2032年全球与中国工厂自主机器人行业分析及前景趋势报告</w:t>
        </w:r>
      </w:hyperlink>
      <w:r>
        <w:rPr>
          <w:rFonts w:hint="eastAsia"/>
        </w:rPr>
        <w:t>》，2025年工厂自主机器人行业市场规模达 亿元，预计2032年市场规模将达 亿元，期间年均复合增长率（CAGR）达 %。报告基于权威数据与一手调研资料，系统分析了工厂自主机器人行业的产业链结构、市场规模、需求特征及价格体系，客观呈现了工厂自主机器人行业发展现状。报告科学预测了工厂自主机器人市场前景与未来趋势，重点剖析了主要企业的竞争格局、市场集中度及品牌影响力。同时，通过对工厂自主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按产品类型细分，全球工厂自主机器人市场规模2021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协同制造</w:t>
      </w:r>
      <w:r>
        <w:rPr>
          <w:rFonts w:hint="eastAsia"/>
        </w:rPr>
        <w:br/>
      </w:r>
      <w:r>
        <w:rPr>
          <w:rFonts w:hint="eastAsia"/>
        </w:rPr>
        <w:t>　　　　1.3.4 质量检测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产品分类，按导航与感知技术分类</w:t>
      </w:r>
      <w:r>
        <w:rPr>
          <w:rFonts w:hint="eastAsia"/>
        </w:rPr>
        <w:br/>
      </w:r>
      <w:r>
        <w:rPr>
          <w:rFonts w:hint="eastAsia"/>
        </w:rPr>
        <w:t>　　　　1.4.1 按导航与感知技术分类细分，全球工厂自主机器人市场规模2021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激光导航</w:t>
      </w:r>
      <w:r>
        <w:rPr>
          <w:rFonts w:hint="eastAsia"/>
        </w:rPr>
        <w:br/>
      </w:r>
      <w:r>
        <w:rPr>
          <w:rFonts w:hint="eastAsia"/>
        </w:rPr>
        <w:t>　　　　1.4.3 视觉导航</w:t>
      </w:r>
      <w:r>
        <w:rPr>
          <w:rFonts w:hint="eastAsia"/>
        </w:rPr>
        <w:br/>
      </w:r>
      <w:r>
        <w:rPr>
          <w:rFonts w:hint="eastAsia"/>
        </w:rPr>
        <w:t>　　　　1.4.4 惯性导航</w:t>
      </w:r>
      <w:r>
        <w:rPr>
          <w:rFonts w:hint="eastAsia"/>
        </w:rPr>
        <w:br/>
      </w:r>
      <w:r>
        <w:rPr>
          <w:rFonts w:hint="eastAsia"/>
        </w:rPr>
        <w:t>　　　　1.4.5 多传感器融合导航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按应用细分，全球工厂自主机器人市场规模2021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电子制造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医药制造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工厂自主机器人行业发展总体概况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工厂自主机器人行业发展主要特点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工厂自主机器人行业发展影响因素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工厂自主机器人有利因素</w:t>
      </w:r>
      <w:r>
        <w:rPr>
          <w:rFonts w:hint="eastAsia"/>
        </w:rPr>
        <w:br/>
      </w:r>
      <w:r>
        <w:rPr>
          <w:rFonts w:hint="eastAsia"/>
        </w:rPr>
        <w:t>　　　　1.6.3 .2 工厂自主机器人不利因素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全球市场，近三年工厂自主机器人主要企业占有率及排名（按销量）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工厂自主机器人主要企业在国际市场占有率（按销量，2023-2026）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2025年工厂自主机器人主要企业在国际市场排名（按销量）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全球市场主要企业工厂自主机器人销量（2023-2026）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全球市场，近三年工厂自主机器人主要企业占有率及排名（按收入）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工厂自主机器人主要企业在国际市场占有率（按收入，2023-2026）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2025年工厂自主机器人主要企业在国际市场排名（按收入）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全球市场主要企业工厂自主机器人销售收入（2023-2026）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全球市场主要企业工厂自主机器人销售价格（2023-2026）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中国市场，近三年工厂自主机器人主要企业占有率及排名（按销量）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工厂自主机器人主要企业在中国市场占有率（按销量，2023-2026）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2025年工厂自主机器人主要企业在中国市场排名（按销量）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中国市场主要企业工厂自主机器人销量（2023-2026）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中国市场，近三年工厂自主机器人主要企业占有率及排名（按收入）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工厂自主机器人主要企业在中国市场占有率（按收入，2023-2026）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2025年工厂自主机器人主要企业在中国市场排名（按收入）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中国市场主要企业工厂自主机器人销售收入（2023-2026）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全球主要厂商工厂自主机器人总部及产地分布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全球主要厂商成立时间及工厂自主机器人商业化日期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全球主要厂商工厂自主机器人产品类型及应用</w:t>
      </w:r>
      <w:r>
        <w:rPr>
          <w:rFonts w:hint="eastAsia"/>
        </w:rPr>
        <w:br/>
      </w:r>
      <w:r>
        <w:rPr>
          <w:rFonts w:hint="eastAsia"/>
        </w:rPr>
        <w:t>　　2.9 工厂自主机器人行业集中度、竞争程度分析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工厂自主机器人行业集中度分析：2025年全球Top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全球工厂自主机器人第一梯队、第二梯队和第三梯队生产商（品牌）及市场份额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全球工厂自主机器人总体规模分析</w:t>
      </w:r>
      <w:r>
        <w:rPr>
          <w:rFonts w:hint="eastAsia"/>
        </w:rPr>
        <w:br/>
      </w:r>
      <w:r>
        <w:rPr>
          <w:rFonts w:hint="eastAsia"/>
        </w:rPr>
        <w:t>　　3.1 全球工厂自主机器人供需现状及预测（2021-2032）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全球工厂自主机器人产能、产量、产能利用率及发展趋势（2021-2032）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全球工厂自主机器人产量、需求量及发展趋势（2021-2032）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全球主要地区工厂自主机器人产量及发展趋势（2021-2032）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全球主要地区工厂自主机器人产量（2021-2026）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全球主要地区工厂自主机器人产量（2027-2032）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全球主要地区工厂自主机器人产量市场份额（2021-2032）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中国工厂自主机器人供需现状及预测（2021-2032）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中国工厂自主机器人产能、产量、产能利用率及发展趋势（2021-2032）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中国工厂自主机器人产量、市场需求量及发展趋势（2021-2032）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中国市场工厂自主机器人进出口（2021-2032）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全球工厂自主机器人销量及销售额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全球市场工厂自主机器人销售额（2021-2032）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全球市场工厂自主机器人销量（2021-2032）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全球市场工厂自主机器人价格趋势（2021-2032）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全球工厂自主机器人主要地区分析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全球主要地区工厂自主机器人市场规模分析：2021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全球主要地区工厂自主机器人销售收入及市场份额（2021-2026）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全球主要地区工厂自主机器人销售收入预测（2027-2032）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全球主要地区工厂自主机器人销量分析：2021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全球主要地区工厂自主机器人销量及市场份额（2021-2026）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全球主要地区工厂自主机器人销量及市场份额预测（2027-2032）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中东市场工厂自主机器人销量、收入及增长率（2021-2032）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工厂自主机器人销量、收入、价格及毛利率（2021-2026）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不同产品类型工厂自主机器人分析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全球不同产品类型工厂自主机器人销量（2021-2032）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全球不同产品类型工厂自主机器人销量及市场份额（2021-2026）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全球不同产品类型工厂自主机器人销量预测（2027-2032）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全球不同产品类型工厂自主机器人收入（2021-2032）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全球不同产品类型工厂自主机器人收入及市场份额（2021-2026）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全球不同产品类型工厂自主机器人收入预测（2027-2032）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全球不同产品类型工厂自主机器人价格走势（2021-2032）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中国不同产品类型工厂自主机器人销量（2021-2032）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中国不同产品类型工厂自主机器人销量及市场份额（2021-2026）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中国不同产品类型工厂自主机器人销量预测（2027-2032）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中国不同产品类型工厂自主机器人收入（2021-2032）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中国不同产品类型工厂自主机器人收入及市场份额（2021-2026）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中国不同产品类型工厂自主机器人收入预测（2027-2032）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不同应用工厂自主机器人分析</w:t>
      </w:r>
      <w:r>
        <w:rPr>
          <w:rFonts w:hint="eastAsia"/>
        </w:rPr>
        <w:br/>
      </w:r>
      <w:r>
        <w:rPr>
          <w:rFonts w:hint="eastAsia"/>
        </w:rPr>
        <w:t>　　7.1 全球不同应用工厂自主机器人销量（2021-2032）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全球不同应用工厂自主机器人销量及市场份额（2021-2026）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全球不同应用工厂自主机器人销量预测（2027-2032）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全球不同应用工厂自主机器人收入（2021-2032）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全球不同应用工厂自主机器人收入及市场份额（2021-2026）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全球不同应用工厂自主机器人收入预测（2027-2032）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全球不同应用工厂自主机器人价格走势（2021-2032）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中国不同应用工厂自主机器人销量（2021-2032）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中国不同应用工厂自主机器人销量及市场份额（2021-2026）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中国不同应用工厂自主机器人销量预测（2027-2032）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中国不同应用工厂自主机器人收入（2021-2032）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中国不同应用工厂自主机器人收入及市场份额（2021-2026）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中国不同应用工厂自主机器人收入预测（2027-2032）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工厂自主机器人行业发展趋势</w:t>
      </w:r>
      <w:r>
        <w:rPr>
          <w:rFonts w:hint="eastAsia"/>
        </w:rPr>
        <w:br/>
      </w:r>
      <w:r>
        <w:rPr>
          <w:rFonts w:hint="eastAsia"/>
        </w:rPr>
        <w:t>　　8.2 工厂自主机器人行业主要驱动因素</w:t>
      </w:r>
      <w:r>
        <w:rPr>
          <w:rFonts w:hint="eastAsia"/>
        </w:rPr>
        <w:br/>
      </w:r>
      <w:r>
        <w:rPr>
          <w:rFonts w:hint="eastAsia"/>
        </w:rPr>
        <w:t>　　8.3 工厂自主机器人中国企业SWOT分析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中国工厂自主机器人行业政策环境分析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工厂自主机器人行业产业链简介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工厂自主机器人行业供应链分析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工厂自主机器人主要原料及供应情况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工厂自主机器人行业采购模式</w:t>
      </w:r>
      <w:r>
        <w:rPr>
          <w:rFonts w:hint="eastAsia"/>
        </w:rPr>
        <w:br/>
      </w:r>
      <w:r>
        <w:rPr>
          <w:rFonts w:hint="eastAsia"/>
        </w:rPr>
        <w:t>　　9.3 工厂自主机器人行业生产模式</w:t>
      </w:r>
      <w:r>
        <w:rPr>
          <w:rFonts w:hint="eastAsia"/>
        </w:rPr>
        <w:br/>
      </w:r>
      <w:r>
        <w:rPr>
          <w:rFonts w:hint="eastAsia"/>
        </w:rPr>
        <w:t>　　9.4 工厂自主机器人行业销售模式及销售渠道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按产品类型细分，全球工厂自主机器人市场规模2021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按导航与感知技术分类细分，全球工厂自主机器人市场规模2021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按应用细分，全球工厂自主机器人市场规模（CAGR）2021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工厂自主机器人行业发展主要特点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工厂自主机器人行业发展有利因素分析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工厂自主机器人行业发展不利因素分析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进入工厂自主机器人行业壁垒</w:t>
      </w:r>
      <w:r>
        <w:rPr>
          <w:rFonts w:hint="eastAsia"/>
        </w:rPr>
        <w:br/>
      </w:r>
      <w:r>
        <w:rPr>
          <w:rFonts w:hint="eastAsia"/>
        </w:rPr>
        <w:t>　　表 8： 工厂自主机器人主要企业在国际市场占有率（按销量，2023-2026）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2025年工厂自主机器人主要企业在国际市场排名（按销量）&amp;（千台）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全球市场主要企业工厂自主机器人销量（2023-2026）&amp;（千台）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工厂自主机器人主要企业在国际市场占有率（按收入，2023-2026）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2025年工厂自主机器人主要企业在国际市场排名（按收入）&amp;（万元）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全球市场主要企业工厂自主机器人销售收入（2023-2026）&amp;（万元）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全球市场主要企业工厂自主机器人销售价格（2023-2026）&amp;（元/台）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工厂自主机器人主要企业在中国市场占有率（按销量，2023-2026）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2025年工厂自主机器人主要企业在中国市场排名（按销量）&amp;（千台）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中国市场主要企业工厂自主机器人销量（2023-2026）&amp;（千台）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工厂自主机器人主要企业在中国市场占有率（按收入，2023-2026）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2025年工厂自主机器人主要企业在中国市场排名（按收入）&amp;（万元）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中国市场主要企业工厂自主机器人销售收入（2023-2026）&amp;（万元）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全球主要厂商工厂自主机器人总部及产地分布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全球主要厂商成立时间及工厂自主机器人商业化日期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全球主要厂商工厂自主机器人产品类型及应用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2025年全球工厂自主机器人主要厂商市场地位（第一梯队、第二梯队和第三梯队）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全球工厂自主机器人市场投资、并购等现状分析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全球主要地区工厂自主机器人产量增速（CAGR）：（2021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全球主要地区工厂自主机器人产量（2021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全球主要地区工厂自主机器人产量（2021-2026）&amp;（千台）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全球主要地区工厂自主机器人产量（2027-2032）&amp;（千台）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全球主要地区工厂自主机器人产量市场份额（2021-2026）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全球主要地区工厂自主机器人产量市场份额（2027-2032）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中国市场工厂自主机器人产量、销量、进出口（2021-2026）&amp;（千台）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中国市场工厂自主机器人产量、销量、进出口预测（2027-2032）&amp;（千台）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全球主要地区工厂自主机器人销售收入增速：（2021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全球主要地区工厂自主机器人销售收入（2021-2026）&amp;（万元）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全球主要地区工厂自主机器人销售收入市场份额（2021-2026）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全球主要地区工厂自主机器人收入（2027-2032）&amp;（万元）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全球主要地区工厂自主机器人收入市场份额（2027-2032）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全球主要地区工厂自主机器人销量（千台）：2021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全球主要地区工厂自主机器人销量（2021-2026）&amp;（千台）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全球主要地区工厂自主机器人销量市场份额（2021-2026）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全球主要地区工厂自主机器人销量（2027-2032）&amp;（千台）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全球主要地区工厂自主机器人销量份额（2027-2032）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工厂自主机器人生产基地、销售区域、竞争对手及市场地位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工厂自主机器人产品规格、参数及市场应用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工厂自主机器人销量（千台）、收入（万元）、价格（元/台）及毛利率（2021-2026）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全球不同产品类型工厂自主机器人销量（2021-2026）&amp;（千台）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全球不同产品类型工厂自主机器人销量市场份额（2021-2026）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全球不同产品类型工厂自主机器人销量预测（2027-2032）&amp;（千台）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全球市场不同产品类型工厂自主机器人销量市场份额预测（2027-2032）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全球不同产品类型工厂自主机器人收入（2021-2026）&amp;（万元）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全球不同产品类型工厂自主机器人收入市场份额（2021-2026）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全球不同产品类型工厂自主机器人收入预测（2027-2032）&amp;（万元）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全球不同产品类型工厂自主机器人收入市场份额预测（2027-2032）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中国不同产品类型工厂自主机器人销量（2021-2026）&amp;（千台）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中国不同产品类型工厂自主机器人销量市场份额（2021-2026）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中国不同产品类型工厂自主机器人销量预测（2027-2032）&amp;（千台）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全球市场不同产品类型工厂自主机器人销量市场份额预测（2027-2032）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中国不同产品类型工厂自主机器人收入（2021-2026）&amp;（万元）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中国不同产品类型工厂自主机器人收入市场份额（2021-2026）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中国不同产品类型工厂自主机器人收入预测（2027-2032）&amp;（万元）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中国不同产品类型工厂自主机器人收入市场份额预测（2027-2032）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全球不同应用工厂自主机器人销量（2021-2026）&amp;（千台）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全球不同应用工厂自主机器人销量市场份额（2021-2026）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全球不同应用工厂自主机器人销量预测（2027-2032）&amp;（千台）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全球市场不同应用工厂自主机器人销量市场份额预测（2027-2032）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全球不同应用工厂自主机器人收入（2021-2026）&amp;（万元）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全球不同应用工厂自主机器人收入市场份额（2021-2026）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全球不同应用工厂自主机器人收入预测（2027-2032）&amp;（万元）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全球不同应用工厂自主机器人收入市场份额预测（2027-2032）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中国不同应用工厂自主机器人销量（2021-2026）&amp;（千台）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中国不同应用工厂自主机器人销量市场份额（2021-2026）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中国不同应用工厂自主机器人销量预测（2027-2032）&amp;（千台）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中国市场不同应用工厂自主机器人销量市场份额预测（2027-2032）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中国不同应用工厂自主机器人收入（2021-2026）&amp;（万元）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中国不同应用工厂自主机器人收入市场份额（2021-2026）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中国不同应用工厂自主机器人收入预测（2027-2032）&amp;（万元）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中国不同应用工厂自主机器人收入市场份额预测（2027-2032）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工厂自主机器人行业发展趋势</w:t>
      </w:r>
      <w:r>
        <w:rPr>
          <w:rFonts w:hint="eastAsia"/>
        </w:rPr>
        <w:br/>
      </w:r>
      <w:r>
        <w:rPr>
          <w:rFonts w:hint="eastAsia"/>
        </w:rPr>
        <w:t>　　表 222： 工厂自主机器人行业主要驱动因素</w:t>
      </w:r>
      <w:r>
        <w:rPr>
          <w:rFonts w:hint="eastAsia"/>
        </w:rPr>
        <w:br/>
      </w:r>
      <w:r>
        <w:rPr>
          <w:rFonts w:hint="eastAsia"/>
        </w:rPr>
        <w:t>　　表 223： 工厂自主机器人行业供应链分析</w:t>
      </w:r>
      <w:r>
        <w:rPr>
          <w:rFonts w:hint="eastAsia"/>
        </w:rPr>
        <w:br/>
      </w:r>
      <w:r>
        <w:rPr>
          <w:rFonts w:hint="eastAsia"/>
        </w:rPr>
        <w:t>　　表 224： 工厂自主机器人上游原料供应商</w:t>
      </w:r>
      <w:r>
        <w:rPr>
          <w:rFonts w:hint="eastAsia"/>
        </w:rPr>
        <w:br/>
      </w:r>
      <w:r>
        <w:rPr>
          <w:rFonts w:hint="eastAsia"/>
        </w:rPr>
        <w:t>　　表 225： 工厂自主机器人主要地区不同应用客户分析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工厂自主机器人典型经销商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工厂自主机器人产品图片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全球不同产品类型工厂自主机器人销售额2021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全球不同产品类型工厂自主机器人市场份额2025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物料搬运产品图片</w:t>
      </w:r>
      <w:r>
        <w:rPr>
          <w:rFonts w:hint="eastAsia"/>
        </w:rPr>
        <w:br/>
      </w:r>
      <w:r>
        <w:rPr>
          <w:rFonts w:hint="eastAsia"/>
        </w:rPr>
        <w:t>　　图 5： 协同制造产品图片</w:t>
      </w:r>
      <w:r>
        <w:rPr>
          <w:rFonts w:hint="eastAsia"/>
        </w:rPr>
        <w:br/>
      </w:r>
      <w:r>
        <w:rPr>
          <w:rFonts w:hint="eastAsia"/>
        </w:rPr>
        <w:t>　　图 6： 质量检测产品图片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全球不同导航与感知技术分类工厂自主机器人销售额2021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全球不同导航与感知技术分类工厂自主机器人市场份额2025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激光导航产品图片</w:t>
      </w:r>
      <w:r>
        <w:rPr>
          <w:rFonts w:hint="eastAsia"/>
        </w:rPr>
        <w:br/>
      </w:r>
      <w:r>
        <w:rPr>
          <w:rFonts w:hint="eastAsia"/>
        </w:rPr>
        <w:t>　　图 11： 视觉导航产品图片</w:t>
      </w:r>
      <w:r>
        <w:rPr>
          <w:rFonts w:hint="eastAsia"/>
        </w:rPr>
        <w:br/>
      </w:r>
      <w:r>
        <w:rPr>
          <w:rFonts w:hint="eastAsia"/>
        </w:rPr>
        <w:t>　　图 12： 惯性导航产品图片</w:t>
      </w:r>
      <w:r>
        <w:rPr>
          <w:rFonts w:hint="eastAsia"/>
        </w:rPr>
        <w:br/>
      </w:r>
      <w:r>
        <w:rPr>
          <w:rFonts w:hint="eastAsia"/>
        </w:rPr>
        <w:t>　　图 13： 多传感器融合导航产品图片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全球不同应用工厂自主机器人市场份额2025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电子制造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医药制造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2025年全球前五大生产商工厂自主机器人市场份额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2025年全球工厂自主机器人第一梯队、第二梯队和第三梯队厂商及市场份额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全球工厂自主机器人产能、产量、产能利用率及发展趋势（2021-2032）&amp;（千台）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全球工厂自主机器人产量、需求量及发展趋势（2021-2032）&amp;（千台）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全球主要地区工厂自主机器人产量市场份额（2021-2032）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中国工厂自主机器人产能、产量、产能利用率及发展趋势（2021-2032）&amp;（千台）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中国工厂自主机器人产量、市场需求量及发展趋势（2021-2032）&amp;（千台）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全球工厂自主机器人市场销售额及增长率：（2021-2032）&amp;（万元）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全球市场工厂自主机器人市场规模：2021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全球市场工厂自主机器人价格趋势（2021-2032）&amp;（元/台）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全球主要地区工厂自主机器人销售收入（2021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全球主要地区工厂自主机器人销售收入市场份额（2021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中东市场工厂自主机器人销量及增长率（2021-2032）&amp;（千台）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中东市场工厂自主机器人收入及增长率（2021-2032）&amp;（万元）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全球不同产品类型工厂自主机器人价格走势（2021-2032）&amp;（元/台）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全球不同应用工厂自主机器人价格走势（2021-2032）&amp;（元/台）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工厂自主机器人中国企业SWOT分析</w:t>
      </w:r>
      <w:r>
        <w:rPr>
          <w:rFonts w:hint="eastAsia"/>
        </w:rPr>
        <w:br/>
      </w:r>
      <w:r>
        <w:rPr>
          <w:rFonts w:hint="eastAsia"/>
        </w:rPr>
        <w:t>　　图 53： 工厂自主机器人产业链</w:t>
      </w:r>
      <w:r>
        <w:rPr>
          <w:rFonts w:hint="eastAsia"/>
        </w:rPr>
        <w:br/>
      </w:r>
      <w:r>
        <w:rPr>
          <w:rFonts w:hint="eastAsia"/>
        </w:rPr>
        <w:t>　　图 54： 工厂自主机器人行业采购模式分析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工厂自主机器人行业生产模式</w:t>
      </w:r>
      <w:r>
        <w:rPr>
          <w:rFonts w:hint="eastAsia"/>
        </w:rPr>
        <w:br/>
      </w:r>
      <w:r>
        <w:rPr>
          <w:rFonts w:hint="eastAsia"/>
        </w:rPr>
        <w:t>　　图 56： 工厂自主机器人行业销售模式分析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44b5a161498f" w:history="1">
        <w:r>
          <w:rPr>
            <w:rStyle w:val="Hyperlink"/>
          </w:rPr>
          <w:t>2026-2032年全球与中国工厂自主机器人行业分析及前景趋势报告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744b5a161498f" w:history="1">
        <w:r>
          <w:rPr>
            <w:rStyle w:val="Hyperlink"/>
          </w:rPr>
          <w:t>https://www.20087.com/6/58/GongChangZiZhuJiQiRenHangYeQianJingFenXi.html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f93ff5d14975" w:history="1">
      <w:r>
        <w:rPr>
          <w:rStyle w:val="Hyperlink"/>
        </w:rPr>
        <w:t>2026-2032年全球与中国工厂自主机器人行业分析及前景趋势报告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ongChangZiZhuJiQiRenHangYeQianJingFenXi.html" TargetMode="External" Id="R7dc744b5a161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ongChangZiZhuJiQiRenHangYeQianJingFenXi.html" TargetMode="External" Id="R7308f93ff5d1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2026-04-30T23:27:07Z</dcterms:created>
  <dcterms:modified xsi:type="dcterms:W3CDTF">2026-05-01T00:27:07Z</dcterms:modified>
  <dc:subject>2026-2032年全球与中国工厂自主机器人行业分析及前景趋势报告</dc:subject>
  <dc:title>2026-2032年全球与中国工厂自主机器人行业分析及前景趋势报告</dc:title>
  <cp:keywords>2026-2032年全球与中国工厂自主机器人行业分析及前景趋势报告</cp:keywords>
  <dc:description>2026-2032年全球与中国工厂自主机器人行业分析及前景趋势报告</dc:description>
</cp:coreProperties>
</file>