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ae72063224002" w:history="1">
              <w:r>
                <w:rPr>
                  <w:rStyle w:val="Hyperlink"/>
                </w:rPr>
                <w:t>2024-2030年全球与中国信封封口机行业发展全面调研与未来趋势报告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ae72063224002" w:history="1">
              <w:r>
                <w:rPr>
                  <w:rStyle w:val="Hyperlink"/>
                </w:rPr>
                <w:t>2024-2030年全球与中国信封封口机行业发展全面调研与未来趋势报告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ae72063224002" w:history="1">
                <w:r>
                  <w:rPr>
                    <w:rStyle w:val="Hyperlink"/>
                  </w:rPr>
                  <w:t>https://www.20087.com/6/68/XinFengFengKouJiWeiLaiFaZhanQuShi.html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封口机是一种用于快速封闭信封的自动化设备，广泛应用于邮政、印刷、商务办公等领域。目前，市场上信封封口机种类繁多，涵盖了手动、半自动及全自动等不同类型，能够满足从小型企业到大型机构的各种需求。随着信息技术的发展，现代信封封口机不仅操作简便，而且能够实现连续作业，大大提高了工作效率。此外，部分高端机型还配备了智能控制系统，可以根据信封规格自动调整封口参数，确保封口质量。在节能环保方面，新型封口机通过优化设计减少了能耗，降低了运营成本。</w:t>
      </w:r>
      <w:r>
        <w:rPr>
          <w:rFonts w:hint="eastAsia"/>
        </w:rPr>
        <w:br/>
      </w:r>
      <w:r>
        <w:rPr>
          <w:rFonts w:hint="eastAsia"/>
        </w:rPr>
        <w:t>　　未来，信封封口机的技术进步将更加注重提升自动化水平和智能化程度。一方面，随着人工智能技术的应用，未来的信封封口机将能够实现更加复杂的任务，比如自动识别信封类型、自动调整封口位置等，进一步提高生产效率。另一方面，随着物联网技术的发展，信封封口机将能够与其他生产设备联网，形成智能生产线，通过数据分析优化生产流程。此外，考虑到环保要求的日益严格，未来的信封封口机还需采用更环保的胶水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ae72063224002" w:history="1">
        <w:r>
          <w:rPr>
            <w:rStyle w:val="Hyperlink"/>
          </w:rPr>
          <w:t>2024-2030年全球与中国信封封口机行业发展全面调研与未来趋势报告</w:t>
        </w:r>
      </w:hyperlink>
      <w:r>
        <w:rPr>
          <w:rFonts w:hint="eastAsia"/>
        </w:rPr>
        <w:t>》专业、系统地分析了信封封口机行业现状，包括市场需求、市场规模及价格动态，全面梳理了信封封口机产业链结构，并对信封封口机细分市场进行了探究。信封封口机报告基于详实数据，科学预测了信封封口机市场发展前景和发展趋势，同时剖析了信封封口机品牌竞争、市场集中度以及重点企业的市场地位。在识别风险与机遇的基础上，信封封口机报告提出了针对性的发展策略和建议。信封封口机报告为信封封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信封封口机市场概述</w:t>
      </w:r>
      <w:r>
        <w:rPr>
          <w:rFonts w:hint="eastAsia"/>
        </w:rPr>
        <w:br/>
      </w:r>
      <w:r>
        <w:rPr>
          <w:rFonts w:hint="eastAsia"/>
        </w:rPr>
        <w:t>　　1.1 信封封口机产品定义及统计范围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按照不同产品类型，信封封口机主要可以分为如下几个类别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不同产品类型信封封口机增长趋势2023年VS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手持式封口机</w:t>
      </w:r>
      <w:r>
        <w:rPr>
          <w:rFonts w:hint="eastAsia"/>
        </w:rPr>
        <w:br/>
      </w:r>
      <w:r>
        <w:rPr>
          <w:rFonts w:hint="eastAsia"/>
        </w:rPr>
        <w:t>　　　　1.2.3 台式式封口机</w:t>
      </w:r>
      <w:r>
        <w:rPr>
          <w:rFonts w:hint="eastAsia"/>
        </w:rPr>
        <w:br/>
      </w:r>
      <w:r>
        <w:rPr>
          <w:rFonts w:hint="eastAsia"/>
        </w:rPr>
        <w:t>　　1.3 从不同应用，信封封口机主要包括如下几个方面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政府单位</w:t>
      </w:r>
      <w:r>
        <w:rPr>
          <w:rFonts w:hint="eastAsia"/>
        </w:rPr>
        <w:br/>
      </w:r>
      <w:r>
        <w:rPr>
          <w:rFonts w:hint="eastAsia"/>
        </w:rPr>
        <w:t>　　　　1.3.2 教育机构</w:t>
      </w:r>
      <w:r>
        <w:rPr>
          <w:rFonts w:hint="eastAsia"/>
        </w:rPr>
        <w:br/>
      </w:r>
      <w:r>
        <w:rPr>
          <w:rFonts w:hint="eastAsia"/>
        </w:rPr>
        <w:t>　　　　1.3.3 商业公司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全球信封封口机供需现状及预测（2018-2023年）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全球信封封口机产能、产量、产能利用率及发展趋势（2018-2023年）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全球信封封口机产量、表观消费量及发展趋势（2018-2023年）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中国信封封口机供需现状及预测（2018-2023年）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中国信封封口机产能、产量、产能利用率及发展趋势（2018-2023年）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中国信封封口机产量、表观消费量及发展趋势（2018-2023年）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中国信封封口机产量、市场需求量及发展趋势（2018-2023年）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信封封口机中国及欧美日等行业政策分析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新型冠状病毒肺炎（COVID-19）对信封封口机行业影响分析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COVID-19对信封封口机行业主要的影响方面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COVID-19对信封封口机行业2023年增长评估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COVID-19疫情下，信封封口机企业应对措施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COVID-19疫情下，信封封口机潜在市场机会、挑战及风险分析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全球与中国主要厂商信封封口机产量、产值及竞争分析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全球信封封口机主要厂商列表（2018-2023年）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全球信封封口机主要厂商产量列表（2018-2023年）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全球信封封口机主要厂商产值列表（2018-2023年）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2024年全球主要生产商信封封口机收入排名</w:t>
      </w:r>
      <w:r>
        <w:rPr>
          <w:rFonts w:hint="eastAsia"/>
        </w:rPr>
        <w:br/>
      </w:r>
      <w:r>
        <w:rPr>
          <w:rFonts w:hint="eastAsia"/>
        </w:rPr>
        <w:t>　　　　2.1.4 全球信封封口机主要厂商产品价格列表（2018-2023年）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中国信封封口机主要厂商产量、产值及市场份额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中国信封封口机主要厂商产量列表（2018-2023年）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中国信封封口机主要厂商产值列表（2018-2023年）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信封封口机厂商产地分布及商业化日期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信封封口机行业集中度、竞争程度分析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信封封口机行业集中度分析：全球Top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全球信封封口机第一梯队、第二梯队和第三梯队生产商（品牌）及市场份额（2022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信封封口机全球领先企业SWOT分析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全球主要信封封口机企业采访及观点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全球信封封口机主要生产地区分析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全球主要地区信封封口机市场规模分析：2022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全球主要地区信封封口机产量及市场份额（2018-2023年）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全球主要地区信封封口机产量及市场份额预测（2018-2023年）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全球主要地区信封封口机产值及市场份额（2018-2023年）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全球主要地区信封封口机产值及市场份额预测（2018-2023年）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北美市场信封封口机产量、产值及增长率（2018-2023年）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欧洲市场信封封口机产量、产值及增长率（2018-2023年）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中国市场信封封口机产量、产值及增长率（2018-2023年）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日本市场信封封口机产量、产值及增长率（2018-2023年）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东南亚市场信封封口机产量、产值及增长率（2018-2023年）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印度市场信封封口机产量、产值及增长率（2018-2023年）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全球主要地区信封封口机消费展望2022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全球主要地区信封封口机消费量及增长率（2018-2023年）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全球主要地区信封封口机消费量预测（2018-2023年）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中国市场信封封口机消费量、增长率及发展预测（2018-2023年）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北美市场信封封口机消费量、增长率及发展预测（2018-2023年）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欧洲市场信封封口机消费量、增长率及发展预测（2018-2023年）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日本市场信封封口机消费量、增长率及发展预测（2018-2023年）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东南亚市场信封封口机消费量、增长率及发展预测（2018-2023年）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印度市场信封封口机消费量、增长率及发展预测（2018-2023年）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全球信封封口机主要生产商概况分析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重点企业（1）信封封口机产能、产量、产值、价格及毛利率（2018-2023年）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重点企业（2）信封封口机产能、产量、产值、价格及毛利率（2018-2023年）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重点企业（3）信封封口机产能、产量、产值、价格及毛利率（2018-2023年）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重点企业（4）信封封口机产能、产量、产值、价格及毛利率（2018-2023年）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重点企业（5）信封封口机产能、产量、产值、价格及毛利率（2018-2023年）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重点企业（6）基本信息、信封封口机生产基地、销售区域、竞争对手及市场地位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重点企业（6）信封封口机产能、产量、产值、价格及毛利率（2018-2023年）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不同类型信封封口机分析</w:t>
      </w:r>
      <w:r>
        <w:rPr>
          <w:rFonts w:hint="eastAsia"/>
        </w:rPr>
        <w:br/>
      </w:r>
      <w:r>
        <w:rPr>
          <w:rFonts w:hint="eastAsia"/>
        </w:rPr>
        <w:t>　　6.1 全球不同类型信封封口机产量（2018-2023年）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全球信封封口机不同类型信封封口机产量及市场份额（2018-2023年）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全球不同类型信封封口机产量预测（2018-2023年）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全球不同类型信封封口机产值（2018-2023年）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全球信封封口机不同类型信封封口机产值及市场份额（2018-2023年）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全球不同类型信封封口机产值预测（2018-2023年）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全球不同类型信封封口机价格走势（2018-2023年）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不同价格区间信封封口机市场份额对比（2018-2023年）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中国不同类型信封封口机产量（2018-2023年）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中国信封封口机不同类型信封封口机产量及市场份额（2018-2023年）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中国不同类型信封封口机产量预测（2018-2023年）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中国不同类型信封封口机产值（2018-2023年）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中国信封封口机不同类型信封封口机产值及市场份额（2018-2023年）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中国不同类型信封封口机产值预测（2018-2023年）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信封封口机上游原料及下游主要应用分析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信封封口机产业链分析</w:t>
      </w:r>
      <w:r>
        <w:rPr>
          <w:rFonts w:hint="eastAsia"/>
        </w:rPr>
        <w:br/>
      </w:r>
      <w:r>
        <w:rPr>
          <w:rFonts w:hint="eastAsia"/>
        </w:rPr>
        <w:t>　　7.2 信封封口机产业上游供应分析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全球不同应用信封封口机消费量、市场份额及增长率（2018-2023年）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全球不同应用信封封口机消费量（2018-2023年）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全球不同应用信封封口机消费量预测（2018-2023年）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中国不同应用信封封口机消费量、市场份额及增长率（2018-2023年）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中国不同应用信封封口机消费量（2018-2023年）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中国不同应用信封封口机消费量预测（2018-2023年）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中国信封封口机产量、消费量、进出口分析及未来趋势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中国信封封口机产量、消费量、进出口分析及未来趋势（2018-2023年）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中国信封封口机进出口贸易趋势</w:t>
      </w:r>
      <w:r>
        <w:rPr>
          <w:rFonts w:hint="eastAsia"/>
        </w:rPr>
        <w:br/>
      </w:r>
      <w:r>
        <w:rPr>
          <w:rFonts w:hint="eastAsia"/>
        </w:rPr>
        <w:t>　　8.3 中国信封封口机主要进口来源</w:t>
      </w:r>
      <w:r>
        <w:rPr>
          <w:rFonts w:hint="eastAsia"/>
        </w:rPr>
        <w:br/>
      </w:r>
      <w:r>
        <w:rPr>
          <w:rFonts w:hint="eastAsia"/>
        </w:rPr>
        <w:t>　　8.4 中国信封封口机主要出口目的地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中国信封封口机主要地区分布</w:t>
      </w:r>
      <w:r>
        <w:rPr>
          <w:rFonts w:hint="eastAsia"/>
        </w:rPr>
        <w:br/>
      </w:r>
      <w:r>
        <w:rPr>
          <w:rFonts w:hint="eastAsia"/>
        </w:rPr>
        <w:t>　　9.1 中国信封封口机生产地区分布</w:t>
      </w:r>
      <w:r>
        <w:rPr>
          <w:rFonts w:hint="eastAsia"/>
        </w:rPr>
        <w:br/>
      </w:r>
      <w:r>
        <w:rPr>
          <w:rFonts w:hint="eastAsia"/>
        </w:rPr>
        <w:t>　　9.2 中国信封封口机消费地区分布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信封封口机技术及相关行业技术发展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信封封口机销售渠道分析及建议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国内市场信封封口机销售渠道</w:t>
      </w:r>
      <w:r>
        <w:rPr>
          <w:rFonts w:hint="eastAsia"/>
        </w:rPr>
        <w:br/>
      </w:r>
      <w:r>
        <w:rPr>
          <w:rFonts w:hint="eastAsia"/>
        </w:rPr>
        <w:t>　　12.2 企业海外信封封口机销售渠道</w:t>
      </w:r>
      <w:r>
        <w:rPr>
          <w:rFonts w:hint="eastAsia"/>
        </w:rPr>
        <w:br/>
      </w:r>
      <w:r>
        <w:rPr>
          <w:rFonts w:hint="eastAsia"/>
        </w:rPr>
        <w:t>　　12.3 信封封口机销售/营销策略建议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按照不同产品类型，信封封口机主要可以分为如下几个类别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不同种类信封封口机增长趋势2022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从不同应用，信封封口机主要包括如下几个方面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不同应用信封封口机消费量（台）增长趋势2023年VS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信封封口机中国及欧美日等地区政策分析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COVID-19对信封封口机行业主要的影响方面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两种情景下，COVID-19对信封封口机行业2023年增速评估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COVID-19疫情下，信封封口机潜在市场机会、挑战及风险分析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全球信封封口机主要厂商产量列表（台）（2018-2023年）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全球信封封口机主要厂商产量市场份额列表（2018-2023年）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全球信封封口机主要厂商产值列表（2018-2023年）（百万美元）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全球信封封口机主要厂商产值市场份额列表（百万美元）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2024年全球主要生产商信封封口机收入排名（百万美元）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全球信封封口机主要厂商产品价格列表（2018-2023年）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中国信封封口机全球信封封口机主要厂商产品价格列表（台）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中国信封封口机主要厂商产量市场份额列表（2018-2023年）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中国信封封口机主要厂商产值列表（2018-2023年）（百万美元）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中国信封封口机主要厂商产值市场份额列表（2018-2023年）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全球主要厂商信封封口机厂商产地分布及商业化日期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全球主要信封封口机企业采访及观点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全球主要地区信封封口机产值（百万美元）：2022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全球主要地区信封封口机2018-2023年产量市场份额列表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全球主要地区信封封口机产量列表（2018-2023年）（台）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全球主要地区信封封口机产量份额（2018-2023年）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全球主要地区信封封口机产值列表（2018-2023年）（百万美元）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全球主要地区信封封口机产值份额列表（2018-2023年）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全球主要地区信封封口机消费量列表（2018-2023年）（台）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全球主要地区信封封口机消费量市场份额列表（2018-2023年）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重点企业（1）信封封口机产能（台）、产量（台）、产值（百万美元）、价格及毛利率（2018-2023年）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重点企业（1）信封封口机产品规格及价格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重点企业（2）信封封口机产能（台）、产量（台）、产值（百万美元）、价格及毛利率（2018-2023年）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重点企业（2）信封封口机产品规格及价格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重点企业（3）信封封口机产能（台）、产量（台）、产值（百万美元）、价格及毛利率（2018-2023年）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重点企业（3）信封封口机产品规格及价格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重点企业（4）信封封口机产能（台）、产量（台）、产值（百万美元）、价格及毛利率（2018-2023年）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重点企业（4）信封封口机产品规格及价格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重点企业（5）信封封口机产能（台）、产量（台）、产值（百万美元）、价格及毛利率（2018-2023年）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重点企业（5）信封封口机产品规格及价格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重点企业（6）信封封口机产品规格、参数及市场应用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重点企业（6）信封封口机产能（台）、产量（台）、产值（百万美元）、价格及毛利率（2018-2023年）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重点企业（6）信封封口机产品规格及价格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全球不同产品类型信封封口机产量（2018-2023年）（台）</w:t>
      </w:r>
      <w:r>
        <w:rPr>
          <w:rFonts w:hint="eastAsia"/>
        </w:rPr>
        <w:br/>
      </w:r>
      <w:r>
        <w:rPr>
          <w:rFonts w:hint="eastAsia"/>
        </w:rPr>
        <w:t>　　表61 全球不同产品类型信封封口机产量市场份额（2018-2023年）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全球不同产品类型信封封口机产量预测（2018-2023年）（台）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表63 全球不同产品类型信封封口机产量市场份额预测（2018-2023年）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全球不同类型信封封口机产值（百万美元）（2018-2023年）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全球不同类型信封封口机产值市场份额（2018-2023年）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全球不同类型信封封口机产值预测（百万美元）（2018-2023年）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全球不同类型信封封口机产值市场预测份额（2018-2023年）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全球不同价格区间信封封口机市场份额对比（2018-2023年）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中国不同产品类型信封封口机产量（2018-2023年）（台）</w:t>
      </w:r>
      <w:r>
        <w:rPr>
          <w:rFonts w:hint="eastAsia"/>
        </w:rPr>
        <w:br/>
      </w:r>
      <w:r>
        <w:rPr>
          <w:rFonts w:hint="eastAsia"/>
        </w:rPr>
        <w:t>　　表70 中国不同产品类型信封封口机产量市场份额（2018-2023年）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中国不同产品类型信封封口机产量预测（2018-2023年）（台）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表72 中国不同产品类型信封封口机产量市场份额预测（2018-2023年）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中国不同产品类型信封封口机产值（2018-2023年）（百万美元）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中国不同产品类型信封封口机产值市场份额（2018-2023年）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中国不同产品类型信封封口机产值预测（2018-2023年）（百万美元）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中国不同产品类型信封封口机产值市场份额预测（2018-2023年）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信封封口机上游原料供应商及联系方式列表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全球不同应用信封封口机消费量（2018-2023年）（台）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全球不同应用信封封口机消费量市场份额（2018-2023年）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全球不同应用信封封口机消费量预测（2018-2023年）（台）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全球不同应用信封封口机消费量市场份额预测（2018-2023年）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中国不同应用信封封口机消费量（2018-2023年）（台）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中国不同应用信封封口机消费量市场份额（2018-2023年）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中国不同应用信封封口机消费量预测（2018-2023年）（台）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表85 中国不同应用信封封口机消费量市场份额预测（2018-2023年）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中国信封封口机产量、消费量、进出口（2018-2023年）（台）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表87 中国信封封口机产量、消费量、进出口预测（2018-2023年）（台）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中国市场信封封口机进出口贸易趋势</w:t>
      </w:r>
      <w:r>
        <w:rPr>
          <w:rFonts w:hint="eastAsia"/>
        </w:rPr>
        <w:br/>
      </w:r>
      <w:r>
        <w:rPr>
          <w:rFonts w:hint="eastAsia"/>
        </w:rPr>
        <w:t>　　表89 中国市场信封封口机主要进口来源</w:t>
      </w:r>
      <w:r>
        <w:rPr>
          <w:rFonts w:hint="eastAsia"/>
        </w:rPr>
        <w:br/>
      </w:r>
      <w:r>
        <w:rPr>
          <w:rFonts w:hint="eastAsia"/>
        </w:rPr>
        <w:t>　　表90 中国市场信封封口机主要出口目的地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中国信封封口机生产地区分布</w:t>
      </w:r>
      <w:r>
        <w:rPr>
          <w:rFonts w:hint="eastAsia"/>
        </w:rPr>
        <w:br/>
      </w:r>
      <w:r>
        <w:rPr>
          <w:rFonts w:hint="eastAsia"/>
        </w:rPr>
        <w:t>　　表93 中国信封封口机消费地区分布</w:t>
      </w:r>
      <w:r>
        <w:rPr>
          <w:rFonts w:hint="eastAsia"/>
        </w:rPr>
        <w:br/>
      </w:r>
      <w:r>
        <w:rPr>
          <w:rFonts w:hint="eastAsia"/>
        </w:rPr>
        <w:t>　　表94 信封封口机行业及市场环境发展趋势</w:t>
      </w:r>
      <w:r>
        <w:rPr>
          <w:rFonts w:hint="eastAsia"/>
        </w:rPr>
        <w:br/>
      </w:r>
      <w:r>
        <w:rPr>
          <w:rFonts w:hint="eastAsia"/>
        </w:rPr>
        <w:t>　　表95 信封封口机产品及技术发展趋势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国内当前及未来信封封口机主要销售模式及销售渠道趋势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欧美日等地区当前及未来信封封口机主要销售模式及销售渠道趋势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信封封口机产品市场定位及目标消费者分析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表99研究范围</w:t>
      </w:r>
      <w:r>
        <w:rPr>
          <w:rFonts w:hint="eastAsia"/>
        </w:rPr>
        <w:br/>
      </w:r>
      <w:r>
        <w:rPr>
          <w:rFonts w:hint="eastAsia"/>
        </w:rPr>
        <w:t>　　表100分析师列表</w:t>
      </w:r>
      <w:r>
        <w:rPr>
          <w:rFonts w:hint="eastAsia"/>
        </w:rPr>
        <w:br/>
      </w:r>
      <w:r>
        <w:rPr>
          <w:rFonts w:hint="eastAsia"/>
        </w:rPr>
        <w:t>　　图1 信封封口机产品图片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2024年全球不同产品类型信封封口机产量市场份额</w:t>
      </w:r>
      <w:r>
        <w:rPr>
          <w:rFonts w:hint="eastAsia"/>
        </w:rPr>
        <w:br/>
      </w:r>
      <w:r>
        <w:rPr>
          <w:rFonts w:hint="eastAsia"/>
        </w:rPr>
        <w:t>　　图3 手持式封口机产品图片</w:t>
      </w:r>
      <w:r>
        <w:rPr>
          <w:rFonts w:hint="eastAsia"/>
        </w:rPr>
        <w:br/>
      </w:r>
      <w:r>
        <w:rPr>
          <w:rFonts w:hint="eastAsia"/>
        </w:rPr>
        <w:t>　　图4 台式式封口机产品图片</w:t>
      </w:r>
      <w:r>
        <w:rPr>
          <w:rFonts w:hint="eastAsia"/>
        </w:rPr>
        <w:br/>
      </w:r>
      <w:r>
        <w:rPr>
          <w:rFonts w:hint="eastAsia"/>
        </w:rPr>
        <w:t>　　图5 全球产品类型信封封口机消费量市场份额2023年Vs</w:t>
      </w:r>
      <w:r>
        <w:rPr>
          <w:rFonts w:hint="eastAsia"/>
        </w:rPr>
        <w:br/>
      </w:r>
      <w:r>
        <w:rPr>
          <w:rFonts w:hint="eastAsia"/>
        </w:rPr>
        <w:t>　　图6 政府单位产品图片</w:t>
      </w:r>
      <w:r>
        <w:rPr>
          <w:rFonts w:hint="eastAsia"/>
        </w:rPr>
        <w:br/>
      </w:r>
      <w:r>
        <w:rPr>
          <w:rFonts w:hint="eastAsia"/>
        </w:rPr>
        <w:t>　　图7 教育机构产品图片</w:t>
      </w:r>
      <w:r>
        <w:rPr>
          <w:rFonts w:hint="eastAsia"/>
        </w:rPr>
        <w:br/>
      </w:r>
      <w:r>
        <w:rPr>
          <w:rFonts w:hint="eastAsia"/>
        </w:rPr>
        <w:t>　　图8 商业公司产品图片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全球信封封口机产量及增长率（2018-2023年）（台）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全球信封封口机产值及增长率（2018-2023年）（百万美元）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中国信封封口机产量及发展趋势（2018-2023年）（台）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中国信封封口机产值及未来发展趋势（2018-2023年）（百万美元）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全球信封封口机产能、产量、产能利用率及发展趋势（2018-2023年）（台）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全球信封封口机产量、市场需求量及发展趋势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中国信封封口机产能、产量、产能利用率及发展趋势（2018-2023年）（台）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中国信封封口机产量、市场需求量及发展趋势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全球信封封口机主要厂商2023年产量市场份额列表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全球信封封口机主要厂商2023年产值市场份额列表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中国市场信封封口机主要厂商2023年产量市场份额列表（2018-2023年）（百万美元）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中国信封封口机主要厂商2023年产量市场份额列表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中国信封封口机主要厂商2023年产值市场份额列表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2024年全球前五及前十大生产商信封封口机市场份额</w:t>
      </w:r>
      <w:r>
        <w:rPr>
          <w:rFonts w:hint="eastAsia"/>
        </w:rPr>
        <w:br/>
      </w:r>
      <w:r>
        <w:rPr>
          <w:rFonts w:hint="eastAsia"/>
        </w:rPr>
        <w:t>　　图24 全球信封封口机第一梯队、第二梯队和第三梯队生产商（品牌）及市场份额（2022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信封封口机全球领先企业SWOT分析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全球主要地区信封封口机消费量市场份额（2022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北美市场信封封口机产量及增长率（2018-2023年）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北美市场信封封口机产值及增长率（2018-2023年）（百万美元）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欧洲市场信封封口机产量及增长率（2018-2023年）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欧洲市场信封封口机产值及增长率（2018-2023年）（百万美元）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中国市场信封封口机产量及增长率（2018-2023年）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中国市场信封封口机产值及增长率（2018-2023年）（百万美元）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日本市场信封封口机产量及增长率（2018-2023年）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日本市场信封封口机产值及增长率（2018-2023年）（百万美元）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东南亚市场信封封口机产量及增长率（2018-2023年）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东南亚市场信封封口机产值及增长率（2018-2023年）（百万美元）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印度市场信封封口机产量及增长率（2018-2023年）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印度市场信封封口机产值及增长率（2018-2023年）（百万美元）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全球主要地区信封封口机消费量市场份额（2022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全球主要地区信封封口机消费量市场份额（2022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中国市场信封封口机消费量、增长率及发展预测（2018-2023年）（台）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北美市场信封封口机消费量、增长率及发展预测（2018-2023年）（台）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欧洲市场信封封口机消费量、增长率及发展预测（2018-2023年）（台）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日本市场信封封口机消费量、增长率及发展预测（2018-2023年）（台）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东南亚市场信封封口机消费量、增长率及发展预测（2018-2023年）（台）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印度市场信封封口机消费量、增长率及发展预测（2018-2023年）（台）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信封封口机产业链图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信封封口机产品价格走势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ae72063224002" w:history="1">
        <w:r>
          <w:rPr>
            <w:rStyle w:val="Hyperlink"/>
          </w:rPr>
          <w:t>2024-2030年全球与中国信封封口机行业发展全面调研与未来趋势报告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ae72063224002" w:history="1">
        <w:r>
          <w:rPr>
            <w:rStyle w:val="Hyperlink"/>
          </w:rPr>
          <w:t>https://www.20087.com/6/68/XinFengFengKouJiWeiLaiFaZhanQuShi.html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0f0fb2554872" w:history="1">
      <w:r>
        <w:rPr>
          <w:rStyle w:val="Hyperlink"/>
        </w:rPr>
        <w:t>2024-2030年全球与中国信封封口机行业发展全面调研与未来趋势报告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nFengFengKouJiWeiLaiFaZhanQuShi.html" TargetMode="External" Id="R453ae7206322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nFengFengKouJiWeiLaiFaZhanQuShi.html" TargetMode="External" Id="Rfaad0f0fb255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2023-11-28T07:28:00Z</dcterms:created>
  <dcterms:modified xsi:type="dcterms:W3CDTF">2023-11-28T08:28:00Z</dcterms:modified>
  <dc:subject>2024-2030年全球与中国信封封口机行业发展全面调研与未来趋势报告</dc:subject>
  <dc:title>2024-2030年全球与中国信封封口机行业发展全面调研与未来趋势报告</dc:title>
  <cp:keywords>2024-2030年全球与中国信封封口机行业发展全面调研与未来趋势报告</cp:keywords>
  <dc:description>2024-2030年全球与中国信封封口机行业发展全面调研与未来趋势报告</dc:description>
</cp:coreProperties>
</file>