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470f76b824e7a" w:history="1">
              <w:r>
                <w:rPr>
                  <w:rStyle w:val="Hyperlink"/>
                </w:rPr>
                <w:t>2024-2030年中国半导体温度计行业分析与前景趋势报告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470f76b824e7a" w:history="1">
              <w:r>
                <w:rPr>
                  <w:rStyle w:val="Hyperlink"/>
                </w:rPr>
                <w:t>2024-2030年中国半导体温度计行业分析与前景趋势报告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470f76b824e7a" w:history="1">
                <w:r>
                  <w:rPr>
                    <w:rStyle w:val="Hyperlink"/>
                  </w:rPr>
                  <w:t>https://www.20087.com/6/88/BanDaoTiWenDuJiHangYeFaZhanQianJing.html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温度计利用半导体材料电阻随温度变化的特性来测量温度，具有高精度、快速响应和小型化的特点。目前，随着半导体技术的进步，这类温度计的性能和可靠性不断提高，广泛应用于工业自动化、医疗设备、航空航天等多个领域。</w:t>
      </w:r>
      <w:r>
        <w:rPr>
          <w:rFonts w:hint="eastAsia"/>
        </w:rPr>
        <w:br/>
      </w:r>
      <w:r>
        <w:rPr>
          <w:rFonts w:hint="eastAsia"/>
        </w:rPr>
        <w:t>　　未来，半导体温度计的发展将聚焦于集成化和智能化。随着物联网技术的发展，温度计将集成无线通信功能，成为智能传感器网络的一部分，实现远程监控和数据分析。同时，结合人工智能算法，温度计将具备自校准和故障预测能力，提升整体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470f76b824e7a" w:history="1">
        <w:r>
          <w:rPr>
            <w:rStyle w:val="Hyperlink"/>
          </w:rPr>
          <w:t>2024-2030年中国半导体温度计行业分析与前景趋势报告</w:t>
        </w:r>
      </w:hyperlink>
      <w:r>
        <w:rPr>
          <w:rFonts w:hint="eastAsia"/>
        </w:rPr>
        <w:t>》专业、系统地分析了半导体温度计行业现状，包括市场需求、市场规模及价格动态，全面梳理了半导体温度计产业链结构，并对半导体温度计细分市场进行了探究。半导体温度计报告基于详实数据，科学预测了半导体温度计市场发展前景和发展趋势，同时剖析了半导体温度计品牌竞争、市场集中度以及重点企业的市场地位。在识别风险与机遇的基础上，半导体温度计报告提出了针对性的发展策略和建议。半导体温度计报告为半导体温度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半导体温度计行业界定</w:t>
      </w:r>
      <w:r>
        <w:rPr>
          <w:rFonts w:hint="eastAsia"/>
        </w:rPr>
        <w:br/>
      </w:r>
      <w:r>
        <w:rPr>
          <w:rFonts w:hint="eastAsia"/>
        </w:rPr>
        <w:t>　　第一节 半导体温度计行业定义</w:t>
      </w:r>
      <w:r>
        <w:rPr>
          <w:rFonts w:hint="eastAsia"/>
        </w:rPr>
        <w:br/>
      </w:r>
      <w:r>
        <w:rPr>
          <w:rFonts w:hint="eastAsia"/>
        </w:rPr>
        <w:t>　　第二节 半导体温度计行业特点分析</w:t>
      </w:r>
      <w:r>
        <w:rPr>
          <w:rFonts w:hint="eastAsia"/>
        </w:rPr>
        <w:br/>
      </w:r>
      <w:r>
        <w:rPr>
          <w:rFonts w:hint="eastAsia"/>
        </w:rPr>
        <w:t>　　第三节 半导体温度计产业链分析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2024年世界半导体温度计行业市场运行形势分析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2024年全球半导体温度计行业发展概况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世界半导体温度计行业发展走势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二、全球半导体温度计行业市场分布情况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三、全球半导体温度计行业发展趋势分析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全球半导体温度计行业重点国家和区域分析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2024年半导体温度计行业技术发展现状及趋势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当前我国半导体温度计技术发展现状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中外半导体温度计技术差距及产生差距的主要原因分析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提高我国半导体温度计技术的对策</w:t>
      </w:r>
      <w:r>
        <w:rPr>
          <w:rFonts w:hint="eastAsia"/>
        </w:rPr>
        <w:br/>
      </w:r>
      <w:r>
        <w:rPr>
          <w:rFonts w:hint="eastAsia"/>
        </w:rPr>
        <w:t>　　第四节 我国半导体温度计研发、设计发展趋势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中国半导体温度计发展现状调研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中国半导体温度计产量分析及预测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一、半导体温度计总体产能规模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三、2019-2024年中国半导体温度计产量统计</w:t>
      </w:r>
      <w:r>
        <w:rPr>
          <w:rFonts w:hint="eastAsia"/>
        </w:rPr>
        <w:br/>
      </w:r>
      <w:r>
        <w:rPr>
          <w:rFonts w:hint="eastAsia"/>
        </w:rPr>
        <w:t>　　　　二、半导体温度计生产区域分布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三、2024-2030年中国半导体温度计产量预测分析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三、2024-2030年中国半导体温度计市场需求量预测分析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中国半导体温度计行业进出口情况分析预测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2019-2024年中国半导体温度计行业进出口情况分析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一、2019-2024年中国半导体温度计行业进口分析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二、2019-2024年中国半导体温度计行业出口分析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2024-2030年中国半导体温度计行业进出口情况预测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一、2024-2030年中国半导体温度计行业进口预测分析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二、2024-2030年中国半导体温度计行业出口预测分析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影响半导体温度计行业进出口变化的主要原因分析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二、**地区半导体温度计市场调研分析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三、**地区半导体温度计市场调研分析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四、**地区半导体温度计市场调研分析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五、**地区半导体温度计市场调研分析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六、**地区半导体温度计市场调研分析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三、半导体温度计区域集中度分析</w:t>
      </w:r>
      <w:r>
        <w:rPr>
          <w:rFonts w:hint="eastAsia"/>
        </w:rPr>
        <w:br/>
      </w:r>
      <w:r>
        <w:rPr>
          <w:rFonts w:hint="eastAsia"/>
        </w:rPr>
        <w:t>　　第二节 半导体温度计行业主要企业竞争力分析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半导体温度计行业细分产品市场调研分析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半导体温度计行业重点企业发展调研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半导体温度计重点企业（一）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半导体温度计重点企业（二）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半导体温度计重点企业（三）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半导体温度计重点企业（四）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半导体温度计重点企业（五）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半导体温度计重点企业（六）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半导体温度计企业管理策略建议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四、提高半导体温度计企业竞争力的策略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2024-2030年中国半导体温度计行业前景与风险预测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2024年中国半导体温度计市场前景分析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2024-2030年中国半导体温度计发展趋势预测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2024-2030年中国半导体温度计行业投资特性分析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一、2024-2030年中国半导体温度计行业进入壁垒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二、2024-2030年中国半导体温度计行业盈利模式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三、2024-2030年中国半导体温度计行业盈利因素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一、2024-2030年中国半导体温度计细分市场投资机会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二、2024-2030年中国半导体温度计行业区域市场投资潜力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2024-2030年中国半导体温度计行业投资风险分析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一、2024-2030年中国半导体温度计行业市场竞争风险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二、2024-2030年中国半导体温度计行业技术风险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三、2024-2030年中国半导体温度计行业政策风险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四、2024-2030年中国半导体温度计行业进入退出风险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半导体温度计行业研究结论</w:t>
      </w:r>
      <w:r>
        <w:rPr>
          <w:rFonts w:hint="eastAsia"/>
        </w:rPr>
        <w:br/>
      </w:r>
      <w:r>
        <w:rPr>
          <w:rFonts w:hint="eastAsia"/>
        </w:rPr>
        <w:t>　　第二节 半导体温度计行业投资价值评估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中智⋅林⋅－半导体温度计行业投资建议</w:t>
      </w:r>
      <w:r>
        <w:rPr>
          <w:rFonts w:hint="eastAsia"/>
        </w:rPr>
        <w:br/>
      </w:r>
      <w:r>
        <w:rPr>
          <w:rFonts w:hint="eastAsia"/>
        </w:rPr>
        <w:t>　　　　一、半导体温度计行业投资策略建议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二、半导体温度计行业投资方向建议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三、半导体温度计行业投资方式建议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半导体温度计行业历程</w:t>
      </w:r>
      <w:r>
        <w:rPr>
          <w:rFonts w:hint="eastAsia"/>
        </w:rPr>
        <w:br/>
      </w:r>
      <w:r>
        <w:rPr>
          <w:rFonts w:hint="eastAsia"/>
        </w:rPr>
        <w:t>　　图表 半导体温度计行业生命周期</w:t>
      </w:r>
      <w:r>
        <w:rPr>
          <w:rFonts w:hint="eastAsia"/>
        </w:rPr>
        <w:br/>
      </w:r>
      <w:r>
        <w:rPr>
          <w:rFonts w:hint="eastAsia"/>
        </w:rPr>
        <w:t>　　图表 半导体温度计行业产业链分析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半导体温度计企业信息</w:t>
      </w:r>
      <w:r>
        <w:rPr>
          <w:rFonts w:hint="eastAsia"/>
        </w:rPr>
        <w:br/>
      </w:r>
      <w:r>
        <w:rPr>
          <w:rFonts w:hint="eastAsia"/>
        </w:rPr>
        <w:t>　　图表 半导体温度计企业经营情况分析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470f76b824e7a" w:history="1">
        <w:r>
          <w:rPr>
            <w:rStyle w:val="Hyperlink"/>
          </w:rPr>
          <w:t>2024-2030年中国半导体温度计行业分析与前景趋势报告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470f76b824e7a" w:history="1">
        <w:r>
          <w:rPr>
            <w:rStyle w:val="Hyperlink"/>
          </w:rPr>
          <w:t>https://www.20087.com/6/88/BanDaoTiWenDuJiHangYeFaZhanQianJing.html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43490933a44ae" w:history="1">
      <w:r>
        <w:rPr>
          <w:rStyle w:val="Hyperlink"/>
        </w:rPr>
        <w:t>2024-2030年中国半导体温度计行业分析与前景趋势报告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BanDaoTiWenDuJiHangYeFaZhanQianJing.html" TargetMode="External" Id="Rd1a470f76b82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BanDaoTiWenDuJiHangYeFaZhanQianJing.html" TargetMode="External" Id="R4d643490933a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2024-04-22T02:47:00Z</dcterms:created>
  <dcterms:modified xsi:type="dcterms:W3CDTF">2024-04-22T03:47:00Z</dcterms:modified>
  <dc:subject>2024-2030年中国半导体温度计行业分析与前景趋势报告</dc:subject>
  <dc:title>2024-2030年中国半导体温度计行业分析与前景趋势报告</dc:title>
  <cp:keywords>2024-2030年中国半导体温度计行业分析与前景趋势报告</cp:keywords>
  <dc:description>2024-2030年中国半导体温度计行业分析与前景趋势报告</dc:description>
</cp:coreProperties>
</file>