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3f8262e624c4f" w:history="1">
              <w:r>
                <w:rPr>
                  <w:rStyle w:val="Hyperlink"/>
                </w:rPr>
                <w:t>2024-2030年全球与中国可折叠屏幕行业研究及前景分析报告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3f8262e624c4f" w:history="1">
              <w:r>
                <w:rPr>
                  <w:rStyle w:val="Hyperlink"/>
                </w:rPr>
                <w:t>2024-2030年全球与中国可折叠屏幕行业研究及前景分析报告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3f8262e624c4f" w:history="1">
                <w:r>
                  <w:rPr>
                    <w:rStyle w:val="Hyperlink"/>
                  </w:rPr>
                  <w:t>https://www.20087.com/6/38/KeZheDiePingMuFaZhanQianJingFenXi.html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屏幕技术通过柔性OLED显示面板实现屏幕的折叠和展开，为智能手机和平板电脑带来了全新的形态。近年来，随着材料科学和制造工艺的进步，可折叠屏幕的耐用性和显示效果得到了显著提升，折叠次数和折痕问题得到有效缓解。然而，高昂的成本和市场接受度仍是对该技术发展的主要挑战。</w:t>
      </w:r>
      <w:r>
        <w:rPr>
          <w:rFonts w:hint="eastAsia"/>
        </w:rPr>
        <w:br/>
      </w:r>
      <w:r>
        <w:rPr>
          <w:rFonts w:hint="eastAsia"/>
        </w:rPr>
        <w:t>　　未来，可折叠屏幕将更加注重实用性和创新应用。一方面，通过降低成本和提高良率，推动可折叠设备进入大众市场，实现更广泛的应用。另一方面，探索可折叠屏幕在可穿戴设备、智能家居和车载娱乐系统中的潜力，为用户提供前所未有的交互体验和空间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3f8262e624c4f" w:history="1">
        <w:r>
          <w:rPr>
            <w:rStyle w:val="Hyperlink"/>
          </w:rPr>
          <w:t>2024-2030年全球与中国可折叠屏幕行业研究及前景分析报告</w:t>
        </w:r>
      </w:hyperlink>
      <w:r>
        <w:rPr>
          <w:rFonts w:hint="eastAsia"/>
        </w:rPr>
        <w:t>》基于权威数据资源与长期监测数据，全面分析了可折叠屏幕行业现状、市场需求、市场规模及产业链结构。可折叠屏幕报告探讨了价格变动、细分市场特征以及市场前景，并对未来发展趋势进行了科学预测。同时，可折叠屏幕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可折叠屏幕市场概述</w:t>
      </w:r>
      <w:r>
        <w:rPr>
          <w:rFonts w:hint="eastAsia"/>
        </w:rPr>
        <w:br/>
      </w:r>
      <w:r>
        <w:rPr>
          <w:rFonts w:hint="eastAsia"/>
        </w:rPr>
        <w:t>　　1.1 可折叠屏幕行业概述及统计范围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按照不同产品类型，可折叠屏幕主要可以分为如下几个类别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不同产品类型可折叠屏幕增长趋势2019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内向折叠</w:t>
      </w:r>
      <w:r>
        <w:rPr>
          <w:rFonts w:hint="eastAsia"/>
        </w:rPr>
        <w:br/>
      </w:r>
      <w:r>
        <w:rPr>
          <w:rFonts w:hint="eastAsia"/>
        </w:rPr>
        <w:t>　　　　1.2.3 外向折叠</w:t>
      </w:r>
      <w:r>
        <w:rPr>
          <w:rFonts w:hint="eastAsia"/>
        </w:rPr>
        <w:br/>
      </w:r>
      <w:r>
        <w:rPr>
          <w:rFonts w:hint="eastAsia"/>
        </w:rPr>
        <w:t>　　　　1.2.4 上下折叠</w:t>
      </w:r>
      <w:r>
        <w:rPr>
          <w:rFonts w:hint="eastAsia"/>
        </w:rPr>
        <w:br/>
      </w:r>
      <w:r>
        <w:rPr>
          <w:rFonts w:hint="eastAsia"/>
        </w:rPr>
        <w:t>　　　　1.2.5 双折叠</w:t>
      </w:r>
      <w:r>
        <w:rPr>
          <w:rFonts w:hint="eastAsia"/>
        </w:rPr>
        <w:br/>
      </w:r>
      <w:r>
        <w:rPr>
          <w:rFonts w:hint="eastAsia"/>
        </w:rPr>
        <w:t>　　1.3 从不同销售渠道，可折叠屏幕主要包括如下几个方面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不同销售渠道可折叠屏幕增长趋势2019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可折叠屏幕行业发展总体概况</w:t>
      </w:r>
      <w:r>
        <w:rPr>
          <w:rFonts w:hint="eastAsia"/>
        </w:rPr>
        <w:br/>
      </w:r>
      <w:r>
        <w:rPr>
          <w:rFonts w:hint="eastAsia"/>
        </w:rPr>
        <w:t>　　　　1.4.2 可折叠屏幕行业发展主要特点</w:t>
      </w:r>
      <w:r>
        <w:rPr>
          <w:rFonts w:hint="eastAsia"/>
        </w:rPr>
        <w:br/>
      </w:r>
      <w:r>
        <w:rPr>
          <w:rFonts w:hint="eastAsia"/>
        </w:rPr>
        <w:t>　　　　1.4.3 可折叠屏幕行业发展影响因素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全球可折叠屏幕供需现状及预测（2019-2030）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全球可折叠屏幕产能、产量、产能利用率及发展趋势（2019-2030）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全球可折叠屏幕产量、需求量及发展趋势（2019-2030）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全球主要地区可折叠屏幕产量及发展趋势（2019-2030）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中国可折叠屏幕供需现状及预测（2019-2030）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中国可折叠屏幕产能、产量、产能利用率及发展趋势（2019-2030）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中国可折叠屏幕产量、市场需求量及发展趋势（2019-2030）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中国可折叠屏幕产能和产量占全球的比重（2019-2030）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全球可折叠屏幕销量及收入（2019-2030）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全球市场可折叠屏幕收入（2019-2030）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全球市场可折叠屏幕销量（2019-2030）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全球市场可折叠屏幕价格趋势（2019-2030）</w:t>
      </w:r>
      <w:r>
        <w:rPr>
          <w:rFonts w:hint="eastAsia"/>
        </w:rPr>
        <w:br/>
      </w:r>
      <w:r>
        <w:rPr>
          <w:rFonts w:hint="eastAsia"/>
        </w:rPr>
        <w:t>　　2.4 中国可折叠屏幕销量及收入（2019-2030）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中国市场可折叠屏幕收入（2019-2030）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中国市场可折叠屏幕销量（2019-2030）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中国市场可折叠屏幕销量和收入占全球的比重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全球可折叠屏幕主要地区分析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全球主要地区可折叠屏幕市场规模分析：2019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全球主要地区可折叠屏幕销售收入及市场份额（2019-2024年）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全球主要地区可折叠屏幕销售收入预测（2024-2030年）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全球主要地区可折叠屏幕销量分析：2019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全球主要地区可折叠屏幕销量及市场份额（2019-2024年）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全球主要地区可折叠屏幕销量及市场份额预测（2024-2030）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北美（美国和加拿大）可折叠屏幕销量（2019-2030）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北美（美国和加拿大）可折叠屏幕收入（2019-2030）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欧洲（德国、英国、法国和意大利等国家）可折叠屏幕销量（2019-2030）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欧洲（德国、英国、法国和意大利等国家）可折叠屏幕收入（2019-2030）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亚太（中国、日本、韩国、中国台湾、印度和东南亚等）可折叠屏幕销量（2019-2030）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亚太（中国、日本、韩国、中国台湾、印度和东南亚等）可折叠屏幕收入（2019-2030）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拉美地区（墨西哥、巴西等国家）可折叠屏幕销量（2019-2030）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拉美地区（墨西哥、巴西等国家）可折叠屏幕收入（2019-2030）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中东及非洲（土耳其、沙特等国家）可折叠屏幕销量（2019-2030）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中东及非洲（土耳其、沙特等国家）可折叠屏幕收入（2019-2030）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全球市场主要厂商可折叠屏幕产能市场份额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全球市场主要厂商可折叠屏幕销量（2019-2024）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全球市场主要厂商可折叠屏幕销售收入（2019-2024）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全球市场主要厂商可折叠屏幕销售价格（2019-2024）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2024年全球主要生产商可折叠屏幕收入排名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中国市场主要厂商可折叠屏幕销量（2019-2024）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中国市场主要厂商可折叠屏幕销售收入（2019-2024）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中国市场主要厂商可折叠屏幕销售价格（2019-2024）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2024年中国主要生产商可折叠屏幕收入排名</w:t>
      </w:r>
      <w:r>
        <w:rPr>
          <w:rFonts w:hint="eastAsia"/>
        </w:rPr>
        <w:br/>
      </w:r>
      <w:r>
        <w:rPr>
          <w:rFonts w:hint="eastAsia"/>
        </w:rPr>
        <w:t>　　4.3 全球主要厂商可折叠屏幕产地分布及商业化日期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全球主要厂商可折叠屏幕产品类型列表</w:t>
      </w:r>
      <w:r>
        <w:rPr>
          <w:rFonts w:hint="eastAsia"/>
        </w:rPr>
        <w:br/>
      </w:r>
      <w:r>
        <w:rPr>
          <w:rFonts w:hint="eastAsia"/>
        </w:rPr>
        <w:t>　　4.5 可折叠屏幕行业集中度、竞争程度分析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可折叠屏幕行业集中度分析：全球头部厂商份额（Top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全球可折叠屏幕第一梯队、第二梯队和第三梯队生产商（品牌）及市场份额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不同产品类型可折叠屏幕分析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全球市场不同产品类型可折叠屏幕销量（2019-2030）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全球市场不同产品类型可折叠屏幕销量及市场份额（2019-2024）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全球市场不同产品类型可折叠屏幕销量预测（2024-2030）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全球市场不同产品类型可折叠屏幕收入（2019-2030）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全球市场不同产品类型可折叠屏幕收入及市场份额（2019-2024）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全球市场不同产品类型可折叠屏幕收入预测（2024-2030）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全球市场不同产品类型可折叠屏幕价格走势（2019-2030）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中国市场不同产品类型可折叠屏幕销量（2019-2030）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中国市场不同产品类型可折叠屏幕销量及市场份额（2019-2024）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中国市场不同产品类型可折叠屏幕销量预测（2024-2030）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中国市场不同产品类型可折叠屏幕收入（2019-2030）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中国市场不同产品类型可折叠屏幕收入及市场份额（2019-2024）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中国市场不同产品类型可折叠屏幕收入预测（2024-2030）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不同销售渠道可折叠屏幕分析</w:t>
      </w:r>
      <w:r>
        <w:rPr>
          <w:rFonts w:hint="eastAsia"/>
        </w:rPr>
        <w:br/>
      </w:r>
      <w:r>
        <w:rPr>
          <w:rFonts w:hint="eastAsia"/>
        </w:rPr>
        <w:t>　　6.1 全球市场不同销售渠道可折叠屏幕销量（2019-2030）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全球市场不同销售渠道可折叠屏幕销量及市场份额（2019-2024）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全球市场不同销售渠道可折叠屏幕销量预测（2024-2030）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全球市场不同销售渠道可折叠屏幕收入（2019-2030）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全球市场不同销售渠道可折叠屏幕收入及市场份额（2019-2024）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全球市场不同销售渠道可折叠屏幕收入预测（2024-2030）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全球市场不同销售渠道可折叠屏幕价格走势（2019-2030）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中国市场不同销售渠道可折叠屏幕销量（2019-2030）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中国市场不同销售渠道可折叠屏幕销量及市场份额（2019-2024）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中国市场不同销售渠道可折叠屏幕销量预测（2024-2030）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中国市场不同销售渠道可折叠屏幕收入（2019-2030）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中国市场不同销售渠道可折叠屏幕收入及市场份额（2019-2024）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中国市场不同销售渠道可折叠屏幕收入预测（2024-2030）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可折叠屏幕行业发展趋势</w:t>
      </w:r>
      <w:r>
        <w:rPr>
          <w:rFonts w:hint="eastAsia"/>
        </w:rPr>
        <w:br/>
      </w:r>
      <w:r>
        <w:rPr>
          <w:rFonts w:hint="eastAsia"/>
        </w:rPr>
        <w:t>　　7.2 可折叠屏幕行业主要驱动因素</w:t>
      </w:r>
      <w:r>
        <w:rPr>
          <w:rFonts w:hint="eastAsia"/>
        </w:rPr>
        <w:br/>
      </w:r>
      <w:r>
        <w:rPr>
          <w:rFonts w:hint="eastAsia"/>
        </w:rPr>
        <w:t>　　7.3 可折叠屏幕中国企业SWOT分析</w:t>
      </w:r>
      <w:r>
        <w:rPr>
          <w:rFonts w:hint="eastAsia"/>
        </w:rPr>
        <w:br/>
      </w:r>
      <w:r>
        <w:rPr>
          <w:rFonts w:hint="eastAsia"/>
        </w:rPr>
        <w:t>　　7.4 中国可折叠屏幕行业政策环境分析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可折叠屏幕行业产业链简介</w:t>
      </w:r>
      <w:r>
        <w:rPr>
          <w:rFonts w:hint="eastAsia"/>
        </w:rPr>
        <w:br/>
      </w:r>
      <w:r>
        <w:rPr>
          <w:rFonts w:hint="eastAsia"/>
        </w:rPr>
        <w:t>　　　　8.2.1 可折叠屏幕行业供应链分析</w:t>
      </w:r>
      <w:r>
        <w:rPr>
          <w:rFonts w:hint="eastAsia"/>
        </w:rPr>
        <w:br/>
      </w:r>
      <w:r>
        <w:rPr>
          <w:rFonts w:hint="eastAsia"/>
        </w:rPr>
        <w:t>　　　　8.2.2 可折叠屏幕主要原料及供应情况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可折叠屏幕行业主要下游客户</w:t>
      </w:r>
      <w:r>
        <w:rPr>
          <w:rFonts w:hint="eastAsia"/>
        </w:rPr>
        <w:br/>
      </w:r>
      <w:r>
        <w:rPr>
          <w:rFonts w:hint="eastAsia"/>
        </w:rPr>
        <w:t>　　8.3 可折叠屏幕行业采购模式</w:t>
      </w:r>
      <w:r>
        <w:rPr>
          <w:rFonts w:hint="eastAsia"/>
        </w:rPr>
        <w:br/>
      </w:r>
      <w:r>
        <w:rPr>
          <w:rFonts w:hint="eastAsia"/>
        </w:rPr>
        <w:t>　　8.4 可折叠屏幕行业生产模式</w:t>
      </w:r>
      <w:r>
        <w:rPr>
          <w:rFonts w:hint="eastAsia"/>
        </w:rPr>
        <w:br/>
      </w:r>
      <w:r>
        <w:rPr>
          <w:rFonts w:hint="eastAsia"/>
        </w:rPr>
        <w:t>　　8.5 可折叠屏幕行业销售模式及销售渠道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全球市场主要可折叠屏幕厂商简介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重点企业（1）基本信息、可折叠屏幕生产基地、销售区域、竞争对手及市场地位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重点企业（1）可折叠屏幕产品规格、参数及市场应用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重点企业（1）可折叠屏幕销量、收入、价格及毛利率（2019-2024）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重点企业（2）基本信息、可折叠屏幕生产基地、销售区域、竞争对手及市场地位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重点企业（2）可折叠屏幕产品规格、参数及市场应用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重点企业（2）可折叠屏幕销量、收入、价格及毛利率（2019-2024）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重点企业（3）基本信息、可折叠屏幕生产基地、销售区域、竞争对手及市场地位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重点企业（3）可折叠屏幕产品规格、参数及市场应用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重点企业（3）可折叠屏幕销量、收入、价格及毛利率（2019-2024）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重点企业（4）基本信息、可折叠屏幕生产基地、销售区域、竞争对手及市场地位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重点企业（4）可折叠屏幕产品规格、参数及市场应用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重点企业（4）可折叠屏幕销量、收入、价格及毛利率（2019-2024）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中国市场可折叠屏幕产量、销量、进出口分析及未来趋势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中国市场可折叠屏幕产量、销量、进出口分析及未来趋势（2019-2030）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中国市场可折叠屏幕进出口贸易趋势</w:t>
      </w:r>
      <w:r>
        <w:rPr>
          <w:rFonts w:hint="eastAsia"/>
        </w:rPr>
        <w:br/>
      </w:r>
      <w:r>
        <w:rPr>
          <w:rFonts w:hint="eastAsia"/>
        </w:rPr>
        <w:t>　　10.3 中国市场可折叠屏幕主要进口来源</w:t>
      </w:r>
      <w:r>
        <w:rPr>
          <w:rFonts w:hint="eastAsia"/>
        </w:rPr>
        <w:br/>
      </w:r>
      <w:r>
        <w:rPr>
          <w:rFonts w:hint="eastAsia"/>
        </w:rPr>
        <w:t>　　10.4 中国市场可折叠屏幕主要出口目的地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中国市场可折叠屏幕主要地区分布</w:t>
      </w:r>
      <w:r>
        <w:rPr>
          <w:rFonts w:hint="eastAsia"/>
        </w:rPr>
        <w:br/>
      </w:r>
      <w:r>
        <w:rPr>
          <w:rFonts w:hint="eastAsia"/>
        </w:rPr>
        <w:t>　　11.1 中国可折叠屏幕生产地区分布</w:t>
      </w:r>
      <w:r>
        <w:rPr>
          <w:rFonts w:hint="eastAsia"/>
        </w:rPr>
        <w:br/>
      </w:r>
      <w:r>
        <w:rPr>
          <w:rFonts w:hint="eastAsia"/>
        </w:rPr>
        <w:t>　　11.2 中国可折叠屏幕消费地区分布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全球不同产品类型可折叠屏幕增长趋势2019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不同销售渠道可折叠屏幕增长趋势2019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可折叠屏幕行业发展主要特点</w:t>
      </w:r>
      <w:r>
        <w:rPr>
          <w:rFonts w:hint="eastAsia"/>
        </w:rPr>
        <w:br/>
      </w:r>
      <w:r>
        <w:rPr>
          <w:rFonts w:hint="eastAsia"/>
        </w:rPr>
        <w:t>　　表4 可折叠屏幕行业发展有利因素分析</w:t>
      </w:r>
      <w:r>
        <w:rPr>
          <w:rFonts w:hint="eastAsia"/>
        </w:rPr>
        <w:br/>
      </w:r>
      <w:r>
        <w:rPr>
          <w:rFonts w:hint="eastAsia"/>
        </w:rPr>
        <w:t>　　表5 可折叠屏幕行业发展不利因素分析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进入可折叠屏幕行业壁垒</w:t>
      </w:r>
      <w:r>
        <w:rPr>
          <w:rFonts w:hint="eastAsia"/>
        </w:rPr>
        <w:br/>
      </w:r>
      <w:r>
        <w:rPr>
          <w:rFonts w:hint="eastAsia"/>
        </w:rPr>
        <w:t>　　表7 全球主要地区可折叠屏幕产量（千件）：2019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全球主要地区可折叠屏幕产量（2019-2024）&amp;（千件）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全球主要地区可折叠屏幕产量市场份额（2019-2024）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全球主要地区可折叠屏幕产量（2024-2030）&amp;（千件）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全球主要地区可折叠屏幕销售收入（百万美元）：2019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全球主要地区可折叠屏幕销售收入（2019-2024）&amp;（百万美元）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全球主要地区可折叠屏幕销售收入市场份额（2019-2024）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全球主要地区可折叠屏幕收入（2024-2030）&amp;（百万美元）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全球主要地区可折叠屏幕收入市场份额（2024-2030）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全球主要地区可折叠屏幕销量（千件）：2019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全球主要地区可折叠屏幕销量（2019-2024）&amp;（千件）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全球主要地区可折叠屏幕销量市场份额（2019-2024）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全球主要地区可折叠屏幕销量（2024-2030）&amp;（千件）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全球主要地区可折叠屏幕销量份额（2024-2030）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北美可折叠屏幕基本情况分析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北美（美国和加拿大）可折叠屏幕销量（2019-2030）&amp;（千件）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北美（美国和加拿大）可折叠屏幕收入（2019-2030）&amp;（百万美元）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欧洲可折叠屏幕基本情况分析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欧洲（德国、英国、法国和意大利等国家）可折叠屏幕销量（2019-2030）&amp;（千件）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欧洲（德国、英国、法国和意大利等国家）可折叠屏幕收入（2019-2030）&amp;（百万美元）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亚太地区可折叠屏幕基本情况分析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亚太（中国、日本、韩国、中国台湾、印度和东南亚等）可折叠屏幕销量（2019-2030）&amp;（千件）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亚太（中国、日本、韩国、中国台湾、印度和东南亚等）可折叠屏幕收入（2019-2030）&amp;（百万美元）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拉美地区可折叠屏幕基本情况分析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拉美地区（墨西哥、巴西等国家）可折叠屏幕销量（2019-2030）&amp;（千件）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拉美地区（墨西哥、巴西等国家）可折叠屏幕收入（2019-2030）&amp;（百万美元）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中东及非洲可折叠屏幕基本情况分析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中东及非洲（土耳其、沙特等国家）可折叠屏幕销量（2019-2030）&amp;（千件）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中东及非洲（土耳其、沙特等国家）可折叠屏幕收入（2019-2030）&amp;（百万美元）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全球市场主要厂商可折叠屏幕产能（2023-2024）&amp;（千件）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全球市场主要厂商可折叠屏幕销量（2019-2024）&amp;（千件）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全球市场主要厂商可折叠屏幕销量市场份额（2019-2024）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全球市场主要厂商可折叠屏幕销售收入（2019-2024）&amp;（百万美元）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全球市场主要厂商可折叠屏幕销售收入市场份额（2019-2024）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全球市场主要厂商可折叠屏幕销售价格（2019-2024）&amp;（美元\u002F件）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2024年全球主要生产商可折叠屏幕收入排名（百万美元）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中国市场主要厂商可折叠屏幕销量（2019-2024）&amp;（千件）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中国市场主要厂商可折叠屏幕销量市场份额（2019-2024）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中国市场主要厂商可折叠屏幕销售收入（2019-2024）&amp;（百万美元）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中国市场主要厂商可折叠屏幕销售收入市场份额（2019-2024）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中国市场主要厂商可折叠屏幕销售价格（2019-2024）&amp;（美元\u002F件）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2024年中国主要生产商可折叠屏幕收入排名（百万美元）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全球主要厂商可折叠屏幕产地分布及商业化日期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全球主要厂商可折叠屏幕产品类型列表</w:t>
      </w:r>
      <w:r>
        <w:rPr>
          <w:rFonts w:hint="eastAsia"/>
        </w:rPr>
        <w:br/>
      </w:r>
      <w:r>
        <w:rPr>
          <w:rFonts w:hint="eastAsia"/>
        </w:rPr>
        <w:t>　　表51 2024全球可折叠屏幕主要厂商市场地位（第一梯队、第二梯队和第三梯队）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全球不同产品类型可折叠屏幕销量（2019-2024年）&amp;（千件）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全球不同产品类型可折叠屏幕销量市场份额（2019-2024）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全球不同产品类型可折叠屏幕销量预测（2024-2030）&amp;（千件）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全球市场不同产品类型可折叠屏幕销量市场份额预测（2024-2030）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全球不同产品类型可折叠屏幕收入（2019-2024年）&amp;（百万美元）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全球不同产品类型可折叠屏幕收入市场份额（2019-2024）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全球不同产品类型可折叠屏幕收入预测（2024-2030）&amp;（百万美元）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全球不同产品类型可折叠屏幕收入市场份额预测（2024-2030）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全球不同产品类型可折叠屏幕价格走势（2019-2030）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中国不同产品类型可折叠屏幕销量（2019-2024年）&amp;（千件）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中国不同产品类型可折叠屏幕销量市场份额（2019-2024）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中国不同产品类型可折叠屏幕销量预测（2024-2030）&amp;（千件）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中国不同产品类型可折叠屏幕销量市场份额预测（2024-2030）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中国不同产品类型可折叠屏幕收入（2019-2024年）&amp;（百万美元）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中国不同产品类型可折叠屏幕收入市场份额（2019-2024）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中国不同产品类型可折叠屏幕收入预测（2024-2030）&amp;（百万美元）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中国不同产品类型可折叠屏幕收入市场份额预测（2024-2030）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全球不同销售渠道可折叠屏幕销量（2019-2024年）&amp;（千件）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全球不同销售渠道可折叠屏幕销量市场份额（2019-2024）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全球不同销售渠道可折叠屏幕销量预测（2024-2030）&amp;（千件）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全球市场不同销售渠道可折叠屏幕销量市场份额预测（2024-2030）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全球不同销售渠道可折叠屏幕收入（2019-2024年）&amp;（百万美元）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全球不同销售渠道可折叠屏幕收入市场份额（2019-2024）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全球不同销售渠道可折叠屏幕收入预测（2024-2030）&amp;（百万美元）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全球不同销售渠道可折叠屏幕收入市场份额预测（2024-2030）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全球不同销售渠道可折叠屏幕价格走势（2019-2030）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中国不同销售渠道可折叠屏幕销量（2019-2024年）&amp;（千件）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中国不同销售渠道可折叠屏幕销量市场份额（2019-2024）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中国不同销售渠道可折叠屏幕销量预测（2024-2030）&amp;（千件）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中国不同销售渠道可折叠屏幕销量市场份额预测（2024-2030）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中国不同销售渠道可折叠屏幕收入（2019-2024年）&amp;（百万美元）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中国不同销售渠道可折叠屏幕收入市场份额（2019-2024）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中国不同销售渠道可折叠屏幕收入预测（2024-2030）&amp;（百万美元）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中国不同销售渠道可折叠屏幕收入市场份额预测（2024-2030）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可折叠屏幕行业技术发展趋势</w:t>
      </w:r>
      <w:r>
        <w:rPr>
          <w:rFonts w:hint="eastAsia"/>
        </w:rPr>
        <w:br/>
      </w:r>
      <w:r>
        <w:rPr>
          <w:rFonts w:hint="eastAsia"/>
        </w:rPr>
        <w:t>　　表87 可折叠屏幕行业主要驱动因素</w:t>
      </w:r>
      <w:r>
        <w:rPr>
          <w:rFonts w:hint="eastAsia"/>
        </w:rPr>
        <w:br/>
      </w:r>
      <w:r>
        <w:rPr>
          <w:rFonts w:hint="eastAsia"/>
        </w:rPr>
        <w:t>　　表88 可折叠屏幕行业供应链分析</w:t>
      </w:r>
      <w:r>
        <w:rPr>
          <w:rFonts w:hint="eastAsia"/>
        </w:rPr>
        <w:br/>
      </w:r>
      <w:r>
        <w:rPr>
          <w:rFonts w:hint="eastAsia"/>
        </w:rPr>
        <w:t>　　表89 可折叠屏幕上游原料供应商</w:t>
      </w:r>
      <w:r>
        <w:rPr>
          <w:rFonts w:hint="eastAsia"/>
        </w:rPr>
        <w:br/>
      </w:r>
      <w:r>
        <w:rPr>
          <w:rFonts w:hint="eastAsia"/>
        </w:rPr>
        <w:t>　　表90 可折叠屏幕行业主要下游客户</w:t>
      </w:r>
      <w:r>
        <w:rPr>
          <w:rFonts w:hint="eastAsia"/>
        </w:rPr>
        <w:br/>
      </w:r>
      <w:r>
        <w:rPr>
          <w:rFonts w:hint="eastAsia"/>
        </w:rPr>
        <w:t>　　表91 可折叠屏幕行业典型经销商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重点企业（1）可折叠屏幕生产基地、销售区域、竞争对手及市场地位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重点企业（1）可折叠屏幕产品规格、参数及市场应用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重点企业（1）可折叠屏幕销量（千件）、收入（百万美元）、价格（美元\u002F件）及毛利率（2019-2024）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重点企业（2）可折叠屏幕生产基地、销售区域、竞争对手及市场地位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重点企业（2）可折叠屏幕产品规格、参数及市场应用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重点企业（2）可折叠屏幕销量（千件）、收入（百万美元）、价格（美元\u002F件）及毛利率（2019-2024）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重点企业（3）可折叠屏幕生产基地、销售区域、竞争对手及市场地位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重点企业（3）可折叠屏幕产品规格、参数及市场应用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重点企业（3）可折叠屏幕销量（千件）、收入（百万美元）、价格（美元\u002F件）及毛利率（2019-2024）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重点企业（4）可折叠屏幕生产基地、销售区域、竞争对手及市场地位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重点企业（4）可折叠屏幕产品规格、参数及市场应用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重点企业（4）可折叠屏幕销量（千件）、收入（百万美元）、价格（美元\u002F件）及毛利率（2019-2024）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中国市场可折叠屏幕产量、销量、进出口（2019-2024年）&amp;（千件）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中国市场可折叠屏幕产量、销量、进出口预测（2024-2030）&amp;（千件）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中国市场可折叠屏幕进出口贸易趋势</w:t>
      </w:r>
      <w:r>
        <w:rPr>
          <w:rFonts w:hint="eastAsia"/>
        </w:rPr>
        <w:br/>
      </w:r>
      <w:r>
        <w:rPr>
          <w:rFonts w:hint="eastAsia"/>
        </w:rPr>
        <w:t>　　表115 中国市场可折叠屏幕主要进口来源</w:t>
      </w:r>
      <w:r>
        <w:rPr>
          <w:rFonts w:hint="eastAsia"/>
        </w:rPr>
        <w:br/>
      </w:r>
      <w:r>
        <w:rPr>
          <w:rFonts w:hint="eastAsia"/>
        </w:rPr>
        <w:t>　　表116 中国市场可折叠屏幕主要出口目的地</w:t>
      </w:r>
      <w:r>
        <w:rPr>
          <w:rFonts w:hint="eastAsia"/>
        </w:rPr>
        <w:br/>
      </w:r>
      <w:r>
        <w:rPr>
          <w:rFonts w:hint="eastAsia"/>
        </w:rPr>
        <w:t>　　表117 中国可折叠屏幕生产地区分布</w:t>
      </w:r>
      <w:r>
        <w:rPr>
          <w:rFonts w:hint="eastAsia"/>
        </w:rPr>
        <w:br/>
      </w:r>
      <w:r>
        <w:rPr>
          <w:rFonts w:hint="eastAsia"/>
        </w:rPr>
        <w:t>　　表118 中国可折叠屏幕消费地区分布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可折叠屏幕产品图片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全球不同产品类型可折叠屏幕市场份额2023 &amp; 2024</w:t>
      </w:r>
      <w:r>
        <w:rPr>
          <w:rFonts w:hint="eastAsia"/>
        </w:rPr>
        <w:br/>
      </w:r>
      <w:r>
        <w:rPr>
          <w:rFonts w:hint="eastAsia"/>
        </w:rPr>
        <w:t>　　图3 内向折叠产品图片</w:t>
      </w:r>
      <w:r>
        <w:rPr>
          <w:rFonts w:hint="eastAsia"/>
        </w:rPr>
        <w:br/>
      </w:r>
      <w:r>
        <w:rPr>
          <w:rFonts w:hint="eastAsia"/>
        </w:rPr>
        <w:t>　　图4 外向折叠产品图片</w:t>
      </w:r>
      <w:r>
        <w:rPr>
          <w:rFonts w:hint="eastAsia"/>
        </w:rPr>
        <w:br/>
      </w:r>
      <w:r>
        <w:rPr>
          <w:rFonts w:hint="eastAsia"/>
        </w:rPr>
        <w:t>　　图5 上下折叠产品图片</w:t>
      </w:r>
      <w:r>
        <w:rPr>
          <w:rFonts w:hint="eastAsia"/>
        </w:rPr>
        <w:br/>
      </w:r>
      <w:r>
        <w:rPr>
          <w:rFonts w:hint="eastAsia"/>
        </w:rPr>
        <w:t>　　图6 双折叠产品图片</w:t>
      </w:r>
      <w:r>
        <w:rPr>
          <w:rFonts w:hint="eastAsia"/>
        </w:rPr>
        <w:br/>
      </w:r>
      <w:r>
        <w:rPr>
          <w:rFonts w:hint="eastAsia"/>
        </w:rPr>
        <w:t>　　图7 全球不同销售渠道可折叠屏幕市场份额2023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线下销售</w:t>
      </w:r>
      <w:r>
        <w:rPr>
          <w:rFonts w:hint="eastAsia"/>
        </w:rPr>
        <w:br/>
      </w:r>
      <w:r>
        <w:rPr>
          <w:rFonts w:hint="eastAsia"/>
        </w:rPr>
        <w:t>　　图10 全球可折叠屏幕产能、产量、产能利用率及发展趋势（2019-2030）&amp;（千件）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全球可折叠屏幕产量、需求量及发展趋势（2019-2030）&amp;（千件）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全球主要地区可折叠屏幕产量市场份额（2019-2030）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中国可折叠屏幕产能、产量、产能利用率及发展趋势（2019-2030）&amp;（千件）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中国可折叠屏幕产量、市场需求量及发展趋势（2019-2030）&amp;（千件）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中国可折叠屏幕总产能占全球比重（2019-2030）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中国可折叠屏幕总产量占全球比重（2019-2030）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全球可折叠屏幕市场收入及增长率：（2019-2030）&amp;（百万美元）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全球市场可折叠屏幕市场规模：2019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全球市场可折叠屏幕销量及增长率（2019-2030）&amp;（千件）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全球市场可折叠屏幕价格趋势（2019-2030）&amp;（美元\u002F件）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中国可折叠屏幕市场收入及增长率：（2019-2030）&amp;（百万美元）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中国市场可折叠屏幕市场规模：2019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中国市场可折叠屏幕销量及增长率（2019-2030）&amp;（千件）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中国市场可折叠屏幕销量占全球比重（2019-2030）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中国可折叠屏幕收入占全球比重（2019-2030）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全球主要地区可折叠屏幕销售收入市场份额（2019-2024）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全球主要地区可折叠屏幕销售收入市场份额（2023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全球主要地区可折叠屏幕收入市场份额（2024-2030）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北美（美国和加拿大）可折叠屏幕销量份额（2019-2030）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北美（美国和加拿大）可折叠屏幕收入份额（2019-2030）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欧洲（德国、英国、法国和意大利等国家）可折叠屏幕销量份额（2019-2030）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欧洲（德国、英国、法国和意大利等国家）可折叠屏幕收入份额（2019-2030）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亚太（中国、日本、韩国、中国台湾、印度和东南亚等）可折叠屏幕销量份额（2019-2030）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亚太（中国、日本、韩国、中国台湾、印度和东南亚等）可折叠屏幕收入份额（2019-2030）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拉美地区（墨西哥、巴西等国家）可折叠屏幕销量份额（2019-2030）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拉美地区（墨西哥、巴西等国家）可折叠屏幕收入份额（2019-2030）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中东及非洲（土耳其、沙特等国家）可折叠屏幕销量份额（2019-2030）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中东及非洲（土耳其、沙特等国家）可折叠屏幕收入份额（2019-2030）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2024年全球市场主要厂商可折叠屏幕销量市场份额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2024年全球市场主要厂商可折叠屏幕收入市场份额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2024年中国市场主要厂商可折叠屏幕销量市场份额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2024年中国市场主要厂商可折叠屏幕收入市场份额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2024年全球前五大生产商可折叠屏幕市场份额</w:t>
      </w:r>
      <w:r>
        <w:rPr>
          <w:rFonts w:hint="eastAsia"/>
        </w:rPr>
        <w:br/>
      </w:r>
      <w:r>
        <w:rPr>
          <w:rFonts w:hint="eastAsia"/>
        </w:rPr>
        <w:t>　　图44 全球可折叠屏幕第一梯队、第二梯队和第三梯队生产商（品牌）及市场份额（2024）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全球不同产品类型可折叠屏幕价格走势（2019-2030）&amp;（美元\u002F件）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全球不同销售渠道可折叠屏幕价格走势（2019-2030）&amp;（美元\u002F件）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可折叠屏幕中国企业SWOT分析</w:t>
      </w:r>
      <w:r>
        <w:rPr>
          <w:rFonts w:hint="eastAsia"/>
        </w:rPr>
        <w:br/>
      </w:r>
      <w:r>
        <w:rPr>
          <w:rFonts w:hint="eastAsia"/>
        </w:rPr>
        <w:t>　　图48 可折叠屏幕产业链</w:t>
      </w:r>
      <w:r>
        <w:rPr>
          <w:rFonts w:hint="eastAsia"/>
        </w:rPr>
        <w:br/>
      </w:r>
      <w:r>
        <w:rPr>
          <w:rFonts w:hint="eastAsia"/>
        </w:rPr>
        <w:t>　　图49 可折叠屏幕行业采购模式分析</w:t>
      </w:r>
      <w:r>
        <w:rPr>
          <w:rFonts w:hint="eastAsia"/>
        </w:rPr>
        <w:br/>
      </w:r>
      <w:r>
        <w:rPr>
          <w:rFonts w:hint="eastAsia"/>
        </w:rPr>
        <w:t>　　图50 可折叠屏幕行业销售模式分析</w:t>
      </w:r>
      <w:r>
        <w:rPr>
          <w:rFonts w:hint="eastAsia"/>
        </w:rPr>
        <w:br/>
      </w:r>
      <w:r>
        <w:rPr>
          <w:rFonts w:hint="eastAsia"/>
        </w:rPr>
        <w:t>　　图51 可折叠屏幕行业销售模式分析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3f8262e624c4f" w:history="1">
        <w:r>
          <w:rPr>
            <w:rStyle w:val="Hyperlink"/>
          </w:rPr>
          <w:t>2024-2030年全球与中国可折叠屏幕行业研究及前景分析报告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3f8262e624c4f" w:history="1">
        <w:r>
          <w:rPr>
            <w:rStyle w:val="Hyperlink"/>
          </w:rPr>
          <w:t>https://www.20087.com/6/38/KeZheDiePingMuFaZhanQianJingFenXi.html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fed5d7f6e4287" w:history="1">
      <w:r>
        <w:rPr>
          <w:rStyle w:val="Hyperlink"/>
        </w:rPr>
        <w:t>2024-2030年全球与中国可折叠屏幕行业研究及前景分析报告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KeZheDiePingMuFaZhanQianJingFenXi.html" TargetMode="External" Id="R7ac3f8262e62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KeZheDiePingMuFaZhanQianJingFenXi.html" TargetMode="External" Id="R178fed5d7f6e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2024-02-09T07:24:00Z</dcterms:created>
  <dcterms:modified xsi:type="dcterms:W3CDTF">2024-02-09T08:24:00Z</dcterms:modified>
  <dc:subject>2024-2030年全球与中国可折叠屏幕行业研究及前景分析报告</dc:subject>
  <dc:title>2024-2030年全球与中国可折叠屏幕行业研究及前景分析报告</dc:title>
  <cp:keywords>2024-2030年全球与中国可折叠屏幕行业研究及前景分析报告</cp:keywords>
  <dc:description>2024-2030年全球与中国可折叠屏幕行业研究及前景分析报告</dc:description>
</cp:coreProperties>
</file>