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f6e0b12064fc7" w:history="1">
              <w:r>
                <w:rPr>
                  <w:rStyle w:val="Hyperlink"/>
                </w:rPr>
                <w:t>2026-2032年中国称重输送机发展现状与市场前景报告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f6e0b12064fc7" w:history="1">
              <w:r>
                <w:rPr>
                  <w:rStyle w:val="Hyperlink"/>
                </w:rPr>
                <w:t>2026-2032年中国称重输送机发展现状与市场前景报告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f6e0b12064fc7" w:history="1">
                <w:r>
                  <w:rPr>
                    <w:rStyle w:val="Hyperlink"/>
                  </w:rPr>
                  <w:t>https://www.20087.com/6/08/ChengZhongShuSongJiFaZhanXianZhuangQianJing.html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输送机是一种集物料输送与动态称重功能于一体的自动化设备，广泛应用于食品、制药、物流及化工行业的分拣、配料与包装环节。称重输送机主流机型采用高精度应变式或电磁力平衡传感器，配合伺服驱动皮带与高速数据采集系统，可在0.1–2 m/s速度下实现±0.1%以内的称重精度。高端设备集成剔除装置、条码识别与MES系统接口，支持实时质量追溯与自动反馈控制。技术优势在于连续作业、非接触称重及与产线无缝集成。然而，在振动干扰大、温湿度波动剧烈或物料分布不均的工况下，称重稳定性易受影响；且高速运行时皮带张力变化可能引入系统误差。</w:t>
      </w:r>
      <w:r>
        <w:rPr>
          <w:rFonts w:hint="eastAsia"/>
        </w:rPr>
        <w:br/>
      </w:r>
      <w:r>
        <w:rPr>
          <w:rFonts w:hint="eastAsia"/>
        </w:rPr>
        <w:t>　　未来，称重输送机将向智能感知、柔性适配与绿色制造方向演进。AI算法可基于历史数据补偿环境扰动，提升动态称重鲁棒性；模块化设计支持快速更换称重段以适配不同产品尺寸。在可持续方面，低摩擦滚筒与高效电机将降低能耗；可回收材料机身减少环境足迹。同时，数字孪生平台可实现虚拟调试与远程校准，缩短部署周期。长远看，称重输送机将从单一计量设备升级为集过程控制、质量预警与碳效管理于一体的智能物流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f6e0b12064fc7" w:history="1">
        <w:r>
          <w:rPr>
            <w:rStyle w:val="Hyperlink"/>
          </w:rPr>
          <w:t>2026-2032年中国称重输送机发展现状与市场前景报告</w:t>
        </w:r>
      </w:hyperlink>
      <w:r>
        <w:rPr>
          <w:rFonts w:hint="eastAsia"/>
        </w:rPr>
        <w:t>》系统分析了我国称重输送机行业的市场规模、市场需求及价格动态，深入探讨了称重输送机产业链结构与发展特点。报告对称重输送机细分市场进行了详细剖析，基于科学数据预测了市场前景及未来发展趋势，同时聚焦称重输送机重点企业，评估了品牌影响力、市场竞争力及行业集中度变化。通过专业分析与客观洞察，报告为投资者、产业链相关企业及政府决策部门提供了重要参考，是把握称重输送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按照不同产品类型，称重输送机主要可以分为如下几个类别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中国不同产品类型称重输送机增长趋势2021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辊道式</w:t>
      </w:r>
      <w:r>
        <w:rPr>
          <w:rFonts w:hint="eastAsia"/>
        </w:rPr>
        <w:br/>
      </w:r>
      <w:r>
        <w:rPr>
          <w:rFonts w:hint="eastAsia"/>
        </w:rPr>
        <w:t>　　　　1.2.3 带式</w:t>
      </w:r>
      <w:r>
        <w:rPr>
          <w:rFonts w:hint="eastAsia"/>
        </w:rPr>
        <w:br/>
      </w:r>
      <w:r>
        <w:rPr>
          <w:rFonts w:hint="eastAsia"/>
        </w:rPr>
        <w:t>　　　　1.2.4 托盘式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从不同应用，称重输送机主要包括如下几个方面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中国不同应用称重输送机增长趋势2021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中国称重输送机发展现状及未来趋势（2021-2032）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中国市场称重输送机收入及增长率（2021-2032）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中国市场称重输送机销量及增长率（2021-2032）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中国市场主要称重输送机厂商分析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中国市场主要厂商称重输送机销量及市场占有率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中国市场主要厂商称重输送机销量（2021-2026）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中国市场主要厂商称重输送机销量市场份额（2021-2026）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中国市场主要厂商称重输送机收入及市场占有率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中国市场主要厂商称重输送机收入（2021-2026）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中国市场主要厂商称重输送机收入市场份额（2021-2026）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2025年中国市场主要厂商称重输送机收入排名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中国市场主要厂商称重输送机价格（2021-2026）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中国市场主要厂商称重输送机总部及产地分布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中国市场主要厂商成立时间及称重输送机商业化日期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中国市场主要厂商称重输送机产品类型及应用</w:t>
      </w:r>
      <w:r>
        <w:rPr>
          <w:rFonts w:hint="eastAsia"/>
        </w:rPr>
        <w:br/>
      </w:r>
      <w:r>
        <w:rPr>
          <w:rFonts w:hint="eastAsia"/>
        </w:rPr>
        <w:t>　　2.7 称重输送机行业集中度、竞争程度分析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称重输送机行业集中度分析：2025年中国Top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中国市场称重输送机第一梯队、第二梯队和第三梯队厂商（品牌）及2025年市场份额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重点企业（13）在中国市场称重输送机销量、收入、价格及毛利率（2021-2026）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不同产品类型称重输送机分析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中国市场不同产品类型称重输送机销量（2021-2032）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中国市场不同产品类型称重输送机销量及市场份额（2021-2026）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中国市场不同产品类型称重输送机销量预测（2027-2032）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中国市场不同产品类型称重输送机规模（2021-2032）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中国市场不同产品类型称重输送机规模及市场份额（2021-2026）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中国市场不同产品类型称重输送机规模预测（2027-2032）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中国市场不同产品类型称重输送机价格走势（2021-2032）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不同应用称重输送机分析</w:t>
      </w:r>
      <w:r>
        <w:rPr>
          <w:rFonts w:hint="eastAsia"/>
        </w:rPr>
        <w:br/>
      </w:r>
      <w:r>
        <w:rPr>
          <w:rFonts w:hint="eastAsia"/>
        </w:rPr>
        <w:t>　　5.1 中国市场不同应用称重输送机销量（2021-2032）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中国市场不同应用称重输送机销量及市场份额（2021-2026）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中国市场不同应用称重输送机销量预测（2027-2032）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中国市场不同应用称重输送机规模（2021-2032）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中国市场不同应用称重输送机规模及市场份额（2021-2026）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中国市场不同应用称重输送机规模预测（2027-2032）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中国市场不同应用称重输送机价格走势（2021-2032）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称重输送机行业发展分析---发展趋势</w:t>
      </w:r>
      <w:r>
        <w:rPr>
          <w:rFonts w:hint="eastAsia"/>
        </w:rPr>
        <w:br/>
      </w:r>
      <w:r>
        <w:rPr>
          <w:rFonts w:hint="eastAsia"/>
        </w:rPr>
        <w:t>　　6.2 称重输送机行业发展分析---厂商壁垒</w:t>
      </w:r>
      <w:r>
        <w:rPr>
          <w:rFonts w:hint="eastAsia"/>
        </w:rPr>
        <w:br/>
      </w:r>
      <w:r>
        <w:rPr>
          <w:rFonts w:hint="eastAsia"/>
        </w:rPr>
        <w:t>　　6.3 称重输送机行业发展分析---驱动因素</w:t>
      </w:r>
      <w:r>
        <w:rPr>
          <w:rFonts w:hint="eastAsia"/>
        </w:rPr>
        <w:br/>
      </w:r>
      <w:r>
        <w:rPr>
          <w:rFonts w:hint="eastAsia"/>
        </w:rPr>
        <w:t>　　6.4 称重输送机行业发展分析---制约因素</w:t>
      </w:r>
      <w:r>
        <w:rPr>
          <w:rFonts w:hint="eastAsia"/>
        </w:rPr>
        <w:br/>
      </w:r>
      <w:r>
        <w:rPr>
          <w:rFonts w:hint="eastAsia"/>
        </w:rPr>
        <w:t>　　6.5 称重输送机中国企业SWOT分析</w:t>
      </w:r>
      <w:r>
        <w:rPr>
          <w:rFonts w:hint="eastAsia"/>
        </w:rPr>
        <w:br/>
      </w:r>
      <w:r>
        <w:rPr>
          <w:rFonts w:hint="eastAsia"/>
        </w:rPr>
        <w:t>　　6.6 称重输送机行业发展分析---行业政策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称重输送机行业产业链简介</w:t>
      </w:r>
      <w:r>
        <w:rPr>
          <w:rFonts w:hint="eastAsia"/>
        </w:rPr>
        <w:br/>
      </w:r>
      <w:r>
        <w:rPr>
          <w:rFonts w:hint="eastAsia"/>
        </w:rPr>
        <w:t>　　7.2 称重输送机产业链分析-上游</w:t>
      </w:r>
      <w:r>
        <w:rPr>
          <w:rFonts w:hint="eastAsia"/>
        </w:rPr>
        <w:br/>
      </w:r>
      <w:r>
        <w:rPr>
          <w:rFonts w:hint="eastAsia"/>
        </w:rPr>
        <w:t>　　7.3 称重输送机产业链分析-中游</w:t>
      </w:r>
      <w:r>
        <w:rPr>
          <w:rFonts w:hint="eastAsia"/>
        </w:rPr>
        <w:br/>
      </w:r>
      <w:r>
        <w:rPr>
          <w:rFonts w:hint="eastAsia"/>
        </w:rPr>
        <w:t>　　7.4 称重输送机产业链分析-下游</w:t>
      </w:r>
      <w:r>
        <w:rPr>
          <w:rFonts w:hint="eastAsia"/>
        </w:rPr>
        <w:br/>
      </w:r>
      <w:r>
        <w:rPr>
          <w:rFonts w:hint="eastAsia"/>
        </w:rPr>
        <w:t>　　7.5 称重输送机行业采购模式</w:t>
      </w:r>
      <w:r>
        <w:rPr>
          <w:rFonts w:hint="eastAsia"/>
        </w:rPr>
        <w:br/>
      </w:r>
      <w:r>
        <w:rPr>
          <w:rFonts w:hint="eastAsia"/>
        </w:rPr>
        <w:t>　　7.6 称重输送机行业生产模式</w:t>
      </w:r>
      <w:r>
        <w:rPr>
          <w:rFonts w:hint="eastAsia"/>
        </w:rPr>
        <w:br/>
      </w:r>
      <w:r>
        <w:rPr>
          <w:rFonts w:hint="eastAsia"/>
        </w:rPr>
        <w:t>　　7.7 称重输送机行业销售模式及销售渠道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中国本土称重输送机产能、产量分析</w:t>
      </w:r>
      <w:r>
        <w:rPr>
          <w:rFonts w:hint="eastAsia"/>
        </w:rPr>
        <w:br/>
      </w:r>
      <w:r>
        <w:rPr>
          <w:rFonts w:hint="eastAsia"/>
        </w:rPr>
        <w:t>　　8.1 中国称重输送机供需现状及预测（2021-2032）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中国称重输送机产能、产量、产能利用率及发展趋势（2021-2032）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中国称重输送机产量、市场需求量及发展趋势（2021-2032）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中国称重输送机进出口分析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中国市场称重输送机主要进口来源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中国市场称重输送机主要出口目的地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不同产品类型称重输送机市场规模2021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不同应用称重输送机市场规模2021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中国市场主要厂商称重输送机销量（2021-2026）&amp;（台）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中国市场主要厂商称重输送机销量市场份额（2021-2026）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中国市场主要厂商称重输送机收入（2021-2026）&amp;（万元）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中国市场主要厂商称重输送机收入份额（2021-2026）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2025年中国主要生产商称重输送机收入排名（万元）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中国市场主要厂商称重输送机价格（2021-2026）&amp;（元/台）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中国市场主要厂商称重输送机总部及产地分布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中国市场主要厂商成立时间及称重输送机商业化日期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中国市场主要厂商称重输送机产品类型及应用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2025年中国市场称重输送机主要厂商市场地位（第一梯队、第二梯队和第三梯队）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称重输送机市场投资、并购等现状分析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称重输送机生产基地、总部、竞争对手及市场地位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称重输送机产品规格、参数及市场应用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称重输送机销量（台）、收入（万元）、价格（元/台）及毛利率（2021-2026）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中国市场不同产品类型称重输送机销量（2021-2026）&amp;（台）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中国市场不同产品类型称重输送机销量市场份额（2021-2026）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中国市场不同产品类型称重输送机销量预测（2027-2032）&amp;（台）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中国市场不同产品类型称重输送机销量市场份额预测（2027-2032）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中国市场不同产品类型称重输送机规模（2021-2026）&amp;（万元）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中国市场不同产品类型称重输送机规模市场份额（2021-2026）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中国市场不同产品类型称重输送机规模预测（2027-2032）&amp;（万元）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中国市场不同产品类型称重输送机规模市场份额预测（2027-2032）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中国市场不同应用称重输送机销量（2021-2026）&amp;（台）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中国市场不同应用称重输送机销量市场份额（2021-2026）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中国市场不同应用称重输送机销量预测（2027-2032）&amp;（台）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中国市场不同应用称重输送机销量市场份额预测（2027-2032）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中国市场不同应用称重输送机规模（2021-2026）&amp;（万元）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中国市场不同应用称重输送机规模市场份额（2021-2026）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中国市场不同应用称重输送机规模预测（2027-2032）&amp;（万元）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中国市场不同应用称重输送机规模市场份额预测（2027-2032）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称重输送机行业发展分析---发展趋势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称重输送机行业发展分析---厂商壁垒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称重输送机行业发展分析---驱动因素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称重输送机行业发展分析---制约因素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称重输送机行业相关重点政策一览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称重输送机行业供应链分析</w:t>
      </w:r>
      <w:r>
        <w:rPr>
          <w:rFonts w:hint="eastAsia"/>
        </w:rPr>
        <w:br/>
      </w:r>
      <w:r>
        <w:rPr>
          <w:rFonts w:hint="eastAsia"/>
        </w:rPr>
        <w:t>　　表 101： 称重输送机上游原料供应商</w:t>
      </w:r>
      <w:r>
        <w:rPr>
          <w:rFonts w:hint="eastAsia"/>
        </w:rPr>
        <w:br/>
      </w:r>
      <w:r>
        <w:rPr>
          <w:rFonts w:hint="eastAsia"/>
        </w:rPr>
        <w:t>　　表 102： 称重输送机行业主要下游客户</w:t>
      </w:r>
      <w:r>
        <w:rPr>
          <w:rFonts w:hint="eastAsia"/>
        </w:rPr>
        <w:br/>
      </w:r>
      <w:r>
        <w:rPr>
          <w:rFonts w:hint="eastAsia"/>
        </w:rPr>
        <w:t>　　表 103： 称重输送机典型经销商</w:t>
      </w:r>
      <w:r>
        <w:rPr>
          <w:rFonts w:hint="eastAsia"/>
        </w:rPr>
        <w:br/>
      </w:r>
      <w:r>
        <w:rPr>
          <w:rFonts w:hint="eastAsia"/>
        </w:rPr>
        <w:t>　　表 104： 中国称重输送机产量、销量、进口量及出口量（2021-2026）&amp;（台）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中国称重输送机产量、销量、进口量及出口量预测（2027-2032）&amp;（台）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中国市场称重输送机主要进口来源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中国市场称重输送机主要出口目的地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称重输送机产品图片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中国不同产品类型称重输送机市场规模市场份额2025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辊道式产品图片</w:t>
      </w:r>
      <w:r>
        <w:rPr>
          <w:rFonts w:hint="eastAsia"/>
        </w:rPr>
        <w:br/>
      </w:r>
      <w:r>
        <w:rPr>
          <w:rFonts w:hint="eastAsia"/>
        </w:rPr>
        <w:t>　　图 4： 带式产品图片</w:t>
      </w:r>
      <w:r>
        <w:rPr>
          <w:rFonts w:hint="eastAsia"/>
        </w:rPr>
        <w:br/>
      </w:r>
      <w:r>
        <w:rPr>
          <w:rFonts w:hint="eastAsia"/>
        </w:rPr>
        <w:t>　　图 5： 托盘式产品图片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中国不同应用称重输送机市场份额2025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中国市场称重输送机市场规模，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中国市场称重输送机收入及增长率（2021-2032）&amp;（万元）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中国市场称重输送机销量及增长率（2021-2032）&amp;（台）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2025年中国市场主要厂商称重输送机销量市场份额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2025年中国市场主要厂商称重输送机收入市场份额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2025年中国市场前五大厂商称重输送机市场份额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2025年中国市场称重输送机第一梯队、第二梯队和第三梯队厂商（品牌）及市场份额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中国市场不同产品类型称重输送机价格走势（2021-2032）&amp;（元/台）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中国市场不同应用称重输送机价格走势（2021-2032）&amp;（元/台）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称重输送机中国企业SWOT分析</w:t>
      </w:r>
      <w:r>
        <w:rPr>
          <w:rFonts w:hint="eastAsia"/>
        </w:rPr>
        <w:br/>
      </w:r>
      <w:r>
        <w:rPr>
          <w:rFonts w:hint="eastAsia"/>
        </w:rPr>
        <w:t>　　图 23： 称重输送机产业链</w:t>
      </w:r>
      <w:r>
        <w:rPr>
          <w:rFonts w:hint="eastAsia"/>
        </w:rPr>
        <w:br/>
      </w:r>
      <w:r>
        <w:rPr>
          <w:rFonts w:hint="eastAsia"/>
        </w:rPr>
        <w:t>　　图 24： 称重输送机行业采购模式分析</w:t>
      </w:r>
      <w:r>
        <w:rPr>
          <w:rFonts w:hint="eastAsia"/>
        </w:rPr>
        <w:br/>
      </w:r>
      <w:r>
        <w:rPr>
          <w:rFonts w:hint="eastAsia"/>
        </w:rPr>
        <w:t>　　图 25： 称重输送机行业生产模式分析</w:t>
      </w:r>
      <w:r>
        <w:rPr>
          <w:rFonts w:hint="eastAsia"/>
        </w:rPr>
        <w:br/>
      </w:r>
      <w:r>
        <w:rPr>
          <w:rFonts w:hint="eastAsia"/>
        </w:rPr>
        <w:t>　　图 26： 称重输送机行业销售模式分析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中国称重输送机产能、产量、产能利用率及发展趋势（2021-2032）&amp;（台）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中国称重输送机产量、市场需求量及发展趋势（2021-2032）&amp;（台）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f6e0b12064fc7" w:history="1">
        <w:r>
          <w:rPr>
            <w:rStyle w:val="Hyperlink"/>
          </w:rPr>
          <w:t>2026-2032年中国称重输送机发展现状与市场前景报告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f6e0b12064fc7" w:history="1">
        <w:r>
          <w:rPr>
            <w:rStyle w:val="Hyperlink"/>
          </w:rPr>
          <w:t>https://www.20087.com/6/08/ChengZhongShuSongJiFaZhanXianZhuangQianJing.html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热点：输送机械 输送设备、称重输送机生产厂家、货物输送机、称重输送机结构组成、粮食传送带输送机、称重输送机料仓、输送带上自动称重设备、称重输送机到设置重量时能自动开启运行吗、斜垫铁规格型号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54cf3cfac48e7" w:history="1">
      <w:r>
        <w:rPr>
          <w:rStyle w:val="Hyperlink"/>
        </w:rPr>
        <w:t>2026-2032年中国称重输送机发展现状与市场前景报告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hengZhongShuSongJiFaZhanXianZhuangQianJing.html" TargetMode="External" Id="Rb3af6e0b1206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hengZhongShuSongJiFaZhanXianZhuangQianJing.html" TargetMode="External" Id="Rea354cf3cfac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2026-01-20T00:57:15Z</dcterms:created>
  <dcterms:modified xsi:type="dcterms:W3CDTF">2026-01-20T01:57:15Z</dcterms:modified>
  <dc:subject>2026-2032年中国称重输送机发展现状与市场前景报告</dc:subject>
  <dc:title>2026-2032年中国称重输送机发展现状与市场前景报告</dc:title>
  <cp:keywords>2026-2032年中国称重输送机发展现状与市场前景报告</cp:keywords>
  <dc:description>2026-2032年中国称重输送机发展现状与市场前景报告</dc:description>
</cp:coreProperties>
</file>