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c6c3c1ed40be" w:history="1">
              <w:r>
                <w:rPr>
                  <w:rStyle w:val="Hyperlink"/>
                </w:rPr>
                <w:t>2025-2031年中国电子束蒸发设备市场调研与发展趋势研究报告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c6c3c1ed40be" w:history="1">
              <w:r>
                <w:rPr>
                  <w:rStyle w:val="Hyperlink"/>
                </w:rPr>
                <w:t>2025-2031年中国电子束蒸发设备市场调研与发展趋势研究报告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c6c3c1ed40be" w:history="1">
                <w:r>
                  <w:rPr>
                    <w:rStyle w:val="Hyperlink"/>
                  </w:rPr>
                  <w:t>https://www.20087.com/7/28/DianZiShuZhengFaSheBeiDeQianJingQuShi.html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蒸发设备是半导体制造、光学镀膜等行业中不可或缺的工具，通过电子束加热蒸发材料，沉积于基片上形成薄膜。随着5G通信、物联网(IoT)和人工智能(AI)技术的快速发展，对高性能、高纯度薄膜材料的需求激增，推动了电子束蒸发设备市场的繁荣。同时，纳米技术和新材料的兴起也带来了对更精确、更可控薄膜制备技术的需求，这为电子束蒸发设备提供了广阔的应用空间。不过，高昂的设备成本和运行维护费用仍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电子束蒸发设备的技术创新将集中在提高蒸发速率、降低能耗和提升自动化程度上，以降低成本并提高生产效率。随着设备小型化和模块化的发展趋势，电子束蒸发技术有望拓展至更多领域，如生物医学和可穿戴设备。此外，环保和可持续发展的理念将促使设备制造商开发更节能、环保的解决方案，减少废气和废料的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c6c3c1ed40be" w:history="1">
        <w:r>
          <w:rPr>
            <w:rStyle w:val="Hyperlink"/>
          </w:rPr>
          <w:t>2025-2031年中国电子束蒸发设备市场调研与发展趋势研究报告</w:t>
        </w:r>
      </w:hyperlink>
      <w:r>
        <w:rPr>
          <w:rFonts w:hint="eastAsia"/>
        </w:rPr>
        <w:t>》以专业、客观的视角，全面分析了电子束蒸发设备行业的产业链结构、市场规模与需求，探讨了电子束蒸发设备价格走势。电子束蒸发设备报告客观展现了行业现状，科学预测了电子束蒸发设备市场前景与发展趋势。同时，报告聚焦于电子束蒸发设备重点企业，剖析了市场竞争格局、集中度及品牌影响力。进一步细分市场，挖掘了电子束蒸发设备各细分领域的增长潜能。电子束蒸发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电子束蒸发设备行业界定及应用</w:t>
      </w:r>
      <w:r>
        <w:rPr>
          <w:rFonts w:hint="eastAsia"/>
        </w:rPr>
        <w:br/>
      </w:r>
      <w:r>
        <w:rPr>
          <w:rFonts w:hint="eastAsia"/>
        </w:rPr>
        <w:t>　　第一节 电子束蒸发设备行业定义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电子束蒸发设备主要应用领域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2024-2025年中国电子束蒸发设备行业发展环境分析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电子束蒸发设备行业经济环境分析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电子束蒸发设备行业政策环境分析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一、电子束蒸发设备行业政策影响分析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二、相关电子束蒸发设备行业标准分析</w:t>
      </w:r>
      <w:r>
        <w:rPr>
          <w:rFonts w:hint="eastAsia"/>
        </w:rPr>
        <w:br/>
      </w:r>
      <w:r>
        <w:rPr>
          <w:rFonts w:hint="eastAsia"/>
        </w:rPr>
        <w:t>　　第三节 电子束蒸发设备行业社会环境分析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2024-2025年电子束蒸发设备行业技术发展现状及趋势分析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电子束蒸发设备行业技术发展现状分析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国内外电子束蒸发设备行业技术差异与原因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电子束蒸发设备行业技术发展方向、趋势预测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提升电子束蒸发设备行业技术能力策略建议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2024-2025年全球电子束蒸发设备行业发展状况分析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2019-2024年全球电子束蒸发设备行业运行概况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2019-2024年全球电子束蒸发设备行业市场规模分析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全球主要地区电子束蒸发设备行业运行情况分析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2025-2031年全球电子束蒸发设备行业发展趋势预测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中国电子束蒸发设备行业现状调研分析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中国电子束蒸发设备行业发展现状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一、2024-2025年电子束蒸发设备行业品牌发展现状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二、2024-2025年电子束蒸发设备行业需求市场现状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三、2024-2025年电子束蒸发设备市场需求层次分析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四、2024-2025年中国电子束蒸发设备市场走向分析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中国电子束蒸发设备行业存在的问题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一、2024-2025年电子束蒸发设备产品市场存在的主要问题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二、2024-2025年国内电子束蒸发设备产品市场的三大瓶颈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三、2024-2025年电子束蒸发设备产品市场遭遇的规模难题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对中国电子束蒸发设备市场的分析及思考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一、电子束蒸发设备市场特点</w:t>
      </w:r>
      <w:r>
        <w:rPr>
          <w:rFonts w:hint="eastAsia"/>
        </w:rPr>
        <w:br/>
      </w:r>
      <w:r>
        <w:rPr>
          <w:rFonts w:hint="eastAsia"/>
        </w:rPr>
        <w:t>　　　　二、电子束蒸发设备市场分析</w:t>
      </w:r>
      <w:r>
        <w:rPr>
          <w:rFonts w:hint="eastAsia"/>
        </w:rPr>
        <w:br/>
      </w:r>
      <w:r>
        <w:rPr>
          <w:rFonts w:hint="eastAsia"/>
        </w:rPr>
        <w:t>　　　　三、电子束蒸发设备市场变化的方向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四、中国电子束蒸发设备行业发展的新思路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五、对中国电子束蒸发设备行业发展的思考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中国电子束蒸发设备行业市场供需现状调研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中国电子束蒸发设备市场现状分析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中国电子束蒸发设备行业产量情况分析及预测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一、电子束蒸发设备总体产能规模</w:t>
      </w:r>
      <w:r>
        <w:rPr>
          <w:rFonts w:hint="eastAsia"/>
        </w:rPr>
        <w:br/>
      </w:r>
      <w:r>
        <w:rPr>
          <w:rFonts w:hint="eastAsia"/>
        </w:rPr>
        <w:t>　　　　二、电子束蒸发设备生产区域分布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三、2019-2024年中国电子束蒸发设备产量统计分析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四、2025-2031年中国电子束蒸发设备产量预测分析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中国电子束蒸发设备市场需求分析及预测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一、中国电子束蒸发设备市场需求特点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二、2019-2024年中国电子束蒸发设备市场需求量统计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三、2025-2031年中国电子束蒸发设备市场需求量预测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中国电子束蒸发设备价格趋势分析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一、2019-2024年中国电子束蒸发设备市场价格趋势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二、2025-2031年中国电子束蒸发设备市场价格走势预测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电子束蒸发设备细分市场深度分析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电子束蒸发设备细分市场（一）发展研究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电子束蒸发设备细分市场（二）发展研究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中国电子束蒸发设备进出口分析</w:t>
      </w:r>
      <w:r>
        <w:rPr>
          <w:rFonts w:hint="eastAsia"/>
        </w:rPr>
        <w:br/>
      </w:r>
      <w:r>
        <w:rPr>
          <w:rFonts w:hint="eastAsia"/>
        </w:rPr>
        <w:t>　　第一节 电子束蒸发设备进口情况分析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电子束蒸发设备出口情况分析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影响电子束蒸发设备进出口因素分析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中国电子束蒸发设备行业主要指标监测分析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2019-2024年中国电子束蒸发设备行业规模情况分析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2019-2024年中国电子束蒸发设备行业财务能力分析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电子束蒸发设备行业上下游发展情况分析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电子束蒸发设备行业上游产业发展分析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电子束蒸发设备行业下游产业发展分析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中国电子束蒸发设备行业重点地区发展分析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电子束蒸发设备行业重点区域市场结构调研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**地区电子束蒸发设备市场容量分析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**地区电子束蒸发设备市场容量分析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**地区电子束蒸发设备市场容量分析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**地区电子束蒸发设备市场容量分析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**地区电子束蒸发设备市场容量分析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电子束蒸发设备行业重点企业竞争力分析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三、企业电子束蒸发设备经营状况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电子束蒸发设备行业企业经营策略研究分析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电子束蒸发设备企业多样化经营策略分析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一、电子束蒸发设备企业多样化经营情况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二、现行电子束蒸发设备行业多样化经营的方向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大型电子束蒸发设备企业集团未来发展策略分析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对中小电子束蒸发设备企业生产经营的建议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电子束蒸发设备行业前景及投资风险预警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2025年电子束蒸发设备市场前景分析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2025年电子束蒸发设备行业发展趋势预测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影响电子束蒸发设备行业发展的主要因素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一、2025年影响电子束蒸发设备行业运行的有利因素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二、2025年影响电子束蒸发设备行业运行的稳定因素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三、2025年影响电子束蒸发设备行业运行的不利因素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四、2025年中国电子束蒸发设备行业发展面临的挑战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五、2025年中国电子束蒸发设备行业发展面临的机遇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电子束蒸发设备行业投资风险预警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一、电子束蒸发设备行业市场风险预测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二、电子束蒸发设备行业政策风险预测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三、电子束蒸发设备行业经营风险预测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四、电子束蒸发设备行业技术风险预测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五、电子束蒸发设备行业竞争风险预测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六、电子束蒸发设备行业其他风险预测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电子束蒸发设备投资建议</w:t>
      </w:r>
      <w:r>
        <w:rPr>
          <w:rFonts w:hint="eastAsia"/>
        </w:rPr>
        <w:br/>
      </w:r>
      <w:r>
        <w:rPr>
          <w:rFonts w:hint="eastAsia"/>
        </w:rPr>
        <w:t>　　第一节 电子束蒸发设备行业投资环境分析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电子束蒸发设备行业投资进入壁垒分析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电子束蒸发设备行业历程</w:t>
      </w:r>
      <w:r>
        <w:rPr>
          <w:rFonts w:hint="eastAsia"/>
        </w:rPr>
        <w:br/>
      </w:r>
      <w:r>
        <w:rPr>
          <w:rFonts w:hint="eastAsia"/>
        </w:rPr>
        <w:t>　　图表 电子束蒸发设备行业生命周期</w:t>
      </w:r>
      <w:r>
        <w:rPr>
          <w:rFonts w:hint="eastAsia"/>
        </w:rPr>
        <w:br/>
      </w:r>
      <w:r>
        <w:rPr>
          <w:rFonts w:hint="eastAsia"/>
        </w:rPr>
        <w:t>　　图表 电子束蒸发设备行业产业链分析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2019-2024年电子束蒸发设备行业市场容量分析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2025年中国电子束蒸发设备行业需求领域分布格局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2025年中国电子束蒸发设备进口国家及地区分析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2025年中国电子束蒸发设备出口国家及地区分析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2019-2024年中国电子束蒸发设备行业企业平均规模情况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**地区电子束蒸发设备市场规模及增长情况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**地区电子束蒸发设备行业市场需求情况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2025年中国电子束蒸发设备市场前景分析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2025年中国电子束蒸发设备发展趋势预测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c6c3c1ed40be" w:history="1">
        <w:r>
          <w:rPr>
            <w:rStyle w:val="Hyperlink"/>
          </w:rPr>
          <w:t>2025-2031年中国电子束蒸发设备市场调研与发展趋势研究报告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c6c3c1ed40be" w:history="1">
        <w:r>
          <w:rPr>
            <w:rStyle w:val="Hyperlink"/>
          </w:rPr>
          <w:t>https://www.20087.com/7/28/DianZiShuZhengFaSheBeiDeQianJingQuShi.html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热点：mvr蒸发器设备厂家、电子束蒸发设备说明书、电子束蒸发镀膜机原理、电子束蒸发设备VPC型号和ZZS型号、电子束蒸发蒸发料装多少、电子束蒸发设备原理、薄膜蒸发器、电子束蒸发设备 怎么测速率、电子束加热法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6d9e63254d61" w:history="1">
      <w:r>
        <w:rPr>
          <w:rStyle w:val="Hyperlink"/>
        </w:rPr>
        <w:t>2025-2031年中国电子束蒸发设备市场调研与发展趋势研究报告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ZiShuZhengFaSheBeiDeQianJingQuShi.html" TargetMode="External" Id="R5b29c6c3c1ed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ZiShuZhengFaSheBeiDeQianJingQuShi.html" TargetMode="External" Id="Rac976d9e6325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2024-11-17T07:18:00Z</dcterms:created>
  <dcterms:modified xsi:type="dcterms:W3CDTF">2024-11-17T08:18:00Z</dcterms:modified>
  <dc:subject>2025-2031年中国电子束蒸发设备市场调研与发展趋势研究报告</dc:subject>
  <dc:title>2025-2031年中国电子束蒸发设备市场调研与发展趋势研究报告</dc:title>
  <cp:keywords>2025-2031年中国电子束蒸发设备市场调研与发展趋势研究报告</cp:keywords>
  <dc:description>2025-2031年中国电子束蒸发设备市场调研与发展趋势研究报告</dc:description>
</cp:coreProperties>
</file>